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601"/>
        <w:tblW w:w="10546" w:type="dxa"/>
        <w:tblLayout w:type="fixed"/>
        <w:tblLook w:val="04A0" w:firstRow="1" w:lastRow="0" w:firstColumn="1" w:lastColumn="0" w:noHBand="0" w:noVBand="1"/>
      </w:tblPr>
      <w:tblGrid>
        <w:gridCol w:w="681"/>
        <w:gridCol w:w="858"/>
        <w:gridCol w:w="715"/>
        <w:gridCol w:w="1007"/>
        <w:gridCol w:w="708"/>
        <w:gridCol w:w="709"/>
        <w:gridCol w:w="992"/>
        <w:gridCol w:w="709"/>
        <w:gridCol w:w="992"/>
        <w:gridCol w:w="709"/>
        <w:gridCol w:w="851"/>
        <w:gridCol w:w="850"/>
        <w:gridCol w:w="765"/>
      </w:tblGrid>
      <w:tr w:rsidR="00D464B9" w:rsidRPr="00EF2531" w14:paraId="0C44D944" w14:textId="77777777" w:rsidTr="0070044F">
        <w:trPr>
          <w:trHeight w:val="412"/>
        </w:trPr>
        <w:tc>
          <w:tcPr>
            <w:tcW w:w="10546" w:type="dxa"/>
            <w:gridSpan w:val="13"/>
          </w:tcPr>
          <w:p w14:paraId="0C44D943" w14:textId="77777777" w:rsidR="00D464B9" w:rsidRPr="001B5FDF" w:rsidRDefault="00365209" w:rsidP="003828B6">
            <w:pPr>
              <w:spacing w:before="240"/>
              <w:jc w:val="right"/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>ANNEX2</w:t>
            </w:r>
          </w:p>
        </w:tc>
      </w:tr>
      <w:tr w:rsidR="00D464B9" w:rsidRPr="007677D0" w14:paraId="0C44D947" w14:textId="77777777" w:rsidTr="0070044F">
        <w:trPr>
          <w:trHeight w:val="304"/>
        </w:trPr>
        <w:tc>
          <w:tcPr>
            <w:tcW w:w="10546" w:type="dxa"/>
            <w:gridSpan w:val="13"/>
          </w:tcPr>
          <w:p w14:paraId="0C44D945" w14:textId="77777777" w:rsidR="00D464B9" w:rsidRPr="007677D0" w:rsidRDefault="00D464B9" w:rsidP="007677D0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14:paraId="0C44D946" w14:textId="77777777" w:rsidR="00C94DA6" w:rsidRPr="00510407" w:rsidRDefault="00C94DA6" w:rsidP="00510407">
            <w:pPr>
              <w:tabs>
                <w:tab w:val="left" w:pos="567"/>
              </w:tabs>
              <w:ind w:left="567"/>
              <w:jc w:val="center"/>
              <w:rPr>
                <w:rFonts w:ascii="Sylfaen" w:hAnsi="Sylfaen" w:cs="Arial"/>
                <w:i/>
                <w:iCs/>
                <w:lang w:val="fr-FR"/>
              </w:rPr>
            </w:pPr>
            <w:r w:rsidRPr="00C94DA6">
              <w:rPr>
                <w:rFonts w:ascii="Sylfaen" w:hAnsi="Sylfaen" w:cs="Arial"/>
                <w:i/>
                <w:iCs/>
                <w:lang w:val="fr-FR"/>
              </w:rPr>
              <w:t>POPULATION MIGRATION MOVEMENTS BY NATIONAL</w:t>
            </w:r>
            <w:r w:rsidR="00510407">
              <w:rPr>
                <w:rFonts w:ascii="Sylfaen" w:hAnsi="Sylfaen" w:cs="Arial"/>
                <w:i/>
                <w:iCs/>
                <w:lang w:val="fr-FR"/>
              </w:rPr>
              <w:t>ITY 2016-2020</w:t>
            </w:r>
          </w:p>
        </w:tc>
      </w:tr>
      <w:tr w:rsidR="00D464B9" w:rsidRPr="007677D0" w14:paraId="0C44D949" w14:textId="77777777" w:rsidTr="0070044F">
        <w:trPr>
          <w:trHeight w:val="260"/>
        </w:trPr>
        <w:tc>
          <w:tcPr>
            <w:tcW w:w="10546" w:type="dxa"/>
            <w:gridSpan w:val="13"/>
            <w:tcBorders>
              <w:bottom w:val="single" w:sz="4" w:space="0" w:color="auto"/>
            </w:tcBorders>
          </w:tcPr>
          <w:p w14:paraId="0C44D948" w14:textId="77777777" w:rsidR="00D464B9" w:rsidRPr="00E86D9C" w:rsidRDefault="00D464B9" w:rsidP="00BC16EE">
            <w:pPr>
              <w:tabs>
                <w:tab w:val="left" w:pos="567"/>
              </w:tabs>
              <w:ind w:left="567"/>
              <w:jc w:val="right"/>
              <w:rPr>
                <w:rFonts w:ascii="GHEA Grapalat" w:hAnsi="GHEA Grapalat"/>
                <w:i/>
                <w:sz w:val="18"/>
                <w:szCs w:val="22"/>
                <w:lang w:val="fr-FR"/>
              </w:rPr>
            </w:pPr>
          </w:p>
        </w:tc>
      </w:tr>
      <w:tr w:rsidR="00D464B9" w:rsidRPr="00E86D9C" w14:paraId="0C44D963" w14:textId="77777777" w:rsidTr="007677D0">
        <w:trPr>
          <w:trHeight w:val="59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4A" w14:textId="77777777" w:rsidR="00D464B9" w:rsidRPr="007677D0" w:rsidRDefault="00D464B9" w:rsidP="0070044F">
            <w:pPr>
              <w:jc w:val="center"/>
              <w:rPr>
                <w:rFonts w:ascii="GHEA Grapalat" w:hAnsi="GHEA Grapalat" w:cs="Sylfaen"/>
                <w:b/>
                <w:sz w:val="18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4B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</w:rPr>
            </w:pPr>
          </w:p>
          <w:p w14:paraId="0C44D94C" w14:textId="77777777" w:rsidR="00C94DA6" w:rsidRPr="007677D0" w:rsidRDefault="00C94DA6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Assyrian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4D" w14:textId="77777777" w:rsidR="00D464B9" w:rsidRPr="007677D0" w:rsidRDefault="00D464B9" w:rsidP="0070044F">
            <w:pPr>
              <w:ind w:right="-30"/>
              <w:jc w:val="center"/>
              <w:rPr>
                <w:b/>
                <w:sz w:val="18"/>
                <w:szCs w:val="18"/>
              </w:rPr>
            </w:pPr>
          </w:p>
          <w:p w14:paraId="0C44D94E" w14:textId="77777777" w:rsidR="00C94DA6" w:rsidRPr="007677D0" w:rsidRDefault="00C94DA6" w:rsidP="0070044F">
            <w:pPr>
              <w:ind w:right="-30"/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Yezidi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4F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</w:rPr>
            </w:pPr>
          </w:p>
          <w:p w14:paraId="0C44D950" w14:textId="77777777" w:rsidR="00C94DA6" w:rsidRPr="007677D0" w:rsidRDefault="00C94DA6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Armenian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51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</w:rPr>
            </w:pPr>
          </w:p>
          <w:p w14:paraId="0C44D952" w14:textId="77777777" w:rsidR="00C94DA6" w:rsidRPr="007677D0" w:rsidRDefault="00C94DA6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Greek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53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</w:rPr>
            </w:pPr>
          </w:p>
          <w:p w14:paraId="0C44D954" w14:textId="77777777" w:rsidR="00C94DA6" w:rsidRPr="007677D0" w:rsidRDefault="00C94DA6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Russian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55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</w:rPr>
            </w:pPr>
          </w:p>
          <w:p w14:paraId="0C44D956" w14:textId="77777777" w:rsidR="00C94DA6" w:rsidRPr="007677D0" w:rsidRDefault="00C94DA6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Ukrainian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57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</w:rPr>
            </w:pPr>
          </w:p>
          <w:p w14:paraId="0C44D958" w14:textId="77777777" w:rsidR="00C94DA6" w:rsidRPr="007677D0" w:rsidRDefault="00C94DA6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Georgian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59" w14:textId="77777777" w:rsidR="00D464B9" w:rsidRPr="007677D0" w:rsidRDefault="00D464B9" w:rsidP="007677D0">
            <w:pPr>
              <w:rPr>
                <w:b/>
                <w:sz w:val="18"/>
                <w:szCs w:val="18"/>
              </w:rPr>
            </w:pPr>
          </w:p>
          <w:p w14:paraId="0C44D95A" w14:textId="77777777" w:rsidR="00C94DA6" w:rsidRPr="007677D0" w:rsidRDefault="00C94DA6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Persian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5B" w14:textId="77777777" w:rsidR="00D464B9" w:rsidRPr="007677D0" w:rsidRDefault="00D464B9" w:rsidP="0070044F">
            <w:pPr>
              <w:ind w:right="-108"/>
              <w:jc w:val="center"/>
              <w:rPr>
                <w:b/>
                <w:sz w:val="18"/>
                <w:szCs w:val="18"/>
              </w:rPr>
            </w:pPr>
          </w:p>
          <w:p w14:paraId="0C44D95C" w14:textId="77777777" w:rsidR="00C94DA6" w:rsidRPr="007677D0" w:rsidRDefault="00C94DA6" w:rsidP="0070044F">
            <w:pPr>
              <w:ind w:right="-108"/>
              <w:jc w:val="center"/>
              <w:rPr>
                <w:b/>
                <w:sz w:val="18"/>
                <w:szCs w:val="18"/>
                <w:lang w:val="en-US"/>
              </w:rPr>
            </w:pPr>
            <w:r w:rsidRPr="007677D0">
              <w:rPr>
                <w:b/>
                <w:sz w:val="18"/>
                <w:szCs w:val="18"/>
                <w:lang w:val="en-US"/>
              </w:rPr>
              <w:t>Arabs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5D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</w:rPr>
            </w:pPr>
          </w:p>
          <w:p w14:paraId="0C44D95E" w14:textId="77777777" w:rsidR="00D464B9" w:rsidRPr="007677D0" w:rsidRDefault="00C94DA6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</w:rPr>
              <w:t>not specified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5F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</w:rPr>
            </w:pPr>
          </w:p>
          <w:p w14:paraId="0C44D960" w14:textId="77777777" w:rsidR="00C94DA6" w:rsidRPr="007677D0" w:rsidRDefault="007677D0" w:rsidP="007004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7677D0">
              <w:rPr>
                <w:b/>
                <w:sz w:val="18"/>
                <w:szCs w:val="18"/>
                <w:lang w:val="en-US"/>
              </w:rPr>
              <w:t>O</w:t>
            </w:r>
            <w:r w:rsidR="00C94DA6" w:rsidRPr="007677D0">
              <w:rPr>
                <w:b/>
                <w:sz w:val="18"/>
                <w:szCs w:val="18"/>
                <w:lang w:val="en-US"/>
              </w:rPr>
              <w:t>ther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61" w14:textId="77777777" w:rsidR="00D464B9" w:rsidRPr="007677D0" w:rsidRDefault="00D464B9" w:rsidP="0070044F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  <w:p w14:paraId="0C44D962" w14:textId="77777777" w:rsidR="00C94DA6" w:rsidRPr="007677D0" w:rsidRDefault="007677D0" w:rsidP="0070044F">
            <w:pPr>
              <w:jc w:val="center"/>
              <w:rPr>
                <w:b/>
                <w:sz w:val="18"/>
                <w:szCs w:val="18"/>
              </w:rPr>
            </w:pPr>
            <w:r w:rsidRPr="007677D0">
              <w:rPr>
                <w:b/>
                <w:sz w:val="18"/>
                <w:szCs w:val="18"/>
                <w:lang w:val="en-US"/>
              </w:rPr>
              <w:t>T</w:t>
            </w:r>
            <w:r w:rsidR="00C94DA6" w:rsidRPr="007677D0">
              <w:rPr>
                <w:b/>
                <w:sz w:val="18"/>
                <w:szCs w:val="18"/>
                <w:lang w:val="en-US"/>
              </w:rPr>
              <w:t>otal</w:t>
            </w:r>
          </w:p>
        </w:tc>
      </w:tr>
      <w:tr w:rsidR="00D464B9" w:rsidRPr="00EF2531" w14:paraId="0C44D967" w14:textId="77777777" w:rsidTr="0070044F">
        <w:trPr>
          <w:trHeight w:val="260"/>
        </w:trPr>
        <w:tc>
          <w:tcPr>
            <w:tcW w:w="6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44D964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</w:p>
        </w:tc>
        <w:tc>
          <w:tcPr>
            <w:tcW w:w="9865" w:type="dxa"/>
            <w:gridSpan w:val="12"/>
            <w:tcBorders>
              <w:top w:val="single" w:sz="4" w:space="0" w:color="auto"/>
            </w:tcBorders>
          </w:tcPr>
          <w:p w14:paraId="0C44D965" w14:textId="77777777" w:rsidR="00D464B9" w:rsidRDefault="00D464B9" w:rsidP="0070044F">
            <w:pPr>
              <w:rPr>
                <w:rFonts w:ascii="GHEA Grapalat" w:hAnsi="GHEA Grapalat" w:cs="Arial"/>
                <w:b/>
                <w:bCs/>
                <w:sz w:val="20"/>
                <w:szCs w:val="20"/>
                <w:u w:val="single"/>
                <w:vertAlign w:val="superscript"/>
                <w:lang w:val="en-US"/>
              </w:rPr>
            </w:pPr>
          </w:p>
          <w:p w14:paraId="0C44D966" w14:textId="77777777" w:rsidR="00917448" w:rsidRPr="00917448" w:rsidRDefault="00917448" w:rsidP="0070044F">
            <w:pPr>
              <w:rPr>
                <w:rFonts w:ascii="Arial Armenian" w:hAnsi="Arial Armenian" w:cs="Arial"/>
                <w:b/>
                <w:bCs/>
                <w:sz w:val="32"/>
                <w:szCs w:val="32"/>
                <w:lang w:val="en-US"/>
              </w:rPr>
            </w:pPr>
            <w:r w:rsidRPr="00917448">
              <w:rPr>
                <w:rFonts w:ascii="GHEA Grapalat" w:hAnsi="GHEA Grapalat" w:cs="Arial"/>
                <w:b/>
                <w:bCs/>
                <w:sz w:val="32"/>
                <w:szCs w:val="32"/>
                <w:u w:val="single"/>
                <w:vertAlign w:val="superscript"/>
                <w:lang w:val="en-US"/>
              </w:rPr>
              <w:t>Registered</w:t>
            </w:r>
          </w:p>
        </w:tc>
      </w:tr>
      <w:tr w:rsidR="00D464B9" w:rsidRPr="007677D0" w14:paraId="0C44D96A" w14:textId="77777777" w:rsidTr="0070044F">
        <w:trPr>
          <w:trHeight w:val="260"/>
        </w:trPr>
        <w:tc>
          <w:tcPr>
            <w:tcW w:w="10546" w:type="dxa"/>
            <w:gridSpan w:val="13"/>
            <w:tcBorders>
              <w:bottom w:val="single" w:sz="4" w:space="0" w:color="auto"/>
            </w:tcBorders>
          </w:tcPr>
          <w:p w14:paraId="0C44D968" w14:textId="77777777" w:rsidR="00D464B9" w:rsidRPr="00365209" w:rsidRDefault="00D464B9" w:rsidP="0070044F">
            <w:pP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14:paraId="0C44D969" w14:textId="77777777" w:rsidR="00917448" w:rsidRPr="00917448" w:rsidRDefault="00917448" w:rsidP="0070044F">
            <w:pP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Total in the Republic of Armenia</w:t>
            </w:r>
          </w:p>
        </w:tc>
      </w:tr>
      <w:tr w:rsidR="00D464B9" w:rsidRPr="00EF2531" w14:paraId="0C44D978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6B" w14:textId="77777777" w:rsidR="00D464B9" w:rsidRPr="00180672" w:rsidRDefault="00D464B9" w:rsidP="0070044F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80672">
              <w:rPr>
                <w:rFonts w:ascii="GHEA Grapalat" w:hAnsi="GHEA Grapalat" w:cs="Arial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6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6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634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6E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41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146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6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7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7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7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7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7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7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7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7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42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114</w:t>
            </w:r>
          </w:p>
        </w:tc>
      </w:tr>
      <w:tr w:rsidR="00D464B9" w:rsidRPr="00EF2531" w14:paraId="0C44D986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79" w14:textId="77777777" w:rsidR="00D464B9" w:rsidRPr="00180672" w:rsidRDefault="00D464B9" w:rsidP="0070044F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80672">
              <w:rPr>
                <w:rFonts w:ascii="GHEA Grapalat" w:hAnsi="GHEA Grapalat" w:cs="Arial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7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7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7C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46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7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7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7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8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8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8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8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8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75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8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47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152</w:t>
            </w:r>
          </w:p>
        </w:tc>
      </w:tr>
      <w:tr w:rsidR="00D464B9" w:rsidRPr="00EF2531" w14:paraId="0C44D994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87" w14:textId="77777777" w:rsidR="00D464B9" w:rsidRPr="00180672" w:rsidRDefault="00D464B9" w:rsidP="0070044F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8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8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534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8A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41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1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8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8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8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8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8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9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71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42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080</w:t>
            </w:r>
          </w:p>
        </w:tc>
      </w:tr>
      <w:tr w:rsidR="00D464B9" w:rsidRPr="00EF2531" w14:paraId="0C44D9A2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95" w14:textId="77777777" w:rsidR="00D464B9" w:rsidRPr="00180672" w:rsidRDefault="00D464B9" w:rsidP="0070044F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2019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661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8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47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659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9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9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9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48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789</w:t>
            </w:r>
          </w:p>
        </w:tc>
      </w:tr>
      <w:tr w:rsidR="00D464B9" w:rsidRPr="00EF2531" w14:paraId="0C44D9B0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A3" w14:textId="77777777" w:rsidR="00D464B9" w:rsidRPr="00180672" w:rsidRDefault="00D464B9" w:rsidP="0070044F">
            <w:pPr>
              <w:ind w:right="-15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Arial"/>
                <w:b/>
                <w:bCs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4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5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388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6" w14:textId="77777777" w:rsidR="00D464B9" w:rsidRPr="00180672" w:rsidRDefault="00D464B9" w:rsidP="0070044F">
            <w:pPr>
              <w:ind w:right="-24"/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35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842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7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8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9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A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9AB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9AC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D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E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A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36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577</w:t>
            </w:r>
          </w:p>
        </w:tc>
      </w:tr>
      <w:tr w:rsidR="00D464B9" w:rsidRPr="00EF2531" w14:paraId="0C44D9B3" w14:textId="77777777" w:rsidTr="0070044F">
        <w:trPr>
          <w:trHeight w:val="304"/>
        </w:trPr>
        <w:tc>
          <w:tcPr>
            <w:tcW w:w="10546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44D9B1" w14:textId="77777777" w:rsidR="00D464B9" w:rsidRDefault="00D464B9" w:rsidP="0070044F">
            <w:pPr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180672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</w:p>
          <w:p w14:paraId="0C44D9B2" w14:textId="77777777" w:rsidR="00917448" w:rsidRPr="00180672" w:rsidRDefault="00917448" w:rsidP="0070044F">
            <w:pPr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Urban settlements</w:t>
            </w:r>
          </w:p>
        </w:tc>
      </w:tr>
      <w:tr w:rsidR="00D464B9" w:rsidRPr="00EF2531" w14:paraId="0C44D9C1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4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142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7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27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889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B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B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B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28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252</w:t>
            </w:r>
          </w:p>
        </w:tc>
      </w:tr>
      <w:tr w:rsidR="00D464B9" w:rsidRPr="00EF2531" w14:paraId="0C44D9CF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2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5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34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154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C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C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C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34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620</w:t>
            </w:r>
          </w:p>
        </w:tc>
      </w:tr>
      <w:tr w:rsidR="00D464B9" w:rsidRPr="00EF2531" w14:paraId="0C44D9DD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0" w14:textId="77777777" w:rsidR="00D464B9" w:rsidRPr="00BB45A3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145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3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31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365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D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D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 xml:space="preserve">60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31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816</w:t>
            </w:r>
          </w:p>
        </w:tc>
      </w:tr>
      <w:tr w:rsidR="00D464B9" w:rsidRPr="00EF2531" w14:paraId="0C44D9EB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E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D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235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1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36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E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9E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37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495</w:t>
            </w:r>
          </w:p>
        </w:tc>
      </w:tr>
      <w:tr w:rsidR="00D464B9" w:rsidRPr="00EF2531" w14:paraId="0C44D9F9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9EC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ED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EE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EF" w14:textId="77777777" w:rsidR="00D464B9" w:rsidRPr="00180672" w:rsidRDefault="00D464B9" w:rsidP="0070044F">
            <w:pPr>
              <w:ind w:right="-24"/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25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847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F0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F1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F2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F3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9F4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9F5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F6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F7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9F8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26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226</w:t>
            </w:r>
          </w:p>
        </w:tc>
      </w:tr>
      <w:tr w:rsidR="00D464B9" w:rsidRPr="00EF2531" w14:paraId="0C44D9FC" w14:textId="77777777" w:rsidTr="0070044F">
        <w:trPr>
          <w:trHeight w:val="304"/>
        </w:trPr>
        <w:tc>
          <w:tcPr>
            <w:tcW w:w="10546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44D9FA" w14:textId="77777777" w:rsidR="00D464B9" w:rsidRDefault="00D464B9" w:rsidP="0070044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80672">
              <w:rPr>
                <w:rFonts w:ascii="Calibri" w:hAnsi="Calibri" w:cs="Calibri"/>
                <w:b/>
                <w:sz w:val="20"/>
                <w:szCs w:val="20"/>
              </w:rPr>
              <w:t>  </w:t>
            </w:r>
          </w:p>
          <w:p w14:paraId="0C44D9FB" w14:textId="77777777" w:rsidR="00917448" w:rsidRPr="00917448" w:rsidRDefault="00917448" w:rsidP="0070044F">
            <w:pPr>
              <w:rPr>
                <w:rFonts w:ascii="GHEA Grapalat" w:hAnsi="GHEA Grapalat" w:cs="Sylfaen"/>
                <w:b/>
                <w:lang w:val="en-US"/>
              </w:rPr>
            </w:pPr>
            <w:r w:rsidRPr="00917448">
              <w:rPr>
                <w:rFonts w:ascii="Calibri" w:hAnsi="Calibri" w:cs="Calibri"/>
                <w:b/>
                <w:lang w:val="en-US"/>
              </w:rPr>
              <w:t>Rural settlements</w:t>
            </w:r>
          </w:p>
        </w:tc>
      </w:tr>
      <w:tr w:rsidR="00D464B9" w:rsidRPr="00EF2531" w14:paraId="0C44DA0A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FD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F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9F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492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0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 xml:space="preserve"> 13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257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0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0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13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862</w:t>
            </w:r>
          </w:p>
        </w:tc>
      </w:tr>
      <w:tr w:rsidR="00D464B9" w:rsidRPr="00EF2531" w14:paraId="0C44DA18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B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445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E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976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0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1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1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1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1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1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1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1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1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12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532</w:t>
            </w:r>
          </w:p>
        </w:tc>
      </w:tr>
      <w:tr w:rsidR="00D464B9" w:rsidRPr="00EF2531" w14:paraId="0C44DA26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19" w14:textId="77777777" w:rsidR="00D464B9" w:rsidRPr="00BB45A3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1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1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389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1C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767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1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1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1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2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2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10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264</w:t>
            </w:r>
          </w:p>
        </w:tc>
      </w:tr>
      <w:tr w:rsidR="00D464B9" w:rsidRPr="00EF2531" w14:paraId="0C44DA34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7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426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A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759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2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2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3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3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3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3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11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294</w:t>
            </w:r>
          </w:p>
        </w:tc>
      </w:tr>
      <w:tr w:rsidR="00D464B9" w:rsidRPr="00EF2531" w14:paraId="0C44DA42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35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36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37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260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38" w14:textId="77777777" w:rsidR="00D464B9" w:rsidRPr="00180672" w:rsidRDefault="00D464B9" w:rsidP="0070044F">
            <w:pPr>
              <w:ind w:right="-24"/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995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39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3A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3B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3C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A3D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A3E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3F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40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41" w14:textId="77777777" w:rsidR="00D464B9" w:rsidRPr="00180672" w:rsidRDefault="00D464B9" w:rsidP="0070044F">
            <w:pPr>
              <w:jc w:val="right"/>
              <w:outlineLvl w:val="0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10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351</w:t>
            </w:r>
          </w:p>
        </w:tc>
      </w:tr>
      <w:tr w:rsidR="00D464B9" w:rsidRPr="00EF2531" w14:paraId="0C44DA49" w14:textId="77777777" w:rsidTr="0070044F">
        <w:trPr>
          <w:trHeight w:val="290"/>
        </w:trPr>
        <w:tc>
          <w:tcPr>
            <w:tcW w:w="68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C44DA43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</w:p>
        </w:tc>
        <w:tc>
          <w:tcPr>
            <w:tcW w:w="9865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C44DA44" w14:textId="77777777" w:rsidR="00D464B9" w:rsidRDefault="00D464B9" w:rsidP="0070044F">
            <w:pPr>
              <w:rPr>
                <w:rFonts w:ascii="GHEA Grapalat" w:hAnsi="GHEA Grapalat" w:cs="Arial"/>
                <w:b/>
                <w:bCs/>
                <w:sz w:val="20"/>
                <w:szCs w:val="20"/>
                <w:u w:val="single"/>
                <w:vertAlign w:val="superscript"/>
              </w:rPr>
            </w:pPr>
          </w:p>
          <w:p w14:paraId="0C44DA45" w14:textId="77777777" w:rsidR="007677D0" w:rsidRDefault="007677D0" w:rsidP="0070044F">
            <w:pPr>
              <w:rPr>
                <w:b/>
                <w:bCs/>
                <w:u w:val="single"/>
                <w:vertAlign w:val="superscript"/>
                <w:lang w:val="en-US"/>
              </w:rPr>
            </w:pPr>
          </w:p>
          <w:p w14:paraId="0C44DA46" w14:textId="77777777" w:rsidR="007677D0" w:rsidRDefault="007677D0" w:rsidP="0070044F">
            <w:pPr>
              <w:rPr>
                <w:b/>
                <w:bCs/>
                <w:u w:val="single"/>
                <w:vertAlign w:val="superscript"/>
                <w:lang w:val="en-US"/>
              </w:rPr>
            </w:pPr>
          </w:p>
          <w:p w14:paraId="0C44DA47" w14:textId="77777777" w:rsidR="007677D0" w:rsidRDefault="007677D0" w:rsidP="0070044F">
            <w:pPr>
              <w:rPr>
                <w:b/>
                <w:bCs/>
                <w:u w:val="single"/>
                <w:vertAlign w:val="superscript"/>
                <w:lang w:val="en-US"/>
              </w:rPr>
            </w:pPr>
          </w:p>
          <w:p w14:paraId="0C44DA48" w14:textId="77777777" w:rsidR="00917448" w:rsidRPr="007677D0" w:rsidRDefault="00917448" w:rsidP="0070044F">
            <w:pPr>
              <w:rPr>
                <w:b/>
                <w:bCs/>
                <w:lang w:val="en-US"/>
              </w:rPr>
            </w:pPr>
          </w:p>
        </w:tc>
      </w:tr>
      <w:tr w:rsidR="00D464B9" w:rsidRPr="007677D0" w14:paraId="0C44DA4C" w14:textId="77777777" w:rsidTr="0070044F">
        <w:trPr>
          <w:trHeight w:val="304"/>
        </w:trPr>
        <w:tc>
          <w:tcPr>
            <w:tcW w:w="10546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44DA4A" w14:textId="77777777" w:rsidR="00D464B9" w:rsidRPr="007677D0" w:rsidRDefault="007677D0" w:rsidP="0070044F">
            <w:pPr>
              <w:rPr>
                <w:rFonts w:ascii="GHEA Grapalat" w:hAnsi="GHEA Grapalat" w:cs="Sylfaen"/>
                <w:b/>
                <w:sz w:val="20"/>
                <w:szCs w:val="20"/>
                <w:u w:val="single"/>
                <w:lang w:val="en-US"/>
              </w:rPr>
            </w:pPr>
            <w:r w:rsidRPr="007677D0">
              <w:rPr>
                <w:rFonts w:ascii="GHEA Grapalat" w:hAnsi="GHEA Grapalat" w:cs="Sylfaen"/>
                <w:b/>
                <w:sz w:val="20"/>
                <w:szCs w:val="20"/>
                <w:u w:val="single"/>
                <w:lang w:val="en-US"/>
              </w:rPr>
              <w:t>Deregistered</w:t>
            </w:r>
          </w:p>
          <w:p w14:paraId="0C44DA4B" w14:textId="77777777" w:rsidR="001A6365" w:rsidRPr="001A6365" w:rsidRDefault="001A6365" w:rsidP="0070044F">
            <w:pPr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lastRenderedPageBreak/>
              <w:t>Total in the Republic of Armenia</w:t>
            </w:r>
          </w:p>
        </w:tc>
      </w:tr>
      <w:tr w:rsidR="00D464B9" w:rsidRPr="00EF2531" w14:paraId="0C44DA5A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4D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lastRenderedPageBreak/>
              <w:t>2016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4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4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458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0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35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730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5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5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36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474</w:t>
            </w:r>
          </w:p>
        </w:tc>
      </w:tr>
      <w:tr w:rsidR="00D464B9" w:rsidRPr="00EF2531" w14:paraId="0C44DA68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B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392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E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39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899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5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6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6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6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6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6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6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6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6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40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615</w:t>
            </w:r>
          </w:p>
        </w:tc>
      </w:tr>
      <w:tr w:rsidR="00D464B9" w:rsidRPr="00EF2531" w14:paraId="0C44DA76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69" w14:textId="77777777" w:rsidR="00D464B9" w:rsidRPr="00BB45A3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6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6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338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6C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35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118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6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6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6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7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7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48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35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767</w:t>
            </w:r>
          </w:p>
        </w:tc>
      </w:tr>
      <w:tr w:rsidR="00D464B9" w:rsidRPr="00EF2531" w14:paraId="0C44DA84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77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470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A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40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338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7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7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8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48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41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149</w:t>
            </w:r>
          </w:p>
        </w:tc>
      </w:tr>
      <w:tr w:rsidR="00D464B9" w:rsidRPr="00E009C4" w14:paraId="0C44DA92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85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310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8" w14:textId="77777777" w:rsidR="00D464B9" w:rsidRPr="00180672" w:rsidRDefault="00D464B9" w:rsidP="0070044F">
            <w:pPr>
              <w:ind w:right="-24"/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32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635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C" w14:textId="77777777" w:rsidR="00D464B9" w:rsidRPr="00180672" w:rsidRDefault="00707085" w:rsidP="0070044F">
            <w:pPr>
              <w:jc w:val="right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A8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A8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8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90" w14:textId="77777777" w:rsidR="00D464B9" w:rsidRPr="00180672" w:rsidRDefault="00707085" w:rsidP="0070044F">
            <w:pPr>
              <w:jc w:val="right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>34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9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33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202</w:t>
            </w:r>
          </w:p>
        </w:tc>
      </w:tr>
      <w:tr w:rsidR="00D464B9" w:rsidRPr="00E86D9C" w14:paraId="0C44DA95" w14:textId="77777777" w:rsidTr="0070044F">
        <w:trPr>
          <w:trHeight w:val="304"/>
        </w:trPr>
        <w:tc>
          <w:tcPr>
            <w:tcW w:w="10546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44DA93" w14:textId="77777777" w:rsidR="00D464B9" w:rsidRDefault="00D464B9" w:rsidP="0070044F">
            <w:pPr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180672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</w:p>
          <w:p w14:paraId="0C44DA94" w14:textId="77777777" w:rsidR="001A6365" w:rsidRPr="00180672" w:rsidRDefault="001A6365" w:rsidP="0070044F">
            <w:pPr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Urban settlements</w:t>
            </w:r>
          </w:p>
        </w:tc>
      </w:tr>
      <w:tr w:rsidR="00D464B9" w:rsidRPr="00EF2531" w14:paraId="0C44DAA3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96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9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9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9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22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058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9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9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9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9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9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9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26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22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325</w:t>
            </w:r>
          </w:p>
        </w:tc>
      </w:tr>
      <w:tr w:rsidR="00D464B9" w:rsidRPr="00EF2531" w14:paraId="0C44DAB1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4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98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26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441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A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A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A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B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26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767</w:t>
            </w:r>
          </w:p>
        </w:tc>
      </w:tr>
      <w:tr w:rsidR="00D464B9" w:rsidRPr="00EF2531" w14:paraId="0C44DABF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2" w14:textId="77777777" w:rsidR="00D464B9" w:rsidRPr="00BB45A3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106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24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197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B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B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B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24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545</w:t>
            </w:r>
          </w:p>
        </w:tc>
      </w:tr>
      <w:tr w:rsidR="00D464B9" w:rsidRPr="00EF2531" w14:paraId="0C44DACD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0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27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407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C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C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27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749</w:t>
            </w:r>
          </w:p>
        </w:tc>
      </w:tr>
      <w:tr w:rsidR="00D464B9" w:rsidRPr="00EF2531" w14:paraId="0C44DADB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CE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C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23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064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5" w14:textId="77777777" w:rsidR="00D464B9" w:rsidRPr="00180672" w:rsidRDefault="00707085" w:rsidP="0070044F">
            <w:pPr>
              <w:jc w:val="right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AD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AD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8" w14:textId="77777777" w:rsidR="00D464B9" w:rsidRPr="00180672" w:rsidRDefault="0011401C" w:rsidP="0070044F">
            <w:pPr>
              <w:jc w:val="right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  <w:r w:rsidR="00707085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>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AD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23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37</w:t>
            </w:r>
            <w:r w:rsidR="0061084C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8</w:t>
            </w:r>
          </w:p>
        </w:tc>
      </w:tr>
      <w:tr w:rsidR="00D464B9" w:rsidRPr="00E86D9C" w14:paraId="0C44DADE" w14:textId="77777777" w:rsidTr="0070044F">
        <w:trPr>
          <w:trHeight w:val="304"/>
        </w:trPr>
        <w:tc>
          <w:tcPr>
            <w:tcW w:w="10546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44DADC" w14:textId="77777777" w:rsidR="00D464B9" w:rsidRDefault="00D464B9" w:rsidP="0070044F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80672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  <w:p w14:paraId="0C44DADD" w14:textId="77777777" w:rsidR="001A6365" w:rsidRPr="00180672" w:rsidRDefault="001A6365" w:rsidP="0070044F">
            <w:pPr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917448">
              <w:rPr>
                <w:rFonts w:ascii="Calibri" w:hAnsi="Calibri" w:cs="Calibri"/>
                <w:b/>
                <w:lang w:val="en-US"/>
              </w:rPr>
              <w:t>Rural settlements</w:t>
            </w:r>
          </w:p>
        </w:tc>
      </w:tr>
      <w:tr w:rsidR="00D464B9" w:rsidRPr="00EF2531" w14:paraId="0C44DAEC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DF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366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672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E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E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14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149</w:t>
            </w:r>
          </w:p>
        </w:tc>
      </w:tr>
      <w:tr w:rsidR="00D464B9" w:rsidRPr="00EF2531" w14:paraId="0C44DAFA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D" w14:textId="77777777" w:rsidR="00D464B9" w:rsidRPr="000418B0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</w:rPr>
            </w:pPr>
            <w:r w:rsidRPr="000418B0">
              <w:rPr>
                <w:rFonts w:ascii="Arial Armenian" w:hAnsi="Arial Armenian" w:cs="Arial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E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294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F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458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F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F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F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F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F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AF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F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F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DAF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13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848</w:t>
            </w:r>
          </w:p>
        </w:tc>
      </w:tr>
      <w:tr w:rsidR="00D464B9" w:rsidRPr="00EF2531" w14:paraId="0C44DB08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FB" w14:textId="77777777" w:rsidR="00D464B9" w:rsidRPr="00BB45A3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F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F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232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F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10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921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AF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B0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B0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6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7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11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222</w:t>
            </w:r>
          </w:p>
        </w:tc>
      </w:tr>
      <w:tr w:rsidR="00D464B9" w:rsidRPr="00EF2531" w14:paraId="0C44DB16" w14:textId="77777777" w:rsidTr="007677D0">
        <w:trPr>
          <w:trHeight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9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2019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353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12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931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0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1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B1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B1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1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14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</w:t>
            </w:r>
            <w:r w:rsidR="0011401C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>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15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13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400</w:t>
            </w:r>
          </w:p>
        </w:tc>
      </w:tr>
      <w:tr w:rsidR="00D464B9" w:rsidRPr="00EF2531" w14:paraId="0C44DB24" w14:textId="77777777" w:rsidTr="007677D0">
        <w:trPr>
          <w:trHeight w:val="7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B17" w14:textId="77777777" w:rsidR="00D464B9" w:rsidRDefault="00D464B9" w:rsidP="0070044F">
            <w:pPr>
              <w:jc w:val="center"/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"/>
                <w:b/>
                <w:bCs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18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19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195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1A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9</w:t>
            </w:r>
            <w:r w:rsidR="00180672" w:rsidRPr="00180672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sz w:val="20"/>
                <w:szCs w:val="20"/>
              </w:rPr>
              <w:t>571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1B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1C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1D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1E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B1F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4DB20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21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22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4DB23" w14:textId="77777777" w:rsidR="00D464B9" w:rsidRPr="00180672" w:rsidRDefault="00D464B9" w:rsidP="0070044F">
            <w:pPr>
              <w:jc w:val="right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9</w:t>
            </w:r>
            <w:r w:rsidR="00180672" w:rsidRPr="0018067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 </w:t>
            </w:r>
            <w:r w:rsidRPr="00180672">
              <w:rPr>
                <w:rFonts w:ascii="GHEA Grapalat" w:hAnsi="GHEA Grapalat" w:cs="Sylfaen"/>
                <w:b/>
                <w:sz w:val="20"/>
                <w:szCs w:val="20"/>
              </w:rPr>
              <w:t>825</w:t>
            </w:r>
          </w:p>
        </w:tc>
      </w:tr>
      <w:tr w:rsidR="00D464B9" w:rsidRPr="007677D0" w14:paraId="0C44DB28" w14:textId="77777777" w:rsidTr="0070044F">
        <w:trPr>
          <w:trHeight w:val="593"/>
        </w:trPr>
        <w:tc>
          <w:tcPr>
            <w:tcW w:w="10546" w:type="dxa"/>
            <w:gridSpan w:val="13"/>
          </w:tcPr>
          <w:p w14:paraId="0C44DB25" w14:textId="77777777" w:rsidR="00D464B9" w:rsidRPr="001A6365" w:rsidRDefault="00D464B9" w:rsidP="007677D0">
            <w:pPr>
              <w:pStyle w:val="ListParagraph"/>
              <w:rPr>
                <w:rFonts w:ascii="GHEA Grapalat" w:hAnsi="GHEA Grapalat" w:cs="Sylfaen"/>
                <w:b/>
                <w:i/>
                <w:sz w:val="18"/>
                <w:szCs w:val="22"/>
              </w:rPr>
            </w:pPr>
          </w:p>
          <w:p w14:paraId="0C44DB26" w14:textId="77777777" w:rsidR="001A6365" w:rsidRPr="007677D0" w:rsidRDefault="007677D0" w:rsidP="007677D0">
            <w:pPr>
              <w:rPr>
                <w:rFonts w:ascii="GHEA Grapalat" w:hAnsi="GHEA Grapalat" w:cs="Sylfaen"/>
                <w:b/>
                <w:i/>
                <w:sz w:val="18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i/>
                <w:sz w:val="18"/>
                <w:szCs w:val="22"/>
                <w:lang w:val="en-US"/>
              </w:rPr>
              <w:t>1</w:t>
            </w:r>
            <w:r w:rsidRPr="001A6365">
              <w:rPr>
                <w:rFonts w:ascii="GHEA Grapalat" w:hAnsi="GHEA Grapalat" w:cs="Sylfaen"/>
                <w:b/>
                <w:i/>
                <w:sz w:val="18"/>
                <w:szCs w:val="22"/>
                <w:lang w:val="en-US"/>
              </w:rPr>
              <w:t>)</w:t>
            </w:r>
            <w:r w:rsidR="001A6365" w:rsidRPr="007677D0">
              <w:rPr>
                <w:rFonts w:ascii="GHEA Grapalat" w:hAnsi="GHEA Grapalat" w:cs="Sylfaen"/>
                <w:b/>
                <w:i/>
                <w:sz w:val="18"/>
                <w:szCs w:val="22"/>
                <w:lang w:val="en-US"/>
              </w:rPr>
              <w:t>Registered and deregistered</w:t>
            </w:r>
          </w:p>
          <w:p w14:paraId="0C44DB27" w14:textId="77777777" w:rsidR="001A6365" w:rsidRPr="001A6365" w:rsidRDefault="00D464B9" w:rsidP="0070044F">
            <w:pPr>
              <w:rPr>
                <w:rFonts w:ascii="GHEA Grapalat" w:hAnsi="GHEA Grapalat" w:cs="Sylfaen"/>
                <w:b/>
                <w:i/>
                <w:sz w:val="18"/>
                <w:szCs w:val="22"/>
                <w:lang w:val="en-US"/>
              </w:rPr>
            </w:pPr>
            <w:r w:rsidRPr="001A6365">
              <w:rPr>
                <w:rFonts w:ascii="GHEA Grapalat" w:hAnsi="GHEA Grapalat" w:cs="Sylfaen"/>
                <w:b/>
                <w:i/>
                <w:sz w:val="18"/>
                <w:szCs w:val="22"/>
                <w:lang w:val="en-US"/>
              </w:rPr>
              <w:t>2)</w:t>
            </w:r>
            <w:r w:rsidR="001A6365">
              <w:rPr>
                <w:rFonts w:ascii="GHEA Grapalat" w:hAnsi="GHEA Grapalat" w:cs="Sylfaen"/>
                <w:b/>
                <w:i/>
                <w:sz w:val="18"/>
                <w:szCs w:val="22"/>
                <w:lang w:val="en-US"/>
              </w:rPr>
              <w:t>Including administrative data</w:t>
            </w:r>
            <w:r w:rsidR="001A6365" w:rsidRPr="001A6365">
              <w:rPr>
                <w:rFonts w:ascii="GHEA Grapalat" w:hAnsi="GHEA Grapalat" w:cs="Sylfaen"/>
                <w:b/>
                <w:i/>
                <w:sz w:val="18"/>
                <w:szCs w:val="22"/>
                <w:lang w:val="en-US"/>
              </w:rPr>
              <w:t xml:space="preserve"> of domestic movements</w:t>
            </w:r>
          </w:p>
        </w:tc>
      </w:tr>
      <w:tr w:rsidR="00D464B9" w:rsidRPr="007677D0" w14:paraId="0C44DB2A" w14:textId="77777777" w:rsidTr="0070044F">
        <w:trPr>
          <w:trHeight w:val="290"/>
        </w:trPr>
        <w:tc>
          <w:tcPr>
            <w:tcW w:w="10546" w:type="dxa"/>
            <w:gridSpan w:val="13"/>
          </w:tcPr>
          <w:p w14:paraId="0C44DB29" w14:textId="77777777" w:rsidR="00D464B9" w:rsidRPr="00365209" w:rsidRDefault="00D464B9" w:rsidP="007677D0">
            <w:pPr>
              <w:tabs>
                <w:tab w:val="left" w:pos="567"/>
              </w:tabs>
              <w:spacing w:before="240" w:after="240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365209">
              <w:rPr>
                <w:rFonts w:ascii="GHEA Grapalat" w:hAnsi="GHEA Grapalat" w:cs="Sylfaen"/>
                <w:i/>
                <w:sz w:val="20"/>
                <w:szCs w:val="22"/>
                <w:lang w:val="en-US"/>
              </w:rPr>
              <w:t xml:space="preserve">   </w:t>
            </w:r>
          </w:p>
        </w:tc>
      </w:tr>
      <w:tr w:rsidR="001A6365" w:rsidRPr="007677D0" w14:paraId="0C44DB2C" w14:textId="77777777" w:rsidTr="0070044F">
        <w:trPr>
          <w:trHeight w:val="290"/>
        </w:trPr>
        <w:tc>
          <w:tcPr>
            <w:tcW w:w="10546" w:type="dxa"/>
            <w:gridSpan w:val="13"/>
          </w:tcPr>
          <w:p w14:paraId="0C44DB2B" w14:textId="77777777" w:rsidR="001A6365" w:rsidRPr="001A6365" w:rsidRDefault="001A6365" w:rsidP="007677D0">
            <w:pPr>
              <w:tabs>
                <w:tab w:val="left" w:pos="567"/>
              </w:tabs>
              <w:spacing w:before="240" w:after="240"/>
              <w:rPr>
                <w:rFonts w:ascii="GHEA Grapalat" w:hAnsi="GHEA Grapalat" w:cs="Sylfaen"/>
                <w:i/>
                <w:sz w:val="20"/>
                <w:szCs w:val="22"/>
                <w:lang w:val="en-US"/>
              </w:rPr>
            </w:pPr>
            <w:r>
              <w:rPr>
                <w:rFonts w:ascii="GHEA Grapalat" w:hAnsi="GHEA Grapalat" w:cs="Sylfaen"/>
                <w:i/>
                <w:sz w:val="20"/>
                <w:szCs w:val="22"/>
                <w:lang w:val="en-US"/>
              </w:rPr>
              <w:t xml:space="preserve">Source: </w:t>
            </w:r>
            <w:r w:rsidRPr="001A6365">
              <w:rPr>
                <w:rFonts w:ascii="GHEA Grapalat" w:hAnsi="GHEA Grapalat" w:cs="Sylfaen"/>
                <w:i/>
                <w:sz w:val="20"/>
                <w:szCs w:val="22"/>
                <w:lang w:val="en-US"/>
              </w:rPr>
              <w:t>State Population Register</w:t>
            </w:r>
            <w:r>
              <w:rPr>
                <w:rFonts w:ascii="GHEA Grapalat" w:hAnsi="GHEA Grapalat" w:cs="Sylfaen"/>
                <w:i/>
                <w:sz w:val="20"/>
                <w:szCs w:val="22"/>
                <w:lang w:val="en-US"/>
              </w:rPr>
              <w:t>, RA</w:t>
            </w:r>
          </w:p>
        </w:tc>
      </w:tr>
    </w:tbl>
    <w:p w14:paraId="0C44DB2D" w14:textId="77777777" w:rsidR="001B2725" w:rsidRPr="001A6365" w:rsidRDefault="001B2725" w:rsidP="00D464B9">
      <w:pPr>
        <w:rPr>
          <w:lang w:val="en-US"/>
        </w:rPr>
      </w:pPr>
    </w:p>
    <w:sectPr w:rsidR="001B2725" w:rsidRPr="001A6365" w:rsidSect="0070044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047F69"/>
    <w:multiLevelType w:val="hybridMultilevel"/>
    <w:tmpl w:val="937473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004"/>
    <w:rsid w:val="0011401C"/>
    <w:rsid w:val="00126858"/>
    <w:rsid w:val="00180672"/>
    <w:rsid w:val="001A6365"/>
    <w:rsid w:val="001B2725"/>
    <w:rsid w:val="001B5FDF"/>
    <w:rsid w:val="001E3842"/>
    <w:rsid w:val="00246198"/>
    <w:rsid w:val="0025125D"/>
    <w:rsid w:val="00365209"/>
    <w:rsid w:val="003828B6"/>
    <w:rsid w:val="003C7F15"/>
    <w:rsid w:val="00416004"/>
    <w:rsid w:val="00450DB0"/>
    <w:rsid w:val="00461E05"/>
    <w:rsid w:val="00503CCD"/>
    <w:rsid w:val="00510407"/>
    <w:rsid w:val="0061084C"/>
    <w:rsid w:val="0070044F"/>
    <w:rsid w:val="00707085"/>
    <w:rsid w:val="007677D0"/>
    <w:rsid w:val="007823F6"/>
    <w:rsid w:val="0081140E"/>
    <w:rsid w:val="00917448"/>
    <w:rsid w:val="009D76CC"/>
    <w:rsid w:val="00A8499A"/>
    <w:rsid w:val="00AE4142"/>
    <w:rsid w:val="00B043BC"/>
    <w:rsid w:val="00B15124"/>
    <w:rsid w:val="00B868E9"/>
    <w:rsid w:val="00BC16EE"/>
    <w:rsid w:val="00C94DA6"/>
    <w:rsid w:val="00D04AE5"/>
    <w:rsid w:val="00D464B9"/>
    <w:rsid w:val="00D630DC"/>
    <w:rsid w:val="00DB25CF"/>
    <w:rsid w:val="00DC63FA"/>
    <w:rsid w:val="00E009C4"/>
    <w:rsid w:val="00E86D9C"/>
    <w:rsid w:val="00EF105F"/>
    <w:rsid w:val="00F17A0A"/>
    <w:rsid w:val="00FC1DC9"/>
    <w:rsid w:val="00FE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4D943"/>
  <w15:docId w15:val="{879A6723-E7C4-4A49-B22A-06E1E9A77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FDF"/>
    <w:rPr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AE4142"/>
    <w:pPr>
      <w:keepNext/>
      <w:outlineLvl w:val="1"/>
    </w:pPr>
    <w:rPr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E4142"/>
    <w:rPr>
      <w:b/>
      <w:sz w:val="24"/>
      <w:lang w:eastAsia="ru-RU"/>
    </w:rPr>
  </w:style>
  <w:style w:type="paragraph" w:styleId="ListParagraph">
    <w:name w:val="List Paragraph"/>
    <w:basedOn w:val="Normal"/>
    <w:uiPriority w:val="34"/>
    <w:qFormat/>
    <w:rsid w:val="001A6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2BD54E-0104-4453-8429-D96BF06C01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CACF85-6397-45F4-8F78-D4232B0A8433}"/>
</file>

<file path=customXml/itemProps3.xml><?xml version="1.0" encoding="utf-8"?>
<ds:datastoreItem xmlns:ds="http://schemas.openxmlformats.org/officeDocument/2006/customXml" ds:itemID="{6573433B-5949-492C-A1ED-E38EE5D195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5C8D04A-C295-41E0-A7AB-2F1DF43706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Avetisyan</dc:creator>
  <cp:keywords>https:/mul2-mfa.gov.am/tasks/318177/oneclick/Annex2.docx?token=66bd4cb37fc3121484638bad3fbb8c6c</cp:keywords>
  <dc:description/>
  <cp:lastModifiedBy>Kalpana</cp:lastModifiedBy>
  <cp:revision>2</cp:revision>
  <dcterms:created xsi:type="dcterms:W3CDTF">2022-01-17T10:49:00Z</dcterms:created>
  <dcterms:modified xsi:type="dcterms:W3CDTF">2022-01-17T10:49:00Z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