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1D5B9" w14:textId="77777777" w:rsidR="003C3F0C" w:rsidRPr="006769EB" w:rsidRDefault="003C3F0C" w:rsidP="003C3F0C">
      <w:pPr>
        <w:pStyle w:val="Normal1"/>
        <w:jc w:val="both"/>
      </w:pPr>
      <w:r w:rsidRPr="006769EB">
        <w:t>Anexo</w:t>
      </w:r>
      <w:r>
        <w:t>s</w:t>
      </w:r>
      <w:r w:rsidRPr="006769EB">
        <w:t xml:space="preserve"> Estadístico</w:t>
      </w:r>
    </w:p>
    <w:p w14:paraId="3A6109ED" w14:textId="77777777" w:rsidR="003C3F0C" w:rsidRPr="006769EB" w:rsidRDefault="003C3F0C" w:rsidP="003C3F0C">
      <w:pPr>
        <w:pStyle w:val="Normal1"/>
        <w:jc w:val="both"/>
      </w:pPr>
    </w:p>
    <w:tbl>
      <w:tblPr>
        <w:tblW w:w="902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386"/>
        <w:gridCol w:w="1613"/>
        <w:gridCol w:w="1533"/>
        <w:gridCol w:w="1371"/>
        <w:gridCol w:w="1509"/>
        <w:gridCol w:w="1613"/>
      </w:tblGrid>
      <w:tr w:rsidR="003C3F0C" w:rsidRPr="006769EB" w14:paraId="5965CE5E" w14:textId="77777777" w:rsidTr="00E0517A">
        <w:trPr>
          <w:cantSplit/>
          <w:trHeight w:val="300"/>
          <w:tblHeader/>
        </w:trPr>
        <w:tc>
          <w:tcPr>
            <w:tcW w:w="9022" w:type="dxa"/>
            <w:gridSpan w:val="6"/>
            <w:tcBorders>
              <w:top w:val="nil"/>
              <w:left w:val="nil"/>
              <w:bottom w:val="nil"/>
              <w:right w:val="nil"/>
            </w:tcBorders>
            <w:tcMar>
              <w:top w:w="0" w:type="dxa"/>
              <w:left w:w="80" w:type="dxa"/>
              <w:bottom w:w="0" w:type="dxa"/>
              <w:right w:w="80" w:type="dxa"/>
            </w:tcMar>
            <w:vAlign w:val="bottom"/>
          </w:tcPr>
          <w:p w14:paraId="37C69C45" w14:textId="77777777" w:rsidR="003C3F0C" w:rsidRPr="006769EB" w:rsidRDefault="003C3F0C" w:rsidP="00E0517A">
            <w:pPr>
              <w:pStyle w:val="Normal1"/>
              <w:spacing w:before="240"/>
              <w:jc w:val="both"/>
              <w:rPr>
                <w:b/>
              </w:rPr>
            </w:pPr>
            <w:r w:rsidRPr="006769EB">
              <w:rPr>
                <w:b/>
              </w:rPr>
              <w:t>Estimación porcentaje de cobertura de la AUH sobre población pobre en Argentina</w:t>
            </w:r>
          </w:p>
        </w:tc>
      </w:tr>
      <w:tr w:rsidR="003C3F0C" w:rsidRPr="006769EB" w14:paraId="1706D5CB" w14:textId="77777777" w:rsidTr="00E0517A">
        <w:trPr>
          <w:cantSplit/>
          <w:trHeight w:val="300"/>
          <w:tblHeader/>
        </w:trPr>
        <w:tc>
          <w:tcPr>
            <w:tcW w:w="1387" w:type="dxa"/>
            <w:tcBorders>
              <w:top w:val="nil"/>
              <w:left w:val="nil"/>
              <w:bottom w:val="nil"/>
              <w:right w:val="nil"/>
            </w:tcBorders>
            <w:shd w:val="clear" w:color="auto" w:fill="auto"/>
            <w:tcMar>
              <w:top w:w="0" w:type="dxa"/>
              <w:left w:w="80" w:type="dxa"/>
              <w:bottom w:w="0" w:type="dxa"/>
              <w:right w:w="80" w:type="dxa"/>
            </w:tcMar>
            <w:vAlign w:val="bottom"/>
          </w:tcPr>
          <w:p w14:paraId="31AADB0B" w14:textId="77777777" w:rsidR="003C3F0C" w:rsidRPr="006769EB" w:rsidRDefault="003C3F0C" w:rsidP="00E0517A">
            <w:pPr>
              <w:pStyle w:val="Normal1"/>
              <w:widowControl w:val="0"/>
              <w:pBdr>
                <w:top w:val="nil"/>
                <w:left w:val="nil"/>
                <w:bottom w:val="nil"/>
                <w:right w:val="nil"/>
                <w:between w:val="nil"/>
              </w:pBdr>
              <w:jc w:val="both"/>
            </w:pPr>
          </w:p>
        </w:tc>
        <w:tc>
          <w:tcPr>
            <w:tcW w:w="1612" w:type="dxa"/>
            <w:tcBorders>
              <w:top w:val="nil"/>
              <w:left w:val="nil"/>
              <w:bottom w:val="nil"/>
              <w:right w:val="nil"/>
            </w:tcBorders>
            <w:shd w:val="clear" w:color="auto" w:fill="auto"/>
            <w:tcMar>
              <w:top w:w="0" w:type="dxa"/>
              <w:left w:w="80" w:type="dxa"/>
              <w:bottom w:w="0" w:type="dxa"/>
              <w:right w:w="80" w:type="dxa"/>
            </w:tcMar>
            <w:vAlign w:val="bottom"/>
          </w:tcPr>
          <w:p w14:paraId="02A2083F" w14:textId="77777777" w:rsidR="003C3F0C" w:rsidRPr="006769EB" w:rsidRDefault="003C3F0C" w:rsidP="00E0517A">
            <w:pPr>
              <w:pStyle w:val="Normal1"/>
              <w:widowControl w:val="0"/>
              <w:pBdr>
                <w:top w:val="nil"/>
                <w:left w:val="nil"/>
                <w:bottom w:val="nil"/>
                <w:right w:val="nil"/>
                <w:between w:val="nil"/>
              </w:pBdr>
              <w:jc w:val="both"/>
            </w:pPr>
          </w:p>
        </w:tc>
        <w:tc>
          <w:tcPr>
            <w:tcW w:w="1532" w:type="dxa"/>
            <w:tcBorders>
              <w:top w:val="nil"/>
              <w:left w:val="nil"/>
              <w:bottom w:val="nil"/>
              <w:right w:val="nil"/>
            </w:tcBorders>
            <w:shd w:val="clear" w:color="auto" w:fill="auto"/>
            <w:tcMar>
              <w:top w:w="0" w:type="dxa"/>
              <w:left w:w="80" w:type="dxa"/>
              <w:bottom w:w="0" w:type="dxa"/>
              <w:right w:w="80" w:type="dxa"/>
            </w:tcMar>
            <w:vAlign w:val="bottom"/>
          </w:tcPr>
          <w:p w14:paraId="1D2304CC" w14:textId="77777777" w:rsidR="003C3F0C" w:rsidRPr="006769EB" w:rsidRDefault="003C3F0C" w:rsidP="00E0517A">
            <w:pPr>
              <w:pStyle w:val="Normal1"/>
              <w:widowControl w:val="0"/>
              <w:pBdr>
                <w:top w:val="nil"/>
                <w:left w:val="nil"/>
                <w:bottom w:val="nil"/>
                <w:right w:val="nil"/>
                <w:between w:val="nil"/>
              </w:pBdr>
              <w:jc w:val="both"/>
            </w:pPr>
          </w:p>
        </w:tc>
        <w:tc>
          <w:tcPr>
            <w:tcW w:w="1371" w:type="dxa"/>
            <w:tcBorders>
              <w:top w:val="nil"/>
              <w:left w:val="nil"/>
              <w:bottom w:val="nil"/>
              <w:right w:val="nil"/>
            </w:tcBorders>
            <w:shd w:val="clear" w:color="auto" w:fill="auto"/>
            <w:tcMar>
              <w:top w:w="0" w:type="dxa"/>
              <w:left w:w="80" w:type="dxa"/>
              <w:bottom w:w="0" w:type="dxa"/>
              <w:right w:w="80" w:type="dxa"/>
            </w:tcMar>
            <w:vAlign w:val="bottom"/>
          </w:tcPr>
          <w:p w14:paraId="637BCA85" w14:textId="77777777" w:rsidR="003C3F0C" w:rsidRPr="006769EB" w:rsidRDefault="003C3F0C" w:rsidP="00E0517A">
            <w:pPr>
              <w:pStyle w:val="Normal1"/>
              <w:widowControl w:val="0"/>
              <w:pBdr>
                <w:top w:val="nil"/>
                <w:left w:val="nil"/>
                <w:bottom w:val="nil"/>
                <w:right w:val="nil"/>
                <w:between w:val="nil"/>
              </w:pBdr>
              <w:jc w:val="both"/>
            </w:pPr>
          </w:p>
        </w:tc>
        <w:tc>
          <w:tcPr>
            <w:tcW w:w="1508" w:type="dxa"/>
            <w:tcBorders>
              <w:top w:val="nil"/>
              <w:left w:val="nil"/>
              <w:bottom w:val="nil"/>
              <w:right w:val="nil"/>
            </w:tcBorders>
            <w:shd w:val="clear" w:color="auto" w:fill="auto"/>
            <w:tcMar>
              <w:top w:w="0" w:type="dxa"/>
              <w:left w:w="80" w:type="dxa"/>
              <w:bottom w:w="0" w:type="dxa"/>
              <w:right w:w="80" w:type="dxa"/>
            </w:tcMar>
            <w:vAlign w:val="bottom"/>
          </w:tcPr>
          <w:p w14:paraId="1F153AF1" w14:textId="77777777" w:rsidR="003C3F0C" w:rsidRPr="006769EB" w:rsidRDefault="003C3F0C" w:rsidP="00E0517A">
            <w:pPr>
              <w:pStyle w:val="Normal1"/>
              <w:widowControl w:val="0"/>
              <w:pBdr>
                <w:top w:val="nil"/>
                <w:left w:val="nil"/>
                <w:bottom w:val="nil"/>
                <w:right w:val="nil"/>
                <w:between w:val="nil"/>
              </w:pBdr>
              <w:jc w:val="both"/>
            </w:pPr>
          </w:p>
        </w:tc>
        <w:tc>
          <w:tcPr>
            <w:tcW w:w="1612" w:type="dxa"/>
            <w:tcBorders>
              <w:top w:val="nil"/>
              <w:left w:val="nil"/>
              <w:bottom w:val="nil"/>
              <w:right w:val="nil"/>
            </w:tcBorders>
            <w:shd w:val="clear" w:color="auto" w:fill="auto"/>
            <w:tcMar>
              <w:top w:w="0" w:type="dxa"/>
              <w:left w:w="80" w:type="dxa"/>
              <w:bottom w:w="0" w:type="dxa"/>
              <w:right w:w="80" w:type="dxa"/>
            </w:tcMar>
            <w:vAlign w:val="bottom"/>
          </w:tcPr>
          <w:p w14:paraId="0C82F53D" w14:textId="77777777" w:rsidR="003C3F0C" w:rsidRPr="006769EB" w:rsidRDefault="003C3F0C" w:rsidP="00E0517A">
            <w:pPr>
              <w:pStyle w:val="Normal1"/>
              <w:widowControl w:val="0"/>
              <w:pBdr>
                <w:top w:val="nil"/>
                <w:left w:val="nil"/>
                <w:bottom w:val="nil"/>
                <w:right w:val="nil"/>
                <w:between w:val="nil"/>
              </w:pBdr>
              <w:jc w:val="both"/>
            </w:pPr>
          </w:p>
        </w:tc>
      </w:tr>
      <w:tr w:rsidR="003C3F0C" w:rsidRPr="006769EB" w14:paraId="29276C12" w14:textId="77777777" w:rsidTr="00E0517A">
        <w:trPr>
          <w:cantSplit/>
          <w:trHeight w:val="1200"/>
          <w:tblHeader/>
        </w:trPr>
        <w:tc>
          <w:tcPr>
            <w:tcW w:w="1387"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7C447BCC" w14:textId="77777777" w:rsidR="003C3F0C" w:rsidRPr="006769EB" w:rsidRDefault="003C3F0C" w:rsidP="00E0517A">
            <w:pPr>
              <w:pStyle w:val="Normal1"/>
              <w:jc w:val="both"/>
            </w:pPr>
            <w:r w:rsidRPr="006769EB">
              <w:t>Semestre</w:t>
            </w:r>
          </w:p>
        </w:tc>
        <w:tc>
          <w:tcPr>
            <w:tcW w:w="1612"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6A4E4402" w14:textId="77777777" w:rsidR="003C3F0C" w:rsidRPr="006769EB" w:rsidRDefault="003C3F0C" w:rsidP="00E0517A">
            <w:pPr>
              <w:pStyle w:val="Normal1"/>
              <w:jc w:val="both"/>
            </w:pPr>
            <w:r w:rsidRPr="006769EB">
              <w:t>Estimación Población 0 a 17</w:t>
            </w:r>
          </w:p>
        </w:tc>
        <w:tc>
          <w:tcPr>
            <w:tcW w:w="1532"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5793E727" w14:textId="77777777" w:rsidR="003C3F0C" w:rsidRPr="00B34D1A" w:rsidRDefault="003C3F0C" w:rsidP="00E0517A">
            <w:pPr>
              <w:pStyle w:val="Normal1"/>
              <w:jc w:val="both"/>
              <w:rPr>
                <w:lang w:val="pt-BR"/>
              </w:rPr>
            </w:pPr>
            <w:r w:rsidRPr="00B34D1A">
              <w:rPr>
                <w:lang w:val="pt-BR"/>
              </w:rPr>
              <w:t>% pobres 0 a 17 EPH Aglomerados urbanos</w:t>
            </w:r>
          </w:p>
        </w:tc>
        <w:tc>
          <w:tcPr>
            <w:tcW w:w="1371"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6017A89F" w14:textId="77777777" w:rsidR="003C3F0C" w:rsidRPr="006769EB" w:rsidRDefault="003C3F0C" w:rsidP="00E0517A">
            <w:pPr>
              <w:pStyle w:val="Normal1"/>
              <w:jc w:val="both"/>
            </w:pPr>
            <w:r w:rsidRPr="006769EB">
              <w:t>Proyección pobres 0 a 17 total país (1)</w:t>
            </w:r>
          </w:p>
        </w:tc>
        <w:tc>
          <w:tcPr>
            <w:tcW w:w="1508"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06ACB35B" w14:textId="77777777" w:rsidR="003C3F0C" w:rsidRPr="006769EB" w:rsidRDefault="003C3F0C" w:rsidP="00E0517A">
            <w:pPr>
              <w:pStyle w:val="Normal1"/>
              <w:jc w:val="both"/>
            </w:pPr>
            <w:r w:rsidRPr="006769EB">
              <w:t>Destinatarios AUH</w:t>
            </w:r>
          </w:p>
        </w:tc>
        <w:tc>
          <w:tcPr>
            <w:tcW w:w="1612"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2A696A80" w14:textId="77777777" w:rsidR="003C3F0C" w:rsidRPr="006769EB" w:rsidRDefault="003C3F0C" w:rsidP="00E0517A">
            <w:pPr>
              <w:pStyle w:val="Normal1"/>
              <w:jc w:val="both"/>
            </w:pPr>
            <w:r w:rsidRPr="006769EB">
              <w:t>Estimación % cobertura AUH / pobres</w:t>
            </w:r>
          </w:p>
        </w:tc>
      </w:tr>
      <w:tr w:rsidR="003C3F0C" w:rsidRPr="006769EB" w14:paraId="01E8E481"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6869B186" w14:textId="77777777" w:rsidR="003C3F0C" w:rsidRPr="006769EB" w:rsidRDefault="003C3F0C" w:rsidP="00E0517A">
            <w:pPr>
              <w:pStyle w:val="Normal1"/>
              <w:spacing w:line="240" w:lineRule="auto"/>
              <w:jc w:val="both"/>
            </w:pPr>
            <w:r w:rsidRPr="006769EB">
              <w:t>2016-S2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9CC4A5B" w14:textId="77777777" w:rsidR="003C3F0C" w:rsidRPr="006769EB" w:rsidRDefault="003C3F0C" w:rsidP="00E0517A">
            <w:pPr>
              <w:pStyle w:val="Normal1"/>
              <w:spacing w:line="240" w:lineRule="auto"/>
              <w:jc w:val="both"/>
            </w:pPr>
            <w:r w:rsidRPr="006769EB">
              <w:t xml:space="preserve"> 13.004.694</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D4D5561" w14:textId="77777777" w:rsidR="003C3F0C" w:rsidRPr="006769EB" w:rsidRDefault="003C3F0C" w:rsidP="00E0517A">
            <w:pPr>
              <w:pStyle w:val="Normal1"/>
              <w:spacing w:line="240" w:lineRule="auto"/>
              <w:jc w:val="both"/>
            </w:pPr>
            <w:r w:rsidRPr="006769EB">
              <w:t>46%</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AD15FA7" w14:textId="77777777" w:rsidR="003C3F0C" w:rsidRPr="006769EB" w:rsidRDefault="003C3F0C" w:rsidP="00E0517A">
            <w:pPr>
              <w:pStyle w:val="Normal1"/>
              <w:spacing w:line="240" w:lineRule="auto"/>
              <w:jc w:val="both"/>
            </w:pPr>
            <w:r w:rsidRPr="006769EB">
              <w:t>5.987.006</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D4F556B" w14:textId="77777777" w:rsidR="003C3F0C" w:rsidRPr="006769EB" w:rsidRDefault="003C3F0C" w:rsidP="00E0517A">
            <w:pPr>
              <w:pStyle w:val="Normal1"/>
              <w:spacing w:line="240" w:lineRule="auto"/>
              <w:jc w:val="both"/>
            </w:pPr>
            <w:r w:rsidRPr="006769EB">
              <w:t xml:space="preserve">   3.942.714</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78CDC36" w14:textId="77777777" w:rsidR="003C3F0C" w:rsidRPr="006769EB" w:rsidRDefault="003C3F0C" w:rsidP="00E0517A">
            <w:pPr>
              <w:pStyle w:val="Normal1"/>
              <w:spacing w:line="240" w:lineRule="auto"/>
              <w:jc w:val="both"/>
            </w:pPr>
            <w:r w:rsidRPr="006769EB">
              <w:t>66%</w:t>
            </w:r>
          </w:p>
        </w:tc>
      </w:tr>
      <w:tr w:rsidR="003C3F0C" w:rsidRPr="006769EB" w14:paraId="5885380E"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5E92D704" w14:textId="77777777" w:rsidR="003C3F0C" w:rsidRPr="006769EB" w:rsidRDefault="003C3F0C" w:rsidP="00E0517A">
            <w:pPr>
              <w:pStyle w:val="Normal1"/>
              <w:spacing w:line="240" w:lineRule="auto"/>
              <w:jc w:val="both"/>
            </w:pPr>
            <w:r w:rsidRPr="006769EB">
              <w:t>2017-S1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24FB076" w14:textId="77777777" w:rsidR="003C3F0C" w:rsidRPr="006769EB" w:rsidRDefault="003C3F0C" w:rsidP="00E0517A">
            <w:pPr>
              <w:pStyle w:val="Normal1"/>
              <w:spacing w:line="240" w:lineRule="auto"/>
              <w:jc w:val="both"/>
            </w:pPr>
            <w:r w:rsidRPr="006769EB">
              <w:t xml:space="preserve"> 13.043.156</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63180F4" w14:textId="77777777" w:rsidR="003C3F0C" w:rsidRPr="006769EB" w:rsidRDefault="003C3F0C" w:rsidP="00E0517A">
            <w:pPr>
              <w:pStyle w:val="Normal1"/>
              <w:spacing w:line="240" w:lineRule="auto"/>
              <w:jc w:val="both"/>
            </w:pPr>
            <w:r w:rsidRPr="006769EB">
              <w:t>43%</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42CBB33" w14:textId="77777777" w:rsidR="003C3F0C" w:rsidRPr="006769EB" w:rsidRDefault="003C3F0C" w:rsidP="00E0517A">
            <w:pPr>
              <w:pStyle w:val="Normal1"/>
              <w:spacing w:line="240" w:lineRule="auto"/>
              <w:jc w:val="both"/>
            </w:pPr>
            <w:r w:rsidRPr="006769EB">
              <w:t>5.623.534</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31673F6" w14:textId="77777777" w:rsidR="003C3F0C" w:rsidRPr="006769EB" w:rsidRDefault="003C3F0C" w:rsidP="00E0517A">
            <w:pPr>
              <w:pStyle w:val="Normal1"/>
              <w:spacing w:line="240" w:lineRule="auto"/>
              <w:jc w:val="both"/>
            </w:pPr>
            <w:r w:rsidRPr="006769EB">
              <w:t xml:space="preserve">   3.833.143</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F6B7570" w14:textId="77777777" w:rsidR="003C3F0C" w:rsidRPr="006769EB" w:rsidRDefault="003C3F0C" w:rsidP="00E0517A">
            <w:pPr>
              <w:pStyle w:val="Normal1"/>
              <w:spacing w:line="240" w:lineRule="auto"/>
              <w:jc w:val="both"/>
            </w:pPr>
            <w:r w:rsidRPr="006769EB">
              <w:t>68%</w:t>
            </w:r>
          </w:p>
        </w:tc>
      </w:tr>
      <w:tr w:rsidR="003C3F0C" w:rsidRPr="006769EB" w14:paraId="6731756F"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09C4605C" w14:textId="77777777" w:rsidR="003C3F0C" w:rsidRPr="006769EB" w:rsidRDefault="003C3F0C" w:rsidP="00E0517A">
            <w:pPr>
              <w:pStyle w:val="Normal1"/>
              <w:spacing w:line="240" w:lineRule="auto"/>
              <w:jc w:val="both"/>
            </w:pPr>
            <w:r w:rsidRPr="006769EB">
              <w:t>2017-S2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DB152C8" w14:textId="77777777" w:rsidR="003C3F0C" w:rsidRPr="006769EB" w:rsidRDefault="003C3F0C" w:rsidP="00E0517A">
            <w:pPr>
              <w:pStyle w:val="Normal1"/>
              <w:spacing w:line="240" w:lineRule="auto"/>
              <w:jc w:val="both"/>
            </w:pPr>
            <w:r w:rsidRPr="006769EB">
              <w:t xml:space="preserve"> 13.062.285</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26C1A6B0" w14:textId="77777777" w:rsidR="003C3F0C" w:rsidRPr="006769EB" w:rsidRDefault="003C3F0C" w:rsidP="00E0517A">
            <w:pPr>
              <w:pStyle w:val="Normal1"/>
              <w:spacing w:line="240" w:lineRule="auto"/>
              <w:jc w:val="both"/>
            </w:pPr>
            <w:r w:rsidRPr="006769EB">
              <w:t>40%</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E247438" w14:textId="77777777" w:rsidR="003C3F0C" w:rsidRPr="006769EB" w:rsidRDefault="003C3F0C" w:rsidP="00E0517A">
            <w:pPr>
              <w:pStyle w:val="Normal1"/>
              <w:spacing w:line="240" w:lineRule="auto"/>
              <w:jc w:val="both"/>
            </w:pPr>
            <w:r w:rsidRPr="006769EB">
              <w:t>5.227.796</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78B70B9" w14:textId="77777777" w:rsidR="003C3F0C" w:rsidRPr="006769EB" w:rsidRDefault="003C3F0C" w:rsidP="00E0517A">
            <w:pPr>
              <w:pStyle w:val="Normal1"/>
              <w:spacing w:line="240" w:lineRule="auto"/>
              <w:jc w:val="both"/>
            </w:pPr>
            <w:r w:rsidRPr="006769EB">
              <w:t xml:space="preserve">   3.941.552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B701DBC" w14:textId="77777777" w:rsidR="003C3F0C" w:rsidRPr="006769EB" w:rsidRDefault="003C3F0C" w:rsidP="00E0517A">
            <w:pPr>
              <w:pStyle w:val="Normal1"/>
              <w:spacing w:line="240" w:lineRule="auto"/>
              <w:jc w:val="both"/>
            </w:pPr>
            <w:r w:rsidRPr="006769EB">
              <w:t>75%</w:t>
            </w:r>
          </w:p>
        </w:tc>
      </w:tr>
      <w:tr w:rsidR="003C3F0C" w:rsidRPr="006769EB" w14:paraId="43EDB664"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6F730FBE" w14:textId="77777777" w:rsidR="003C3F0C" w:rsidRPr="006769EB" w:rsidRDefault="003C3F0C" w:rsidP="00E0517A">
            <w:pPr>
              <w:pStyle w:val="Normal1"/>
              <w:spacing w:line="240" w:lineRule="auto"/>
              <w:jc w:val="both"/>
            </w:pPr>
            <w:r w:rsidRPr="006769EB">
              <w:t>2018-S1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2C2FE5DC" w14:textId="77777777" w:rsidR="003C3F0C" w:rsidRPr="006769EB" w:rsidRDefault="003C3F0C" w:rsidP="00E0517A">
            <w:pPr>
              <w:pStyle w:val="Normal1"/>
              <w:spacing w:line="240" w:lineRule="auto"/>
              <w:jc w:val="both"/>
            </w:pPr>
            <w:r w:rsidRPr="006769EB">
              <w:t xml:space="preserve"> 13.081.413</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491E9E2" w14:textId="77777777" w:rsidR="003C3F0C" w:rsidRPr="006769EB" w:rsidRDefault="003C3F0C" w:rsidP="00E0517A">
            <w:pPr>
              <w:pStyle w:val="Normal1"/>
              <w:spacing w:line="240" w:lineRule="auto"/>
              <w:jc w:val="both"/>
            </w:pPr>
            <w:r w:rsidRPr="006769EB">
              <w:t>42%</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2CC66F73" w14:textId="77777777" w:rsidR="003C3F0C" w:rsidRPr="006769EB" w:rsidRDefault="003C3F0C" w:rsidP="00E0517A">
            <w:pPr>
              <w:pStyle w:val="Normal1"/>
              <w:spacing w:line="240" w:lineRule="auto"/>
              <w:jc w:val="both"/>
            </w:pPr>
            <w:r w:rsidRPr="006769EB">
              <w:t>5.440.090</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3AE5B47" w14:textId="77777777" w:rsidR="003C3F0C" w:rsidRPr="006769EB" w:rsidRDefault="003C3F0C" w:rsidP="00E0517A">
            <w:pPr>
              <w:pStyle w:val="Normal1"/>
              <w:spacing w:line="240" w:lineRule="auto"/>
              <w:jc w:val="both"/>
            </w:pPr>
            <w:r w:rsidRPr="006769EB">
              <w:t xml:space="preserve">   3.898.311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2F09E17" w14:textId="77777777" w:rsidR="003C3F0C" w:rsidRPr="006769EB" w:rsidRDefault="003C3F0C" w:rsidP="00E0517A">
            <w:pPr>
              <w:pStyle w:val="Normal1"/>
              <w:spacing w:line="240" w:lineRule="auto"/>
              <w:jc w:val="both"/>
            </w:pPr>
            <w:r w:rsidRPr="006769EB">
              <w:t>72%</w:t>
            </w:r>
          </w:p>
        </w:tc>
      </w:tr>
      <w:tr w:rsidR="003C3F0C" w:rsidRPr="006769EB" w14:paraId="4CDB0D47"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117AF299" w14:textId="77777777" w:rsidR="003C3F0C" w:rsidRPr="006769EB" w:rsidRDefault="003C3F0C" w:rsidP="00E0517A">
            <w:pPr>
              <w:pStyle w:val="Normal1"/>
              <w:spacing w:line="240" w:lineRule="auto"/>
              <w:jc w:val="both"/>
            </w:pPr>
            <w:r w:rsidRPr="006769EB">
              <w:t>2018-S2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4B98A03" w14:textId="77777777" w:rsidR="003C3F0C" w:rsidRPr="006769EB" w:rsidRDefault="003C3F0C" w:rsidP="00E0517A">
            <w:pPr>
              <w:pStyle w:val="Normal1"/>
              <w:spacing w:line="240" w:lineRule="auto"/>
              <w:jc w:val="both"/>
            </w:pPr>
            <w:r w:rsidRPr="006769EB">
              <w:t xml:space="preserve"> 13.099.699</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CF051EE" w14:textId="77777777" w:rsidR="003C3F0C" w:rsidRPr="006769EB" w:rsidRDefault="003C3F0C" w:rsidP="00E0517A">
            <w:pPr>
              <w:pStyle w:val="Normal1"/>
              <w:spacing w:line="240" w:lineRule="auto"/>
              <w:jc w:val="both"/>
            </w:pPr>
            <w:r w:rsidRPr="006769EB">
              <w:t>47%</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A84042F" w14:textId="77777777" w:rsidR="003C3F0C" w:rsidRPr="006769EB" w:rsidRDefault="003C3F0C" w:rsidP="00E0517A">
            <w:pPr>
              <w:pStyle w:val="Normal1"/>
              <w:spacing w:line="240" w:lineRule="auto"/>
              <w:jc w:val="both"/>
            </w:pPr>
            <w:r w:rsidRPr="006769EB">
              <w:t>6.179.451</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5A1480D" w14:textId="77777777" w:rsidR="003C3F0C" w:rsidRPr="006769EB" w:rsidRDefault="003C3F0C" w:rsidP="00E0517A">
            <w:pPr>
              <w:pStyle w:val="Normal1"/>
              <w:spacing w:line="240" w:lineRule="auto"/>
              <w:jc w:val="both"/>
            </w:pPr>
            <w:r w:rsidRPr="006769EB">
              <w:t xml:space="preserve">   3.977.841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75617C7" w14:textId="77777777" w:rsidR="003C3F0C" w:rsidRPr="006769EB" w:rsidRDefault="003C3F0C" w:rsidP="00E0517A">
            <w:pPr>
              <w:pStyle w:val="Normal1"/>
              <w:spacing w:line="240" w:lineRule="auto"/>
              <w:jc w:val="both"/>
            </w:pPr>
            <w:r w:rsidRPr="006769EB">
              <w:t>64%</w:t>
            </w:r>
          </w:p>
        </w:tc>
      </w:tr>
      <w:tr w:rsidR="003C3F0C" w:rsidRPr="006769EB" w14:paraId="3B670EC8"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0A992A6C" w14:textId="77777777" w:rsidR="003C3F0C" w:rsidRPr="006769EB" w:rsidRDefault="003C3F0C" w:rsidP="00E0517A">
            <w:pPr>
              <w:pStyle w:val="Normal1"/>
              <w:spacing w:line="240" w:lineRule="auto"/>
              <w:jc w:val="both"/>
            </w:pPr>
            <w:r w:rsidRPr="006769EB">
              <w:t>2019-S1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0FD2B9B" w14:textId="77777777" w:rsidR="003C3F0C" w:rsidRPr="006769EB" w:rsidRDefault="003C3F0C" w:rsidP="00E0517A">
            <w:pPr>
              <w:pStyle w:val="Normal1"/>
              <w:spacing w:line="240" w:lineRule="auto"/>
              <w:jc w:val="both"/>
            </w:pPr>
            <w:r w:rsidRPr="006769EB">
              <w:t xml:space="preserve"> 13.117.985</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B7E9FE3" w14:textId="77777777" w:rsidR="003C3F0C" w:rsidRPr="006769EB" w:rsidRDefault="003C3F0C" w:rsidP="00E0517A">
            <w:pPr>
              <w:pStyle w:val="Normal1"/>
              <w:spacing w:line="240" w:lineRule="auto"/>
              <w:jc w:val="both"/>
            </w:pPr>
            <w:r w:rsidRPr="006769EB">
              <w:t>52%</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3C8CBB7" w14:textId="77777777" w:rsidR="003C3F0C" w:rsidRPr="006769EB" w:rsidRDefault="003C3F0C" w:rsidP="00E0517A">
            <w:pPr>
              <w:pStyle w:val="Normal1"/>
              <w:spacing w:line="240" w:lineRule="auto"/>
              <w:jc w:val="both"/>
            </w:pPr>
            <w:r w:rsidRPr="006769EB">
              <w:t>6.883.114</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93BF5E3" w14:textId="77777777" w:rsidR="003C3F0C" w:rsidRPr="006769EB" w:rsidRDefault="003C3F0C" w:rsidP="00E0517A">
            <w:pPr>
              <w:pStyle w:val="Normal1"/>
              <w:spacing w:line="240" w:lineRule="auto"/>
              <w:jc w:val="both"/>
            </w:pPr>
            <w:r w:rsidRPr="006769EB">
              <w:t xml:space="preserve">   4.009.284</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C54C71A" w14:textId="77777777" w:rsidR="003C3F0C" w:rsidRPr="006769EB" w:rsidRDefault="003C3F0C" w:rsidP="00E0517A">
            <w:pPr>
              <w:pStyle w:val="Normal1"/>
              <w:spacing w:line="240" w:lineRule="auto"/>
              <w:jc w:val="both"/>
            </w:pPr>
            <w:r w:rsidRPr="006769EB">
              <w:t>58%</w:t>
            </w:r>
          </w:p>
        </w:tc>
      </w:tr>
      <w:tr w:rsidR="003C3F0C" w:rsidRPr="006769EB" w14:paraId="7CAA3B6C"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7BAEDC6E" w14:textId="77777777" w:rsidR="003C3F0C" w:rsidRPr="006769EB" w:rsidRDefault="003C3F0C" w:rsidP="00E0517A">
            <w:pPr>
              <w:pStyle w:val="Normal1"/>
              <w:spacing w:line="240" w:lineRule="auto"/>
              <w:jc w:val="both"/>
            </w:pPr>
            <w:r w:rsidRPr="006769EB">
              <w:t>2019-S2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E4B56A0" w14:textId="77777777" w:rsidR="003C3F0C" w:rsidRPr="006769EB" w:rsidRDefault="003C3F0C" w:rsidP="00E0517A">
            <w:pPr>
              <w:pStyle w:val="Normal1"/>
              <w:spacing w:line="240" w:lineRule="auto"/>
              <w:jc w:val="both"/>
            </w:pPr>
            <w:r w:rsidRPr="006769EB">
              <w:t xml:space="preserve"> 13.134.783</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2B474345" w14:textId="77777777" w:rsidR="003C3F0C" w:rsidRPr="006769EB" w:rsidRDefault="003C3F0C" w:rsidP="00E0517A">
            <w:pPr>
              <w:pStyle w:val="Normal1"/>
              <w:spacing w:line="240" w:lineRule="auto"/>
              <w:jc w:val="both"/>
            </w:pPr>
            <w:r w:rsidRPr="006769EB">
              <w:t>53%</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7EC6D61" w14:textId="77777777" w:rsidR="003C3F0C" w:rsidRPr="006769EB" w:rsidRDefault="003C3F0C" w:rsidP="00E0517A">
            <w:pPr>
              <w:pStyle w:val="Normal1"/>
              <w:spacing w:line="240" w:lineRule="auto"/>
              <w:jc w:val="both"/>
            </w:pPr>
            <w:r w:rsidRPr="006769EB">
              <w:t>6.974.610</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42D0EBB" w14:textId="77777777" w:rsidR="003C3F0C" w:rsidRPr="006769EB" w:rsidRDefault="003C3F0C" w:rsidP="00E0517A">
            <w:pPr>
              <w:pStyle w:val="Normal1"/>
              <w:spacing w:line="240" w:lineRule="auto"/>
              <w:jc w:val="both"/>
            </w:pPr>
            <w:r w:rsidRPr="006769EB">
              <w:t xml:space="preserve">   4.156.962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F9B1CBB" w14:textId="77777777" w:rsidR="003C3F0C" w:rsidRPr="006769EB" w:rsidRDefault="003C3F0C" w:rsidP="00E0517A">
            <w:pPr>
              <w:pStyle w:val="Normal1"/>
              <w:spacing w:line="240" w:lineRule="auto"/>
              <w:jc w:val="both"/>
            </w:pPr>
            <w:r w:rsidRPr="006769EB">
              <w:t>60%</w:t>
            </w:r>
          </w:p>
        </w:tc>
      </w:tr>
      <w:tr w:rsidR="003C3F0C" w:rsidRPr="006769EB" w14:paraId="64F1DCCD"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29B6AA6D" w14:textId="77777777" w:rsidR="003C3F0C" w:rsidRPr="006769EB" w:rsidRDefault="003C3F0C" w:rsidP="00E0517A">
            <w:pPr>
              <w:pStyle w:val="Normal1"/>
              <w:spacing w:line="240" w:lineRule="auto"/>
              <w:jc w:val="both"/>
            </w:pPr>
            <w:r w:rsidRPr="006769EB">
              <w:t>2020-S1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FB4EBBE" w14:textId="77777777" w:rsidR="003C3F0C" w:rsidRPr="006769EB" w:rsidRDefault="003C3F0C" w:rsidP="00E0517A">
            <w:pPr>
              <w:pStyle w:val="Normal1"/>
              <w:spacing w:line="240" w:lineRule="auto"/>
              <w:jc w:val="both"/>
            </w:pPr>
            <w:r w:rsidRPr="006769EB">
              <w:t xml:space="preserve"> 13.151.580</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AC4B130" w14:textId="77777777" w:rsidR="003C3F0C" w:rsidRPr="006769EB" w:rsidRDefault="003C3F0C" w:rsidP="00E0517A">
            <w:pPr>
              <w:pStyle w:val="Normal1"/>
              <w:spacing w:line="240" w:lineRule="auto"/>
              <w:jc w:val="both"/>
            </w:pPr>
            <w:r w:rsidRPr="006769EB">
              <w:t>57%</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26CE5E1F" w14:textId="77777777" w:rsidR="003C3F0C" w:rsidRPr="006769EB" w:rsidRDefault="003C3F0C" w:rsidP="00E0517A">
            <w:pPr>
              <w:pStyle w:val="Normal1"/>
              <w:spacing w:line="240" w:lineRule="auto"/>
              <w:jc w:val="both"/>
            </w:pPr>
            <w:r w:rsidRPr="006769EB">
              <w:t>7.495.667</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5FDA360" w14:textId="77777777" w:rsidR="003C3F0C" w:rsidRPr="006769EB" w:rsidRDefault="003C3F0C" w:rsidP="00E0517A">
            <w:pPr>
              <w:pStyle w:val="Normal1"/>
              <w:spacing w:line="240" w:lineRule="auto"/>
              <w:jc w:val="both"/>
            </w:pPr>
            <w:r w:rsidRPr="006769EB">
              <w:t xml:space="preserve">   4.332.248</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E718B17" w14:textId="77777777" w:rsidR="003C3F0C" w:rsidRPr="006769EB" w:rsidRDefault="003C3F0C" w:rsidP="00E0517A">
            <w:pPr>
              <w:pStyle w:val="Normal1"/>
              <w:spacing w:line="240" w:lineRule="auto"/>
              <w:jc w:val="both"/>
            </w:pPr>
            <w:r w:rsidRPr="006769EB">
              <w:t>58%</w:t>
            </w:r>
          </w:p>
        </w:tc>
      </w:tr>
      <w:tr w:rsidR="003C3F0C" w:rsidRPr="006769EB" w14:paraId="380783BF"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2DB09098" w14:textId="77777777" w:rsidR="003C3F0C" w:rsidRPr="006769EB" w:rsidRDefault="003C3F0C" w:rsidP="00E0517A">
            <w:pPr>
              <w:pStyle w:val="Normal1"/>
              <w:spacing w:line="240" w:lineRule="auto"/>
              <w:jc w:val="both"/>
            </w:pPr>
            <w:r w:rsidRPr="006769EB">
              <w:t>2020-S2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9A7F52D" w14:textId="77777777" w:rsidR="003C3F0C" w:rsidRPr="006769EB" w:rsidRDefault="003C3F0C" w:rsidP="00E0517A">
            <w:pPr>
              <w:pStyle w:val="Normal1"/>
              <w:spacing w:line="240" w:lineRule="auto"/>
              <w:jc w:val="both"/>
            </w:pPr>
            <w:r w:rsidRPr="006769EB">
              <w:t xml:space="preserve"> 13.166.739</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B75B701" w14:textId="77777777" w:rsidR="003C3F0C" w:rsidRPr="006769EB" w:rsidRDefault="003C3F0C" w:rsidP="00E0517A">
            <w:pPr>
              <w:pStyle w:val="Normal1"/>
              <w:spacing w:line="240" w:lineRule="auto"/>
              <w:jc w:val="both"/>
            </w:pPr>
            <w:r w:rsidRPr="006769EB">
              <w:t>58%</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1DFAA4A4" w14:textId="77777777" w:rsidR="003C3F0C" w:rsidRPr="006769EB" w:rsidRDefault="003C3F0C" w:rsidP="00E0517A">
            <w:pPr>
              <w:pStyle w:val="Normal1"/>
              <w:spacing w:line="240" w:lineRule="auto"/>
              <w:jc w:val="both"/>
            </w:pPr>
            <w:r w:rsidRPr="006769EB">
              <w:t>7.635.147</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38AE40C" w14:textId="77777777" w:rsidR="003C3F0C" w:rsidRPr="006769EB" w:rsidRDefault="003C3F0C" w:rsidP="00E0517A">
            <w:pPr>
              <w:pStyle w:val="Normal1"/>
              <w:spacing w:line="240" w:lineRule="auto"/>
              <w:jc w:val="both"/>
            </w:pPr>
            <w:r w:rsidRPr="006769EB">
              <w:t xml:space="preserve">   4.336.952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25B6A3C" w14:textId="77777777" w:rsidR="003C3F0C" w:rsidRPr="006769EB" w:rsidRDefault="003C3F0C" w:rsidP="00E0517A">
            <w:pPr>
              <w:pStyle w:val="Normal1"/>
              <w:spacing w:line="240" w:lineRule="auto"/>
              <w:jc w:val="both"/>
            </w:pPr>
            <w:r w:rsidRPr="006769EB">
              <w:t>57%</w:t>
            </w:r>
          </w:p>
        </w:tc>
      </w:tr>
      <w:tr w:rsidR="003C3F0C" w:rsidRPr="006769EB" w14:paraId="673233B7"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13560B49" w14:textId="77777777" w:rsidR="003C3F0C" w:rsidRPr="006769EB" w:rsidRDefault="003C3F0C" w:rsidP="00E0517A">
            <w:pPr>
              <w:pStyle w:val="Normal1"/>
              <w:spacing w:line="240" w:lineRule="auto"/>
              <w:jc w:val="both"/>
            </w:pPr>
            <w:r w:rsidRPr="006769EB">
              <w:t>2021-S1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6FB9B47" w14:textId="77777777" w:rsidR="003C3F0C" w:rsidRPr="006769EB" w:rsidRDefault="003C3F0C" w:rsidP="00E0517A">
            <w:pPr>
              <w:pStyle w:val="Normal1"/>
              <w:spacing w:line="240" w:lineRule="auto"/>
              <w:jc w:val="both"/>
            </w:pPr>
            <w:r w:rsidRPr="006769EB">
              <w:t xml:space="preserve"> 13.181.898</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D80CFA1" w14:textId="77777777" w:rsidR="003C3F0C" w:rsidRPr="006769EB" w:rsidRDefault="003C3F0C" w:rsidP="00E0517A">
            <w:pPr>
              <w:pStyle w:val="Normal1"/>
              <w:spacing w:line="240" w:lineRule="auto"/>
              <w:jc w:val="both"/>
            </w:pPr>
            <w:r w:rsidRPr="006769EB">
              <w:t>54%</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1AA2F5A" w14:textId="77777777" w:rsidR="003C3F0C" w:rsidRPr="006769EB" w:rsidRDefault="003C3F0C" w:rsidP="00E0517A">
            <w:pPr>
              <w:pStyle w:val="Normal1"/>
              <w:spacing w:line="240" w:lineRule="auto"/>
              <w:jc w:val="both"/>
            </w:pPr>
            <w:r w:rsidRPr="006769EB">
              <w:t>7.171.494</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8E75DB2" w14:textId="77777777" w:rsidR="003C3F0C" w:rsidRPr="006769EB" w:rsidRDefault="003C3F0C" w:rsidP="00E0517A">
            <w:pPr>
              <w:pStyle w:val="Normal1"/>
              <w:spacing w:line="240" w:lineRule="auto"/>
              <w:jc w:val="both"/>
            </w:pPr>
            <w:r w:rsidRPr="006769EB">
              <w:t xml:space="preserve">   4.383.581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F0252E1" w14:textId="77777777" w:rsidR="003C3F0C" w:rsidRPr="006769EB" w:rsidRDefault="003C3F0C" w:rsidP="00E0517A">
            <w:pPr>
              <w:pStyle w:val="Normal1"/>
              <w:spacing w:line="240" w:lineRule="auto"/>
              <w:jc w:val="both"/>
            </w:pPr>
            <w:r w:rsidRPr="006769EB">
              <w:t>61%</w:t>
            </w:r>
          </w:p>
        </w:tc>
      </w:tr>
      <w:tr w:rsidR="003C3F0C" w:rsidRPr="006769EB" w14:paraId="5CC6C132"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0BF6D33E" w14:textId="77777777" w:rsidR="003C3F0C" w:rsidRPr="006769EB" w:rsidRDefault="003C3F0C" w:rsidP="00E0517A">
            <w:pPr>
              <w:pStyle w:val="Normal1"/>
              <w:spacing w:line="240" w:lineRule="auto"/>
              <w:jc w:val="both"/>
            </w:pPr>
            <w:r w:rsidRPr="006769EB">
              <w:t>2021-S2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1712AA3F" w14:textId="77777777" w:rsidR="003C3F0C" w:rsidRPr="006769EB" w:rsidRDefault="003C3F0C" w:rsidP="00E0517A">
            <w:pPr>
              <w:pStyle w:val="Normal1"/>
              <w:spacing w:line="240" w:lineRule="auto"/>
              <w:jc w:val="both"/>
            </w:pPr>
            <w:r w:rsidRPr="006769EB">
              <w:t xml:space="preserve"> 13.195.278</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219F99F" w14:textId="77777777" w:rsidR="003C3F0C" w:rsidRPr="006769EB" w:rsidRDefault="003C3F0C" w:rsidP="00E0517A">
            <w:pPr>
              <w:pStyle w:val="Normal1"/>
              <w:spacing w:line="240" w:lineRule="auto"/>
              <w:jc w:val="both"/>
            </w:pPr>
            <w:r w:rsidRPr="006769EB">
              <w:t>52%</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798A0E38" w14:textId="77777777" w:rsidR="003C3F0C" w:rsidRPr="006769EB" w:rsidRDefault="003C3F0C" w:rsidP="00E0517A">
            <w:pPr>
              <w:pStyle w:val="Normal1"/>
              <w:spacing w:line="240" w:lineRule="auto"/>
              <w:jc w:val="both"/>
            </w:pPr>
            <w:r w:rsidRPr="006769EB">
              <w:t>6.841.161</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05062CB" w14:textId="77777777" w:rsidR="003C3F0C" w:rsidRPr="006769EB" w:rsidRDefault="003C3F0C" w:rsidP="00E0517A">
            <w:pPr>
              <w:pStyle w:val="Normal1"/>
              <w:spacing w:line="240" w:lineRule="auto"/>
              <w:jc w:val="both"/>
            </w:pPr>
            <w:r w:rsidRPr="006769EB">
              <w:t xml:space="preserve">   4.385.186</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66EAE7AD" w14:textId="77777777" w:rsidR="003C3F0C" w:rsidRPr="006769EB" w:rsidRDefault="003C3F0C" w:rsidP="00E0517A">
            <w:pPr>
              <w:pStyle w:val="Normal1"/>
              <w:spacing w:line="240" w:lineRule="auto"/>
              <w:jc w:val="both"/>
            </w:pPr>
            <w:r w:rsidRPr="006769EB">
              <w:t>64%</w:t>
            </w:r>
          </w:p>
        </w:tc>
      </w:tr>
      <w:tr w:rsidR="003C3F0C" w:rsidRPr="006769EB" w14:paraId="00BEE3EE"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4FEE83D7" w14:textId="77777777" w:rsidR="003C3F0C" w:rsidRPr="006769EB" w:rsidRDefault="003C3F0C" w:rsidP="00E0517A">
            <w:pPr>
              <w:pStyle w:val="Normal1"/>
              <w:spacing w:line="240" w:lineRule="auto"/>
              <w:jc w:val="both"/>
            </w:pPr>
            <w:r w:rsidRPr="006769EB">
              <w:t>2022-S1</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C449F6F" w14:textId="77777777" w:rsidR="003C3F0C" w:rsidRPr="006769EB" w:rsidRDefault="003C3F0C" w:rsidP="00E0517A">
            <w:pPr>
              <w:pStyle w:val="Normal1"/>
              <w:spacing w:line="240" w:lineRule="auto"/>
              <w:jc w:val="both"/>
            </w:pPr>
            <w:r w:rsidRPr="006769EB">
              <w:t xml:space="preserve"> 13.208.658</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FA50E03" w14:textId="77777777" w:rsidR="003C3F0C" w:rsidRPr="006769EB" w:rsidRDefault="003C3F0C" w:rsidP="00E0517A">
            <w:pPr>
              <w:pStyle w:val="Normal1"/>
              <w:spacing w:line="240" w:lineRule="auto"/>
              <w:jc w:val="both"/>
            </w:pPr>
            <w:r w:rsidRPr="006769EB">
              <w:t>51%</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3A1754C5" w14:textId="77777777" w:rsidR="003C3F0C" w:rsidRPr="006769EB" w:rsidRDefault="003C3F0C" w:rsidP="00E0517A">
            <w:pPr>
              <w:pStyle w:val="Normal1"/>
              <w:spacing w:line="240" w:lineRule="auto"/>
              <w:jc w:val="both"/>
            </w:pPr>
            <w:r w:rsidRPr="006769EB">
              <w:t>6.731.761</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2C1BCE94" w14:textId="77777777" w:rsidR="003C3F0C" w:rsidRPr="006769EB" w:rsidRDefault="003C3F0C" w:rsidP="00E0517A">
            <w:pPr>
              <w:pStyle w:val="Normal1"/>
              <w:spacing w:line="240" w:lineRule="auto"/>
              <w:jc w:val="both"/>
            </w:pPr>
            <w:r w:rsidRPr="006769EB">
              <w:t xml:space="preserve">   4.392.352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41D0C268" w14:textId="77777777" w:rsidR="003C3F0C" w:rsidRPr="006769EB" w:rsidRDefault="003C3F0C" w:rsidP="00E0517A">
            <w:pPr>
              <w:pStyle w:val="Normal1"/>
              <w:spacing w:line="240" w:lineRule="auto"/>
              <w:jc w:val="both"/>
            </w:pPr>
            <w:r w:rsidRPr="006769EB">
              <w:t>65%</w:t>
            </w:r>
          </w:p>
        </w:tc>
      </w:tr>
      <w:tr w:rsidR="003C3F0C" w:rsidRPr="006769EB" w14:paraId="47AAD537" w14:textId="77777777" w:rsidTr="00E0517A">
        <w:trPr>
          <w:cantSplit/>
          <w:trHeight w:val="300"/>
          <w:tblHeader/>
        </w:trPr>
        <w:tc>
          <w:tcPr>
            <w:tcW w:w="13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center"/>
          </w:tcPr>
          <w:p w14:paraId="363AD443" w14:textId="77777777" w:rsidR="003C3F0C" w:rsidRPr="006769EB" w:rsidRDefault="003C3F0C" w:rsidP="00E0517A">
            <w:pPr>
              <w:pStyle w:val="Normal1"/>
              <w:spacing w:line="240" w:lineRule="auto"/>
              <w:jc w:val="both"/>
            </w:pPr>
            <w:r w:rsidRPr="006769EB">
              <w:t>2022-S2</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9EDEE07" w14:textId="77777777" w:rsidR="003C3F0C" w:rsidRPr="006769EB" w:rsidRDefault="003C3F0C" w:rsidP="00E0517A">
            <w:pPr>
              <w:pStyle w:val="Normal1"/>
              <w:spacing w:line="240" w:lineRule="auto"/>
              <w:jc w:val="both"/>
            </w:pPr>
            <w:r w:rsidRPr="006769EB">
              <w:t xml:space="preserve"> 13.222.052</w:t>
            </w:r>
          </w:p>
        </w:tc>
        <w:tc>
          <w:tcPr>
            <w:tcW w:w="153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7D13FC3" w14:textId="77777777" w:rsidR="003C3F0C" w:rsidRPr="006769EB" w:rsidRDefault="003C3F0C" w:rsidP="00E0517A">
            <w:pPr>
              <w:pStyle w:val="Normal1"/>
              <w:spacing w:line="240" w:lineRule="auto"/>
              <w:jc w:val="both"/>
            </w:pPr>
            <w:r w:rsidRPr="006769EB">
              <w:t>54%</w:t>
            </w:r>
          </w:p>
        </w:tc>
        <w:tc>
          <w:tcPr>
            <w:tcW w:w="137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0187DEAE" w14:textId="77777777" w:rsidR="003C3F0C" w:rsidRPr="006769EB" w:rsidRDefault="003C3F0C" w:rsidP="00E0517A">
            <w:pPr>
              <w:pStyle w:val="Normal1"/>
              <w:spacing w:line="240" w:lineRule="auto"/>
              <w:jc w:val="both"/>
            </w:pPr>
            <w:r w:rsidRPr="006769EB">
              <w:t>7.199.095</w:t>
            </w:r>
          </w:p>
        </w:tc>
        <w:tc>
          <w:tcPr>
            <w:tcW w:w="150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4766D96" w14:textId="77777777" w:rsidR="003C3F0C" w:rsidRPr="006769EB" w:rsidRDefault="003C3F0C" w:rsidP="00E0517A">
            <w:pPr>
              <w:pStyle w:val="Normal1"/>
              <w:spacing w:line="240" w:lineRule="auto"/>
              <w:jc w:val="both"/>
            </w:pPr>
            <w:r w:rsidRPr="006769EB">
              <w:t xml:space="preserve">   4.313.063</w:t>
            </w:r>
          </w:p>
        </w:tc>
        <w:tc>
          <w:tcPr>
            <w:tcW w:w="16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center"/>
          </w:tcPr>
          <w:p w14:paraId="5E56EC0F" w14:textId="77777777" w:rsidR="003C3F0C" w:rsidRPr="006769EB" w:rsidRDefault="003C3F0C" w:rsidP="00E0517A">
            <w:pPr>
              <w:pStyle w:val="Normal1"/>
              <w:spacing w:line="240" w:lineRule="auto"/>
              <w:jc w:val="both"/>
            </w:pPr>
            <w:r w:rsidRPr="006769EB">
              <w:t>60%</w:t>
            </w:r>
          </w:p>
        </w:tc>
      </w:tr>
      <w:tr w:rsidR="003C3F0C" w:rsidRPr="006769EB" w14:paraId="605D3C15" w14:textId="77777777" w:rsidTr="00E0517A">
        <w:trPr>
          <w:cantSplit/>
          <w:trHeight w:val="701"/>
          <w:tblHeader/>
        </w:trPr>
        <w:tc>
          <w:tcPr>
            <w:tcW w:w="9022" w:type="dxa"/>
            <w:gridSpan w:val="6"/>
            <w:tcBorders>
              <w:top w:val="nil"/>
              <w:left w:val="nil"/>
              <w:bottom w:val="nil"/>
              <w:right w:val="nil"/>
            </w:tcBorders>
            <w:shd w:val="clear" w:color="auto" w:fill="auto"/>
            <w:tcMar>
              <w:top w:w="0" w:type="dxa"/>
              <w:left w:w="80" w:type="dxa"/>
              <w:bottom w:w="0" w:type="dxa"/>
              <w:right w:w="80" w:type="dxa"/>
            </w:tcMar>
            <w:vAlign w:val="bottom"/>
          </w:tcPr>
          <w:p w14:paraId="7FC269AE" w14:textId="77777777" w:rsidR="003C3F0C" w:rsidRPr="006769EB" w:rsidRDefault="003C3F0C" w:rsidP="00E0517A">
            <w:pPr>
              <w:pStyle w:val="Normal1"/>
              <w:spacing w:before="240"/>
              <w:jc w:val="both"/>
            </w:pPr>
            <w:r w:rsidRPr="006769EB">
              <w:t>(1): Se hace una proyección simple del porcentaje de pobreza de la población de 0 a 17 años de los aglomerados urbanos al total de población de 0 a 17 años del total del país.</w:t>
            </w:r>
          </w:p>
        </w:tc>
      </w:tr>
      <w:tr w:rsidR="003C3F0C" w:rsidRPr="006769EB" w14:paraId="250B7FC2" w14:textId="77777777" w:rsidTr="00E0517A">
        <w:trPr>
          <w:cantSplit/>
          <w:trHeight w:val="350"/>
          <w:tblHeader/>
        </w:trPr>
        <w:tc>
          <w:tcPr>
            <w:tcW w:w="7410" w:type="dxa"/>
            <w:gridSpan w:val="5"/>
            <w:tcBorders>
              <w:top w:val="nil"/>
              <w:left w:val="nil"/>
              <w:bottom w:val="nil"/>
              <w:right w:val="nil"/>
            </w:tcBorders>
            <w:shd w:val="clear" w:color="auto" w:fill="auto"/>
            <w:tcMar>
              <w:top w:w="0" w:type="dxa"/>
              <w:left w:w="80" w:type="dxa"/>
              <w:bottom w:w="0" w:type="dxa"/>
              <w:right w:w="80" w:type="dxa"/>
            </w:tcMar>
            <w:vAlign w:val="bottom"/>
          </w:tcPr>
          <w:p w14:paraId="73D6E5D7" w14:textId="77777777" w:rsidR="003C3F0C" w:rsidRPr="006769EB" w:rsidRDefault="003C3F0C" w:rsidP="00E0517A">
            <w:pPr>
              <w:pStyle w:val="Normal1"/>
              <w:spacing w:before="240"/>
              <w:jc w:val="both"/>
            </w:pPr>
            <w:r w:rsidRPr="006769EB">
              <w:t>Fuente: elaboración propia en base a datos de la EPH y de ANSES</w:t>
            </w:r>
          </w:p>
        </w:tc>
        <w:tc>
          <w:tcPr>
            <w:tcW w:w="1612" w:type="dxa"/>
            <w:tcBorders>
              <w:top w:val="nil"/>
              <w:left w:val="nil"/>
              <w:bottom w:val="nil"/>
              <w:right w:val="nil"/>
            </w:tcBorders>
            <w:shd w:val="clear" w:color="auto" w:fill="auto"/>
            <w:tcMar>
              <w:top w:w="0" w:type="dxa"/>
              <w:left w:w="80" w:type="dxa"/>
              <w:bottom w:w="0" w:type="dxa"/>
              <w:right w:w="80" w:type="dxa"/>
            </w:tcMar>
            <w:vAlign w:val="bottom"/>
          </w:tcPr>
          <w:p w14:paraId="163C5EBF" w14:textId="77777777" w:rsidR="003C3F0C" w:rsidRPr="006769EB" w:rsidRDefault="003C3F0C" w:rsidP="00E0517A">
            <w:pPr>
              <w:pStyle w:val="Normal1"/>
              <w:widowControl w:val="0"/>
              <w:pBdr>
                <w:top w:val="nil"/>
                <w:left w:val="nil"/>
                <w:bottom w:val="nil"/>
                <w:right w:val="nil"/>
                <w:between w:val="nil"/>
              </w:pBdr>
              <w:jc w:val="both"/>
            </w:pPr>
          </w:p>
        </w:tc>
      </w:tr>
    </w:tbl>
    <w:p w14:paraId="4530FC0F" w14:textId="77777777" w:rsidR="003C3F0C" w:rsidRPr="006769EB" w:rsidRDefault="003C3F0C" w:rsidP="003C3F0C">
      <w:pPr>
        <w:pStyle w:val="Normal1"/>
        <w:jc w:val="both"/>
      </w:pPr>
    </w:p>
    <w:tbl>
      <w:tblPr>
        <w:tblW w:w="532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245"/>
        <w:gridCol w:w="4080"/>
      </w:tblGrid>
      <w:tr w:rsidR="003C3F0C" w:rsidRPr="006769EB" w14:paraId="2F671293" w14:textId="77777777" w:rsidTr="00E0517A">
        <w:trPr>
          <w:cantSplit/>
          <w:trHeight w:val="300"/>
          <w:tblHeader/>
        </w:trPr>
        <w:tc>
          <w:tcPr>
            <w:tcW w:w="5325" w:type="dxa"/>
            <w:gridSpan w:val="2"/>
            <w:tcBorders>
              <w:top w:val="nil"/>
              <w:left w:val="nil"/>
              <w:bottom w:val="nil"/>
              <w:right w:val="nil"/>
            </w:tcBorders>
            <w:tcMar>
              <w:top w:w="0" w:type="dxa"/>
              <w:left w:w="80" w:type="dxa"/>
              <w:bottom w:w="0" w:type="dxa"/>
              <w:right w:w="80" w:type="dxa"/>
            </w:tcMar>
            <w:vAlign w:val="bottom"/>
          </w:tcPr>
          <w:p w14:paraId="0342A957" w14:textId="77777777" w:rsidR="003C3F0C" w:rsidRPr="006769EB" w:rsidRDefault="003C3F0C" w:rsidP="00E0517A">
            <w:pPr>
              <w:pStyle w:val="Normal1"/>
              <w:spacing w:before="240"/>
              <w:jc w:val="both"/>
              <w:rPr>
                <w:b/>
              </w:rPr>
            </w:pPr>
            <w:r w:rsidRPr="006769EB">
              <w:rPr>
                <w:b/>
              </w:rPr>
              <w:t>Destinatarios AUH - Promedios anuales</w:t>
            </w:r>
          </w:p>
        </w:tc>
      </w:tr>
      <w:tr w:rsidR="003C3F0C" w:rsidRPr="006769EB" w14:paraId="41DDEC56" w14:textId="77777777" w:rsidTr="00E0517A">
        <w:trPr>
          <w:cantSplit/>
          <w:trHeight w:val="420"/>
          <w:tblHeader/>
        </w:trPr>
        <w:tc>
          <w:tcPr>
            <w:tcW w:w="1245"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20404C13" w14:textId="77777777" w:rsidR="003C3F0C" w:rsidRPr="006769EB" w:rsidRDefault="003C3F0C" w:rsidP="00E0517A">
            <w:pPr>
              <w:pStyle w:val="Normal1"/>
              <w:spacing w:line="240" w:lineRule="auto"/>
              <w:jc w:val="both"/>
            </w:pPr>
            <w:r w:rsidRPr="006769EB">
              <w:t>Año</w:t>
            </w:r>
          </w:p>
        </w:tc>
        <w:tc>
          <w:tcPr>
            <w:tcW w:w="4080"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5DB347FF" w14:textId="77777777" w:rsidR="003C3F0C" w:rsidRPr="006769EB" w:rsidRDefault="003C3F0C" w:rsidP="00E0517A">
            <w:pPr>
              <w:pStyle w:val="Normal1"/>
              <w:spacing w:line="240" w:lineRule="auto"/>
              <w:jc w:val="both"/>
            </w:pPr>
            <w:r w:rsidRPr="006769EB">
              <w:t>Promedios anuales destinatarios AUH</w:t>
            </w:r>
          </w:p>
        </w:tc>
      </w:tr>
      <w:tr w:rsidR="003C3F0C" w:rsidRPr="006769EB" w14:paraId="769A52C1"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79C06BE4" w14:textId="77777777" w:rsidR="003C3F0C" w:rsidRPr="006769EB" w:rsidRDefault="003C3F0C" w:rsidP="00E0517A">
            <w:pPr>
              <w:pStyle w:val="Normal1"/>
              <w:spacing w:line="240" w:lineRule="auto"/>
              <w:jc w:val="both"/>
            </w:pPr>
            <w:r w:rsidRPr="006769EB">
              <w:t xml:space="preserve">     2010</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5F8030F" w14:textId="77777777" w:rsidR="003C3F0C" w:rsidRPr="006769EB" w:rsidRDefault="003C3F0C" w:rsidP="00E0517A">
            <w:pPr>
              <w:pStyle w:val="Normal1"/>
              <w:spacing w:line="240" w:lineRule="auto"/>
              <w:jc w:val="both"/>
            </w:pPr>
            <w:r w:rsidRPr="006769EB">
              <w:tab/>
              <w:t>3.485.061</w:t>
            </w:r>
          </w:p>
        </w:tc>
      </w:tr>
      <w:tr w:rsidR="003C3F0C" w:rsidRPr="006769EB" w14:paraId="4F0DDA0F"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19659D11" w14:textId="77777777" w:rsidR="003C3F0C" w:rsidRPr="006769EB" w:rsidRDefault="003C3F0C" w:rsidP="00E0517A">
            <w:pPr>
              <w:pStyle w:val="Normal1"/>
              <w:spacing w:line="240" w:lineRule="auto"/>
              <w:jc w:val="both"/>
            </w:pPr>
            <w:r w:rsidRPr="006769EB">
              <w:t>2011</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A475ED4" w14:textId="77777777" w:rsidR="003C3F0C" w:rsidRPr="006769EB" w:rsidRDefault="003C3F0C" w:rsidP="00E0517A">
            <w:pPr>
              <w:pStyle w:val="Normal1"/>
              <w:spacing w:line="240" w:lineRule="auto"/>
              <w:jc w:val="both"/>
            </w:pPr>
            <w:r w:rsidRPr="006769EB">
              <w:tab/>
              <w:t>3.529.993</w:t>
            </w:r>
          </w:p>
        </w:tc>
      </w:tr>
      <w:tr w:rsidR="003C3F0C" w:rsidRPr="006769EB" w14:paraId="4D1AD543"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617352A1" w14:textId="77777777" w:rsidR="003C3F0C" w:rsidRPr="006769EB" w:rsidRDefault="003C3F0C" w:rsidP="00E0517A">
            <w:pPr>
              <w:pStyle w:val="Normal1"/>
              <w:spacing w:line="240" w:lineRule="auto"/>
              <w:jc w:val="both"/>
            </w:pPr>
            <w:r w:rsidRPr="006769EB">
              <w:t>2012</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035DAE2" w14:textId="77777777" w:rsidR="003C3F0C" w:rsidRPr="006769EB" w:rsidRDefault="003C3F0C" w:rsidP="00E0517A">
            <w:pPr>
              <w:pStyle w:val="Normal1"/>
              <w:spacing w:line="240" w:lineRule="auto"/>
              <w:jc w:val="both"/>
            </w:pPr>
            <w:r w:rsidRPr="006769EB">
              <w:tab/>
              <w:t>3.390.948</w:t>
            </w:r>
          </w:p>
        </w:tc>
      </w:tr>
      <w:tr w:rsidR="003C3F0C" w:rsidRPr="006769EB" w14:paraId="6DD49D57"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197437EB" w14:textId="77777777" w:rsidR="003C3F0C" w:rsidRPr="006769EB" w:rsidRDefault="003C3F0C" w:rsidP="00E0517A">
            <w:pPr>
              <w:pStyle w:val="Normal1"/>
              <w:spacing w:line="240" w:lineRule="auto"/>
              <w:jc w:val="both"/>
            </w:pPr>
            <w:r w:rsidRPr="006769EB">
              <w:t>2013</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A91FE47" w14:textId="77777777" w:rsidR="003C3F0C" w:rsidRPr="006769EB" w:rsidRDefault="003C3F0C" w:rsidP="00E0517A">
            <w:pPr>
              <w:pStyle w:val="Normal1"/>
              <w:spacing w:line="240" w:lineRule="auto"/>
              <w:jc w:val="both"/>
            </w:pPr>
            <w:r w:rsidRPr="006769EB">
              <w:tab/>
              <w:t>3.353.166</w:t>
            </w:r>
          </w:p>
        </w:tc>
      </w:tr>
      <w:tr w:rsidR="003C3F0C" w:rsidRPr="006769EB" w14:paraId="75606605"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10A5119D" w14:textId="77777777" w:rsidR="003C3F0C" w:rsidRPr="006769EB" w:rsidRDefault="003C3F0C" w:rsidP="00E0517A">
            <w:pPr>
              <w:pStyle w:val="Normal1"/>
              <w:spacing w:line="240" w:lineRule="auto"/>
              <w:jc w:val="both"/>
            </w:pPr>
            <w:r w:rsidRPr="006769EB">
              <w:t>2014</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7A16304" w14:textId="77777777" w:rsidR="003C3F0C" w:rsidRPr="006769EB" w:rsidRDefault="003C3F0C" w:rsidP="00E0517A">
            <w:pPr>
              <w:pStyle w:val="Normal1"/>
              <w:spacing w:line="240" w:lineRule="auto"/>
              <w:jc w:val="both"/>
            </w:pPr>
            <w:r w:rsidRPr="006769EB">
              <w:tab/>
              <w:t>3.430.963</w:t>
            </w:r>
          </w:p>
        </w:tc>
      </w:tr>
      <w:tr w:rsidR="003C3F0C" w:rsidRPr="006769EB" w14:paraId="57EFEB60"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0E36B84B" w14:textId="77777777" w:rsidR="003C3F0C" w:rsidRPr="006769EB" w:rsidRDefault="003C3F0C" w:rsidP="00E0517A">
            <w:pPr>
              <w:pStyle w:val="Normal1"/>
              <w:spacing w:line="240" w:lineRule="auto"/>
              <w:jc w:val="both"/>
            </w:pPr>
            <w:r w:rsidRPr="006769EB">
              <w:t>2015</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448CD11" w14:textId="77777777" w:rsidR="003C3F0C" w:rsidRPr="006769EB" w:rsidRDefault="003C3F0C" w:rsidP="00E0517A">
            <w:pPr>
              <w:pStyle w:val="Normal1"/>
              <w:spacing w:line="240" w:lineRule="auto"/>
              <w:jc w:val="both"/>
            </w:pPr>
            <w:r w:rsidRPr="006769EB">
              <w:tab/>
              <w:t>3.571.237</w:t>
            </w:r>
          </w:p>
        </w:tc>
      </w:tr>
      <w:tr w:rsidR="003C3F0C" w:rsidRPr="006769EB" w14:paraId="14936823"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2A25B8CA" w14:textId="77777777" w:rsidR="003C3F0C" w:rsidRPr="006769EB" w:rsidRDefault="003C3F0C" w:rsidP="00E0517A">
            <w:pPr>
              <w:pStyle w:val="Normal1"/>
              <w:spacing w:line="240" w:lineRule="auto"/>
              <w:jc w:val="both"/>
            </w:pPr>
            <w:r w:rsidRPr="006769EB">
              <w:t>2016</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42EDAFA" w14:textId="77777777" w:rsidR="003C3F0C" w:rsidRPr="006769EB" w:rsidRDefault="003C3F0C" w:rsidP="00E0517A">
            <w:pPr>
              <w:pStyle w:val="Normal1"/>
              <w:spacing w:line="240" w:lineRule="auto"/>
              <w:jc w:val="both"/>
            </w:pPr>
            <w:r w:rsidRPr="006769EB">
              <w:tab/>
              <w:t>3.882.385</w:t>
            </w:r>
          </w:p>
        </w:tc>
      </w:tr>
      <w:tr w:rsidR="003C3F0C" w:rsidRPr="006769EB" w14:paraId="08E6E933"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760ECCD8" w14:textId="77777777" w:rsidR="003C3F0C" w:rsidRPr="006769EB" w:rsidRDefault="003C3F0C" w:rsidP="00E0517A">
            <w:pPr>
              <w:pStyle w:val="Normal1"/>
              <w:spacing w:line="240" w:lineRule="auto"/>
              <w:jc w:val="both"/>
            </w:pPr>
            <w:r w:rsidRPr="006769EB">
              <w:t>2017</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0D57B46" w14:textId="77777777" w:rsidR="003C3F0C" w:rsidRPr="006769EB" w:rsidRDefault="003C3F0C" w:rsidP="00E0517A">
            <w:pPr>
              <w:pStyle w:val="Normal1"/>
              <w:spacing w:line="240" w:lineRule="auto"/>
              <w:jc w:val="both"/>
            </w:pPr>
            <w:r w:rsidRPr="006769EB">
              <w:tab/>
              <w:t>3.887.348</w:t>
            </w:r>
          </w:p>
        </w:tc>
      </w:tr>
      <w:tr w:rsidR="003C3F0C" w:rsidRPr="006769EB" w14:paraId="66CBB446"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1D8D08EB" w14:textId="77777777" w:rsidR="003C3F0C" w:rsidRPr="006769EB" w:rsidRDefault="003C3F0C" w:rsidP="00E0517A">
            <w:pPr>
              <w:pStyle w:val="Normal1"/>
              <w:spacing w:line="240" w:lineRule="auto"/>
              <w:jc w:val="both"/>
            </w:pPr>
            <w:r w:rsidRPr="006769EB">
              <w:t>2018</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69BEC79" w14:textId="77777777" w:rsidR="003C3F0C" w:rsidRPr="006769EB" w:rsidRDefault="003C3F0C" w:rsidP="00E0517A">
            <w:pPr>
              <w:pStyle w:val="Normal1"/>
              <w:spacing w:line="240" w:lineRule="auto"/>
              <w:jc w:val="both"/>
            </w:pPr>
            <w:r w:rsidRPr="006769EB">
              <w:tab/>
              <w:t>3.938.076</w:t>
            </w:r>
          </w:p>
        </w:tc>
      </w:tr>
      <w:tr w:rsidR="003C3F0C" w:rsidRPr="006769EB" w14:paraId="71E0790D"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2FCFC4DC" w14:textId="77777777" w:rsidR="003C3F0C" w:rsidRPr="006769EB" w:rsidRDefault="003C3F0C" w:rsidP="00E0517A">
            <w:pPr>
              <w:pStyle w:val="Normal1"/>
              <w:spacing w:line="240" w:lineRule="auto"/>
              <w:jc w:val="both"/>
            </w:pPr>
            <w:r w:rsidRPr="006769EB">
              <w:t>2019</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0C0072F" w14:textId="77777777" w:rsidR="003C3F0C" w:rsidRPr="006769EB" w:rsidRDefault="003C3F0C" w:rsidP="00E0517A">
            <w:pPr>
              <w:pStyle w:val="Normal1"/>
              <w:spacing w:line="240" w:lineRule="auto"/>
              <w:jc w:val="both"/>
            </w:pPr>
            <w:r w:rsidRPr="006769EB">
              <w:tab/>
              <w:t>4.083.123</w:t>
            </w:r>
          </w:p>
        </w:tc>
      </w:tr>
      <w:tr w:rsidR="003C3F0C" w:rsidRPr="006769EB" w14:paraId="2F3A73E9"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4B90E5E7" w14:textId="77777777" w:rsidR="003C3F0C" w:rsidRPr="006769EB" w:rsidRDefault="003C3F0C" w:rsidP="00E0517A">
            <w:pPr>
              <w:pStyle w:val="Normal1"/>
              <w:spacing w:line="240" w:lineRule="auto"/>
              <w:jc w:val="both"/>
            </w:pPr>
            <w:r w:rsidRPr="006769EB">
              <w:t>2020</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0D0A444" w14:textId="77777777" w:rsidR="003C3F0C" w:rsidRPr="006769EB" w:rsidRDefault="003C3F0C" w:rsidP="00E0517A">
            <w:pPr>
              <w:pStyle w:val="Normal1"/>
              <w:spacing w:line="240" w:lineRule="auto"/>
              <w:jc w:val="both"/>
            </w:pPr>
            <w:r w:rsidRPr="006769EB">
              <w:tab/>
              <w:t>4.334.600</w:t>
            </w:r>
          </w:p>
        </w:tc>
      </w:tr>
      <w:tr w:rsidR="003C3F0C" w:rsidRPr="006769EB" w14:paraId="6A21A8F0"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707D75C0" w14:textId="77777777" w:rsidR="003C3F0C" w:rsidRPr="006769EB" w:rsidRDefault="003C3F0C" w:rsidP="00E0517A">
            <w:pPr>
              <w:pStyle w:val="Normal1"/>
              <w:spacing w:line="240" w:lineRule="auto"/>
              <w:jc w:val="both"/>
            </w:pPr>
            <w:r w:rsidRPr="006769EB">
              <w:t>2021</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81B4B3A" w14:textId="77777777" w:rsidR="003C3F0C" w:rsidRPr="006769EB" w:rsidRDefault="003C3F0C" w:rsidP="00E0517A">
            <w:pPr>
              <w:pStyle w:val="Normal1"/>
              <w:spacing w:line="240" w:lineRule="auto"/>
              <w:jc w:val="both"/>
            </w:pPr>
            <w:r w:rsidRPr="006769EB">
              <w:tab/>
              <w:t>4.384.384</w:t>
            </w:r>
          </w:p>
        </w:tc>
      </w:tr>
      <w:tr w:rsidR="003C3F0C" w:rsidRPr="006769EB" w14:paraId="7A755BEE" w14:textId="77777777" w:rsidTr="00E0517A">
        <w:trPr>
          <w:cantSplit/>
          <w:trHeight w:val="300"/>
          <w:tblHeader/>
        </w:trPr>
        <w:tc>
          <w:tcPr>
            <w:tcW w:w="1245"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285AFA39" w14:textId="77777777" w:rsidR="003C3F0C" w:rsidRPr="006769EB" w:rsidRDefault="003C3F0C" w:rsidP="00E0517A">
            <w:pPr>
              <w:pStyle w:val="Normal1"/>
              <w:spacing w:line="240" w:lineRule="auto"/>
              <w:jc w:val="both"/>
            </w:pPr>
            <w:r w:rsidRPr="006769EB">
              <w:t>2022</w:t>
            </w:r>
          </w:p>
        </w:tc>
        <w:tc>
          <w:tcPr>
            <w:tcW w:w="408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53E19EC" w14:textId="77777777" w:rsidR="003C3F0C" w:rsidRPr="006769EB" w:rsidRDefault="003C3F0C" w:rsidP="00E0517A">
            <w:pPr>
              <w:pStyle w:val="Normal1"/>
              <w:spacing w:line="240" w:lineRule="auto"/>
              <w:jc w:val="both"/>
            </w:pPr>
            <w:r w:rsidRPr="006769EB">
              <w:tab/>
              <w:t>4.352.707</w:t>
            </w:r>
          </w:p>
        </w:tc>
      </w:tr>
    </w:tbl>
    <w:p w14:paraId="0354BA91" w14:textId="77777777" w:rsidR="003C3F0C" w:rsidRPr="006769EB" w:rsidRDefault="003C3F0C" w:rsidP="003C3F0C">
      <w:pPr>
        <w:pStyle w:val="Normal1"/>
        <w:jc w:val="both"/>
      </w:pPr>
      <w:r w:rsidRPr="006769EB">
        <w:t>Fuente: ANSES</w:t>
      </w:r>
    </w:p>
    <w:p w14:paraId="6485FEF3" w14:textId="77777777" w:rsidR="003C3F0C" w:rsidRPr="006769EB" w:rsidRDefault="003C3F0C" w:rsidP="003C3F0C">
      <w:pPr>
        <w:pStyle w:val="Normal1"/>
        <w:spacing w:before="240" w:after="240"/>
        <w:jc w:val="both"/>
      </w:pPr>
      <w:r w:rsidRPr="006769EB">
        <w:lastRenderedPageBreak/>
        <w:t>Cantidad de defunciones según principales causas de muerte en menores de 1 año – Total Argentina 2019</w:t>
      </w:r>
    </w:p>
    <w:tbl>
      <w:tblPr>
        <w:tblW w:w="902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4937"/>
        <w:gridCol w:w="1483"/>
        <w:gridCol w:w="1164"/>
        <w:gridCol w:w="1441"/>
      </w:tblGrid>
      <w:tr w:rsidR="003C3F0C" w:rsidRPr="006769EB" w14:paraId="4528BCDB" w14:textId="77777777" w:rsidTr="00E0517A">
        <w:trPr>
          <w:cantSplit/>
          <w:trHeight w:val="285"/>
          <w:tblHeader/>
        </w:trPr>
        <w:tc>
          <w:tcPr>
            <w:tcW w:w="493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center"/>
          </w:tcPr>
          <w:p w14:paraId="0392ABEA" w14:textId="77777777" w:rsidR="003C3F0C" w:rsidRPr="006769EB" w:rsidRDefault="003C3F0C" w:rsidP="00E0517A">
            <w:pPr>
              <w:pStyle w:val="Normal1"/>
              <w:spacing w:line="240" w:lineRule="auto"/>
              <w:jc w:val="both"/>
            </w:pPr>
            <w:r w:rsidRPr="006769EB">
              <w:t>CÓDIGO DE CAUSA DE MUERTE (SEGÚN CIE-10)</w:t>
            </w:r>
          </w:p>
        </w:tc>
        <w:tc>
          <w:tcPr>
            <w:tcW w:w="1483"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2CD9EF40" w14:textId="77777777" w:rsidR="003C3F0C" w:rsidRPr="006769EB" w:rsidRDefault="003C3F0C" w:rsidP="00E0517A">
            <w:pPr>
              <w:pStyle w:val="Normal1"/>
              <w:spacing w:line="240" w:lineRule="auto"/>
              <w:jc w:val="both"/>
            </w:pPr>
            <w:r w:rsidRPr="006769EB">
              <w:t>Cantidad de defunciones menores de 1 año</w:t>
            </w:r>
          </w:p>
        </w:tc>
        <w:tc>
          <w:tcPr>
            <w:tcW w:w="1164"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3FBC296A" w14:textId="77777777" w:rsidR="003C3F0C" w:rsidRPr="006769EB" w:rsidRDefault="003C3F0C" w:rsidP="00E0517A">
            <w:pPr>
              <w:pStyle w:val="Normal1"/>
              <w:spacing w:line="240" w:lineRule="auto"/>
              <w:jc w:val="both"/>
            </w:pPr>
            <w:r w:rsidRPr="006769EB">
              <w:t>% de defunciones menores de 1 año</w:t>
            </w:r>
          </w:p>
        </w:tc>
        <w:tc>
          <w:tcPr>
            <w:tcW w:w="1441"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308DA612" w14:textId="77777777" w:rsidR="003C3F0C" w:rsidRPr="006769EB" w:rsidRDefault="003C3F0C" w:rsidP="00E0517A">
            <w:pPr>
              <w:pStyle w:val="Normal1"/>
              <w:spacing w:line="240" w:lineRule="auto"/>
              <w:jc w:val="both"/>
            </w:pPr>
            <w:r w:rsidRPr="006769EB">
              <w:t>% acumulado de defunciones menores de 1 año</w:t>
            </w:r>
          </w:p>
        </w:tc>
      </w:tr>
      <w:tr w:rsidR="003C3F0C" w:rsidRPr="006769EB" w14:paraId="061863AC"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6E1FFDD" w14:textId="77777777" w:rsidR="003C3F0C" w:rsidRPr="006769EB" w:rsidRDefault="003C3F0C" w:rsidP="00E0517A">
            <w:pPr>
              <w:pStyle w:val="Normal1"/>
              <w:spacing w:line="240" w:lineRule="auto"/>
              <w:jc w:val="both"/>
            </w:pPr>
            <w:r w:rsidRPr="006769EB">
              <w:t>P07 Trastornos relacionados con duración corta de la gestación y con bajo peso al nacer no clasificados en otra parte</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721A71C" w14:textId="77777777" w:rsidR="003C3F0C" w:rsidRPr="006769EB" w:rsidRDefault="003C3F0C" w:rsidP="00E0517A">
            <w:pPr>
              <w:pStyle w:val="Normal1"/>
              <w:spacing w:line="240" w:lineRule="auto"/>
              <w:jc w:val="both"/>
            </w:pPr>
            <w:r w:rsidRPr="006769EB">
              <w:t>1053</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114D79C" w14:textId="77777777" w:rsidR="003C3F0C" w:rsidRPr="006769EB" w:rsidRDefault="003C3F0C" w:rsidP="00E0517A">
            <w:pPr>
              <w:pStyle w:val="Normal1"/>
              <w:spacing w:line="240" w:lineRule="auto"/>
              <w:jc w:val="both"/>
            </w:pPr>
            <w:r w:rsidRPr="006769EB">
              <w:t>18%</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7A02781" w14:textId="77777777" w:rsidR="003C3F0C" w:rsidRPr="006769EB" w:rsidRDefault="003C3F0C" w:rsidP="00E0517A">
            <w:pPr>
              <w:pStyle w:val="Normal1"/>
              <w:spacing w:line="240" w:lineRule="auto"/>
              <w:jc w:val="both"/>
            </w:pPr>
            <w:r w:rsidRPr="006769EB">
              <w:t>18%</w:t>
            </w:r>
          </w:p>
        </w:tc>
      </w:tr>
      <w:tr w:rsidR="003C3F0C" w:rsidRPr="006769EB" w14:paraId="09CCC6FD"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0B46EDC" w14:textId="77777777" w:rsidR="003C3F0C" w:rsidRPr="006769EB" w:rsidRDefault="003C3F0C" w:rsidP="00E0517A">
            <w:pPr>
              <w:pStyle w:val="Normal1"/>
              <w:spacing w:line="240" w:lineRule="auto"/>
              <w:jc w:val="both"/>
            </w:pPr>
            <w:r w:rsidRPr="006769EB">
              <w:t>Q24 Otras malformaciones congénitas del corazón</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50DE2A9" w14:textId="77777777" w:rsidR="003C3F0C" w:rsidRPr="006769EB" w:rsidRDefault="003C3F0C" w:rsidP="00E0517A">
            <w:pPr>
              <w:pStyle w:val="Normal1"/>
              <w:spacing w:line="240" w:lineRule="auto"/>
              <w:jc w:val="both"/>
            </w:pPr>
            <w:r w:rsidRPr="006769EB">
              <w:t>383</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0BD473D" w14:textId="77777777" w:rsidR="003C3F0C" w:rsidRPr="006769EB" w:rsidRDefault="003C3F0C" w:rsidP="00E0517A">
            <w:pPr>
              <w:pStyle w:val="Normal1"/>
              <w:spacing w:line="240" w:lineRule="auto"/>
              <w:jc w:val="both"/>
            </w:pPr>
            <w:r w:rsidRPr="006769EB">
              <w:t>7%</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8629A78" w14:textId="77777777" w:rsidR="003C3F0C" w:rsidRPr="006769EB" w:rsidRDefault="003C3F0C" w:rsidP="00E0517A">
            <w:pPr>
              <w:pStyle w:val="Normal1"/>
              <w:spacing w:line="240" w:lineRule="auto"/>
              <w:jc w:val="both"/>
            </w:pPr>
            <w:r w:rsidRPr="006769EB">
              <w:t>25%</w:t>
            </w:r>
          </w:p>
        </w:tc>
      </w:tr>
      <w:tr w:rsidR="003C3F0C" w:rsidRPr="006769EB" w14:paraId="5C728954"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FFA7FC6" w14:textId="77777777" w:rsidR="003C3F0C" w:rsidRPr="006769EB" w:rsidRDefault="003C3F0C" w:rsidP="00E0517A">
            <w:pPr>
              <w:pStyle w:val="Normal1"/>
              <w:spacing w:line="240" w:lineRule="auto"/>
              <w:jc w:val="both"/>
            </w:pPr>
            <w:r w:rsidRPr="006769EB">
              <w:t>P36 Sepsis bacteriana del recién nacido</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8049AAF" w14:textId="77777777" w:rsidR="003C3F0C" w:rsidRPr="006769EB" w:rsidRDefault="003C3F0C" w:rsidP="00E0517A">
            <w:pPr>
              <w:pStyle w:val="Normal1"/>
              <w:spacing w:line="240" w:lineRule="auto"/>
              <w:jc w:val="both"/>
            </w:pPr>
            <w:r w:rsidRPr="006769EB">
              <w:t>332</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AEF78E" w14:textId="77777777" w:rsidR="003C3F0C" w:rsidRPr="006769EB" w:rsidRDefault="003C3F0C" w:rsidP="00E0517A">
            <w:pPr>
              <w:pStyle w:val="Normal1"/>
              <w:spacing w:line="240" w:lineRule="auto"/>
              <w:jc w:val="both"/>
            </w:pPr>
            <w:r w:rsidRPr="006769EB">
              <w:t>6%</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A5BBD1A" w14:textId="77777777" w:rsidR="003C3F0C" w:rsidRPr="006769EB" w:rsidRDefault="003C3F0C" w:rsidP="00E0517A">
            <w:pPr>
              <w:pStyle w:val="Normal1"/>
              <w:spacing w:line="240" w:lineRule="auto"/>
              <w:jc w:val="both"/>
            </w:pPr>
            <w:r w:rsidRPr="006769EB">
              <w:t>31%</w:t>
            </w:r>
          </w:p>
        </w:tc>
      </w:tr>
      <w:tr w:rsidR="003C3F0C" w:rsidRPr="006769EB" w14:paraId="1AA35E54"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10B3129" w14:textId="77777777" w:rsidR="003C3F0C" w:rsidRPr="006769EB" w:rsidRDefault="003C3F0C" w:rsidP="00E0517A">
            <w:pPr>
              <w:pStyle w:val="Normal1"/>
              <w:spacing w:line="240" w:lineRule="auto"/>
              <w:jc w:val="both"/>
            </w:pPr>
            <w:r w:rsidRPr="006769EB">
              <w:t>P22 Dificultad respiratoria del recién nacido</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569BCFA" w14:textId="77777777" w:rsidR="003C3F0C" w:rsidRPr="006769EB" w:rsidRDefault="003C3F0C" w:rsidP="00E0517A">
            <w:pPr>
              <w:pStyle w:val="Normal1"/>
              <w:spacing w:line="240" w:lineRule="auto"/>
              <w:jc w:val="both"/>
            </w:pPr>
            <w:r w:rsidRPr="006769EB">
              <w:t>318</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4837673" w14:textId="77777777" w:rsidR="003C3F0C" w:rsidRPr="006769EB" w:rsidRDefault="003C3F0C" w:rsidP="00E0517A">
            <w:pPr>
              <w:pStyle w:val="Normal1"/>
              <w:spacing w:line="240" w:lineRule="auto"/>
              <w:jc w:val="both"/>
            </w:pPr>
            <w:r w:rsidRPr="006769EB">
              <w:t>6%</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263D307" w14:textId="77777777" w:rsidR="003C3F0C" w:rsidRPr="006769EB" w:rsidRDefault="003C3F0C" w:rsidP="00E0517A">
            <w:pPr>
              <w:pStyle w:val="Normal1"/>
              <w:spacing w:line="240" w:lineRule="auto"/>
              <w:jc w:val="both"/>
            </w:pPr>
            <w:r w:rsidRPr="006769EB">
              <w:t>36%</w:t>
            </w:r>
          </w:p>
        </w:tc>
      </w:tr>
      <w:tr w:rsidR="003C3F0C" w:rsidRPr="006769EB" w14:paraId="0259AF7E"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8668B7E" w14:textId="77777777" w:rsidR="003C3F0C" w:rsidRPr="006769EB" w:rsidRDefault="003C3F0C" w:rsidP="00E0517A">
            <w:pPr>
              <w:pStyle w:val="Normal1"/>
              <w:spacing w:line="240" w:lineRule="auto"/>
              <w:jc w:val="both"/>
            </w:pPr>
            <w:r w:rsidRPr="006769EB">
              <w:t>Q89 Otras malformaciones congénitas no clasificadas en otra parte</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102257B" w14:textId="77777777" w:rsidR="003C3F0C" w:rsidRPr="006769EB" w:rsidRDefault="003C3F0C" w:rsidP="00E0517A">
            <w:pPr>
              <w:pStyle w:val="Normal1"/>
              <w:spacing w:line="240" w:lineRule="auto"/>
              <w:jc w:val="both"/>
            </w:pPr>
            <w:r w:rsidRPr="006769EB">
              <w:t>251</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A64CF2E" w14:textId="77777777" w:rsidR="003C3F0C" w:rsidRPr="006769EB" w:rsidRDefault="003C3F0C" w:rsidP="00E0517A">
            <w:pPr>
              <w:pStyle w:val="Normal1"/>
              <w:spacing w:line="240" w:lineRule="auto"/>
              <w:jc w:val="both"/>
            </w:pPr>
            <w:r w:rsidRPr="006769EB">
              <w:t>4%</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86CD5F9" w14:textId="77777777" w:rsidR="003C3F0C" w:rsidRPr="006769EB" w:rsidRDefault="003C3F0C" w:rsidP="00E0517A">
            <w:pPr>
              <w:pStyle w:val="Normal1"/>
              <w:spacing w:line="240" w:lineRule="auto"/>
              <w:jc w:val="both"/>
            </w:pPr>
            <w:r w:rsidRPr="006769EB">
              <w:t>41%</w:t>
            </w:r>
          </w:p>
        </w:tc>
      </w:tr>
      <w:tr w:rsidR="003C3F0C" w:rsidRPr="006769EB" w14:paraId="2AD8A159"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5AE15F7" w14:textId="77777777" w:rsidR="003C3F0C" w:rsidRPr="006769EB" w:rsidRDefault="003C3F0C" w:rsidP="00E0517A">
            <w:pPr>
              <w:pStyle w:val="Normal1"/>
              <w:spacing w:line="240" w:lineRule="auto"/>
              <w:jc w:val="both"/>
            </w:pPr>
            <w:r w:rsidRPr="006769EB">
              <w:t>R99 Otras causas mal definidas y las no especificadas de mortalidad</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28D907B" w14:textId="77777777" w:rsidR="003C3F0C" w:rsidRPr="006769EB" w:rsidRDefault="003C3F0C" w:rsidP="00E0517A">
            <w:pPr>
              <w:pStyle w:val="Normal1"/>
              <w:spacing w:line="240" w:lineRule="auto"/>
              <w:jc w:val="both"/>
            </w:pPr>
            <w:r w:rsidRPr="006769EB">
              <w:t>158</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BEC90CE" w14:textId="77777777" w:rsidR="003C3F0C" w:rsidRPr="006769EB" w:rsidRDefault="003C3F0C" w:rsidP="00E0517A">
            <w:pPr>
              <w:pStyle w:val="Normal1"/>
              <w:spacing w:line="240" w:lineRule="auto"/>
              <w:jc w:val="both"/>
            </w:pPr>
            <w:r w:rsidRPr="006769EB">
              <w:t>3%</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D7C0BAC" w14:textId="77777777" w:rsidR="003C3F0C" w:rsidRPr="006769EB" w:rsidRDefault="003C3F0C" w:rsidP="00E0517A">
            <w:pPr>
              <w:pStyle w:val="Normal1"/>
              <w:spacing w:line="240" w:lineRule="auto"/>
              <w:jc w:val="both"/>
            </w:pPr>
            <w:r w:rsidRPr="006769EB">
              <w:t>43%</w:t>
            </w:r>
          </w:p>
        </w:tc>
      </w:tr>
      <w:tr w:rsidR="003C3F0C" w:rsidRPr="006769EB" w14:paraId="1D1B7778"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3B2A155" w14:textId="77777777" w:rsidR="003C3F0C" w:rsidRPr="006769EB" w:rsidRDefault="003C3F0C" w:rsidP="00E0517A">
            <w:pPr>
              <w:pStyle w:val="Normal1"/>
              <w:spacing w:line="240" w:lineRule="auto"/>
              <w:jc w:val="both"/>
            </w:pPr>
            <w:r w:rsidRPr="006769EB">
              <w:t>P77 Enterocolitis necrotizante del feto y del recién nacido</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6E41718" w14:textId="77777777" w:rsidR="003C3F0C" w:rsidRPr="006769EB" w:rsidRDefault="003C3F0C" w:rsidP="00E0517A">
            <w:pPr>
              <w:pStyle w:val="Normal1"/>
              <w:spacing w:line="240" w:lineRule="auto"/>
              <w:jc w:val="both"/>
            </w:pPr>
            <w:r w:rsidRPr="006769EB">
              <w:t>131</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756A5B1"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21F7D6C" w14:textId="77777777" w:rsidR="003C3F0C" w:rsidRPr="006769EB" w:rsidRDefault="003C3F0C" w:rsidP="00E0517A">
            <w:pPr>
              <w:pStyle w:val="Normal1"/>
              <w:spacing w:line="240" w:lineRule="auto"/>
              <w:jc w:val="both"/>
            </w:pPr>
            <w:r w:rsidRPr="006769EB">
              <w:t>46%</w:t>
            </w:r>
          </w:p>
        </w:tc>
      </w:tr>
      <w:tr w:rsidR="003C3F0C" w:rsidRPr="006769EB" w14:paraId="303755DC"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1C30B43" w14:textId="77777777" w:rsidR="003C3F0C" w:rsidRPr="006769EB" w:rsidRDefault="003C3F0C" w:rsidP="00E0517A">
            <w:pPr>
              <w:pStyle w:val="Normal1"/>
              <w:spacing w:line="240" w:lineRule="auto"/>
              <w:jc w:val="both"/>
            </w:pPr>
            <w:r w:rsidRPr="006769EB">
              <w:t>Q79 Malformaciones congénitas del sistema osteomuscular no clasificadas en otra parte</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293ECEB" w14:textId="77777777" w:rsidR="003C3F0C" w:rsidRPr="006769EB" w:rsidRDefault="003C3F0C" w:rsidP="00E0517A">
            <w:pPr>
              <w:pStyle w:val="Normal1"/>
              <w:spacing w:line="240" w:lineRule="auto"/>
              <w:jc w:val="both"/>
            </w:pPr>
            <w:r w:rsidRPr="006769EB">
              <w:t>129</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FF4DC92"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BEA7C7" w14:textId="77777777" w:rsidR="003C3F0C" w:rsidRPr="006769EB" w:rsidRDefault="003C3F0C" w:rsidP="00E0517A">
            <w:pPr>
              <w:pStyle w:val="Normal1"/>
              <w:spacing w:line="240" w:lineRule="auto"/>
              <w:jc w:val="both"/>
            </w:pPr>
            <w:r w:rsidRPr="006769EB">
              <w:t>48%</w:t>
            </w:r>
          </w:p>
        </w:tc>
      </w:tr>
      <w:tr w:rsidR="003C3F0C" w:rsidRPr="006769EB" w14:paraId="30E62613"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5E5A739" w14:textId="77777777" w:rsidR="003C3F0C" w:rsidRPr="006769EB" w:rsidRDefault="003C3F0C" w:rsidP="00E0517A">
            <w:pPr>
              <w:pStyle w:val="Normal1"/>
              <w:spacing w:line="240" w:lineRule="auto"/>
              <w:jc w:val="both"/>
            </w:pPr>
            <w:r w:rsidRPr="006769EB">
              <w:t>R95 Síndrome de la muerte súbita infantil</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64D086D" w14:textId="77777777" w:rsidR="003C3F0C" w:rsidRPr="006769EB" w:rsidRDefault="003C3F0C" w:rsidP="00E0517A">
            <w:pPr>
              <w:pStyle w:val="Normal1"/>
              <w:spacing w:line="240" w:lineRule="auto"/>
              <w:jc w:val="both"/>
            </w:pPr>
            <w:r w:rsidRPr="006769EB">
              <w:t>121</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4492BD1"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622D22E" w14:textId="77777777" w:rsidR="003C3F0C" w:rsidRPr="006769EB" w:rsidRDefault="003C3F0C" w:rsidP="00E0517A">
            <w:pPr>
              <w:pStyle w:val="Normal1"/>
              <w:spacing w:line="240" w:lineRule="auto"/>
              <w:jc w:val="both"/>
            </w:pPr>
            <w:r w:rsidRPr="006769EB">
              <w:t>50%</w:t>
            </w:r>
          </w:p>
        </w:tc>
      </w:tr>
      <w:tr w:rsidR="003C3F0C" w:rsidRPr="006769EB" w14:paraId="21733C0C"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84F6805" w14:textId="77777777" w:rsidR="003C3F0C" w:rsidRPr="006769EB" w:rsidRDefault="003C3F0C" w:rsidP="00E0517A">
            <w:pPr>
              <w:pStyle w:val="Normal1"/>
              <w:spacing w:line="240" w:lineRule="auto"/>
              <w:jc w:val="both"/>
            </w:pPr>
            <w:r w:rsidRPr="006769EB">
              <w:t>J69 Neumonitis debida a sólidos y líquidos</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56355F" w14:textId="77777777" w:rsidR="003C3F0C" w:rsidRPr="006769EB" w:rsidRDefault="003C3F0C" w:rsidP="00E0517A">
            <w:pPr>
              <w:pStyle w:val="Normal1"/>
              <w:spacing w:line="240" w:lineRule="auto"/>
              <w:jc w:val="both"/>
            </w:pPr>
            <w:r w:rsidRPr="006769EB">
              <w:t>109</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B4A6823"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089CC66" w14:textId="77777777" w:rsidR="003C3F0C" w:rsidRPr="006769EB" w:rsidRDefault="003C3F0C" w:rsidP="00E0517A">
            <w:pPr>
              <w:pStyle w:val="Normal1"/>
              <w:spacing w:line="240" w:lineRule="auto"/>
              <w:jc w:val="both"/>
            </w:pPr>
            <w:r w:rsidRPr="006769EB">
              <w:t>52%</w:t>
            </w:r>
          </w:p>
        </w:tc>
      </w:tr>
      <w:tr w:rsidR="003C3F0C" w:rsidRPr="006769EB" w14:paraId="1CB56C91"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CD36DC7" w14:textId="77777777" w:rsidR="003C3F0C" w:rsidRPr="006769EB" w:rsidRDefault="003C3F0C" w:rsidP="00E0517A">
            <w:pPr>
              <w:pStyle w:val="Normal1"/>
              <w:spacing w:line="240" w:lineRule="auto"/>
              <w:jc w:val="both"/>
            </w:pPr>
            <w:r w:rsidRPr="006769EB">
              <w:t>Q00 Anencefalia y malformaciones congénitas similares</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62747D5" w14:textId="77777777" w:rsidR="003C3F0C" w:rsidRPr="006769EB" w:rsidRDefault="003C3F0C" w:rsidP="00E0517A">
            <w:pPr>
              <w:pStyle w:val="Normal1"/>
              <w:spacing w:line="240" w:lineRule="auto"/>
              <w:jc w:val="both"/>
            </w:pPr>
            <w:r w:rsidRPr="006769EB">
              <w:t>107</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FB765F"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8F8D2A3" w14:textId="77777777" w:rsidR="003C3F0C" w:rsidRPr="006769EB" w:rsidRDefault="003C3F0C" w:rsidP="00E0517A">
            <w:pPr>
              <w:pStyle w:val="Normal1"/>
              <w:spacing w:line="240" w:lineRule="auto"/>
              <w:jc w:val="both"/>
            </w:pPr>
            <w:r w:rsidRPr="006769EB">
              <w:t>54%</w:t>
            </w:r>
          </w:p>
        </w:tc>
      </w:tr>
      <w:tr w:rsidR="003C3F0C" w:rsidRPr="006769EB" w14:paraId="0F811350"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712B6BD" w14:textId="77777777" w:rsidR="003C3F0C" w:rsidRPr="006769EB" w:rsidRDefault="003C3F0C" w:rsidP="00E0517A">
            <w:pPr>
              <w:pStyle w:val="Normal1"/>
              <w:spacing w:line="240" w:lineRule="auto"/>
              <w:jc w:val="both"/>
            </w:pPr>
            <w:r w:rsidRPr="006769EB">
              <w:t>P29 Trastornos cardiovasculares originados en el período perinatal</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F9561D" w14:textId="77777777" w:rsidR="003C3F0C" w:rsidRPr="006769EB" w:rsidRDefault="003C3F0C" w:rsidP="00E0517A">
            <w:pPr>
              <w:pStyle w:val="Normal1"/>
              <w:spacing w:line="240" w:lineRule="auto"/>
              <w:jc w:val="both"/>
            </w:pPr>
            <w:r w:rsidRPr="006769EB">
              <w:t>107</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F696E47"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AB8682A" w14:textId="77777777" w:rsidR="003C3F0C" w:rsidRPr="006769EB" w:rsidRDefault="003C3F0C" w:rsidP="00E0517A">
            <w:pPr>
              <w:pStyle w:val="Normal1"/>
              <w:spacing w:line="240" w:lineRule="auto"/>
              <w:jc w:val="both"/>
            </w:pPr>
            <w:r w:rsidRPr="006769EB">
              <w:t>56%</w:t>
            </w:r>
          </w:p>
        </w:tc>
      </w:tr>
      <w:tr w:rsidR="003C3F0C" w:rsidRPr="006769EB" w14:paraId="282DF2F4"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5CEA7DF" w14:textId="77777777" w:rsidR="003C3F0C" w:rsidRPr="006769EB" w:rsidRDefault="003C3F0C" w:rsidP="00E0517A">
            <w:pPr>
              <w:pStyle w:val="Normal1"/>
              <w:spacing w:line="240" w:lineRule="auto"/>
              <w:jc w:val="both"/>
            </w:pPr>
            <w:r w:rsidRPr="006769EB">
              <w:t>P96 Otras afecciones originadas en el período perinatal</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40AFE9D" w14:textId="77777777" w:rsidR="003C3F0C" w:rsidRPr="006769EB" w:rsidRDefault="003C3F0C" w:rsidP="00E0517A">
            <w:pPr>
              <w:pStyle w:val="Normal1"/>
              <w:spacing w:line="240" w:lineRule="auto"/>
              <w:jc w:val="both"/>
            </w:pPr>
            <w:r w:rsidRPr="006769EB">
              <w:t>104</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4D69663"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7544D7F" w14:textId="77777777" w:rsidR="003C3F0C" w:rsidRPr="006769EB" w:rsidRDefault="003C3F0C" w:rsidP="00E0517A">
            <w:pPr>
              <w:pStyle w:val="Normal1"/>
              <w:spacing w:line="240" w:lineRule="auto"/>
              <w:jc w:val="both"/>
            </w:pPr>
            <w:r w:rsidRPr="006769EB">
              <w:t>57%</w:t>
            </w:r>
          </w:p>
        </w:tc>
      </w:tr>
      <w:tr w:rsidR="003C3F0C" w:rsidRPr="006769EB" w14:paraId="0C5EE884"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5CE511D" w14:textId="77777777" w:rsidR="003C3F0C" w:rsidRPr="006769EB" w:rsidRDefault="003C3F0C" w:rsidP="00E0517A">
            <w:pPr>
              <w:pStyle w:val="Normal1"/>
              <w:spacing w:line="240" w:lineRule="auto"/>
              <w:jc w:val="both"/>
            </w:pPr>
            <w:r w:rsidRPr="006769EB">
              <w:t>J18 Neumonía organismo no especificado</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70A6A2D" w14:textId="77777777" w:rsidR="003C3F0C" w:rsidRPr="006769EB" w:rsidRDefault="003C3F0C" w:rsidP="00E0517A">
            <w:pPr>
              <w:pStyle w:val="Normal1"/>
              <w:spacing w:line="240" w:lineRule="auto"/>
              <w:jc w:val="both"/>
            </w:pPr>
            <w:r w:rsidRPr="006769EB">
              <w:t>99</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598135E" w14:textId="77777777" w:rsidR="003C3F0C" w:rsidRPr="006769EB" w:rsidRDefault="003C3F0C" w:rsidP="00E0517A">
            <w:pPr>
              <w:pStyle w:val="Normal1"/>
              <w:spacing w:line="240" w:lineRule="auto"/>
              <w:jc w:val="both"/>
            </w:pPr>
            <w:r w:rsidRPr="006769EB">
              <w:t>2%</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62BE0E0" w14:textId="77777777" w:rsidR="003C3F0C" w:rsidRPr="006769EB" w:rsidRDefault="003C3F0C" w:rsidP="00E0517A">
            <w:pPr>
              <w:pStyle w:val="Normal1"/>
              <w:spacing w:line="240" w:lineRule="auto"/>
              <w:jc w:val="both"/>
            </w:pPr>
            <w:r w:rsidRPr="006769EB">
              <w:t>59%</w:t>
            </w:r>
          </w:p>
        </w:tc>
      </w:tr>
      <w:tr w:rsidR="003C3F0C" w:rsidRPr="006769EB" w14:paraId="262E5A15"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00ABC3D" w14:textId="77777777" w:rsidR="003C3F0C" w:rsidRPr="006769EB" w:rsidRDefault="003C3F0C" w:rsidP="00E0517A">
            <w:pPr>
              <w:pStyle w:val="Normal1"/>
              <w:spacing w:line="240" w:lineRule="auto"/>
              <w:jc w:val="both"/>
            </w:pPr>
            <w:r w:rsidRPr="006769EB">
              <w:t xml:space="preserve">Q91 Síndrome de Edwards y síndrome de </w:t>
            </w:r>
            <w:proofErr w:type="spellStart"/>
            <w:r w:rsidRPr="006769EB">
              <w:t>Patau</w:t>
            </w:r>
            <w:proofErr w:type="spellEnd"/>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6E4310D" w14:textId="77777777" w:rsidR="003C3F0C" w:rsidRPr="006769EB" w:rsidRDefault="003C3F0C" w:rsidP="00E0517A">
            <w:pPr>
              <w:pStyle w:val="Normal1"/>
              <w:spacing w:line="240" w:lineRule="auto"/>
              <w:jc w:val="both"/>
            </w:pPr>
            <w:r w:rsidRPr="006769EB">
              <w:t>86</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3A7EBD"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E1CE949" w14:textId="77777777" w:rsidR="003C3F0C" w:rsidRPr="006769EB" w:rsidRDefault="003C3F0C" w:rsidP="00E0517A">
            <w:pPr>
              <w:pStyle w:val="Normal1"/>
              <w:spacing w:line="240" w:lineRule="auto"/>
              <w:jc w:val="both"/>
            </w:pPr>
            <w:r w:rsidRPr="006769EB">
              <w:t>61%</w:t>
            </w:r>
          </w:p>
        </w:tc>
      </w:tr>
      <w:tr w:rsidR="003C3F0C" w:rsidRPr="006769EB" w14:paraId="0B3663C0"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B4292D2" w14:textId="77777777" w:rsidR="003C3F0C" w:rsidRPr="006769EB" w:rsidRDefault="003C3F0C" w:rsidP="00E0517A">
            <w:pPr>
              <w:pStyle w:val="Normal1"/>
              <w:spacing w:line="240" w:lineRule="auto"/>
              <w:jc w:val="both"/>
            </w:pPr>
            <w:r w:rsidRPr="006769EB">
              <w:t>P26 Hemorragia pulmonar originada en el período perinatal</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4076F29" w14:textId="77777777" w:rsidR="003C3F0C" w:rsidRPr="006769EB" w:rsidRDefault="003C3F0C" w:rsidP="00E0517A">
            <w:pPr>
              <w:pStyle w:val="Normal1"/>
              <w:spacing w:line="240" w:lineRule="auto"/>
              <w:jc w:val="both"/>
            </w:pPr>
            <w:r w:rsidRPr="006769EB">
              <w:t>86</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C404ED0"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A1C5003" w14:textId="77777777" w:rsidR="003C3F0C" w:rsidRPr="006769EB" w:rsidRDefault="003C3F0C" w:rsidP="00E0517A">
            <w:pPr>
              <w:pStyle w:val="Normal1"/>
              <w:spacing w:line="240" w:lineRule="auto"/>
              <w:jc w:val="both"/>
            </w:pPr>
            <w:r w:rsidRPr="006769EB">
              <w:t>62%</w:t>
            </w:r>
          </w:p>
        </w:tc>
      </w:tr>
      <w:tr w:rsidR="003C3F0C" w:rsidRPr="006769EB" w14:paraId="7F0F6DC5"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09D7C5D" w14:textId="77777777" w:rsidR="003C3F0C" w:rsidRPr="006769EB" w:rsidRDefault="003C3F0C" w:rsidP="00E0517A">
            <w:pPr>
              <w:pStyle w:val="Normal1"/>
              <w:spacing w:line="240" w:lineRule="auto"/>
              <w:jc w:val="both"/>
            </w:pPr>
            <w:r w:rsidRPr="006769EB">
              <w:t>P21 Asfixia del nacimiento</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4B8DDCA" w14:textId="77777777" w:rsidR="003C3F0C" w:rsidRPr="006769EB" w:rsidRDefault="003C3F0C" w:rsidP="00E0517A">
            <w:pPr>
              <w:pStyle w:val="Normal1"/>
              <w:spacing w:line="240" w:lineRule="auto"/>
              <w:jc w:val="both"/>
            </w:pPr>
            <w:r w:rsidRPr="006769EB">
              <w:t>83</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3217EB3"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7067DA7" w14:textId="77777777" w:rsidR="003C3F0C" w:rsidRPr="006769EB" w:rsidRDefault="003C3F0C" w:rsidP="00E0517A">
            <w:pPr>
              <w:pStyle w:val="Normal1"/>
              <w:spacing w:line="240" w:lineRule="auto"/>
              <w:jc w:val="both"/>
            </w:pPr>
            <w:r w:rsidRPr="006769EB">
              <w:t>64%</w:t>
            </w:r>
          </w:p>
        </w:tc>
      </w:tr>
      <w:tr w:rsidR="003C3F0C" w:rsidRPr="006769EB" w14:paraId="18C9997B"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DF3134F" w14:textId="77777777" w:rsidR="003C3F0C" w:rsidRPr="006769EB" w:rsidRDefault="003C3F0C" w:rsidP="00E0517A">
            <w:pPr>
              <w:pStyle w:val="Normal1"/>
              <w:spacing w:line="240" w:lineRule="auto"/>
              <w:jc w:val="both"/>
            </w:pPr>
            <w:r w:rsidRPr="006769EB">
              <w:t>Q25 Malformaciones congénitas de las grandes arterias</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138712D" w14:textId="77777777" w:rsidR="003C3F0C" w:rsidRPr="006769EB" w:rsidRDefault="003C3F0C" w:rsidP="00E0517A">
            <w:pPr>
              <w:pStyle w:val="Normal1"/>
              <w:spacing w:line="240" w:lineRule="auto"/>
              <w:jc w:val="both"/>
            </w:pPr>
            <w:r w:rsidRPr="006769EB">
              <w:t>83</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D5A9D05"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846A236" w14:textId="77777777" w:rsidR="003C3F0C" w:rsidRPr="006769EB" w:rsidRDefault="003C3F0C" w:rsidP="00E0517A">
            <w:pPr>
              <w:pStyle w:val="Normal1"/>
              <w:spacing w:line="240" w:lineRule="auto"/>
              <w:jc w:val="both"/>
            </w:pPr>
            <w:r w:rsidRPr="006769EB">
              <w:t>65%</w:t>
            </w:r>
          </w:p>
        </w:tc>
      </w:tr>
      <w:tr w:rsidR="003C3F0C" w:rsidRPr="006769EB" w14:paraId="5DACE9B9"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911CF71" w14:textId="77777777" w:rsidR="003C3F0C" w:rsidRPr="006769EB" w:rsidRDefault="003C3F0C" w:rsidP="00E0517A">
            <w:pPr>
              <w:pStyle w:val="Normal1"/>
              <w:spacing w:line="240" w:lineRule="auto"/>
              <w:jc w:val="both"/>
            </w:pPr>
            <w:r w:rsidRPr="006769EB">
              <w:t>P28 Otros problemas respiratorios del recién nacido originados en el período perinatal</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B4FC7AB" w14:textId="77777777" w:rsidR="003C3F0C" w:rsidRPr="006769EB" w:rsidRDefault="003C3F0C" w:rsidP="00E0517A">
            <w:pPr>
              <w:pStyle w:val="Normal1"/>
              <w:spacing w:line="240" w:lineRule="auto"/>
              <w:jc w:val="both"/>
            </w:pPr>
            <w:r w:rsidRPr="006769EB">
              <w:t>71</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EABA5A5"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FE5918" w14:textId="77777777" w:rsidR="003C3F0C" w:rsidRPr="006769EB" w:rsidRDefault="003C3F0C" w:rsidP="00E0517A">
            <w:pPr>
              <w:pStyle w:val="Normal1"/>
              <w:spacing w:line="240" w:lineRule="auto"/>
              <w:jc w:val="both"/>
            </w:pPr>
            <w:r w:rsidRPr="006769EB">
              <w:t>66%</w:t>
            </w:r>
          </w:p>
        </w:tc>
      </w:tr>
      <w:tr w:rsidR="003C3F0C" w:rsidRPr="006769EB" w14:paraId="6136E5BA"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D8F4FA6" w14:textId="77777777" w:rsidR="003C3F0C" w:rsidRPr="006769EB" w:rsidRDefault="003C3F0C" w:rsidP="00E0517A">
            <w:pPr>
              <w:pStyle w:val="Normal1"/>
              <w:spacing w:line="240" w:lineRule="auto"/>
              <w:jc w:val="both"/>
            </w:pPr>
            <w:r w:rsidRPr="006769EB">
              <w:t>P24 Síndromes de aspiración neonatal</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EF6D4C" w14:textId="77777777" w:rsidR="003C3F0C" w:rsidRPr="006769EB" w:rsidRDefault="003C3F0C" w:rsidP="00E0517A">
            <w:pPr>
              <w:pStyle w:val="Normal1"/>
              <w:spacing w:line="240" w:lineRule="auto"/>
              <w:jc w:val="both"/>
            </w:pPr>
            <w:r w:rsidRPr="006769EB">
              <w:t>68</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540B5DB"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E8D63B6" w14:textId="77777777" w:rsidR="003C3F0C" w:rsidRPr="006769EB" w:rsidRDefault="003C3F0C" w:rsidP="00E0517A">
            <w:pPr>
              <w:pStyle w:val="Normal1"/>
              <w:spacing w:line="240" w:lineRule="auto"/>
              <w:jc w:val="both"/>
            </w:pPr>
            <w:r w:rsidRPr="006769EB">
              <w:t>68%</w:t>
            </w:r>
          </w:p>
        </w:tc>
      </w:tr>
      <w:tr w:rsidR="003C3F0C" w:rsidRPr="006769EB" w14:paraId="534C6C4A"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217FBA5" w14:textId="77777777" w:rsidR="003C3F0C" w:rsidRPr="006769EB" w:rsidRDefault="003C3F0C" w:rsidP="00E0517A">
            <w:pPr>
              <w:pStyle w:val="Normal1"/>
              <w:spacing w:line="240" w:lineRule="auto"/>
              <w:jc w:val="both"/>
            </w:pPr>
            <w:r w:rsidRPr="006769EB">
              <w:t>P52 Hemorragia intracraneal no traumática del feto y del recién nacido</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D1DB212" w14:textId="77777777" w:rsidR="003C3F0C" w:rsidRPr="006769EB" w:rsidRDefault="003C3F0C" w:rsidP="00E0517A">
            <w:pPr>
              <w:pStyle w:val="Normal1"/>
              <w:spacing w:line="240" w:lineRule="auto"/>
              <w:jc w:val="both"/>
            </w:pPr>
            <w:r w:rsidRPr="006769EB">
              <w:t>63</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745412B"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6E1E649" w14:textId="77777777" w:rsidR="003C3F0C" w:rsidRPr="006769EB" w:rsidRDefault="003C3F0C" w:rsidP="00E0517A">
            <w:pPr>
              <w:pStyle w:val="Normal1"/>
              <w:spacing w:line="240" w:lineRule="auto"/>
              <w:jc w:val="both"/>
            </w:pPr>
            <w:r w:rsidRPr="006769EB">
              <w:t>69%</w:t>
            </w:r>
          </w:p>
        </w:tc>
      </w:tr>
      <w:tr w:rsidR="003C3F0C" w:rsidRPr="006769EB" w14:paraId="3757AEA9"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5E330C5" w14:textId="77777777" w:rsidR="003C3F0C" w:rsidRPr="006769EB" w:rsidRDefault="003C3F0C" w:rsidP="00E0517A">
            <w:pPr>
              <w:pStyle w:val="Normal1"/>
              <w:spacing w:line="240" w:lineRule="auto"/>
              <w:jc w:val="both"/>
            </w:pPr>
            <w:r w:rsidRPr="006769EB">
              <w:t>Q04 Otras malformaciones congénitas del encéfalo</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7D2BFE5" w14:textId="77777777" w:rsidR="003C3F0C" w:rsidRPr="006769EB" w:rsidRDefault="003C3F0C" w:rsidP="00E0517A">
            <w:pPr>
              <w:pStyle w:val="Normal1"/>
              <w:spacing w:line="240" w:lineRule="auto"/>
              <w:jc w:val="both"/>
            </w:pPr>
            <w:r w:rsidRPr="006769EB">
              <w:t>62</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18953A"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9218E2A" w14:textId="77777777" w:rsidR="003C3F0C" w:rsidRPr="006769EB" w:rsidRDefault="003C3F0C" w:rsidP="00E0517A">
            <w:pPr>
              <w:pStyle w:val="Normal1"/>
              <w:spacing w:line="240" w:lineRule="auto"/>
              <w:jc w:val="both"/>
            </w:pPr>
            <w:r w:rsidRPr="006769EB">
              <w:t>70%</w:t>
            </w:r>
          </w:p>
        </w:tc>
      </w:tr>
      <w:tr w:rsidR="003C3F0C" w:rsidRPr="006769EB" w14:paraId="18A924AF"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9D45539" w14:textId="77777777" w:rsidR="003C3F0C" w:rsidRPr="006769EB" w:rsidRDefault="003C3F0C" w:rsidP="00E0517A">
            <w:pPr>
              <w:pStyle w:val="Normal1"/>
              <w:spacing w:line="240" w:lineRule="auto"/>
              <w:jc w:val="both"/>
            </w:pPr>
            <w:r w:rsidRPr="006769EB">
              <w:t>P02 Feto y recién nacido afectado por complicaciones de la placenta del cordón umbilical y de las membranas</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1D63EA8" w14:textId="77777777" w:rsidR="003C3F0C" w:rsidRPr="006769EB" w:rsidRDefault="003C3F0C" w:rsidP="00E0517A">
            <w:pPr>
              <w:pStyle w:val="Normal1"/>
              <w:spacing w:line="240" w:lineRule="auto"/>
              <w:jc w:val="both"/>
            </w:pPr>
            <w:r w:rsidRPr="006769EB">
              <w:t>57</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2E696E"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68F75DC" w14:textId="77777777" w:rsidR="003C3F0C" w:rsidRPr="006769EB" w:rsidRDefault="003C3F0C" w:rsidP="00E0517A">
            <w:pPr>
              <w:pStyle w:val="Normal1"/>
              <w:spacing w:line="240" w:lineRule="auto"/>
              <w:jc w:val="both"/>
            </w:pPr>
            <w:r w:rsidRPr="006769EB">
              <w:t>71%</w:t>
            </w:r>
          </w:p>
        </w:tc>
      </w:tr>
      <w:tr w:rsidR="003C3F0C" w:rsidRPr="006769EB" w14:paraId="60C40C12"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BF1040C" w14:textId="77777777" w:rsidR="003C3F0C" w:rsidRPr="006769EB" w:rsidRDefault="003C3F0C" w:rsidP="00E0517A">
            <w:pPr>
              <w:pStyle w:val="Normal1"/>
              <w:spacing w:line="240" w:lineRule="auto"/>
              <w:jc w:val="both"/>
            </w:pPr>
            <w:r w:rsidRPr="006769EB">
              <w:t>P25 Enfisema intersticial y afecciones relacionadas originadas en el período perinatal</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8351C38" w14:textId="77777777" w:rsidR="003C3F0C" w:rsidRPr="006769EB" w:rsidRDefault="003C3F0C" w:rsidP="00E0517A">
            <w:pPr>
              <w:pStyle w:val="Normal1"/>
              <w:spacing w:line="240" w:lineRule="auto"/>
              <w:jc w:val="both"/>
            </w:pPr>
            <w:r w:rsidRPr="006769EB">
              <w:t>53</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88884B6"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857F0F6" w14:textId="77777777" w:rsidR="003C3F0C" w:rsidRPr="006769EB" w:rsidRDefault="003C3F0C" w:rsidP="00E0517A">
            <w:pPr>
              <w:pStyle w:val="Normal1"/>
              <w:spacing w:line="240" w:lineRule="auto"/>
              <w:jc w:val="both"/>
            </w:pPr>
            <w:r w:rsidRPr="006769EB">
              <w:t>72%</w:t>
            </w:r>
          </w:p>
        </w:tc>
      </w:tr>
      <w:tr w:rsidR="003C3F0C" w:rsidRPr="006769EB" w14:paraId="16B35A69"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C0FEE5F" w14:textId="77777777" w:rsidR="003C3F0C" w:rsidRPr="006769EB" w:rsidRDefault="003C3F0C" w:rsidP="00E0517A">
            <w:pPr>
              <w:pStyle w:val="Normal1"/>
              <w:spacing w:line="240" w:lineRule="auto"/>
              <w:jc w:val="both"/>
            </w:pPr>
            <w:r w:rsidRPr="006769EB">
              <w:lastRenderedPageBreak/>
              <w:t>Q60 Agenesia renal y otras malformaciones hipoplásicas del riñón</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A389890" w14:textId="77777777" w:rsidR="003C3F0C" w:rsidRPr="006769EB" w:rsidRDefault="003C3F0C" w:rsidP="00E0517A">
            <w:pPr>
              <w:pStyle w:val="Normal1"/>
              <w:spacing w:line="240" w:lineRule="auto"/>
              <w:jc w:val="both"/>
            </w:pPr>
            <w:r w:rsidRPr="006769EB">
              <w:t>52</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841B54A"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BD49DB8" w14:textId="77777777" w:rsidR="003C3F0C" w:rsidRPr="006769EB" w:rsidRDefault="003C3F0C" w:rsidP="00E0517A">
            <w:pPr>
              <w:pStyle w:val="Normal1"/>
              <w:spacing w:line="240" w:lineRule="auto"/>
              <w:jc w:val="both"/>
            </w:pPr>
            <w:r w:rsidRPr="006769EB">
              <w:t>73%</w:t>
            </w:r>
          </w:p>
        </w:tc>
      </w:tr>
      <w:tr w:rsidR="003C3F0C" w:rsidRPr="006769EB" w14:paraId="14BDB3F7"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9A03B51" w14:textId="77777777" w:rsidR="003C3F0C" w:rsidRPr="006769EB" w:rsidRDefault="003C3F0C" w:rsidP="00E0517A">
            <w:pPr>
              <w:pStyle w:val="Normal1"/>
              <w:spacing w:line="240" w:lineRule="auto"/>
              <w:jc w:val="both"/>
            </w:pPr>
            <w:r w:rsidRPr="006769EB">
              <w:t>A41 Otras Sepsis</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3109614" w14:textId="77777777" w:rsidR="003C3F0C" w:rsidRPr="006769EB" w:rsidRDefault="003C3F0C" w:rsidP="00E0517A">
            <w:pPr>
              <w:pStyle w:val="Normal1"/>
              <w:spacing w:line="240" w:lineRule="auto"/>
              <w:jc w:val="both"/>
            </w:pPr>
            <w:r w:rsidRPr="006769EB">
              <w:t>52</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E5A3648"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5E17120" w14:textId="77777777" w:rsidR="003C3F0C" w:rsidRPr="006769EB" w:rsidRDefault="003C3F0C" w:rsidP="00E0517A">
            <w:pPr>
              <w:pStyle w:val="Normal1"/>
              <w:spacing w:line="240" w:lineRule="auto"/>
              <w:jc w:val="both"/>
            </w:pPr>
            <w:r w:rsidRPr="006769EB">
              <w:t>73%</w:t>
            </w:r>
          </w:p>
        </w:tc>
      </w:tr>
      <w:tr w:rsidR="003C3F0C" w:rsidRPr="006769EB" w14:paraId="0BE8CB4E"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CADCE51" w14:textId="77777777" w:rsidR="003C3F0C" w:rsidRPr="006769EB" w:rsidRDefault="003C3F0C" w:rsidP="00E0517A">
            <w:pPr>
              <w:pStyle w:val="Normal1"/>
              <w:spacing w:line="240" w:lineRule="auto"/>
              <w:jc w:val="both"/>
            </w:pPr>
            <w:r w:rsidRPr="006769EB">
              <w:t>P23 Neumonía congénita</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2D0CD1F" w14:textId="77777777" w:rsidR="003C3F0C" w:rsidRPr="006769EB" w:rsidRDefault="003C3F0C" w:rsidP="00E0517A">
            <w:pPr>
              <w:pStyle w:val="Normal1"/>
              <w:spacing w:line="240" w:lineRule="auto"/>
              <w:jc w:val="both"/>
            </w:pPr>
            <w:r w:rsidRPr="006769EB">
              <w:t>51</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59F3FA"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8F1B63C" w14:textId="77777777" w:rsidR="003C3F0C" w:rsidRPr="006769EB" w:rsidRDefault="003C3F0C" w:rsidP="00E0517A">
            <w:pPr>
              <w:pStyle w:val="Normal1"/>
              <w:spacing w:line="240" w:lineRule="auto"/>
              <w:jc w:val="both"/>
            </w:pPr>
            <w:r w:rsidRPr="006769EB">
              <w:t>74%</w:t>
            </w:r>
          </w:p>
        </w:tc>
      </w:tr>
      <w:tr w:rsidR="003C3F0C" w:rsidRPr="006769EB" w14:paraId="068366C6" w14:textId="77777777" w:rsidTr="00E0517A">
        <w:trPr>
          <w:cantSplit/>
          <w:trHeight w:val="285"/>
          <w:tblHeader/>
        </w:trPr>
        <w:tc>
          <w:tcPr>
            <w:tcW w:w="493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CCC28F4" w14:textId="77777777" w:rsidR="003C3F0C" w:rsidRPr="006769EB" w:rsidRDefault="003C3F0C" w:rsidP="00E0517A">
            <w:pPr>
              <w:pStyle w:val="Normal1"/>
              <w:spacing w:line="240" w:lineRule="auto"/>
              <w:jc w:val="both"/>
            </w:pPr>
            <w:r w:rsidRPr="006769EB">
              <w:t>J21 Bronquiolitis aguda</w:t>
            </w:r>
          </w:p>
        </w:tc>
        <w:tc>
          <w:tcPr>
            <w:tcW w:w="1483"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F4C0CA1" w14:textId="77777777" w:rsidR="003C3F0C" w:rsidRPr="006769EB" w:rsidRDefault="003C3F0C" w:rsidP="00E0517A">
            <w:pPr>
              <w:pStyle w:val="Normal1"/>
              <w:spacing w:line="240" w:lineRule="auto"/>
              <w:jc w:val="both"/>
            </w:pPr>
            <w:r w:rsidRPr="006769EB">
              <w:t>47</w:t>
            </w:r>
          </w:p>
        </w:tc>
        <w:tc>
          <w:tcPr>
            <w:tcW w:w="1164"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38D5D38" w14:textId="77777777" w:rsidR="003C3F0C" w:rsidRPr="006769EB" w:rsidRDefault="003C3F0C" w:rsidP="00E0517A">
            <w:pPr>
              <w:pStyle w:val="Normal1"/>
              <w:spacing w:line="240" w:lineRule="auto"/>
              <w:jc w:val="both"/>
            </w:pPr>
            <w:r w:rsidRPr="006769EB">
              <w:t>1%</w:t>
            </w:r>
          </w:p>
        </w:tc>
        <w:tc>
          <w:tcPr>
            <w:tcW w:w="144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13E1A4A" w14:textId="77777777" w:rsidR="003C3F0C" w:rsidRPr="006769EB" w:rsidRDefault="003C3F0C" w:rsidP="00E0517A">
            <w:pPr>
              <w:pStyle w:val="Normal1"/>
              <w:spacing w:line="240" w:lineRule="auto"/>
              <w:jc w:val="both"/>
            </w:pPr>
            <w:r w:rsidRPr="006769EB">
              <w:t>75%</w:t>
            </w:r>
          </w:p>
        </w:tc>
      </w:tr>
      <w:tr w:rsidR="003C3F0C" w:rsidRPr="006769EB" w14:paraId="7AC0FB38" w14:textId="77777777" w:rsidTr="00E0517A">
        <w:trPr>
          <w:cantSplit/>
          <w:trHeight w:val="285"/>
          <w:tblHeader/>
        </w:trPr>
        <w:tc>
          <w:tcPr>
            <w:tcW w:w="9023" w:type="dxa"/>
            <w:gridSpan w:val="4"/>
            <w:tcBorders>
              <w:top w:val="nil"/>
              <w:left w:val="nil"/>
              <w:bottom w:val="nil"/>
              <w:right w:val="nil"/>
            </w:tcBorders>
            <w:tcMar>
              <w:top w:w="0" w:type="dxa"/>
              <w:left w:w="80" w:type="dxa"/>
              <w:bottom w:w="0" w:type="dxa"/>
              <w:right w:w="80" w:type="dxa"/>
            </w:tcMar>
            <w:vAlign w:val="bottom"/>
          </w:tcPr>
          <w:p w14:paraId="7A0A5DE4" w14:textId="77777777" w:rsidR="003C3F0C" w:rsidRPr="006769EB" w:rsidRDefault="003C3F0C" w:rsidP="00E0517A">
            <w:pPr>
              <w:pStyle w:val="Normal1"/>
              <w:spacing w:before="240"/>
              <w:jc w:val="both"/>
            </w:pPr>
            <w:r w:rsidRPr="006769EB">
              <w:t>https://www.argentina.gob.ar/salud/deis/datos/defunciones</w:t>
            </w:r>
          </w:p>
        </w:tc>
      </w:tr>
      <w:tr w:rsidR="003C3F0C" w:rsidRPr="006769EB" w14:paraId="3FE0A49B" w14:textId="77777777" w:rsidTr="00E0517A">
        <w:trPr>
          <w:cantSplit/>
          <w:trHeight w:val="270"/>
          <w:tblHeader/>
        </w:trPr>
        <w:tc>
          <w:tcPr>
            <w:tcW w:w="9023" w:type="dxa"/>
            <w:gridSpan w:val="4"/>
            <w:tcBorders>
              <w:top w:val="nil"/>
              <w:left w:val="nil"/>
              <w:bottom w:val="nil"/>
              <w:right w:val="nil"/>
            </w:tcBorders>
            <w:shd w:val="clear" w:color="auto" w:fill="auto"/>
            <w:tcMar>
              <w:top w:w="0" w:type="dxa"/>
              <w:left w:w="80" w:type="dxa"/>
              <w:bottom w:w="0" w:type="dxa"/>
              <w:right w:w="80" w:type="dxa"/>
            </w:tcMar>
            <w:vAlign w:val="bottom"/>
          </w:tcPr>
          <w:p w14:paraId="58729C3D" w14:textId="77777777" w:rsidR="003C3F0C" w:rsidRPr="006769EB" w:rsidRDefault="003C3F0C" w:rsidP="00E0517A">
            <w:pPr>
              <w:pStyle w:val="Normal1"/>
              <w:spacing w:before="240"/>
              <w:jc w:val="both"/>
            </w:pPr>
            <w:r w:rsidRPr="006769EB">
              <w:t>Dirección de Estadísticas e Información de la Salud - Ministerio de Salud</w:t>
            </w:r>
          </w:p>
        </w:tc>
      </w:tr>
    </w:tbl>
    <w:p w14:paraId="28179CFC" w14:textId="77777777" w:rsidR="003C3F0C" w:rsidRPr="006769EB" w:rsidRDefault="003C3F0C" w:rsidP="003C3F0C">
      <w:pPr>
        <w:pStyle w:val="Normal1"/>
        <w:jc w:val="both"/>
      </w:pPr>
      <w:r w:rsidRPr="006769EB">
        <w:br w:type="page"/>
      </w:r>
    </w:p>
    <w:p w14:paraId="2CEE3EBF" w14:textId="77777777" w:rsidR="003C3F0C" w:rsidRPr="006769EB" w:rsidRDefault="003C3F0C" w:rsidP="003C3F0C">
      <w:pPr>
        <w:pStyle w:val="Normal1"/>
        <w:spacing w:before="240" w:after="240"/>
        <w:jc w:val="both"/>
      </w:pPr>
      <w:r w:rsidRPr="006769EB">
        <w:lastRenderedPageBreak/>
        <w:t>DEFUNCIONES DE MENORES DE CINCO AÑOS Indicadores Seleccionados Argentina – Año 2020</w:t>
      </w:r>
    </w:p>
    <w:p w14:paraId="4AE9FF00" w14:textId="77777777" w:rsidR="003C3F0C" w:rsidRPr="006769EB" w:rsidRDefault="003C3F0C" w:rsidP="003C3F0C">
      <w:pPr>
        <w:pStyle w:val="Normal1"/>
        <w:spacing w:before="240" w:after="240"/>
        <w:jc w:val="both"/>
      </w:pPr>
      <w:r w:rsidRPr="006769EB">
        <w:t>DEIS Boletín número 166 - Ministerio de Salud Argentina</w:t>
      </w:r>
    </w:p>
    <w:tbl>
      <w:tblPr>
        <w:tblW w:w="902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505"/>
        <w:gridCol w:w="1504"/>
        <w:gridCol w:w="1504"/>
        <w:gridCol w:w="1504"/>
        <w:gridCol w:w="1504"/>
        <w:gridCol w:w="1504"/>
      </w:tblGrid>
      <w:tr w:rsidR="003C3F0C" w:rsidRPr="006769EB" w14:paraId="1357DE72" w14:textId="77777777" w:rsidTr="00E0517A">
        <w:trPr>
          <w:cantSplit/>
          <w:trHeight w:val="840"/>
          <w:tblHeader/>
        </w:trPr>
        <w:tc>
          <w:tcPr>
            <w:tcW w:w="150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0DE88622" w14:textId="77777777" w:rsidR="003C3F0C" w:rsidRPr="006769EB" w:rsidRDefault="003C3F0C" w:rsidP="00E0517A">
            <w:pPr>
              <w:pStyle w:val="Normal1"/>
              <w:spacing w:line="240" w:lineRule="auto"/>
              <w:jc w:val="both"/>
            </w:pPr>
          </w:p>
          <w:p w14:paraId="2C6E85BE" w14:textId="77777777" w:rsidR="003C3F0C" w:rsidRPr="006769EB" w:rsidRDefault="003C3F0C" w:rsidP="00E0517A">
            <w:pPr>
              <w:pStyle w:val="Normal1"/>
              <w:spacing w:line="240" w:lineRule="auto"/>
              <w:jc w:val="both"/>
            </w:pPr>
          </w:p>
          <w:p w14:paraId="270D9720" w14:textId="77777777" w:rsidR="003C3F0C" w:rsidRPr="006769EB" w:rsidRDefault="003C3F0C" w:rsidP="00E0517A">
            <w:pPr>
              <w:pStyle w:val="Normal1"/>
              <w:spacing w:line="240" w:lineRule="auto"/>
              <w:jc w:val="both"/>
            </w:pPr>
            <w:r w:rsidRPr="006769EB">
              <w:t>Año</w:t>
            </w:r>
          </w:p>
        </w:tc>
        <w:tc>
          <w:tcPr>
            <w:tcW w:w="1504"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4F6B7CF1" w14:textId="77777777" w:rsidR="003C3F0C" w:rsidRPr="006769EB" w:rsidRDefault="003C3F0C" w:rsidP="00E0517A">
            <w:pPr>
              <w:pStyle w:val="Normal1"/>
              <w:spacing w:line="240" w:lineRule="auto"/>
              <w:jc w:val="both"/>
            </w:pPr>
            <w:r w:rsidRPr="006769EB">
              <w:t>Tasa de mortalidad de menores de 5 años</w:t>
            </w:r>
          </w:p>
        </w:tc>
        <w:tc>
          <w:tcPr>
            <w:tcW w:w="1504"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69A50CFA" w14:textId="77777777" w:rsidR="003C3F0C" w:rsidRPr="006769EB" w:rsidRDefault="003C3F0C" w:rsidP="00E0517A">
            <w:pPr>
              <w:pStyle w:val="Normal1"/>
              <w:spacing w:line="240" w:lineRule="auto"/>
              <w:jc w:val="both"/>
            </w:pPr>
            <w:r w:rsidRPr="006769EB">
              <w:t>Tasa de mortalidad infantil</w:t>
            </w:r>
          </w:p>
        </w:tc>
        <w:tc>
          <w:tcPr>
            <w:tcW w:w="1504"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7BEFD471" w14:textId="77777777" w:rsidR="003C3F0C" w:rsidRPr="006769EB" w:rsidRDefault="003C3F0C" w:rsidP="00E0517A">
            <w:pPr>
              <w:pStyle w:val="Normal1"/>
              <w:spacing w:line="240" w:lineRule="auto"/>
              <w:jc w:val="both"/>
            </w:pPr>
            <w:r w:rsidRPr="006769EB">
              <w:t>Tasa de mortalidad neonatal (0 a 27 días)</w:t>
            </w:r>
          </w:p>
        </w:tc>
        <w:tc>
          <w:tcPr>
            <w:tcW w:w="1504"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3AB5FC65" w14:textId="77777777" w:rsidR="003C3F0C" w:rsidRPr="006769EB" w:rsidRDefault="003C3F0C" w:rsidP="00E0517A">
            <w:pPr>
              <w:pStyle w:val="Normal1"/>
              <w:spacing w:line="240" w:lineRule="auto"/>
              <w:jc w:val="both"/>
            </w:pPr>
            <w:r w:rsidRPr="006769EB">
              <w:t>Tasa de mortalidad post neonatal (28 a 365 días)</w:t>
            </w:r>
          </w:p>
        </w:tc>
        <w:tc>
          <w:tcPr>
            <w:tcW w:w="1504"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72A08694" w14:textId="77777777" w:rsidR="003C3F0C" w:rsidRPr="006769EB" w:rsidRDefault="003C3F0C" w:rsidP="00E0517A">
            <w:pPr>
              <w:pStyle w:val="Normal1"/>
              <w:spacing w:line="240" w:lineRule="auto"/>
              <w:jc w:val="both"/>
            </w:pPr>
            <w:r w:rsidRPr="006769EB">
              <w:t>Tasa de mortalidad de 1 a 4 años</w:t>
            </w:r>
          </w:p>
        </w:tc>
      </w:tr>
      <w:tr w:rsidR="003C3F0C" w:rsidRPr="006769EB" w14:paraId="6E0C0B36"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2CFD6680" w14:textId="77777777" w:rsidR="003C3F0C" w:rsidRPr="006769EB" w:rsidRDefault="003C3F0C" w:rsidP="00E0517A">
            <w:pPr>
              <w:pStyle w:val="Normal1"/>
              <w:spacing w:line="240" w:lineRule="auto"/>
              <w:jc w:val="both"/>
            </w:pPr>
            <w:r w:rsidRPr="006769EB">
              <w:t>2000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05200FD" w14:textId="77777777" w:rsidR="003C3F0C" w:rsidRPr="006769EB" w:rsidRDefault="003C3F0C" w:rsidP="00E0517A">
            <w:pPr>
              <w:pStyle w:val="Normal1"/>
              <w:spacing w:line="240" w:lineRule="auto"/>
              <w:jc w:val="both"/>
            </w:pPr>
            <w:r w:rsidRPr="006769EB">
              <w:t>19,3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4FC9E23" w14:textId="77777777" w:rsidR="003C3F0C" w:rsidRPr="006769EB" w:rsidRDefault="003C3F0C" w:rsidP="00E0517A">
            <w:pPr>
              <w:pStyle w:val="Normal1"/>
              <w:spacing w:line="240" w:lineRule="auto"/>
              <w:jc w:val="both"/>
            </w:pPr>
            <w:r w:rsidRPr="006769EB">
              <w:t>16,6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A4B6F58" w14:textId="77777777" w:rsidR="003C3F0C" w:rsidRPr="006769EB" w:rsidRDefault="003C3F0C" w:rsidP="00E0517A">
            <w:pPr>
              <w:pStyle w:val="Normal1"/>
              <w:spacing w:line="240" w:lineRule="auto"/>
              <w:jc w:val="both"/>
            </w:pPr>
            <w:r w:rsidRPr="006769EB">
              <w:t>10,9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AFB5983" w14:textId="77777777" w:rsidR="003C3F0C" w:rsidRPr="006769EB" w:rsidRDefault="003C3F0C" w:rsidP="00E0517A">
            <w:pPr>
              <w:pStyle w:val="Normal1"/>
              <w:spacing w:line="240" w:lineRule="auto"/>
              <w:jc w:val="both"/>
            </w:pPr>
            <w:r w:rsidRPr="006769EB">
              <w:t>5,7</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7A5C890" w14:textId="77777777" w:rsidR="003C3F0C" w:rsidRPr="006769EB" w:rsidRDefault="003C3F0C" w:rsidP="00E0517A">
            <w:pPr>
              <w:pStyle w:val="Normal1"/>
              <w:spacing w:line="240" w:lineRule="auto"/>
              <w:jc w:val="both"/>
            </w:pPr>
            <w:r w:rsidRPr="006769EB">
              <w:t>0,67</w:t>
            </w:r>
          </w:p>
        </w:tc>
      </w:tr>
      <w:tr w:rsidR="003C3F0C" w:rsidRPr="006769EB" w14:paraId="1F5368D6"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5F16FAB8" w14:textId="77777777" w:rsidR="003C3F0C" w:rsidRPr="006769EB" w:rsidRDefault="003C3F0C" w:rsidP="00E0517A">
            <w:pPr>
              <w:pStyle w:val="Normal1"/>
              <w:spacing w:line="240" w:lineRule="auto"/>
              <w:jc w:val="both"/>
            </w:pPr>
            <w:r w:rsidRPr="006769EB">
              <w:t>2001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F9D5876" w14:textId="77777777" w:rsidR="003C3F0C" w:rsidRPr="006769EB" w:rsidRDefault="003C3F0C" w:rsidP="00E0517A">
            <w:pPr>
              <w:pStyle w:val="Normal1"/>
              <w:spacing w:line="240" w:lineRule="auto"/>
              <w:jc w:val="both"/>
            </w:pPr>
            <w:r w:rsidRPr="006769EB">
              <w:t>18,9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25764C3" w14:textId="77777777" w:rsidR="003C3F0C" w:rsidRPr="006769EB" w:rsidRDefault="003C3F0C" w:rsidP="00E0517A">
            <w:pPr>
              <w:pStyle w:val="Normal1"/>
              <w:spacing w:line="240" w:lineRule="auto"/>
              <w:jc w:val="both"/>
            </w:pPr>
            <w:r w:rsidRPr="006769EB">
              <w:t>16,3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DC141AB" w14:textId="77777777" w:rsidR="003C3F0C" w:rsidRPr="006769EB" w:rsidRDefault="003C3F0C" w:rsidP="00E0517A">
            <w:pPr>
              <w:pStyle w:val="Normal1"/>
              <w:spacing w:line="240" w:lineRule="auto"/>
              <w:jc w:val="both"/>
            </w:pPr>
            <w:r w:rsidRPr="006769EB">
              <w:t>10,6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A00F2C5" w14:textId="77777777" w:rsidR="003C3F0C" w:rsidRPr="006769EB" w:rsidRDefault="003C3F0C" w:rsidP="00E0517A">
            <w:pPr>
              <w:pStyle w:val="Normal1"/>
              <w:spacing w:line="240" w:lineRule="auto"/>
              <w:jc w:val="both"/>
            </w:pPr>
            <w:r w:rsidRPr="006769EB">
              <w:t>5,6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16E4B81" w14:textId="77777777" w:rsidR="003C3F0C" w:rsidRPr="006769EB" w:rsidRDefault="003C3F0C" w:rsidP="00E0517A">
            <w:pPr>
              <w:pStyle w:val="Normal1"/>
              <w:spacing w:line="240" w:lineRule="auto"/>
              <w:jc w:val="both"/>
            </w:pPr>
            <w:r w:rsidRPr="006769EB">
              <w:t>0,63</w:t>
            </w:r>
          </w:p>
        </w:tc>
      </w:tr>
      <w:tr w:rsidR="003C3F0C" w:rsidRPr="006769EB" w14:paraId="49A7D12B"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5DE98C78" w14:textId="77777777" w:rsidR="003C3F0C" w:rsidRPr="006769EB" w:rsidRDefault="003C3F0C" w:rsidP="00E0517A">
            <w:pPr>
              <w:pStyle w:val="Normal1"/>
              <w:spacing w:line="240" w:lineRule="auto"/>
              <w:jc w:val="both"/>
            </w:pPr>
            <w:r w:rsidRPr="006769EB">
              <w:t>2002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3BEB04F" w14:textId="77777777" w:rsidR="003C3F0C" w:rsidRPr="006769EB" w:rsidRDefault="003C3F0C" w:rsidP="00E0517A">
            <w:pPr>
              <w:pStyle w:val="Normal1"/>
              <w:spacing w:line="240" w:lineRule="auto"/>
              <w:jc w:val="both"/>
            </w:pPr>
            <w:r w:rsidRPr="006769EB">
              <w:t>19,5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57EA2F0" w14:textId="77777777" w:rsidR="003C3F0C" w:rsidRPr="006769EB" w:rsidRDefault="003C3F0C" w:rsidP="00E0517A">
            <w:pPr>
              <w:pStyle w:val="Normal1"/>
              <w:spacing w:line="240" w:lineRule="auto"/>
              <w:jc w:val="both"/>
            </w:pPr>
            <w:r w:rsidRPr="006769EB">
              <w:t>16,8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63D9BAC" w14:textId="77777777" w:rsidR="003C3F0C" w:rsidRPr="006769EB" w:rsidRDefault="003C3F0C" w:rsidP="00E0517A">
            <w:pPr>
              <w:pStyle w:val="Normal1"/>
              <w:spacing w:line="240" w:lineRule="auto"/>
              <w:jc w:val="both"/>
            </w:pPr>
            <w:r w:rsidRPr="006769EB">
              <w:t>11,3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489B7BB" w14:textId="77777777" w:rsidR="003C3F0C" w:rsidRPr="006769EB" w:rsidRDefault="003C3F0C" w:rsidP="00E0517A">
            <w:pPr>
              <w:pStyle w:val="Normal1"/>
              <w:spacing w:line="240" w:lineRule="auto"/>
              <w:jc w:val="both"/>
            </w:pPr>
            <w:r w:rsidRPr="006769EB">
              <w:t>5,6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25A34C9" w14:textId="77777777" w:rsidR="003C3F0C" w:rsidRPr="006769EB" w:rsidRDefault="003C3F0C" w:rsidP="00E0517A">
            <w:pPr>
              <w:pStyle w:val="Normal1"/>
              <w:spacing w:line="240" w:lineRule="auto"/>
              <w:jc w:val="both"/>
            </w:pPr>
            <w:r w:rsidRPr="006769EB">
              <w:t>0,65</w:t>
            </w:r>
          </w:p>
        </w:tc>
      </w:tr>
      <w:tr w:rsidR="003C3F0C" w:rsidRPr="006769EB" w14:paraId="1E558F31"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461049C5" w14:textId="77777777" w:rsidR="003C3F0C" w:rsidRPr="006769EB" w:rsidRDefault="003C3F0C" w:rsidP="00E0517A">
            <w:pPr>
              <w:pStyle w:val="Normal1"/>
              <w:spacing w:line="240" w:lineRule="auto"/>
              <w:jc w:val="both"/>
            </w:pPr>
            <w:r w:rsidRPr="006769EB">
              <w:t>2003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9EADAA9" w14:textId="77777777" w:rsidR="003C3F0C" w:rsidRPr="006769EB" w:rsidRDefault="003C3F0C" w:rsidP="00E0517A">
            <w:pPr>
              <w:pStyle w:val="Normal1"/>
              <w:spacing w:line="240" w:lineRule="auto"/>
              <w:jc w:val="both"/>
            </w:pPr>
            <w:r w:rsidRPr="006769EB">
              <w:t>19,1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1D38C44" w14:textId="77777777" w:rsidR="003C3F0C" w:rsidRPr="006769EB" w:rsidRDefault="003C3F0C" w:rsidP="00E0517A">
            <w:pPr>
              <w:pStyle w:val="Normal1"/>
              <w:spacing w:line="240" w:lineRule="auto"/>
              <w:jc w:val="both"/>
            </w:pPr>
            <w:r w:rsidRPr="006769EB">
              <w:t>16,5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BB8E4BE" w14:textId="77777777" w:rsidR="003C3F0C" w:rsidRPr="006769EB" w:rsidRDefault="003C3F0C" w:rsidP="00E0517A">
            <w:pPr>
              <w:pStyle w:val="Normal1"/>
              <w:spacing w:line="240" w:lineRule="auto"/>
              <w:jc w:val="both"/>
            </w:pPr>
            <w:r w:rsidRPr="006769EB">
              <w:t>10,5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F2C3746" w14:textId="77777777" w:rsidR="003C3F0C" w:rsidRPr="006769EB" w:rsidRDefault="003C3F0C" w:rsidP="00E0517A">
            <w:pPr>
              <w:pStyle w:val="Normal1"/>
              <w:spacing w:line="240" w:lineRule="auto"/>
              <w:jc w:val="both"/>
            </w:pPr>
            <w:r w:rsidRPr="006769EB">
              <w:t>5,9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E5141C9" w14:textId="77777777" w:rsidR="003C3F0C" w:rsidRPr="006769EB" w:rsidRDefault="003C3F0C" w:rsidP="00E0517A">
            <w:pPr>
              <w:pStyle w:val="Normal1"/>
              <w:spacing w:line="240" w:lineRule="auto"/>
              <w:jc w:val="both"/>
            </w:pPr>
            <w:r w:rsidRPr="006769EB">
              <w:t>0,67</w:t>
            </w:r>
          </w:p>
        </w:tc>
      </w:tr>
      <w:tr w:rsidR="003C3F0C" w:rsidRPr="006769EB" w14:paraId="2E4E1214"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5363161A" w14:textId="77777777" w:rsidR="003C3F0C" w:rsidRPr="006769EB" w:rsidRDefault="003C3F0C" w:rsidP="00E0517A">
            <w:pPr>
              <w:pStyle w:val="Normal1"/>
              <w:spacing w:line="240" w:lineRule="auto"/>
              <w:jc w:val="both"/>
            </w:pPr>
            <w:r w:rsidRPr="006769EB">
              <w:t>2004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B53D257" w14:textId="77777777" w:rsidR="003C3F0C" w:rsidRPr="006769EB" w:rsidRDefault="003C3F0C" w:rsidP="00E0517A">
            <w:pPr>
              <w:pStyle w:val="Normal1"/>
              <w:spacing w:line="240" w:lineRule="auto"/>
              <w:jc w:val="both"/>
            </w:pPr>
            <w:r w:rsidRPr="006769EB">
              <w:t>16,6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9B926D9" w14:textId="77777777" w:rsidR="003C3F0C" w:rsidRPr="006769EB" w:rsidRDefault="003C3F0C" w:rsidP="00E0517A">
            <w:pPr>
              <w:pStyle w:val="Normal1"/>
              <w:spacing w:line="240" w:lineRule="auto"/>
              <w:jc w:val="both"/>
            </w:pPr>
            <w:r w:rsidRPr="006769EB">
              <w:t>14,4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F144B77" w14:textId="77777777" w:rsidR="003C3F0C" w:rsidRPr="006769EB" w:rsidRDefault="003C3F0C" w:rsidP="00E0517A">
            <w:pPr>
              <w:pStyle w:val="Normal1"/>
              <w:spacing w:line="240" w:lineRule="auto"/>
              <w:jc w:val="both"/>
            </w:pPr>
            <w:r w:rsidRPr="006769EB">
              <w:t>9,7</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89FFF27" w14:textId="77777777" w:rsidR="003C3F0C" w:rsidRPr="006769EB" w:rsidRDefault="003C3F0C" w:rsidP="00E0517A">
            <w:pPr>
              <w:pStyle w:val="Normal1"/>
              <w:spacing w:line="240" w:lineRule="auto"/>
              <w:jc w:val="both"/>
            </w:pPr>
            <w:r w:rsidRPr="006769EB">
              <w:t>4,6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D0C5CBA" w14:textId="77777777" w:rsidR="003C3F0C" w:rsidRPr="006769EB" w:rsidRDefault="003C3F0C" w:rsidP="00E0517A">
            <w:pPr>
              <w:pStyle w:val="Normal1"/>
              <w:spacing w:line="240" w:lineRule="auto"/>
              <w:jc w:val="both"/>
            </w:pPr>
            <w:r w:rsidRPr="006769EB">
              <w:t>0,62</w:t>
            </w:r>
          </w:p>
        </w:tc>
      </w:tr>
      <w:tr w:rsidR="003C3F0C" w:rsidRPr="006769EB" w14:paraId="23985FDC"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04186030" w14:textId="77777777" w:rsidR="003C3F0C" w:rsidRPr="006769EB" w:rsidRDefault="003C3F0C" w:rsidP="00E0517A">
            <w:pPr>
              <w:pStyle w:val="Normal1"/>
              <w:spacing w:line="240" w:lineRule="auto"/>
              <w:jc w:val="both"/>
            </w:pPr>
            <w:r w:rsidRPr="006769EB">
              <w:t>2005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62EB986" w14:textId="77777777" w:rsidR="003C3F0C" w:rsidRPr="006769EB" w:rsidRDefault="003C3F0C" w:rsidP="00E0517A">
            <w:pPr>
              <w:pStyle w:val="Normal1"/>
              <w:spacing w:line="240" w:lineRule="auto"/>
              <w:jc w:val="both"/>
            </w:pPr>
            <w:r w:rsidRPr="006769EB">
              <w:t>15,5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9902A57" w14:textId="77777777" w:rsidR="003C3F0C" w:rsidRPr="006769EB" w:rsidRDefault="003C3F0C" w:rsidP="00E0517A">
            <w:pPr>
              <w:pStyle w:val="Normal1"/>
              <w:spacing w:line="240" w:lineRule="auto"/>
              <w:jc w:val="both"/>
            </w:pPr>
            <w:r w:rsidRPr="006769EB">
              <w:t>13,3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AB50B38" w14:textId="77777777" w:rsidR="003C3F0C" w:rsidRPr="006769EB" w:rsidRDefault="003C3F0C" w:rsidP="00E0517A">
            <w:pPr>
              <w:pStyle w:val="Normal1"/>
              <w:spacing w:line="240" w:lineRule="auto"/>
              <w:jc w:val="both"/>
            </w:pPr>
            <w:r w:rsidRPr="006769EB">
              <w:t>6,5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E7C455A" w14:textId="77777777" w:rsidR="003C3F0C" w:rsidRPr="006769EB" w:rsidRDefault="003C3F0C" w:rsidP="00E0517A">
            <w:pPr>
              <w:pStyle w:val="Normal1"/>
              <w:spacing w:line="240" w:lineRule="auto"/>
              <w:jc w:val="both"/>
            </w:pPr>
            <w:r w:rsidRPr="006769EB">
              <w:t>4,5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07D57A6" w14:textId="77777777" w:rsidR="003C3F0C" w:rsidRPr="006769EB" w:rsidRDefault="003C3F0C" w:rsidP="00E0517A">
            <w:pPr>
              <w:pStyle w:val="Normal1"/>
              <w:spacing w:line="240" w:lineRule="auto"/>
              <w:jc w:val="both"/>
            </w:pPr>
            <w:r w:rsidRPr="006769EB">
              <w:t>0,58</w:t>
            </w:r>
          </w:p>
        </w:tc>
      </w:tr>
      <w:tr w:rsidR="003C3F0C" w:rsidRPr="006769EB" w14:paraId="34F72C72"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27A24B9F" w14:textId="77777777" w:rsidR="003C3F0C" w:rsidRPr="006769EB" w:rsidRDefault="003C3F0C" w:rsidP="00E0517A">
            <w:pPr>
              <w:pStyle w:val="Normal1"/>
              <w:spacing w:line="240" w:lineRule="auto"/>
              <w:jc w:val="both"/>
            </w:pPr>
            <w:r w:rsidRPr="006769EB">
              <w:t>2006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83BDE4B" w14:textId="77777777" w:rsidR="003C3F0C" w:rsidRPr="006769EB" w:rsidRDefault="003C3F0C" w:rsidP="00E0517A">
            <w:pPr>
              <w:pStyle w:val="Normal1"/>
              <w:spacing w:line="240" w:lineRule="auto"/>
              <w:jc w:val="both"/>
            </w:pPr>
            <w:r w:rsidRPr="006769EB">
              <w:t>15,2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BCB9A51" w14:textId="77777777" w:rsidR="003C3F0C" w:rsidRPr="006769EB" w:rsidRDefault="003C3F0C" w:rsidP="00E0517A">
            <w:pPr>
              <w:pStyle w:val="Normal1"/>
              <w:spacing w:line="240" w:lineRule="auto"/>
              <w:jc w:val="both"/>
            </w:pPr>
            <w:r w:rsidRPr="006769EB">
              <w:t>12,9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CEC02AB" w14:textId="77777777" w:rsidR="003C3F0C" w:rsidRPr="006769EB" w:rsidRDefault="003C3F0C" w:rsidP="00E0517A">
            <w:pPr>
              <w:pStyle w:val="Normal1"/>
              <w:spacing w:line="240" w:lineRule="auto"/>
              <w:jc w:val="both"/>
            </w:pPr>
            <w:r w:rsidRPr="006769EB">
              <w:t>8,5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52F53E1" w14:textId="77777777" w:rsidR="003C3F0C" w:rsidRPr="006769EB" w:rsidRDefault="003C3F0C" w:rsidP="00E0517A">
            <w:pPr>
              <w:pStyle w:val="Normal1"/>
              <w:spacing w:line="240" w:lineRule="auto"/>
              <w:jc w:val="both"/>
            </w:pPr>
            <w:r w:rsidRPr="006769EB">
              <w:t>4,4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3B1BEF2" w14:textId="77777777" w:rsidR="003C3F0C" w:rsidRPr="006769EB" w:rsidRDefault="003C3F0C" w:rsidP="00E0517A">
            <w:pPr>
              <w:pStyle w:val="Normal1"/>
              <w:spacing w:line="240" w:lineRule="auto"/>
              <w:jc w:val="both"/>
            </w:pPr>
            <w:r w:rsidRPr="006769EB">
              <w:t>0,6</w:t>
            </w:r>
          </w:p>
        </w:tc>
      </w:tr>
      <w:tr w:rsidR="003C3F0C" w:rsidRPr="006769EB" w14:paraId="311F7036"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0970E5C9" w14:textId="77777777" w:rsidR="003C3F0C" w:rsidRPr="006769EB" w:rsidRDefault="003C3F0C" w:rsidP="00E0517A">
            <w:pPr>
              <w:pStyle w:val="Normal1"/>
              <w:spacing w:line="240" w:lineRule="auto"/>
              <w:jc w:val="both"/>
            </w:pPr>
            <w:r w:rsidRPr="006769EB">
              <w:t>2007</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B2C17BA" w14:textId="77777777" w:rsidR="003C3F0C" w:rsidRPr="006769EB" w:rsidRDefault="003C3F0C" w:rsidP="00E0517A">
            <w:pPr>
              <w:pStyle w:val="Normal1"/>
              <w:spacing w:line="240" w:lineRule="auto"/>
              <w:jc w:val="both"/>
            </w:pPr>
            <w:r w:rsidRPr="006769EB">
              <w:t>15,6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5970DE3" w14:textId="77777777" w:rsidR="003C3F0C" w:rsidRPr="006769EB" w:rsidRDefault="003C3F0C" w:rsidP="00E0517A">
            <w:pPr>
              <w:pStyle w:val="Normal1"/>
              <w:spacing w:line="240" w:lineRule="auto"/>
              <w:jc w:val="both"/>
            </w:pPr>
            <w:r w:rsidRPr="006769EB">
              <w:t>13,3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EFCBD11" w14:textId="77777777" w:rsidR="003C3F0C" w:rsidRPr="006769EB" w:rsidRDefault="003C3F0C" w:rsidP="00E0517A">
            <w:pPr>
              <w:pStyle w:val="Normal1"/>
              <w:spacing w:line="240" w:lineRule="auto"/>
              <w:jc w:val="both"/>
            </w:pPr>
            <w:r w:rsidRPr="006769EB">
              <w:t>8,5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0EE1BE8" w14:textId="77777777" w:rsidR="003C3F0C" w:rsidRPr="006769EB" w:rsidRDefault="003C3F0C" w:rsidP="00E0517A">
            <w:pPr>
              <w:pStyle w:val="Normal1"/>
              <w:spacing w:line="240" w:lineRule="auto"/>
              <w:jc w:val="both"/>
            </w:pPr>
            <w:r w:rsidRPr="006769EB">
              <w:t>4,8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9B147E1" w14:textId="77777777" w:rsidR="003C3F0C" w:rsidRPr="006769EB" w:rsidRDefault="003C3F0C" w:rsidP="00E0517A">
            <w:pPr>
              <w:pStyle w:val="Normal1"/>
              <w:spacing w:line="240" w:lineRule="auto"/>
              <w:jc w:val="both"/>
            </w:pPr>
            <w:r w:rsidRPr="006769EB">
              <w:t>0,6</w:t>
            </w:r>
          </w:p>
        </w:tc>
      </w:tr>
      <w:tr w:rsidR="003C3F0C" w:rsidRPr="006769EB" w14:paraId="6E864307"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1E209505" w14:textId="77777777" w:rsidR="003C3F0C" w:rsidRPr="006769EB" w:rsidRDefault="003C3F0C" w:rsidP="00E0517A">
            <w:pPr>
              <w:pStyle w:val="Normal1"/>
              <w:spacing w:line="240" w:lineRule="auto"/>
              <w:jc w:val="both"/>
            </w:pPr>
            <w:r w:rsidRPr="006769EB">
              <w:t>2008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301ACA4" w14:textId="77777777" w:rsidR="003C3F0C" w:rsidRPr="006769EB" w:rsidRDefault="003C3F0C" w:rsidP="00E0517A">
            <w:pPr>
              <w:pStyle w:val="Normal1"/>
              <w:spacing w:line="240" w:lineRule="auto"/>
              <w:jc w:val="both"/>
            </w:pPr>
            <w:r w:rsidRPr="006769EB">
              <w:t>14,5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24908E3" w14:textId="77777777" w:rsidR="003C3F0C" w:rsidRPr="006769EB" w:rsidRDefault="003C3F0C" w:rsidP="00E0517A">
            <w:pPr>
              <w:pStyle w:val="Normal1"/>
              <w:spacing w:line="240" w:lineRule="auto"/>
              <w:jc w:val="both"/>
            </w:pPr>
            <w:r w:rsidRPr="006769EB">
              <w:t>12,5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6E6C93A" w14:textId="77777777" w:rsidR="003C3F0C" w:rsidRPr="006769EB" w:rsidRDefault="003C3F0C" w:rsidP="00E0517A">
            <w:pPr>
              <w:pStyle w:val="Normal1"/>
              <w:spacing w:line="240" w:lineRule="auto"/>
              <w:jc w:val="both"/>
            </w:pPr>
            <w:r w:rsidRPr="006769EB">
              <w:t>8,3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EC28AF6" w14:textId="77777777" w:rsidR="003C3F0C" w:rsidRPr="006769EB" w:rsidRDefault="003C3F0C" w:rsidP="00E0517A">
            <w:pPr>
              <w:pStyle w:val="Normal1"/>
              <w:spacing w:line="240" w:lineRule="auto"/>
              <w:jc w:val="both"/>
            </w:pPr>
            <w:r w:rsidRPr="006769EB">
              <w:t>4,2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859F7DA" w14:textId="77777777" w:rsidR="003C3F0C" w:rsidRPr="006769EB" w:rsidRDefault="003C3F0C" w:rsidP="00E0517A">
            <w:pPr>
              <w:pStyle w:val="Normal1"/>
              <w:spacing w:line="240" w:lineRule="auto"/>
              <w:jc w:val="both"/>
            </w:pPr>
            <w:r w:rsidRPr="006769EB">
              <w:t>0,56</w:t>
            </w:r>
          </w:p>
        </w:tc>
      </w:tr>
      <w:tr w:rsidR="003C3F0C" w:rsidRPr="006769EB" w14:paraId="1975BFF5"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2FC665C5" w14:textId="77777777" w:rsidR="003C3F0C" w:rsidRPr="006769EB" w:rsidRDefault="003C3F0C" w:rsidP="00E0517A">
            <w:pPr>
              <w:pStyle w:val="Normal1"/>
              <w:spacing w:line="240" w:lineRule="auto"/>
              <w:jc w:val="both"/>
            </w:pPr>
            <w:r w:rsidRPr="006769EB">
              <w:t>2009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93B04B7" w14:textId="77777777" w:rsidR="003C3F0C" w:rsidRPr="006769EB" w:rsidRDefault="003C3F0C" w:rsidP="00E0517A">
            <w:pPr>
              <w:pStyle w:val="Normal1"/>
              <w:spacing w:line="240" w:lineRule="auto"/>
              <w:jc w:val="both"/>
            </w:pPr>
            <w:r w:rsidRPr="006769EB">
              <w:t>14,1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830CBA1" w14:textId="77777777" w:rsidR="003C3F0C" w:rsidRPr="006769EB" w:rsidRDefault="003C3F0C" w:rsidP="00E0517A">
            <w:pPr>
              <w:pStyle w:val="Normal1"/>
              <w:spacing w:line="240" w:lineRule="auto"/>
              <w:jc w:val="both"/>
            </w:pPr>
            <w:r w:rsidRPr="006769EB">
              <w:t>12,1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300AF97" w14:textId="77777777" w:rsidR="003C3F0C" w:rsidRPr="006769EB" w:rsidRDefault="003C3F0C" w:rsidP="00E0517A">
            <w:pPr>
              <w:pStyle w:val="Normal1"/>
              <w:spacing w:line="240" w:lineRule="auto"/>
              <w:jc w:val="both"/>
            </w:pPr>
            <w:r w:rsidRPr="006769EB">
              <w:t>8,0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C5CEDFF" w14:textId="77777777" w:rsidR="003C3F0C" w:rsidRPr="006769EB" w:rsidRDefault="003C3F0C" w:rsidP="00E0517A">
            <w:pPr>
              <w:pStyle w:val="Normal1"/>
              <w:spacing w:line="240" w:lineRule="auto"/>
              <w:jc w:val="both"/>
            </w:pPr>
            <w:r w:rsidRPr="006769EB">
              <w:t>4,1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4234E0A" w14:textId="77777777" w:rsidR="003C3F0C" w:rsidRPr="006769EB" w:rsidRDefault="003C3F0C" w:rsidP="00E0517A">
            <w:pPr>
              <w:pStyle w:val="Normal1"/>
              <w:spacing w:line="240" w:lineRule="auto"/>
              <w:jc w:val="both"/>
            </w:pPr>
            <w:r w:rsidRPr="006769EB">
              <w:t>0,55</w:t>
            </w:r>
          </w:p>
        </w:tc>
      </w:tr>
      <w:tr w:rsidR="003C3F0C" w:rsidRPr="006769EB" w14:paraId="60BC4427"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5551EA2D" w14:textId="77777777" w:rsidR="003C3F0C" w:rsidRPr="006769EB" w:rsidRDefault="003C3F0C" w:rsidP="00E0517A">
            <w:pPr>
              <w:pStyle w:val="Normal1"/>
              <w:spacing w:line="240" w:lineRule="auto"/>
              <w:jc w:val="both"/>
            </w:pPr>
            <w:r w:rsidRPr="006769EB">
              <w:t>2010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291A7D3" w14:textId="77777777" w:rsidR="003C3F0C" w:rsidRPr="006769EB" w:rsidRDefault="003C3F0C" w:rsidP="00E0517A">
            <w:pPr>
              <w:pStyle w:val="Normal1"/>
              <w:spacing w:line="240" w:lineRule="auto"/>
              <w:jc w:val="both"/>
            </w:pPr>
            <w:r w:rsidRPr="006769EB">
              <w:t>13,8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8E01D92" w14:textId="77777777" w:rsidR="003C3F0C" w:rsidRPr="006769EB" w:rsidRDefault="003C3F0C" w:rsidP="00E0517A">
            <w:pPr>
              <w:pStyle w:val="Normal1"/>
              <w:spacing w:line="240" w:lineRule="auto"/>
              <w:jc w:val="both"/>
            </w:pPr>
            <w:r w:rsidRPr="006769EB">
              <w:t>11,9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8DB54A9" w14:textId="77777777" w:rsidR="003C3F0C" w:rsidRPr="006769EB" w:rsidRDefault="003C3F0C" w:rsidP="00E0517A">
            <w:pPr>
              <w:pStyle w:val="Normal1"/>
              <w:spacing w:line="240" w:lineRule="auto"/>
              <w:jc w:val="both"/>
            </w:pPr>
            <w:r w:rsidRPr="006769EB">
              <w:t>7,9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14BC372" w14:textId="77777777" w:rsidR="003C3F0C" w:rsidRPr="006769EB" w:rsidRDefault="003C3F0C" w:rsidP="00E0517A">
            <w:pPr>
              <w:pStyle w:val="Normal1"/>
              <w:spacing w:line="240" w:lineRule="auto"/>
              <w:jc w:val="both"/>
            </w:pPr>
            <w:r w:rsidRPr="006769EB">
              <w:t>4,0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2959D32" w14:textId="77777777" w:rsidR="003C3F0C" w:rsidRPr="006769EB" w:rsidRDefault="003C3F0C" w:rsidP="00E0517A">
            <w:pPr>
              <w:pStyle w:val="Normal1"/>
              <w:spacing w:line="240" w:lineRule="auto"/>
              <w:jc w:val="both"/>
            </w:pPr>
            <w:r w:rsidRPr="006769EB">
              <w:t>0,53</w:t>
            </w:r>
          </w:p>
        </w:tc>
      </w:tr>
      <w:tr w:rsidR="003C3F0C" w:rsidRPr="006769EB" w14:paraId="0ECD35E1"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318F86D4" w14:textId="77777777" w:rsidR="003C3F0C" w:rsidRPr="006769EB" w:rsidRDefault="003C3F0C" w:rsidP="00E0517A">
            <w:pPr>
              <w:pStyle w:val="Normal1"/>
              <w:spacing w:line="240" w:lineRule="auto"/>
              <w:jc w:val="both"/>
            </w:pPr>
            <w:r w:rsidRPr="006769EB">
              <w:t>2011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A3433C0" w14:textId="77777777" w:rsidR="003C3F0C" w:rsidRPr="006769EB" w:rsidRDefault="003C3F0C" w:rsidP="00E0517A">
            <w:pPr>
              <w:pStyle w:val="Normal1"/>
              <w:spacing w:line="240" w:lineRule="auto"/>
              <w:jc w:val="both"/>
            </w:pPr>
            <w:r w:rsidRPr="006769EB">
              <w:t>13,5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FB24A8D" w14:textId="77777777" w:rsidR="003C3F0C" w:rsidRPr="006769EB" w:rsidRDefault="003C3F0C" w:rsidP="00E0517A">
            <w:pPr>
              <w:pStyle w:val="Normal1"/>
              <w:spacing w:line="240" w:lineRule="auto"/>
              <w:jc w:val="both"/>
            </w:pPr>
            <w:r w:rsidRPr="006769EB">
              <w:t>11,7</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5E30274" w14:textId="77777777" w:rsidR="003C3F0C" w:rsidRPr="006769EB" w:rsidRDefault="003C3F0C" w:rsidP="00E0517A">
            <w:pPr>
              <w:pStyle w:val="Normal1"/>
              <w:spacing w:line="240" w:lineRule="auto"/>
              <w:jc w:val="both"/>
            </w:pPr>
            <w:r w:rsidRPr="006769EB">
              <w:t>7,6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0E1E01B" w14:textId="77777777" w:rsidR="003C3F0C" w:rsidRPr="006769EB" w:rsidRDefault="003C3F0C" w:rsidP="00E0517A">
            <w:pPr>
              <w:pStyle w:val="Normal1"/>
              <w:spacing w:line="240" w:lineRule="auto"/>
              <w:jc w:val="both"/>
            </w:pPr>
            <w:r w:rsidRPr="006769EB">
              <w:t>4,1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45F159E" w14:textId="77777777" w:rsidR="003C3F0C" w:rsidRPr="006769EB" w:rsidRDefault="003C3F0C" w:rsidP="00E0517A">
            <w:pPr>
              <w:pStyle w:val="Normal1"/>
              <w:spacing w:line="240" w:lineRule="auto"/>
              <w:jc w:val="both"/>
            </w:pPr>
            <w:r w:rsidRPr="006769EB">
              <w:t>0,49</w:t>
            </w:r>
          </w:p>
        </w:tc>
      </w:tr>
      <w:tr w:rsidR="003C3F0C" w:rsidRPr="006769EB" w14:paraId="277514C9"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7198A64B" w14:textId="77777777" w:rsidR="003C3F0C" w:rsidRPr="006769EB" w:rsidRDefault="003C3F0C" w:rsidP="00E0517A">
            <w:pPr>
              <w:pStyle w:val="Normal1"/>
              <w:spacing w:line="240" w:lineRule="auto"/>
              <w:jc w:val="both"/>
            </w:pPr>
            <w:r w:rsidRPr="006769EB">
              <w:t>2012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83075DF" w14:textId="77777777" w:rsidR="003C3F0C" w:rsidRPr="006769EB" w:rsidRDefault="003C3F0C" w:rsidP="00E0517A">
            <w:pPr>
              <w:pStyle w:val="Normal1"/>
              <w:spacing w:line="240" w:lineRule="auto"/>
              <w:jc w:val="both"/>
            </w:pPr>
            <w:r w:rsidRPr="006769EB">
              <w:t>13,0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626B1C5" w14:textId="77777777" w:rsidR="003C3F0C" w:rsidRPr="006769EB" w:rsidRDefault="003C3F0C" w:rsidP="00E0517A">
            <w:pPr>
              <w:pStyle w:val="Normal1"/>
              <w:spacing w:line="240" w:lineRule="auto"/>
              <w:jc w:val="both"/>
            </w:pPr>
            <w:r w:rsidRPr="006769EB">
              <w:t>11,1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57EB087" w14:textId="77777777" w:rsidR="003C3F0C" w:rsidRPr="006769EB" w:rsidRDefault="003C3F0C" w:rsidP="00E0517A">
            <w:pPr>
              <w:pStyle w:val="Normal1"/>
              <w:spacing w:line="240" w:lineRule="auto"/>
              <w:jc w:val="both"/>
            </w:pPr>
            <w:r w:rsidRPr="006769EB">
              <w:t>7,5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846FC56" w14:textId="77777777" w:rsidR="003C3F0C" w:rsidRPr="006769EB" w:rsidRDefault="003C3F0C" w:rsidP="00E0517A">
            <w:pPr>
              <w:pStyle w:val="Normal1"/>
              <w:spacing w:line="240" w:lineRule="auto"/>
              <w:jc w:val="both"/>
            </w:pPr>
            <w:r w:rsidRPr="006769EB">
              <w:t>3,6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64B7284" w14:textId="77777777" w:rsidR="003C3F0C" w:rsidRPr="006769EB" w:rsidRDefault="003C3F0C" w:rsidP="00E0517A">
            <w:pPr>
              <w:pStyle w:val="Normal1"/>
              <w:spacing w:line="240" w:lineRule="auto"/>
              <w:jc w:val="both"/>
            </w:pPr>
            <w:r w:rsidRPr="006769EB">
              <w:t>0,5</w:t>
            </w:r>
          </w:p>
        </w:tc>
      </w:tr>
      <w:tr w:rsidR="003C3F0C" w:rsidRPr="006769EB" w14:paraId="4D0C9892"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51AB2CE6" w14:textId="77777777" w:rsidR="003C3F0C" w:rsidRPr="006769EB" w:rsidRDefault="003C3F0C" w:rsidP="00E0517A">
            <w:pPr>
              <w:pStyle w:val="Normal1"/>
              <w:spacing w:line="240" w:lineRule="auto"/>
              <w:jc w:val="both"/>
            </w:pPr>
            <w:r w:rsidRPr="006769EB">
              <w:t>2013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EE65124" w14:textId="77777777" w:rsidR="003C3F0C" w:rsidRPr="006769EB" w:rsidRDefault="003C3F0C" w:rsidP="00E0517A">
            <w:pPr>
              <w:pStyle w:val="Normal1"/>
              <w:spacing w:line="240" w:lineRule="auto"/>
              <w:jc w:val="both"/>
            </w:pPr>
            <w:r w:rsidRPr="006769EB">
              <w:t>12,6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4C3A6E5" w14:textId="77777777" w:rsidR="003C3F0C" w:rsidRPr="006769EB" w:rsidRDefault="003C3F0C" w:rsidP="00E0517A">
            <w:pPr>
              <w:pStyle w:val="Normal1"/>
              <w:spacing w:line="240" w:lineRule="auto"/>
              <w:jc w:val="both"/>
            </w:pPr>
            <w:r w:rsidRPr="006769EB">
              <w:t>10,8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0E690B5" w14:textId="77777777" w:rsidR="003C3F0C" w:rsidRPr="006769EB" w:rsidRDefault="003C3F0C" w:rsidP="00E0517A">
            <w:pPr>
              <w:pStyle w:val="Normal1"/>
              <w:spacing w:line="240" w:lineRule="auto"/>
              <w:jc w:val="both"/>
            </w:pPr>
            <w:r w:rsidRPr="006769EB">
              <w:t>7,4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84A50B6" w14:textId="77777777" w:rsidR="003C3F0C" w:rsidRPr="006769EB" w:rsidRDefault="003C3F0C" w:rsidP="00E0517A">
            <w:pPr>
              <w:pStyle w:val="Normal1"/>
              <w:spacing w:line="240" w:lineRule="auto"/>
              <w:jc w:val="both"/>
            </w:pPr>
            <w:r w:rsidRPr="006769EB">
              <w:t>3,4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60731C1" w14:textId="77777777" w:rsidR="003C3F0C" w:rsidRPr="006769EB" w:rsidRDefault="003C3F0C" w:rsidP="00E0517A">
            <w:pPr>
              <w:pStyle w:val="Normal1"/>
              <w:spacing w:line="240" w:lineRule="auto"/>
              <w:jc w:val="both"/>
            </w:pPr>
            <w:r w:rsidRPr="006769EB">
              <w:t>0,46</w:t>
            </w:r>
          </w:p>
        </w:tc>
      </w:tr>
      <w:tr w:rsidR="003C3F0C" w:rsidRPr="006769EB" w14:paraId="18E930A8"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7746029C" w14:textId="77777777" w:rsidR="003C3F0C" w:rsidRPr="006769EB" w:rsidRDefault="003C3F0C" w:rsidP="00E0517A">
            <w:pPr>
              <w:pStyle w:val="Normal1"/>
              <w:spacing w:line="240" w:lineRule="auto"/>
              <w:jc w:val="both"/>
            </w:pPr>
            <w:r w:rsidRPr="006769EB">
              <w:t>2014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3DF1840" w14:textId="77777777" w:rsidR="003C3F0C" w:rsidRPr="006769EB" w:rsidRDefault="003C3F0C" w:rsidP="00E0517A">
            <w:pPr>
              <w:pStyle w:val="Normal1"/>
              <w:spacing w:line="240" w:lineRule="auto"/>
              <w:jc w:val="both"/>
            </w:pPr>
            <w:r w:rsidRPr="006769EB">
              <w:t>12,2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0B23993" w14:textId="77777777" w:rsidR="003C3F0C" w:rsidRPr="006769EB" w:rsidRDefault="003C3F0C" w:rsidP="00E0517A">
            <w:pPr>
              <w:pStyle w:val="Normal1"/>
              <w:spacing w:line="240" w:lineRule="auto"/>
              <w:jc w:val="both"/>
            </w:pPr>
            <w:r w:rsidRPr="006769EB">
              <w:t>10,6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0578C93" w14:textId="77777777" w:rsidR="003C3F0C" w:rsidRPr="006769EB" w:rsidRDefault="003C3F0C" w:rsidP="00E0517A">
            <w:pPr>
              <w:pStyle w:val="Normal1"/>
              <w:spacing w:line="240" w:lineRule="auto"/>
              <w:jc w:val="both"/>
            </w:pPr>
            <w:r w:rsidRPr="006769EB">
              <w:t>7,2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9B8CAE0" w14:textId="77777777" w:rsidR="003C3F0C" w:rsidRPr="006769EB" w:rsidRDefault="003C3F0C" w:rsidP="00E0517A">
            <w:pPr>
              <w:pStyle w:val="Normal1"/>
              <w:spacing w:line="240" w:lineRule="auto"/>
              <w:jc w:val="both"/>
            </w:pPr>
            <w:r w:rsidRPr="006769EB">
              <w:t>3,4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14BEDA9" w14:textId="77777777" w:rsidR="003C3F0C" w:rsidRPr="006769EB" w:rsidRDefault="003C3F0C" w:rsidP="00E0517A">
            <w:pPr>
              <w:pStyle w:val="Normal1"/>
              <w:spacing w:line="240" w:lineRule="auto"/>
              <w:jc w:val="both"/>
            </w:pPr>
            <w:r w:rsidRPr="006769EB">
              <w:t>0,43</w:t>
            </w:r>
          </w:p>
        </w:tc>
      </w:tr>
      <w:tr w:rsidR="003C3F0C" w:rsidRPr="006769EB" w14:paraId="2A1CEA7A"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44FC62B7" w14:textId="77777777" w:rsidR="003C3F0C" w:rsidRPr="006769EB" w:rsidRDefault="003C3F0C" w:rsidP="00E0517A">
            <w:pPr>
              <w:pStyle w:val="Normal1"/>
              <w:spacing w:line="240" w:lineRule="auto"/>
              <w:jc w:val="both"/>
            </w:pPr>
            <w:r w:rsidRPr="006769EB">
              <w:t>2015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163DD79" w14:textId="77777777" w:rsidR="003C3F0C" w:rsidRPr="006769EB" w:rsidRDefault="003C3F0C" w:rsidP="00E0517A">
            <w:pPr>
              <w:pStyle w:val="Normal1"/>
              <w:spacing w:line="240" w:lineRule="auto"/>
              <w:jc w:val="both"/>
            </w:pPr>
            <w:r w:rsidRPr="006769EB">
              <w:t>11,3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F344061" w14:textId="77777777" w:rsidR="003C3F0C" w:rsidRPr="006769EB" w:rsidRDefault="003C3F0C" w:rsidP="00E0517A">
            <w:pPr>
              <w:pStyle w:val="Normal1"/>
              <w:spacing w:line="240" w:lineRule="auto"/>
              <w:jc w:val="both"/>
            </w:pPr>
            <w:r w:rsidRPr="006769EB">
              <w:t>9,7</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2967F69" w14:textId="77777777" w:rsidR="003C3F0C" w:rsidRPr="006769EB" w:rsidRDefault="003C3F0C" w:rsidP="00E0517A">
            <w:pPr>
              <w:pStyle w:val="Normal1"/>
              <w:spacing w:line="240" w:lineRule="auto"/>
              <w:jc w:val="both"/>
            </w:pPr>
            <w:r w:rsidRPr="006769EB">
              <w:t>6,6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2A2C57F" w14:textId="77777777" w:rsidR="003C3F0C" w:rsidRPr="006769EB" w:rsidRDefault="003C3F0C" w:rsidP="00E0517A">
            <w:pPr>
              <w:pStyle w:val="Normal1"/>
              <w:spacing w:line="240" w:lineRule="auto"/>
              <w:jc w:val="both"/>
            </w:pPr>
            <w:r w:rsidRPr="006769EB">
              <w:t>3,1</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97F779E" w14:textId="77777777" w:rsidR="003C3F0C" w:rsidRPr="006769EB" w:rsidRDefault="003C3F0C" w:rsidP="00E0517A">
            <w:pPr>
              <w:pStyle w:val="Normal1"/>
              <w:spacing w:line="240" w:lineRule="auto"/>
              <w:jc w:val="both"/>
            </w:pPr>
            <w:r w:rsidRPr="006769EB">
              <w:t>0,42</w:t>
            </w:r>
          </w:p>
        </w:tc>
      </w:tr>
      <w:tr w:rsidR="003C3F0C" w:rsidRPr="006769EB" w14:paraId="059EAB1F"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325C0A63" w14:textId="77777777" w:rsidR="003C3F0C" w:rsidRPr="006769EB" w:rsidRDefault="003C3F0C" w:rsidP="00E0517A">
            <w:pPr>
              <w:pStyle w:val="Normal1"/>
              <w:spacing w:line="240" w:lineRule="auto"/>
              <w:jc w:val="both"/>
            </w:pPr>
            <w:r w:rsidRPr="006769EB">
              <w:t>2016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007370F" w14:textId="77777777" w:rsidR="003C3F0C" w:rsidRPr="006769EB" w:rsidRDefault="003C3F0C" w:rsidP="00E0517A">
            <w:pPr>
              <w:pStyle w:val="Normal1"/>
              <w:spacing w:line="240" w:lineRule="auto"/>
              <w:jc w:val="both"/>
            </w:pPr>
            <w:r w:rsidRPr="006769EB">
              <w:t>11,6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FD7EBAC" w14:textId="77777777" w:rsidR="003C3F0C" w:rsidRPr="006769EB" w:rsidRDefault="003C3F0C" w:rsidP="00E0517A">
            <w:pPr>
              <w:pStyle w:val="Normal1"/>
              <w:spacing w:line="240" w:lineRule="auto"/>
              <w:jc w:val="both"/>
            </w:pPr>
            <w:r w:rsidRPr="006769EB">
              <w:t>9,7</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97932A7" w14:textId="77777777" w:rsidR="003C3F0C" w:rsidRPr="006769EB" w:rsidRDefault="003C3F0C" w:rsidP="00E0517A">
            <w:pPr>
              <w:pStyle w:val="Normal1"/>
              <w:spacing w:line="240" w:lineRule="auto"/>
              <w:jc w:val="both"/>
            </w:pPr>
            <w:r w:rsidRPr="006769EB">
              <w:t>6,5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998EC3C" w14:textId="77777777" w:rsidR="003C3F0C" w:rsidRPr="006769EB" w:rsidRDefault="003C3F0C" w:rsidP="00E0517A">
            <w:pPr>
              <w:pStyle w:val="Normal1"/>
              <w:spacing w:line="240" w:lineRule="auto"/>
              <w:jc w:val="both"/>
            </w:pPr>
            <w:r w:rsidRPr="006769EB">
              <w:t>3,3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AABA325" w14:textId="77777777" w:rsidR="003C3F0C" w:rsidRPr="006769EB" w:rsidRDefault="003C3F0C" w:rsidP="00E0517A">
            <w:pPr>
              <w:pStyle w:val="Normal1"/>
              <w:spacing w:line="240" w:lineRule="auto"/>
              <w:jc w:val="both"/>
            </w:pPr>
            <w:r w:rsidRPr="006769EB">
              <w:t>0,45</w:t>
            </w:r>
          </w:p>
        </w:tc>
      </w:tr>
      <w:tr w:rsidR="003C3F0C" w:rsidRPr="006769EB" w14:paraId="7C4CF615"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33176E39" w14:textId="77777777" w:rsidR="003C3F0C" w:rsidRPr="006769EB" w:rsidRDefault="003C3F0C" w:rsidP="00E0517A">
            <w:pPr>
              <w:pStyle w:val="Normal1"/>
              <w:spacing w:line="240" w:lineRule="auto"/>
              <w:jc w:val="both"/>
            </w:pPr>
            <w:r w:rsidRPr="006769EB">
              <w:t>2017</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4EC4FC2" w14:textId="77777777" w:rsidR="003C3F0C" w:rsidRPr="006769EB" w:rsidRDefault="003C3F0C" w:rsidP="00E0517A">
            <w:pPr>
              <w:pStyle w:val="Normal1"/>
              <w:spacing w:line="240" w:lineRule="auto"/>
              <w:jc w:val="both"/>
            </w:pPr>
            <w:r w:rsidRPr="006769EB">
              <w:t>11,0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8BC9128" w14:textId="77777777" w:rsidR="003C3F0C" w:rsidRPr="006769EB" w:rsidRDefault="003C3F0C" w:rsidP="00E0517A">
            <w:pPr>
              <w:pStyle w:val="Normal1"/>
              <w:spacing w:line="240" w:lineRule="auto"/>
              <w:jc w:val="both"/>
            </w:pPr>
            <w:r w:rsidRPr="006769EB">
              <w:t>9,3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519708B" w14:textId="77777777" w:rsidR="003C3F0C" w:rsidRPr="006769EB" w:rsidRDefault="003C3F0C" w:rsidP="00E0517A">
            <w:pPr>
              <w:pStyle w:val="Normal1"/>
              <w:spacing w:line="240" w:lineRule="auto"/>
              <w:jc w:val="both"/>
            </w:pPr>
            <w:r w:rsidRPr="006769EB">
              <w:t>6,5</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BFF4324" w14:textId="77777777" w:rsidR="003C3F0C" w:rsidRPr="006769EB" w:rsidRDefault="003C3F0C" w:rsidP="00E0517A">
            <w:pPr>
              <w:pStyle w:val="Normal1"/>
              <w:spacing w:line="240" w:lineRule="auto"/>
              <w:jc w:val="both"/>
            </w:pPr>
            <w:r w:rsidRPr="006769EB">
              <w:t>2,9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ABF69DC" w14:textId="77777777" w:rsidR="003C3F0C" w:rsidRPr="006769EB" w:rsidRDefault="003C3F0C" w:rsidP="00E0517A">
            <w:pPr>
              <w:pStyle w:val="Normal1"/>
              <w:spacing w:line="240" w:lineRule="auto"/>
              <w:jc w:val="both"/>
            </w:pPr>
            <w:r w:rsidRPr="006769EB">
              <w:t>0,4</w:t>
            </w:r>
          </w:p>
        </w:tc>
      </w:tr>
      <w:tr w:rsidR="003C3F0C" w:rsidRPr="006769EB" w14:paraId="0DBFC701"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2F8989AD" w14:textId="77777777" w:rsidR="003C3F0C" w:rsidRPr="006769EB" w:rsidRDefault="003C3F0C" w:rsidP="00E0517A">
            <w:pPr>
              <w:pStyle w:val="Normal1"/>
              <w:spacing w:line="240" w:lineRule="auto"/>
              <w:jc w:val="both"/>
            </w:pPr>
            <w:r w:rsidRPr="006769EB">
              <w:t>2018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A738A0A" w14:textId="77777777" w:rsidR="003C3F0C" w:rsidRPr="006769EB" w:rsidRDefault="003C3F0C" w:rsidP="00E0517A">
            <w:pPr>
              <w:pStyle w:val="Normal1"/>
              <w:spacing w:line="240" w:lineRule="auto"/>
              <w:jc w:val="both"/>
            </w:pPr>
            <w:r w:rsidRPr="006769EB">
              <w:t>10,6</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D837374" w14:textId="77777777" w:rsidR="003C3F0C" w:rsidRPr="006769EB" w:rsidRDefault="003C3F0C" w:rsidP="00E0517A">
            <w:pPr>
              <w:pStyle w:val="Normal1"/>
              <w:spacing w:line="240" w:lineRule="auto"/>
              <w:jc w:val="both"/>
            </w:pPr>
            <w:r w:rsidRPr="006769EB">
              <w:t>8,8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6F11077" w14:textId="77777777" w:rsidR="003C3F0C" w:rsidRPr="006769EB" w:rsidRDefault="003C3F0C" w:rsidP="00E0517A">
            <w:pPr>
              <w:pStyle w:val="Normal1"/>
              <w:spacing w:line="240" w:lineRule="auto"/>
              <w:jc w:val="both"/>
            </w:pPr>
            <w:r w:rsidRPr="006769EB">
              <w:t>6,0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9119194" w14:textId="77777777" w:rsidR="003C3F0C" w:rsidRPr="006769EB" w:rsidRDefault="003C3F0C" w:rsidP="00E0517A">
            <w:pPr>
              <w:pStyle w:val="Normal1"/>
              <w:spacing w:line="240" w:lineRule="auto"/>
              <w:jc w:val="both"/>
            </w:pPr>
            <w:r w:rsidRPr="006769EB">
              <w:t>2,8</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20AA745" w14:textId="77777777" w:rsidR="003C3F0C" w:rsidRPr="006769EB" w:rsidRDefault="003C3F0C" w:rsidP="00E0517A">
            <w:pPr>
              <w:pStyle w:val="Normal1"/>
              <w:spacing w:line="240" w:lineRule="auto"/>
              <w:jc w:val="both"/>
            </w:pPr>
            <w:r w:rsidRPr="006769EB">
              <w:t>0,41</w:t>
            </w:r>
          </w:p>
        </w:tc>
      </w:tr>
      <w:tr w:rsidR="003C3F0C" w:rsidRPr="006769EB" w14:paraId="7D7470F7"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1142290A" w14:textId="77777777" w:rsidR="003C3F0C" w:rsidRPr="006769EB" w:rsidRDefault="003C3F0C" w:rsidP="00E0517A">
            <w:pPr>
              <w:pStyle w:val="Normal1"/>
              <w:spacing w:line="240" w:lineRule="auto"/>
              <w:jc w:val="both"/>
            </w:pPr>
            <w:r w:rsidRPr="006769EB">
              <w:t>2019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22D1689" w14:textId="77777777" w:rsidR="003C3F0C" w:rsidRPr="006769EB" w:rsidRDefault="003C3F0C" w:rsidP="00E0517A">
            <w:pPr>
              <w:pStyle w:val="Normal1"/>
              <w:spacing w:line="240" w:lineRule="auto"/>
              <w:jc w:val="both"/>
            </w:pPr>
            <w:r w:rsidRPr="006769EB">
              <w:t>11,0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6C65E90" w14:textId="77777777" w:rsidR="003C3F0C" w:rsidRPr="006769EB" w:rsidRDefault="003C3F0C" w:rsidP="00E0517A">
            <w:pPr>
              <w:pStyle w:val="Normal1"/>
              <w:spacing w:line="240" w:lineRule="auto"/>
              <w:jc w:val="both"/>
            </w:pPr>
            <w:r w:rsidRPr="006769EB">
              <w:t>9,2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3267729" w14:textId="77777777" w:rsidR="003C3F0C" w:rsidRPr="006769EB" w:rsidRDefault="003C3F0C" w:rsidP="00E0517A">
            <w:pPr>
              <w:pStyle w:val="Normal1"/>
              <w:spacing w:line="240" w:lineRule="auto"/>
              <w:jc w:val="both"/>
            </w:pPr>
            <w:r w:rsidRPr="006769EB">
              <w:t>6,2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5B5FFE3" w14:textId="77777777" w:rsidR="003C3F0C" w:rsidRPr="006769EB" w:rsidRDefault="003C3F0C" w:rsidP="00E0517A">
            <w:pPr>
              <w:pStyle w:val="Normal1"/>
              <w:spacing w:line="240" w:lineRule="auto"/>
              <w:jc w:val="both"/>
            </w:pPr>
            <w:r w:rsidRPr="006769EB">
              <w:t>2,9</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22696CF" w14:textId="77777777" w:rsidR="003C3F0C" w:rsidRPr="006769EB" w:rsidRDefault="003C3F0C" w:rsidP="00E0517A">
            <w:pPr>
              <w:pStyle w:val="Normal1"/>
              <w:spacing w:line="240" w:lineRule="auto"/>
              <w:jc w:val="both"/>
            </w:pPr>
            <w:r w:rsidRPr="006769EB">
              <w:t>0,39</w:t>
            </w:r>
          </w:p>
        </w:tc>
      </w:tr>
      <w:tr w:rsidR="003C3F0C" w:rsidRPr="006769EB" w14:paraId="3468BA58" w14:textId="77777777" w:rsidTr="00E0517A">
        <w:trPr>
          <w:cantSplit/>
          <w:trHeight w:val="300"/>
          <w:tblHeader/>
        </w:trPr>
        <w:tc>
          <w:tcPr>
            <w:tcW w:w="1504"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bottom"/>
          </w:tcPr>
          <w:p w14:paraId="771EB7E7" w14:textId="77777777" w:rsidR="003C3F0C" w:rsidRPr="006769EB" w:rsidRDefault="003C3F0C" w:rsidP="00E0517A">
            <w:pPr>
              <w:pStyle w:val="Normal1"/>
              <w:spacing w:line="240" w:lineRule="auto"/>
              <w:jc w:val="both"/>
            </w:pPr>
            <w:r w:rsidRPr="006769EB">
              <w:t>2020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08202A4" w14:textId="77777777" w:rsidR="003C3F0C" w:rsidRPr="006769EB" w:rsidRDefault="003C3F0C" w:rsidP="00E0517A">
            <w:pPr>
              <w:pStyle w:val="Normal1"/>
              <w:spacing w:line="240" w:lineRule="auto"/>
              <w:jc w:val="both"/>
            </w:pPr>
            <w:r w:rsidRPr="006769EB">
              <w:t>10,0</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6AC32CE" w14:textId="77777777" w:rsidR="003C3F0C" w:rsidRPr="006769EB" w:rsidRDefault="003C3F0C" w:rsidP="00E0517A">
            <w:pPr>
              <w:pStyle w:val="Normal1"/>
              <w:spacing w:line="240" w:lineRule="auto"/>
              <w:jc w:val="both"/>
            </w:pPr>
            <w:r w:rsidRPr="006769EB">
              <w:t>8,4</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725F1F6" w14:textId="77777777" w:rsidR="003C3F0C" w:rsidRPr="006769EB" w:rsidRDefault="003C3F0C" w:rsidP="00E0517A">
            <w:pPr>
              <w:pStyle w:val="Normal1"/>
              <w:spacing w:line="240" w:lineRule="auto"/>
              <w:jc w:val="both"/>
            </w:pPr>
            <w:r w:rsidRPr="006769EB">
              <w:t>6,2</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5C03E23" w14:textId="77777777" w:rsidR="003C3F0C" w:rsidRPr="006769EB" w:rsidRDefault="003C3F0C" w:rsidP="00E0517A">
            <w:pPr>
              <w:pStyle w:val="Normal1"/>
              <w:spacing w:line="240" w:lineRule="auto"/>
              <w:jc w:val="both"/>
            </w:pPr>
            <w:r w:rsidRPr="006769EB">
              <w:t>2,3</w:t>
            </w:r>
          </w:p>
        </w:tc>
        <w:tc>
          <w:tcPr>
            <w:tcW w:w="1504"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B1CA167" w14:textId="77777777" w:rsidR="003C3F0C" w:rsidRPr="006769EB" w:rsidRDefault="003C3F0C" w:rsidP="00E0517A">
            <w:pPr>
              <w:pStyle w:val="Normal1"/>
              <w:spacing w:line="240" w:lineRule="auto"/>
              <w:jc w:val="both"/>
            </w:pPr>
            <w:r w:rsidRPr="006769EB">
              <w:t>0,27</w:t>
            </w:r>
          </w:p>
        </w:tc>
      </w:tr>
    </w:tbl>
    <w:p w14:paraId="30C19836" w14:textId="77777777" w:rsidR="003C3F0C" w:rsidRPr="006769EB" w:rsidRDefault="003C3F0C" w:rsidP="003C3F0C">
      <w:pPr>
        <w:pStyle w:val="Normal1"/>
        <w:spacing w:before="240" w:after="240"/>
        <w:jc w:val="both"/>
      </w:pPr>
      <w:r w:rsidRPr="006769EB">
        <w:t>Tasa de mortalidad infantil: Esta tasa relaciona las defunciones de menores de un año acaecidas durante un año y el número de nacidos vivos registrados en el transcurso del mismo año por cada mil nacidos vivos</w:t>
      </w:r>
    </w:p>
    <w:p w14:paraId="0DF92C15" w14:textId="77777777" w:rsidR="003C3F0C" w:rsidRPr="006769EB" w:rsidRDefault="003C3F0C" w:rsidP="003C3F0C">
      <w:pPr>
        <w:pStyle w:val="Normal1"/>
        <w:spacing w:before="240" w:after="240"/>
        <w:jc w:val="both"/>
      </w:pPr>
      <w:r w:rsidRPr="006769EB">
        <w:t>Tasa de Mortalidad Neonatal: Es una tasa cuyo numerador es el número de niños fallecidos en los primeros 27 días de vida extrauterina, durante un año dado, y el denominador el número de nacidos vivos registrados, en el mismo año, y expresada por cada 1000 nacidos vivos.</w:t>
      </w:r>
    </w:p>
    <w:p w14:paraId="2B1CDAA7" w14:textId="77777777" w:rsidR="003C3F0C" w:rsidRPr="006769EB" w:rsidRDefault="003C3F0C" w:rsidP="003C3F0C">
      <w:pPr>
        <w:pStyle w:val="Normal1"/>
        <w:spacing w:before="240" w:after="240"/>
        <w:jc w:val="both"/>
      </w:pPr>
      <w:r w:rsidRPr="006769EB">
        <w:t xml:space="preserve">Tasa de Mortalidad </w:t>
      </w:r>
      <w:proofErr w:type="spellStart"/>
      <w:r w:rsidRPr="006769EB">
        <w:t>Posneonatal</w:t>
      </w:r>
      <w:proofErr w:type="spellEnd"/>
      <w:r w:rsidRPr="006769EB">
        <w:t>: Es una tasa cuyo numerador es el número de niños fallecidos entre los 28 y los 365 días de vida extrauterina, durante un año dado, y el denominador el número de nacidos vivos registrados, en el mismo año, y expresada por cada 1000 nacidos vivos.</w:t>
      </w:r>
    </w:p>
    <w:p w14:paraId="0CFCF4EA" w14:textId="77777777" w:rsidR="003C3F0C" w:rsidRPr="006769EB" w:rsidRDefault="003C3F0C" w:rsidP="003C3F0C">
      <w:pPr>
        <w:pStyle w:val="Normal1"/>
        <w:jc w:val="both"/>
      </w:pPr>
      <w:r w:rsidRPr="006769EB">
        <w:br w:type="page"/>
      </w:r>
    </w:p>
    <w:p w14:paraId="5F4C69FB" w14:textId="77777777" w:rsidR="003C3F0C" w:rsidRPr="006769EB" w:rsidRDefault="003C3F0C" w:rsidP="003C3F0C">
      <w:pPr>
        <w:pStyle w:val="Normal1"/>
        <w:spacing w:before="240" w:after="240"/>
        <w:jc w:val="both"/>
      </w:pPr>
      <w:r w:rsidRPr="006769EB">
        <w:lastRenderedPageBreak/>
        <w:t>Estimación de la desnutrición infantil en base a egresos hospitalarios y defunciones registradas por esta causa</w:t>
      </w:r>
    </w:p>
    <w:tbl>
      <w:tblPr>
        <w:tblW w:w="902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290"/>
        <w:gridCol w:w="1290"/>
        <w:gridCol w:w="1289"/>
        <w:gridCol w:w="1289"/>
        <w:gridCol w:w="1289"/>
        <w:gridCol w:w="1289"/>
        <w:gridCol w:w="1289"/>
      </w:tblGrid>
      <w:tr w:rsidR="003C3F0C" w:rsidRPr="006769EB" w14:paraId="14766A15" w14:textId="77777777" w:rsidTr="00E0517A">
        <w:trPr>
          <w:cantSplit/>
          <w:trHeight w:val="585"/>
          <w:tblHeader/>
        </w:trPr>
        <w:tc>
          <w:tcPr>
            <w:tcW w:w="1289" w:type="dxa"/>
            <w:tcBorders>
              <w:top w:val="single" w:sz="6" w:space="0" w:color="000000"/>
              <w:left w:val="single" w:sz="6" w:space="0" w:color="000000"/>
              <w:bottom w:val="single" w:sz="6" w:space="0" w:color="000000"/>
              <w:right w:val="nil"/>
            </w:tcBorders>
            <w:tcMar>
              <w:top w:w="0" w:type="dxa"/>
              <w:left w:w="80" w:type="dxa"/>
              <w:bottom w:w="0" w:type="dxa"/>
              <w:right w:w="80" w:type="dxa"/>
            </w:tcMar>
            <w:vAlign w:val="bottom"/>
          </w:tcPr>
          <w:p w14:paraId="118AAC23" w14:textId="77777777" w:rsidR="003C3F0C" w:rsidRPr="006769EB" w:rsidRDefault="003C3F0C" w:rsidP="00E0517A">
            <w:pPr>
              <w:pStyle w:val="Normal1"/>
              <w:spacing w:line="240" w:lineRule="auto"/>
              <w:jc w:val="both"/>
            </w:pPr>
          </w:p>
        </w:tc>
        <w:tc>
          <w:tcPr>
            <w:tcW w:w="7734" w:type="dxa"/>
            <w:gridSpan w:val="6"/>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bottom"/>
          </w:tcPr>
          <w:p w14:paraId="0FFA680D" w14:textId="77777777" w:rsidR="003C3F0C" w:rsidRPr="006769EB" w:rsidRDefault="003C3F0C" w:rsidP="00E0517A">
            <w:pPr>
              <w:pStyle w:val="Normal1"/>
              <w:spacing w:line="240" w:lineRule="auto"/>
              <w:jc w:val="both"/>
            </w:pPr>
            <w:r w:rsidRPr="006769EB">
              <w:t>Egresos hospitalarios por desnutrición y otras deficiencias nutricionales + defunciones por deficiencias de la nutrición y anemias nutricionales</w:t>
            </w:r>
          </w:p>
        </w:tc>
      </w:tr>
      <w:tr w:rsidR="003C3F0C" w:rsidRPr="006769EB" w14:paraId="7A46BB9D" w14:textId="77777777" w:rsidTr="00E0517A">
        <w:trPr>
          <w:cantSplit/>
          <w:trHeight w:val="6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1DD05351" w14:textId="77777777" w:rsidR="003C3F0C" w:rsidRPr="006769EB" w:rsidRDefault="003C3F0C" w:rsidP="00E0517A">
            <w:pPr>
              <w:pStyle w:val="Normal1"/>
              <w:spacing w:line="240" w:lineRule="auto"/>
              <w:jc w:val="both"/>
            </w:pPr>
            <w:r w:rsidRPr="006769EB">
              <w:t>Año</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5C18F9EE" w14:textId="77777777" w:rsidR="003C3F0C" w:rsidRPr="006769EB" w:rsidRDefault="003C3F0C" w:rsidP="00E0517A">
            <w:pPr>
              <w:pStyle w:val="Normal1"/>
              <w:spacing w:line="240" w:lineRule="auto"/>
              <w:jc w:val="both"/>
            </w:pPr>
            <w:r w:rsidRPr="006769EB">
              <w:t>Menores de 1</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4538FF72" w14:textId="77777777" w:rsidR="003C3F0C" w:rsidRPr="006769EB" w:rsidRDefault="003C3F0C" w:rsidP="00E0517A">
            <w:pPr>
              <w:pStyle w:val="Normal1"/>
              <w:spacing w:line="240" w:lineRule="auto"/>
              <w:jc w:val="both"/>
            </w:pPr>
            <w:r w:rsidRPr="006769EB">
              <w:t>1 a 4</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36AC860A" w14:textId="77777777" w:rsidR="003C3F0C" w:rsidRPr="006769EB" w:rsidRDefault="003C3F0C" w:rsidP="00E0517A">
            <w:pPr>
              <w:pStyle w:val="Normal1"/>
              <w:spacing w:line="240" w:lineRule="auto"/>
              <w:jc w:val="both"/>
            </w:pPr>
            <w:r w:rsidRPr="006769EB">
              <w:t>5 a 14</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139F0E5E" w14:textId="77777777" w:rsidR="003C3F0C" w:rsidRPr="006769EB" w:rsidRDefault="003C3F0C" w:rsidP="00E0517A">
            <w:pPr>
              <w:pStyle w:val="Normal1"/>
              <w:spacing w:line="240" w:lineRule="auto"/>
              <w:jc w:val="both"/>
            </w:pPr>
            <w:r w:rsidRPr="006769EB">
              <w:t>0 a 14</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57F6F2BB" w14:textId="77777777" w:rsidR="003C3F0C" w:rsidRPr="006769EB" w:rsidRDefault="003C3F0C" w:rsidP="00E0517A">
            <w:pPr>
              <w:pStyle w:val="Normal1"/>
              <w:spacing w:line="240" w:lineRule="auto"/>
              <w:jc w:val="both"/>
            </w:pPr>
            <w:r w:rsidRPr="006769EB">
              <w:t>15 a 24</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37CACDD2" w14:textId="77777777" w:rsidR="003C3F0C" w:rsidRPr="006769EB" w:rsidRDefault="003C3F0C" w:rsidP="00E0517A">
            <w:pPr>
              <w:pStyle w:val="Normal1"/>
              <w:spacing w:line="240" w:lineRule="auto"/>
              <w:jc w:val="both"/>
            </w:pPr>
            <w:r w:rsidRPr="006769EB">
              <w:t>0 a 24</w:t>
            </w:r>
          </w:p>
        </w:tc>
      </w:tr>
      <w:tr w:rsidR="003C3F0C" w:rsidRPr="006769EB" w14:paraId="75672C20"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06987D6F" w14:textId="77777777" w:rsidR="003C3F0C" w:rsidRPr="006769EB" w:rsidRDefault="003C3F0C" w:rsidP="00E0517A">
            <w:pPr>
              <w:pStyle w:val="Normal1"/>
              <w:spacing w:line="240" w:lineRule="auto"/>
              <w:jc w:val="both"/>
            </w:pPr>
            <w:r w:rsidRPr="006769EB">
              <w:t>2010</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2310C77E" w14:textId="77777777" w:rsidR="003C3F0C" w:rsidRPr="006769EB" w:rsidRDefault="003C3F0C" w:rsidP="00E0517A">
            <w:pPr>
              <w:pStyle w:val="Normal1"/>
              <w:spacing w:line="240" w:lineRule="auto"/>
              <w:jc w:val="both"/>
            </w:pPr>
            <w:r w:rsidRPr="006769EB">
              <w:t>723</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5C20124" w14:textId="77777777" w:rsidR="003C3F0C" w:rsidRPr="006769EB" w:rsidRDefault="003C3F0C" w:rsidP="00E0517A">
            <w:pPr>
              <w:pStyle w:val="Normal1"/>
              <w:spacing w:line="240" w:lineRule="auto"/>
              <w:jc w:val="both"/>
            </w:pPr>
            <w:r w:rsidRPr="006769EB">
              <w:t>693</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EB2B027" w14:textId="77777777" w:rsidR="003C3F0C" w:rsidRPr="006769EB" w:rsidRDefault="003C3F0C" w:rsidP="00E0517A">
            <w:pPr>
              <w:pStyle w:val="Normal1"/>
              <w:spacing w:line="240" w:lineRule="auto"/>
              <w:jc w:val="both"/>
            </w:pPr>
            <w:r w:rsidRPr="006769EB">
              <w:t>272</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81C751F" w14:textId="77777777" w:rsidR="003C3F0C" w:rsidRPr="006769EB" w:rsidRDefault="003C3F0C" w:rsidP="00E0517A">
            <w:pPr>
              <w:pStyle w:val="Normal1"/>
              <w:spacing w:line="240" w:lineRule="auto"/>
              <w:jc w:val="both"/>
            </w:pPr>
            <w:r w:rsidRPr="006769EB">
              <w:t>1.688</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6C625DD" w14:textId="77777777" w:rsidR="003C3F0C" w:rsidRPr="006769EB" w:rsidRDefault="003C3F0C" w:rsidP="00E0517A">
            <w:pPr>
              <w:pStyle w:val="Normal1"/>
              <w:spacing w:line="240" w:lineRule="auto"/>
              <w:jc w:val="both"/>
            </w:pPr>
            <w:r w:rsidRPr="006769EB">
              <w:t>87</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AA77603" w14:textId="77777777" w:rsidR="003C3F0C" w:rsidRPr="006769EB" w:rsidRDefault="003C3F0C" w:rsidP="00E0517A">
            <w:pPr>
              <w:pStyle w:val="Normal1"/>
              <w:spacing w:line="240" w:lineRule="auto"/>
              <w:jc w:val="both"/>
            </w:pPr>
            <w:r w:rsidRPr="006769EB">
              <w:t>1.775</w:t>
            </w:r>
          </w:p>
        </w:tc>
      </w:tr>
      <w:tr w:rsidR="003C3F0C" w:rsidRPr="006769EB" w14:paraId="0E27C162"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1214BC11" w14:textId="77777777" w:rsidR="003C3F0C" w:rsidRPr="006769EB" w:rsidRDefault="003C3F0C" w:rsidP="00E0517A">
            <w:pPr>
              <w:pStyle w:val="Normal1"/>
              <w:spacing w:line="240" w:lineRule="auto"/>
              <w:jc w:val="both"/>
            </w:pPr>
            <w:r w:rsidRPr="006769EB">
              <w:t>2011</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407F9624" w14:textId="77777777" w:rsidR="003C3F0C" w:rsidRPr="006769EB" w:rsidRDefault="003C3F0C" w:rsidP="00E0517A">
            <w:pPr>
              <w:pStyle w:val="Normal1"/>
              <w:spacing w:line="240" w:lineRule="auto"/>
              <w:jc w:val="both"/>
            </w:pPr>
            <w:r w:rsidRPr="006769EB">
              <w:t>643</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9AFC53B" w14:textId="77777777" w:rsidR="003C3F0C" w:rsidRPr="006769EB" w:rsidRDefault="003C3F0C" w:rsidP="00E0517A">
            <w:pPr>
              <w:pStyle w:val="Normal1"/>
              <w:spacing w:line="240" w:lineRule="auto"/>
              <w:jc w:val="both"/>
            </w:pPr>
            <w:r w:rsidRPr="006769EB">
              <w:t>639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72E66B0" w14:textId="77777777" w:rsidR="003C3F0C" w:rsidRPr="006769EB" w:rsidRDefault="003C3F0C" w:rsidP="00E0517A">
            <w:pPr>
              <w:pStyle w:val="Normal1"/>
              <w:spacing w:line="240" w:lineRule="auto"/>
              <w:jc w:val="both"/>
            </w:pPr>
            <w:r w:rsidRPr="006769EB">
              <w:t>194</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A264A52" w14:textId="77777777" w:rsidR="003C3F0C" w:rsidRPr="006769EB" w:rsidRDefault="003C3F0C" w:rsidP="00E0517A">
            <w:pPr>
              <w:pStyle w:val="Normal1"/>
              <w:spacing w:line="240" w:lineRule="auto"/>
              <w:jc w:val="both"/>
            </w:pPr>
            <w:r w:rsidRPr="006769EB">
              <w:t>1.476</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9FE2A92" w14:textId="77777777" w:rsidR="003C3F0C" w:rsidRPr="006769EB" w:rsidRDefault="003C3F0C" w:rsidP="00E0517A">
            <w:pPr>
              <w:pStyle w:val="Normal1"/>
              <w:spacing w:line="240" w:lineRule="auto"/>
              <w:jc w:val="both"/>
            </w:pPr>
            <w:r w:rsidRPr="006769EB">
              <w:t>91</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6B3E368" w14:textId="77777777" w:rsidR="003C3F0C" w:rsidRPr="006769EB" w:rsidRDefault="003C3F0C" w:rsidP="00E0517A">
            <w:pPr>
              <w:pStyle w:val="Normal1"/>
              <w:spacing w:line="240" w:lineRule="auto"/>
              <w:jc w:val="both"/>
            </w:pPr>
            <w:r w:rsidRPr="006769EB">
              <w:t>1.567</w:t>
            </w:r>
          </w:p>
        </w:tc>
      </w:tr>
      <w:tr w:rsidR="003C3F0C" w:rsidRPr="006769EB" w14:paraId="2B92FC8C"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263293B6" w14:textId="77777777" w:rsidR="003C3F0C" w:rsidRPr="006769EB" w:rsidRDefault="003C3F0C" w:rsidP="00E0517A">
            <w:pPr>
              <w:pStyle w:val="Normal1"/>
              <w:spacing w:line="240" w:lineRule="auto"/>
              <w:jc w:val="both"/>
            </w:pPr>
            <w:r w:rsidRPr="006769EB">
              <w:t>2012</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7D596F0D" w14:textId="77777777" w:rsidR="003C3F0C" w:rsidRPr="006769EB" w:rsidRDefault="003C3F0C" w:rsidP="00E0517A">
            <w:pPr>
              <w:pStyle w:val="Normal1"/>
              <w:spacing w:line="240" w:lineRule="auto"/>
              <w:jc w:val="both"/>
            </w:pPr>
            <w:r w:rsidRPr="006769EB">
              <w:t>619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B063FEE" w14:textId="77777777" w:rsidR="003C3F0C" w:rsidRPr="006769EB" w:rsidRDefault="003C3F0C" w:rsidP="00E0517A">
            <w:pPr>
              <w:pStyle w:val="Normal1"/>
              <w:spacing w:line="240" w:lineRule="auto"/>
              <w:jc w:val="both"/>
            </w:pPr>
            <w:r w:rsidRPr="006769EB">
              <w:t>538</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9CF7130" w14:textId="77777777" w:rsidR="003C3F0C" w:rsidRPr="006769EB" w:rsidRDefault="003C3F0C" w:rsidP="00E0517A">
            <w:pPr>
              <w:pStyle w:val="Normal1"/>
              <w:spacing w:line="240" w:lineRule="auto"/>
              <w:jc w:val="both"/>
            </w:pPr>
            <w:r w:rsidRPr="006769EB">
              <w:t>218</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63635A6" w14:textId="77777777" w:rsidR="003C3F0C" w:rsidRPr="006769EB" w:rsidRDefault="003C3F0C" w:rsidP="00E0517A">
            <w:pPr>
              <w:pStyle w:val="Normal1"/>
              <w:spacing w:line="240" w:lineRule="auto"/>
              <w:jc w:val="both"/>
            </w:pPr>
            <w:r w:rsidRPr="006769EB">
              <w:t>1.375</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8B4FAC4" w14:textId="77777777" w:rsidR="003C3F0C" w:rsidRPr="006769EB" w:rsidRDefault="003C3F0C" w:rsidP="00E0517A">
            <w:pPr>
              <w:pStyle w:val="Normal1"/>
              <w:spacing w:line="240" w:lineRule="auto"/>
              <w:jc w:val="both"/>
            </w:pPr>
            <w:r w:rsidRPr="006769EB">
              <w:t>80</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2052CC2" w14:textId="77777777" w:rsidR="003C3F0C" w:rsidRPr="006769EB" w:rsidRDefault="003C3F0C" w:rsidP="00E0517A">
            <w:pPr>
              <w:pStyle w:val="Normal1"/>
              <w:spacing w:line="240" w:lineRule="auto"/>
              <w:jc w:val="both"/>
            </w:pPr>
            <w:r w:rsidRPr="006769EB">
              <w:t>1.455</w:t>
            </w:r>
          </w:p>
        </w:tc>
      </w:tr>
      <w:tr w:rsidR="003C3F0C" w:rsidRPr="006769EB" w14:paraId="0E9974A7"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40EF5A2E" w14:textId="77777777" w:rsidR="003C3F0C" w:rsidRPr="006769EB" w:rsidRDefault="003C3F0C" w:rsidP="00E0517A">
            <w:pPr>
              <w:pStyle w:val="Normal1"/>
              <w:spacing w:line="240" w:lineRule="auto"/>
              <w:jc w:val="both"/>
            </w:pPr>
            <w:r w:rsidRPr="006769EB">
              <w:t>2013</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39636FF4" w14:textId="77777777" w:rsidR="003C3F0C" w:rsidRPr="006769EB" w:rsidRDefault="003C3F0C" w:rsidP="00E0517A">
            <w:pPr>
              <w:pStyle w:val="Normal1"/>
              <w:spacing w:line="240" w:lineRule="auto"/>
              <w:jc w:val="both"/>
            </w:pPr>
            <w:r w:rsidRPr="006769EB">
              <w:t>635</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6CAA3EE" w14:textId="77777777" w:rsidR="003C3F0C" w:rsidRPr="006769EB" w:rsidRDefault="003C3F0C" w:rsidP="00E0517A">
            <w:pPr>
              <w:pStyle w:val="Normal1"/>
              <w:spacing w:line="240" w:lineRule="auto"/>
              <w:jc w:val="both"/>
            </w:pPr>
            <w:r w:rsidRPr="006769EB">
              <w:t>692</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6FFB575" w14:textId="77777777" w:rsidR="003C3F0C" w:rsidRPr="006769EB" w:rsidRDefault="003C3F0C" w:rsidP="00E0517A">
            <w:pPr>
              <w:pStyle w:val="Normal1"/>
              <w:spacing w:line="240" w:lineRule="auto"/>
              <w:jc w:val="both"/>
            </w:pPr>
            <w:r w:rsidRPr="006769EB">
              <w:t>202</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AE114BB" w14:textId="77777777" w:rsidR="003C3F0C" w:rsidRPr="006769EB" w:rsidRDefault="003C3F0C" w:rsidP="00E0517A">
            <w:pPr>
              <w:pStyle w:val="Normal1"/>
              <w:spacing w:line="240" w:lineRule="auto"/>
              <w:jc w:val="both"/>
            </w:pPr>
            <w:r w:rsidRPr="006769EB">
              <w:t>1.529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7E531DC" w14:textId="77777777" w:rsidR="003C3F0C" w:rsidRPr="006769EB" w:rsidRDefault="003C3F0C" w:rsidP="00E0517A">
            <w:pPr>
              <w:pStyle w:val="Normal1"/>
              <w:spacing w:line="240" w:lineRule="auto"/>
              <w:jc w:val="both"/>
            </w:pPr>
            <w:r w:rsidRPr="006769EB">
              <w:t>125</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EB69C5E" w14:textId="77777777" w:rsidR="003C3F0C" w:rsidRPr="006769EB" w:rsidRDefault="003C3F0C" w:rsidP="00E0517A">
            <w:pPr>
              <w:pStyle w:val="Normal1"/>
              <w:spacing w:line="240" w:lineRule="auto"/>
              <w:jc w:val="both"/>
            </w:pPr>
            <w:r w:rsidRPr="006769EB">
              <w:t>1.654</w:t>
            </w:r>
          </w:p>
        </w:tc>
      </w:tr>
      <w:tr w:rsidR="003C3F0C" w:rsidRPr="006769EB" w14:paraId="0DFE5C71"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301CEE7B" w14:textId="77777777" w:rsidR="003C3F0C" w:rsidRPr="006769EB" w:rsidRDefault="003C3F0C" w:rsidP="00E0517A">
            <w:pPr>
              <w:pStyle w:val="Normal1"/>
              <w:spacing w:line="240" w:lineRule="auto"/>
              <w:jc w:val="both"/>
            </w:pPr>
            <w:r w:rsidRPr="006769EB">
              <w:t>2014</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60F5A6EB" w14:textId="77777777" w:rsidR="003C3F0C" w:rsidRPr="006769EB" w:rsidRDefault="003C3F0C" w:rsidP="00E0517A">
            <w:pPr>
              <w:pStyle w:val="Normal1"/>
              <w:spacing w:line="240" w:lineRule="auto"/>
              <w:jc w:val="both"/>
            </w:pPr>
            <w:r w:rsidRPr="006769EB">
              <w:t>637</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B117517" w14:textId="77777777" w:rsidR="003C3F0C" w:rsidRPr="006769EB" w:rsidRDefault="003C3F0C" w:rsidP="00E0517A">
            <w:pPr>
              <w:pStyle w:val="Normal1"/>
              <w:spacing w:line="240" w:lineRule="auto"/>
              <w:jc w:val="both"/>
            </w:pPr>
            <w:r w:rsidRPr="006769EB">
              <w:t>724</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7C5C686" w14:textId="77777777" w:rsidR="003C3F0C" w:rsidRPr="006769EB" w:rsidRDefault="003C3F0C" w:rsidP="00E0517A">
            <w:pPr>
              <w:pStyle w:val="Normal1"/>
              <w:spacing w:line="240" w:lineRule="auto"/>
              <w:jc w:val="both"/>
            </w:pPr>
            <w:r w:rsidRPr="006769EB">
              <w:t>267</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95DF458" w14:textId="77777777" w:rsidR="003C3F0C" w:rsidRPr="006769EB" w:rsidRDefault="003C3F0C" w:rsidP="00E0517A">
            <w:pPr>
              <w:pStyle w:val="Normal1"/>
              <w:spacing w:line="240" w:lineRule="auto"/>
              <w:jc w:val="both"/>
            </w:pPr>
            <w:r w:rsidRPr="006769EB">
              <w:t>1.628</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473C2F1" w14:textId="77777777" w:rsidR="003C3F0C" w:rsidRPr="006769EB" w:rsidRDefault="003C3F0C" w:rsidP="00E0517A">
            <w:pPr>
              <w:pStyle w:val="Normal1"/>
              <w:spacing w:line="240" w:lineRule="auto"/>
              <w:jc w:val="both"/>
            </w:pPr>
            <w:r w:rsidRPr="006769EB">
              <w:t>136</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80A4B7B" w14:textId="77777777" w:rsidR="003C3F0C" w:rsidRPr="006769EB" w:rsidRDefault="003C3F0C" w:rsidP="00E0517A">
            <w:pPr>
              <w:pStyle w:val="Normal1"/>
              <w:spacing w:line="240" w:lineRule="auto"/>
              <w:jc w:val="both"/>
            </w:pPr>
            <w:r w:rsidRPr="006769EB">
              <w:t>1.764</w:t>
            </w:r>
          </w:p>
        </w:tc>
      </w:tr>
      <w:tr w:rsidR="003C3F0C" w:rsidRPr="006769EB" w14:paraId="2D316FC3"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722D1BB6" w14:textId="77777777" w:rsidR="003C3F0C" w:rsidRPr="006769EB" w:rsidRDefault="003C3F0C" w:rsidP="00E0517A">
            <w:pPr>
              <w:pStyle w:val="Normal1"/>
              <w:spacing w:line="240" w:lineRule="auto"/>
              <w:jc w:val="both"/>
            </w:pPr>
            <w:r w:rsidRPr="006769EB">
              <w:t>2015</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478D0BF4" w14:textId="77777777" w:rsidR="003C3F0C" w:rsidRPr="006769EB" w:rsidRDefault="003C3F0C" w:rsidP="00E0517A">
            <w:pPr>
              <w:pStyle w:val="Normal1"/>
              <w:spacing w:line="240" w:lineRule="auto"/>
              <w:jc w:val="both"/>
            </w:pPr>
            <w:r w:rsidRPr="006769EB">
              <w:t>658</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9106CC8" w14:textId="77777777" w:rsidR="003C3F0C" w:rsidRPr="006769EB" w:rsidRDefault="003C3F0C" w:rsidP="00E0517A">
            <w:pPr>
              <w:pStyle w:val="Normal1"/>
              <w:spacing w:line="240" w:lineRule="auto"/>
              <w:jc w:val="both"/>
            </w:pPr>
            <w:r w:rsidRPr="006769EB">
              <w:t>769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629DFAA" w14:textId="77777777" w:rsidR="003C3F0C" w:rsidRPr="006769EB" w:rsidRDefault="003C3F0C" w:rsidP="00E0517A">
            <w:pPr>
              <w:pStyle w:val="Normal1"/>
              <w:spacing w:line="240" w:lineRule="auto"/>
              <w:jc w:val="both"/>
            </w:pPr>
            <w:r w:rsidRPr="006769EB">
              <w:t>279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F7660A4" w14:textId="77777777" w:rsidR="003C3F0C" w:rsidRPr="006769EB" w:rsidRDefault="003C3F0C" w:rsidP="00E0517A">
            <w:pPr>
              <w:pStyle w:val="Normal1"/>
              <w:spacing w:line="240" w:lineRule="auto"/>
              <w:jc w:val="both"/>
            </w:pPr>
            <w:r w:rsidRPr="006769EB">
              <w:t>1.706</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B662BED" w14:textId="77777777" w:rsidR="003C3F0C" w:rsidRPr="006769EB" w:rsidRDefault="003C3F0C" w:rsidP="00E0517A">
            <w:pPr>
              <w:pStyle w:val="Normal1"/>
              <w:spacing w:line="240" w:lineRule="auto"/>
              <w:jc w:val="both"/>
            </w:pPr>
            <w:r w:rsidRPr="006769EB">
              <w:t>146</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9AFED5A" w14:textId="77777777" w:rsidR="003C3F0C" w:rsidRPr="006769EB" w:rsidRDefault="003C3F0C" w:rsidP="00E0517A">
            <w:pPr>
              <w:pStyle w:val="Normal1"/>
              <w:spacing w:line="240" w:lineRule="auto"/>
              <w:jc w:val="both"/>
            </w:pPr>
            <w:r w:rsidRPr="006769EB">
              <w:t>1.852</w:t>
            </w:r>
          </w:p>
        </w:tc>
      </w:tr>
      <w:tr w:rsidR="003C3F0C" w:rsidRPr="006769EB" w14:paraId="0F3BF7A0"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5C994C0D" w14:textId="77777777" w:rsidR="003C3F0C" w:rsidRPr="006769EB" w:rsidRDefault="003C3F0C" w:rsidP="00E0517A">
            <w:pPr>
              <w:pStyle w:val="Normal1"/>
              <w:spacing w:line="240" w:lineRule="auto"/>
              <w:jc w:val="both"/>
            </w:pPr>
            <w:r w:rsidRPr="006769EB">
              <w:t>2016</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0007821E" w14:textId="77777777" w:rsidR="003C3F0C" w:rsidRPr="006769EB" w:rsidRDefault="003C3F0C" w:rsidP="00E0517A">
            <w:pPr>
              <w:pStyle w:val="Normal1"/>
              <w:spacing w:line="240" w:lineRule="auto"/>
              <w:jc w:val="both"/>
            </w:pPr>
            <w:r w:rsidRPr="006769EB">
              <w:t>580</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B1761E3" w14:textId="77777777" w:rsidR="003C3F0C" w:rsidRPr="006769EB" w:rsidRDefault="003C3F0C" w:rsidP="00E0517A">
            <w:pPr>
              <w:pStyle w:val="Normal1"/>
              <w:spacing w:line="240" w:lineRule="auto"/>
              <w:jc w:val="both"/>
            </w:pPr>
            <w:r w:rsidRPr="006769EB">
              <w:t>616</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B1302A8" w14:textId="77777777" w:rsidR="003C3F0C" w:rsidRPr="006769EB" w:rsidRDefault="003C3F0C" w:rsidP="00E0517A">
            <w:pPr>
              <w:pStyle w:val="Normal1"/>
              <w:spacing w:line="240" w:lineRule="auto"/>
              <w:jc w:val="both"/>
            </w:pPr>
            <w:r w:rsidRPr="006769EB">
              <w:t>292</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359A931" w14:textId="77777777" w:rsidR="003C3F0C" w:rsidRPr="006769EB" w:rsidRDefault="003C3F0C" w:rsidP="00E0517A">
            <w:pPr>
              <w:pStyle w:val="Normal1"/>
              <w:spacing w:line="240" w:lineRule="auto"/>
              <w:jc w:val="both"/>
            </w:pPr>
            <w:r w:rsidRPr="006769EB">
              <w:t>1.488</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1BCA58D" w14:textId="77777777" w:rsidR="003C3F0C" w:rsidRPr="006769EB" w:rsidRDefault="003C3F0C" w:rsidP="00E0517A">
            <w:pPr>
              <w:pStyle w:val="Normal1"/>
              <w:spacing w:line="240" w:lineRule="auto"/>
              <w:jc w:val="both"/>
            </w:pPr>
            <w:r w:rsidRPr="006769EB">
              <w:t>132</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D27E9AA" w14:textId="77777777" w:rsidR="003C3F0C" w:rsidRPr="006769EB" w:rsidRDefault="003C3F0C" w:rsidP="00E0517A">
            <w:pPr>
              <w:pStyle w:val="Normal1"/>
              <w:spacing w:line="240" w:lineRule="auto"/>
              <w:jc w:val="both"/>
            </w:pPr>
            <w:r w:rsidRPr="006769EB">
              <w:t>1.620</w:t>
            </w:r>
          </w:p>
        </w:tc>
      </w:tr>
      <w:tr w:rsidR="003C3F0C" w:rsidRPr="006769EB" w14:paraId="5A9D60A5"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0A9778F0" w14:textId="77777777" w:rsidR="003C3F0C" w:rsidRPr="006769EB" w:rsidRDefault="003C3F0C" w:rsidP="00E0517A">
            <w:pPr>
              <w:pStyle w:val="Normal1"/>
              <w:spacing w:line="240" w:lineRule="auto"/>
              <w:jc w:val="both"/>
            </w:pPr>
            <w:r w:rsidRPr="006769EB">
              <w:t>2017</w:t>
            </w:r>
          </w:p>
        </w:tc>
        <w:tc>
          <w:tcPr>
            <w:tcW w:w="1289"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7007516C" w14:textId="77777777" w:rsidR="003C3F0C" w:rsidRPr="006769EB" w:rsidRDefault="003C3F0C" w:rsidP="00E0517A">
            <w:pPr>
              <w:pStyle w:val="Normal1"/>
              <w:spacing w:line="240" w:lineRule="auto"/>
              <w:jc w:val="both"/>
            </w:pPr>
            <w:r w:rsidRPr="006769EB">
              <w:t>666</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3CB8BF3" w14:textId="77777777" w:rsidR="003C3F0C" w:rsidRPr="006769EB" w:rsidRDefault="003C3F0C" w:rsidP="00E0517A">
            <w:pPr>
              <w:pStyle w:val="Normal1"/>
              <w:spacing w:line="240" w:lineRule="auto"/>
              <w:jc w:val="both"/>
            </w:pPr>
            <w:r w:rsidRPr="006769EB">
              <w:t>609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2C4E2E4" w14:textId="77777777" w:rsidR="003C3F0C" w:rsidRPr="006769EB" w:rsidRDefault="003C3F0C" w:rsidP="00E0517A">
            <w:pPr>
              <w:pStyle w:val="Normal1"/>
              <w:spacing w:line="240" w:lineRule="auto"/>
              <w:jc w:val="both"/>
            </w:pPr>
            <w:r w:rsidRPr="006769EB">
              <w:t>304</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640F0BD" w14:textId="77777777" w:rsidR="003C3F0C" w:rsidRPr="006769EB" w:rsidRDefault="003C3F0C" w:rsidP="00E0517A">
            <w:pPr>
              <w:pStyle w:val="Normal1"/>
              <w:spacing w:line="240" w:lineRule="auto"/>
              <w:jc w:val="both"/>
            </w:pPr>
            <w:r w:rsidRPr="006769EB">
              <w:t>1.579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4604712" w14:textId="77777777" w:rsidR="003C3F0C" w:rsidRPr="006769EB" w:rsidRDefault="003C3F0C" w:rsidP="00E0517A">
            <w:pPr>
              <w:pStyle w:val="Normal1"/>
              <w:spacing w:line="240" w:lineRule="auto"/>
              <w:jc w:val="both"/>
            </w:pPr>
            <w:r w:rsidRPr="006769EB">
              <w:t>89</w:t>
            </w:r>
          </w:p>
        </w:tc>
        <w:tc>
          <w:tcPr>
            <w:tcW w:w="128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C935129" w14:textId="77777777" w:rsidR="003C3F0C" w:rsidRPr="006769EB" w:rsidRDefault="003C3F0C" w:rsidP="00E0517A">
            <w:pPr>
              <w:pStyle w:val="Normal1"/>
              <w:spacing w:line="240" w:lineRule="auto"/>
              <w:jc w:val="both"/>
            </w:pPr>
            <w:r w:rsidRPr="006769EB">
              <w:t>1.668</w:t>
            </w:r>
          </w:p>
        </w:tc>
      </w:tr>
      <w:tr w:rsidR="003C3F0C" w:rsidRPr="006769EB" w14:paraId="593AFA58" w14:textId="77777777" w:rsidTr="00E0517A">
        <w:trPr>
          <w:cantSplit/>
          <w:trHeight w:val="300"/>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6291701B" w14:textId="77777777" w:rsidR="003C3F0C" w:rsidRPr="006769EB" w:rsidRDefault="003C3F0C" w:rsidP="00E0517A">
            <w:pPr>
              <w:pStyle w:val="Normal1"/>
              <w:spacing w:line="240" w:lineRule="auto"/>
              <w:jc w:val="both"/>
            </w:pPr>
            <w:r w:rsidRPr="006769EB">
              <w:t>2018</w:t>
            </w:r>
          </w:p>
        </w:tc>
        <w:tc>
          <w:tcPr>
            <w:tcW w:w="1289" w:type="dxa"/>
            <w:tcBorders>
              <w:top w:val="nil"/>
              <w:left w:val="single" w:sz="6" w:space="0" w:color="000000"/>
              <w:bottom w:val="nil"/>
              <w:right w:val="single" w:sz="6" w:space="0" w:color="000000"/>
            </w:tcBorders>
            <w:shd w:val="clear" w:color="auto" w:fill="auto"/>
            <w:tcMar>
              <w:top w:w="0" w:type="dxa"/>
              <w:left w:w="80" w:type="dxa"/>
              <w:bottom w:w="0" w:type="dxa"/>
              <w:right w:w="80" w:type="dxa"/>
            </w:tcMar>
            <w:vAlign w:val="bottom"/>
          </w:tcPr>
          <w:p w14:paraId="0086B7AB" w14:textId="77777777" w:rsidR="003C3F0C" w:rsidRPr="006769EB" w:rsidRDefault="003C3F0C" w:rsidP="00E0517A">
            <w:pPr>
              <w:pStyle w:val="Normal1"/>
              <w:spacing w:line="240" w:lineRule="auto"/>
              <w:jc w:val="both"/>
            </w:pPr>
            <w:r w:rsidRPr="006769EB">
              <w:t>660</w:t>
            </w:r>
          </w:p>
        </w:tc>
        <w:tc>
          <w:tcPr>
            <w:tcW w:w="1289"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4B40D843" w14:textId="77777777" w:rsidR="003C3F0C" w:rsidRPr="006769EB" w:rsidRDefault="003C3F0C" w:rsidP="00E0517A">
            <w:pPr>
              <w:pStyle w:val="Normal1"/>
              <w:spacing w:line="240" w:lineRule="auto"/>
              <w:jc w:val="both"/>
            </w:pPr>
            <w:r w:rsidRPr="006769EB">
              <w:t>507</w:t>
            </w:r>
          </w:p>
        </w:tc>
        <w:tc>
          <w:tcPr>
            <w:tcW w:w="1289"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11B56493" w14:textId="77777777" w:rsidR="003C3F0C" w:rsidRPr="006769EB" w:rsidRDefault="003C3F0C" w:rsidP="00E0517A">
            <w:pPr>
              <w:pStyle w:val="Normal1"/>
              <w:spacing w:line="240" w:lineRule="auto"/>
              <w:jc w:val="both"/>
            </w:pPr>
            <w:r w:rsidRPr="006769EB">
              <w:t>279</w:t>
            </w:r>
          </w:p>
        </w:tc>
        <w:tc>
          <w:tcPr>
            <w:tcW w:w="1289"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76E01F5C" w14:textId="77777777" w:rsidR="003C3F0C" w:rsidRPr="006769EB" w:rsidRDefault="003C3F0C" w:rsidP="00E0517A">
            <w:pPr>
              <w:pStyle w:val="Normal1"/>
              <w:spacing w:line="240" w:lineRule="auto"/>
              <w:jc w:val="both"/>
            </w:pPr>
            <w:r w:rsidRPr="006769EB">
              <w:t>1.446</w:t>
            </w:r>
          </w:p>
        </w:tc>
        <w:tc>
          <w:tcPr>
            <w:tcW w:w="1289"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0F2002F6" w14:textId="77777777" w:rsidR="003C3F0C" w:rsidRPr="006769EB" w:rsidRDefault="003C3F0C" w:rsidP="00E0517A">
            <w:pPr>
              <w:pStyle w:val="Normal1"/>
              <w:spacing w:line="240" w:lineRule="auto"/>
              <w:jc w:val="both"/>
            </w:pPr>
            <w:r w:rsidRPr="006769EB">
              <w:t>82</w:t>
            </w:r>
          </w:p>
        </w:tc>
        <w:tc>
          <w:tcPr>
            <w:tcW w:w="1289"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5A1E58A1" w14:textId="77777777" w:rsidR="003C3F0C" w:rsidRPr="006769EB" w:rsidRDefault="003C3F0C" w:rsidP="00E0517A">
            <w:pPr>
              <w:pStyle w:val="Normal1"/>
              <w:spacing w:line="240" w:lineRule="auto"/>
              <w:jc w:val="both"/>
            </w:pPr>
            <w:r w:rsidRPr="006769EB">
              <w:t>1.528</w:t>
            </w:r>
          </w:p>
        </w:tc>
      </w:tr>
      <w:tr w:rsidR="003C3F0C" w:rsidRPr="006769EB" w14:paraId="693CEEFD" w14:textId="77777777" w:rsidTr="00E0517A">
        <w:trPr>
          <w:cantSplit/>
          <w:trHeight w:val="315"/>
          <w:tblHeader/>
        </w:trPr>
        <w:tc>
          <w:tcPr>
            <w:tcW w:w="1289"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46A2E459" w14:textId="77777777" w:rsidR="003C3F0C" w:rsidRPr="006769EB" w:rsidRDefault="003C3F0C" w:rsidP="00E0517A">
            <w:pPr>
              <w:pStyle w:val="Normal1"/>
              <w:spacing w:line="240" w:lineRule="auto"/>
              <w:jc w:val="both"/>
            </w:pPr>
            <w:r w:rsidRPr="006769EB">
              <w:t>2019</w:t>
            </w:r>
          </w:p>
        </w:tc>
        <w:tc>
          <w:tcPr>
            <w:tcW w:w="1289"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721F1720" w14:textId="77777777" w:rsidR="003C3F0C" w:rsidRPr="006769EB" w:rsidRDefault="003C3F0C" w:rsidP="00E0517A">
            <w:pPr>
              <w:pStyle w:val="Normal1"/>
              <w:spacing w:line="240" w:lineRule="auto"/>
              <w:jc w:val="both"/>
            </w:pPr>
            <w:r w:rsidRPr="006769EB">
              <w:t>661</w:t>
            </w:r>
          </w:p>
        </w:tc>
        <w:tc>
          <w:tcPr>
            <w:tcW w:w="1289"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DC71CF0" w14:textId="77777777" w:rsidR="003C3F0C" w:rsidRPr="006769EB" w:rsidRDefault="003C3F0C" w:rsidP="00E0517A">
            <w:pPr>
              <w:pStyle w:val="Normal1"/>
              <w:spacing w:line="240" w:lineRule="auto"/>
              <w:jc w:val="both"/>
            </w:pPr>
            <w:r w:rsidRPr="006769EB">
              <w:t>400</w:t>
            </w:r>
          </w:p>
        </w:tc>
        <w:tc>
          <w:tcPr>
            <w:tcW w:w="1289"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AADF5D5" w14:textId="77777777" w:rsidR="003C3F0C" w:rsidRPr="006769EB" w:rsidRDefault="003C3F0C" w:rsidP="00E0517A">
            <w:pPr>
              <w:pStyle w:val="Normal1"/>
              <w:spacing w:line="240" w:lineRule="auto"/>
              <w:jc w:val="both"/>
            </w:pPr>
            <w:r w:rsidRPr="006769EB">
              <w:t>205</w:t>
            </w:r>
          </w:p>
        </w:tc>
        <w:tc>
          <w:tcPr>
            <w:tcW w:w="1289"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EBCD3A2" w14:textId="77777777" w:rsidR="003C3F0C" w:rsidRPr="006769EB" w:rsidRDefault="003C3F0C" w:rsidP="00E0517A">
            <w:pPr>
              <w:pStyle w:val="Normal1"/>
              <w:spacing w:line="240" w:lineRule="auto"/>
              <w:jc w:val="both"/>
            </w:pPr>
            <w:r w:rsidRPr="006769EB">
              <w:t>1.266</w:t>
            </w:r>
          </w:p>
        </w:tc>
        <w:tc>
          <w:tcPr>
            <w:tcW w:w="1289"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D0FACDD" w14:textId="77777777" w:rsidR="003C3F0C" w:rsidRPr="006769EB" w:rsidRDefault="003C3F0C" w:rsidP="00E0517A">
            <w:pPr>
              <w:pStyle w:val="Normal1"/>
              <w:spacing w:line="240" w:lineRule="auto"/>
              <w:jc w:val="both"/>
            </w:pPr>
            <w:r w:rsidRPr="006769EB">
              <w:t>82</w:t>
            </w:r>
          </w:p>
        </w:tc>
        <w:tc>
          <w:tcPr>
            <w:tcW w:w="1289"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D679145" w14:textId="77777777" w:rsidR="003C3F0C" w:rsidRPr="006769EB" w:rsidRDefault="003C3F0C" w:rsidP="00E0517A">
            <w:pPr>
              <w:pStyle w:val="Normal1"/>
              <w:spacing w:line="240" w:lineRule="auto"/>
              <w:jc w:val="both"/>
            </w:pPr>
            <w:r w:rsidRPr="006769EB">
              <w:t>1.348</w:t>
            </w:r>
          </w:p>
        </w:tc>
      </w:tr>
    </w:tbl>
    <w:p w14:paraId="61A94177" w14:textId="77777777" w:rsidR="003C3F0C" w:rsidRPr="006769EB" w:rsidRDefault="003C3F0C" w:rsidP="003C3F0C">
      <w:pPr>
        <w:pStyle w:val="Normal1"/>
        <w:spacing w:after="240" w:line="240" w:lineRule="auto"/>
        <w:jc w:val="both"/>
      </w:pPr>
    </w:p>
    <w:tbl>
      <w:tblPr>
        <w:tblW w:w="902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288"/>
        <w:gridCol w:w="1288"/>
        <w:gridCol w:w="1301"/>
        <w:gridCol w:w="1287"/>
        <w:gridCol w:w="1287"/>
        <w:gridCol w:w="1287"/>
        <w:gridCol w:w="1287"/>
      </w:tblGrid>
      <w:tr w:rsidR="003C3F0C" w:rsidRPr="006769EB" w14:paraId="608DA13C" w14:textId="77777777" w:rsidTr="00E0517A">
        <w:trPr>
          <w:cantSplit/>
          <w:trHeight w:val="300"/>
          <w:tblHeader/>
        </w:trPr>
        <w:tc>
          <w:tcPr>
            <w:tcW w:w="1287" w:type="dxa"/>
            <w:tcBorders>
              <w:top w:val="single" w:sz="6" w:space="0" w:color="000000"/>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35415F1A" w14:textId="77777777" w:rsidR="003C3F0C" w:rsidRPr="006769EB" w:rsidRDefault="003C3F0C" w:rsidP="00E0517A">
            <w:pPr>
              <w:pStyle w:val="Normal1"/>
              <w:spacing w:line="240" w:lineRule="auto"/>
              <w:jc w:val="both"/>
            </w:pPr>
          </w:p>
        </w:tc>
        <w:tc>
          <w:tcPr>
            <w:tcW w:w="773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27EA3F5D" w14:textId="77777777" w:rsidR="003C3F0C" w:rsidRPr="006769EB" w:rsidRDefault="003C3F0C" w:rsidP="00E0517A">
            <w:pPr>
              <w:pStyle w:val="Normal1"/>
              <w:spacing w:line="240" w:lineRule="auto"/>
              <w:jc w:val="both"/>
            </w:pPr>
            <w:r w:rsidRPr="006769EB">
              <w:t>Tasa por 10.000 habitantes de desnutrición</w:t>
            </w:r>
          </w:p>
        </w:tc>
      </w:tr>
      <w:tr w:rsidR="003C3F0C" w:rsidRPr="006769EB" w14:paraId="1D42E3C8" w14:textId="77777777" w:rsidTr="00E0517A">
        <w:trPr>
          <w:cantSplit/>
          <w:trHeight w:val="6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346F5B75" w14:textId="77777777" w:rsidR="003C3F0C" w:rsidRPr="006769EB" w:rsidRDefault="003C3F0C" w:rsidP="00E0517A">
            <w:pPr>
              <w:pStyle w:val="Normal1"/>
              <w:spacing w:line="240" w:lineRule="auto"/>
              <w:jc w:val="both"/>
            </w:pPr>
            <w:r w:rsidRPr="006769EB">
              <w:t>Año</w:t>
            </w:r>
          </w:p>
        </w:tc>
        <w:tc>
          <w:tcPr>
            <w:tcW w:w="1287"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2F14571F" w14:textId="77777777" w:rsidR="003C3F0C" w:rsidRPr="006769EB" w:rsidRDefault="003C3F0C" w:rsidP="00E0517A">
            <w:pPr>
              <w:pStyle w:val="Normal1"/>
              <w:spacing w:line="240" w:lineRule="auto"/>
              <w:jc w:val="both"/>
            </w:pPr>
            <w:r w:rsidRPr="006769EB">
              <w:t>Menores de 1</w:t>
            </w:r>
          </w:p>
        </w:tc>
        <w:tc>
          <w:tcPr>
            <w:tcW w:w="130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3A5EFBE8" w14:textId="77777777" w:rsidR="003C3F0C" w:rsidRPr="006769EB" w:rsidRDefault="003C3F0C" w:rsidP="00E0517A">
            <w:pPr>
              <w:pStyle w:val="Normal1"/>
              <w:spacing w:line="240" w:lineRule="auto"/>
              <w:jc w:val="both"/>
            </w:pPr>
            <w:r w:rsidRPr="006769EB">
              <w:t>0- 4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68F2BD3C" w14:textId="77777777" w:rsidR="003C3F0C" w:rsidRPr="006769EB" w:rsidRDefault="003C3F0C" w:rsidP="00E0517A">
            <w:pPr>
              <w:pStyle w:val="Normal1"/>
              <w:spacing w:line="240" w:lineRule="auto"/>
              <w:jc w:val="both"/>
            </w:pPr>
            <w:r w:rsidRPr="006769EB">
              <w:t>5 a 14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43528B5A" w14:textId="77777777" w:rsidR="003C3F0C" w:rsidRPr="006769EB" w:rsidRDefault="003C3F0C" w:rsidP="00E0517A">
            <w:pPr>
              <w:pStyle w:val="Normal1"/>
              <w:spacing w:line="240" w:lineRule="auto"/>
              <w:jc w:val="both"/>
            </w:pPr>
            <w:r w:rsidRPr="006769EB">
              <w:t>0 a 14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50B8CC64" w14:textId="77777777" w:rsidR="003C3F0C" w:rsidRPr="006769EB" w:rsidRDefault="003C3F0C" w:rsidP="00E0517A">
            <w:pPr>
              <w:pStyle w:val="Normal1"/>
              <w:spacing w:line="240" w:lineRule="auto"/>
              <w:jc w:val="both"/>
            </w:pPr>
            <w:r w:rsidRPr="006769EB">
              <w:t>15 a 24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5C860A38" w14:textId="77777777" w:rsidR="003C3F0C" w:rsidRPr="006769EB" w:rsidRDefault="003C3F0C" w:rsidP="00E0517A">
            <w:pPr>
              <w:pStyle w:val="Normal1"/>
              <w:spacing w:line="240" w:lineRule="auto"/>
              <w:jc w:val="both"/>
            </w:pPr>
            <w:r w:rsidRPr="006769EB">
              <w:t>0 a 24</w:t>
            </w:r>
          </w:p>
        </w:tc>
      </w:tr>
      <w:tr w:rsidR="003C3F0C" w:rsidRPr="006769EB" w14:paraId="75066025"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2A29368A" w14:textId="77777777" w:rsidR="003C3F0C" w:rsidRPr="006769EB" w:rsidRDefault="003C3F0C" w:rsidP="00E0517A">
            <w:pPr>
              <w:pStyle w:val="Normal1"/>
              <w:spacing w:line="240" w:lineRule="auto"/>
              <w:jc w:val="both"/>
            </w:pPr>
            <w:r w:rsidRPr="006769EB">
              <w:t>2010</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0A1E1F88" w14:textId="77777777" w:rsidR="003C3F0C" w:rsidRPr="006769EB" w:rsidRDefault="003C3F0C" w:rsidP="00E0517A">
            <w:pPr>
              <w:pStyle w:val="Normal1"/>
              <w:spacing w:line="240" w:lineRule="auto"/>
              <w:jc w:val="both"/>
            </w:pPr>
            <w:r w:rsidRPr="006769EB">
              <w:t>10,1</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40AC5E40" w14:textId="77777777" w:rsidR="003C3F0C" w:rsidRPr="006769EB" w:rsidRDefault="003C3F0C" w:rsidP="00E0517A">
            <w:pPr>
              <w:pStyle w:val="Normal1"/>
              <w:spacing w:line="240" w:lineRule="auto"/>
              <w:jc w:val="both"/>
            </w:pPr>
            <w:r w:rsidRPr="006769EB">
              <w:tab/>
              <w:t>4,0</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FA89FC8" w14:textId="77777777" w:rsidR="003C3F0C" w:rsidRPr="006769EB" w:rsidRDefault="003C3F0C" w:rsidP="00E0517A">
            <w:pPr>
              <w:pStyle w:val="Normal1"/>
              <w:spacing w:line="240" w:lineRule="auto"/>
              <w:jc w:val="both"/>
            </w:pPr>
            <w:r w:rsidRPr="006769EB">
              <w:t>0,39</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3069006" w14:textId="77777777" w:rsidR="003C3F0C" w:rsidRPr="006769EB" w:rsidRDefault="003C3F0C" w:rsidP="00E0517A">
            <w:pPr>
              <w:pStyle w:val="Normal1"/>
              <w:spacing w:line="240" w:lineRule="auto"/>
              <w:jc w:val="both"/>
            </w:pPr>
            <w:r w:rsidRPr="006769EB">
              <w:t>1,6</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DD0243F" w14:textId="77777777" w:rsidR="003C3F0C" w:rsidRPr="006769EB" w:rsidRDefault="003C3F0C" w:rsidP="00E0517A">
            <w:pPr>
              <w:pStyle w:val="Normal1"/>
              <w:spacing w:line="240" w:lineRule="auto"/>
              <w:jc w:val="both"/>
            </w:pPr>
            <w:r w:rsidRPr="006769EB">
              <w:t>0,13</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50B7EA6" w14:textId="77777777" w:rsidR="003C3F0C" w:rsidRPr="006769EB" w:rsidRDefault="003C3F0C" w:rsidP="00E0517A">
            <w:pPr>
              <w:pStyle w:val="Normal1"/>
              <w:spacing w:line="240" w:lineRule="auto"/>
              <w:jc w:val="both"/>
            </w:pPr>
            <w:r w:rsidRPr="006769EB">
              <w:t>1,0</w:t>
            </w:r>
          </w:p>
        </w:tc>
      </w:tr>
      <w:tr w:rsidR="003C3F0C" w:rsidRPr="006769EB" w14:paraId="633F082C"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10A37457" w14:textId="77777777" w:rsidR="003C3F0C" w:rsidRPr="006769EB" w:rsidRDefault="003C3F0C" w:rsidP="00E0517A">
            <w:pPr>
              <w:pStyle w:val="Normal1"/>
              <w:spacing w:line="240" w:lineRule="auto"/>
              <w:jc w:val="both"/>
            </w:pPr>
            <w:r w:rsidRPr="006769EB">
              <w:t>2011</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69B2DBAF" w14:textId="77777777" w:rsidR="003C3F0C" w:rsidRPr="006769EB" w:rsidRDefault="003C3F0C" w:rsidP="00E0517A">
            <w:pPr>
              <w:pStyle w:val="Normal1"/>
              <w:spacing w:line="240" w:lineRule="auto"/>
              <w:jc w:val="both"/>
            </w:pPr>
            <w:r w:rsidRPr="006769EB">
              <w:t>8,9</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0DA2BD9E" w14:textId="77777777" w:rsidR="003C3F0C" w:rsidRPr="006769EB" w:rsidRDefault="003C3F0C" w:rsidP="00E0517A">
            <w:pPr>
              <w:pStyle w:val="Normal1"/>
              <w:spacing w:line="240" w:lineRule="auto"/>
              <w:jc w:val="both"/>
            </w:pPr>
            <w:r w:rsidRPr="006769EB">
              <w:tab/>
              <w:t>3,5</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750FF3C" w14:textId="77777777" w:rsidR="003C3F0C" w:rsidRPr="006769EB" w:rsidRDefault="003C3F0C" w:rsidP="00E0517A">
            <w:pPr>
              <w:pStyle w:val="Normal1"/>
              <w:spacing w:line="240" w:lineRule="auto"/>
              <w:jc w:val="both"/>
            </w:pPr>
            <w:r w:rsidRPr="006769EB">
              <w:t>0,28</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95C7A69" w14:textId="77777777" w:rsidR="003C3F0C" w:rsidRPr="006769EB" w:rsidRDefault="003C3F0C" w:rsidP="00E0517A">
            <w:pPr>
              <w:pStyle w:val="Normal1"/>
              <w:spacing w:line="240" w:lineRule="auto"/>
              <w:jc w:val="both"/>
            </w:pPr>
            <w:r w:rsidRPr="006769EB">
              <w:t>1,4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BD0F147" w14:textId="77777777" w:rsidR="003C3F0C" w:rsidRPr="006769EB" w:rsidRDefault="003C3F0C" w:rsidP="00E0517A">
            <w:pPr>
              <w:pStyle w:val="Normal1"/>
              <w:spacing w:line="240" w:lineRule="auto"/>
              <w:jc w:val="both"/>
            </w:pPr>
            <w:r w:rsidRPr="006769EB">
              <w:t>0,13</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9C4F030" w14:textId="77777777" w:rsidR="003C3F0C" w:rsidRPr="006769EB" w:rsidRDefault="003C3F0C" w:rsidP="00E0517A">
            <w:pPr>
              <w:pStyle w:val="Normal1"/>
              <w:spacing w:line="240" w:lineRule="auto"/>
              <w:jc w:val="both"/>
            </w:pPr>
            <w:r w:rsidRPr="006769EB">
              <w:t>0,9</w:t>
            </w:r>
          </w:p>
        </w:tc>
      </w:tr>
      <w:tr w:rsidR="003C3F0C" w:rsidRPr="006769EB" w14:paraId="0005C1F6"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04297CAB" w14:textId="77777777" w:rsidR="003C3F0C" w:rsidRPr="006769EB" w:rsidRDefault="003C3F0C" w:rsidP="00E0517A">
            <w:pPr>
              <w:pStyle w:val="Normal1"/>
              <w:spacing w:line="240" w:lineRule="auto"/>
              <w:jc w:val="both"/>
            </w:pPr>
            <w:r w:rsidRPr="006769EB">
              <w:t>2012</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46A06930" w14:textId="77777777" w:rsidR="003C3F0C" w:rsidRPr="006769EB" w:rsidRDefault="003C3F0C" w:rsidP="00E0517A">
            <w:pPr>
              <w:pStyle w:val="Normal1"/>
              <w:spacing w:line="240" w:lineRule="auto"/>
              <w:jc w:val="both"/>
            </w:pPr>
            <w:r w:rsidRPr="006769EB">
              <w:t>8,4</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12F031B4" w14:textId="77777777" w:rsidR="003C3F0C" w:rsidRPr="006769EB" w:rsidRDefault="003C3F0C" w:rsidP="00E0517A">
            <w:pPr>
              <w:pStyle w:val="Normal1"/>
              <w:spacing w:line="240" w:lineRule="auto"/>
              <w:jc w:val="both"/>
            </w:pPr>
            <w:r w:rsidRPr="006769EB">
              <w:tab/>
              <w:t>3,2</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3AF8302" w14:textId="77777777" w:rsidR="003C3F0C" w:rsidRPr="006769EB" w:rsidRDefault="003C3F0C" w:rsidP="00E0517A">
            <w:pPr>
              <w:pStyle w:val="Normal1"/>
              <w:spacing w:line="240" w:lineRule="auto"/>
              <w:jc w:val="both"/>
            </w:pPr>
            <w:r w:rsidRPr="006769EB">
              <w:t>0,31</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F41BB8B" w14:textId="77777777" w:rsidR="003C3F0C" w:rsidRPr="006769EB" w:rsidRDefault="003C3F0C" w:rsidP="00E0517A">
            <w:pPr>
              <w:pStyle w:val="Normal1"/>
              <w:spacing w:line="240" w:lineRule="auto"/>
              <w:jc w:val="both"/>
            </w:pPr>
            <w:r w:rsidRPr="006769EB">
              <w:t>1,3</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7C498D7" w14:textId="77777777" w:rsidR="003C3F0C" w:rsidRPr="006769EB" w:rsidRDefault="003C3F0C" w:rsidP="00E0517A">
            <w:pPr>
              <w:pStyle w:val="Normal1"/>
              <w:spacing w:line="240" w:lineRule="auto"/>
              <w:jc w:val="both"/>
            </w:pPr>
            <w:r w:rsidRPr="006769EB">
              <w:t>0,11</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C2845AD" w14:textId="77777777" w:rsidR="003C3F0C" w:rsidRPr="006769EB" w:rsidRDefault="003C3F0C" w:rsidP="00E0517A">
            <w:pPr>
              <w:pStyle w:val="Normal1"/>
              <w:spacing w:line="240" w:lineRule="auto"/>
              <w:jc w:val="both"/>
            </w:pPr>
            <w:r w:rsidRPr="006769EB">
              <w:t>0,8</w:t>
            </w:r>
          </w:p>
        </w:tc>
      </w:tr>
      <w:tr w:rsidR="003C3F0C" w:rsidRPr="006769EB" w14:paraId="648DF26E"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77EEB21C" w14:textId="77777777" w:rsidR="003C3F0C" w:rsidRPr="006769EB" w:rsidRDefault="003C3F0C" w:rsidP="00E0517A">
            <w:pPr>
              <w:pStyle w:val="Normal1"/>
              <w:spacing w:line="240" w:lineRule="auto"/>
              <w:jc w:val="both"/>
            </w:pPr>
            <w:r w:rsidRPr="006769EB">
              <w:t>2013</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1B33E1C6" w14:textId="77777777" w:rsidR="003C3F0C" w:rsidRPr="006769EB" w:rsidRDefault="003C3F0C" w:rsidP="00E0517A">
            <w:pPr>
              <w:pStyle w:val="Normal1"/>
              <w:spacing w:line="240" w:lineRule="auto"/>
              <w:jc w:val="both"/>
            </w:pPr>
            <w:r w:rsidRPr="006769EB">
              <w:t>8,6</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30692519" w14:textId="77777777" w:rsidR="003C3F0C" w:rsidRPr="006769EB" w:rsidRDefault="003C3F0C" w:rsidP="00E0517A">
            <w:pPr>
              <w:pStyle w:val="Normal1"/>
              <w:spacing w:line="240" w:lineRule="auto"/>
              <w:jc w:val="both"/>
            </w:pPr>
            <w:r w:rsidRPr="006769EB">
              <w:tab/>
              <w:t>3,6</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CC10473" w14:textId="77777777" w:rsidR="003C3F0C" w:rsidRPr="006769EB" w:rsidRDefault="003C3F0C" w:rsidP="00E0517A">
            <w:pPr>
              <w:pStyle w:val="Normal1"/>
              <w:spacing w:line="240" w:lineRule="auto"/>
              <w:jc w:val="both"/>
            </w:pPr>
            <w:r w:rsidRPr="006769EB">
              <w:t>0,29</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3D49DD9" w14:textId="77777777" w:rsidR="003C3F0C" w:rsidRPr="006769EB" w:rsidRDefault="003C3F0C" w:rsidP="00E0517A">
            <w:pPr>
              <w:pStyle w:val="Normal1"/>
              <w:spacing w:line="240" w:lineRule="auto"/>
              <w:jc w:val="both"/>
            </w:pPr>
            <w:r w:rsidRPr="006769EB">
              <w:t>1,4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EB86127" w14:textId="77777777" w:rsidR="003C3F0C" w:rsidRPr="006769EB" w:rsidRDefault="003C3F0C" w:rsidP="00E0517A">
            <w:pPr>
              <w:pStyle w:val="Normal1"/>
              <w:spacing w:line="240" w:lineRule="auto"/>
              <w:jc w:val="both"/>
            </w:pPr>
            <w:r w:rsidRPr="006769EB">
              <w:t>0,18</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273EE68" w14:textId="77777777" w:rsidR="003C3F0C" w:rsidRPr="006769EB" w:rsidRDefault="003C3F0C" w:rsidP="00E0517A">
            <w:pPr>
              <w:pStyle w:val="Normal1"/>
              <w:spacing w:line="240" w:lineRule="auto"/>
              <w:jc w:val="both"/>
            </w:pPr>
            <w:r w:rsidRPr="006769EB">
              <w:t>0,9</w:t>
            </w:r>
          </w:p>
        </w:tc>
      </w:tr>
      <w:tr w:rsidR="003C3F0C" w:rsidRPr="006769EB" w14:paraId="567A2EB2"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349A6078" w14:textId="77777777" w:rsidR="003C3F0C" w:rsidRPr="006769EB" w:rsidRDefault="003C3F0C" w:rsidP="00E0517A">
            <w:pPr>
              <w:pStyle w:val="Normal1"/>
              <w:spacing w:line="240" w:lineRule="auto"/>
              <w:jc w:val="both"/>
            </w:pPr>
            <w:r w:rsidRPr="006769EB">
              <w:t>2014</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2173B4C3" w14:textId="77777777" w:rsidR="003C3F0C" w:rsidRPr="006769EB" w:rsidRDefault="003C3F0C" w:rsidP="00E0517A">
            <w:pPr>
              <w:pStyle w:val="Normal1"/>
              <w:spacing w:line="240" w:lineRule="auto"/>
              <w:jc w:val="both"/>
            </w:pPr>
            <w:r w:rsidRPr="006769EB">
              <w:t>8,5</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6EEA5628" w14:textId="77777777" w:rsidR="003C3F0C" w:rsidRPr="006769EB" w:rsidRDefault="003C3F0C" w:rsidP="00E0517A">
            <w:pPr>
              <w:pStyle w:val="Normal1"/>
              <w:spacing w:line="240" w:lineRule="auto"/>
              <w:jc w:val="both"/>
            </w:pPr>
            <w:r w:rsidRPr="006769EB">
              <w:tab/>
              <w:t>3,6</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EF83B03" w14:textId="77777777" w:rsidR="003C3F0C" w:rsidRPr="006769EB" w:rsidRDefault="003C3F0C" w:rsidP="00E0517A">
            <w:pPr>
              <w:pStyle w:val="Normal1"/>
              <w:spacing w:line="240" w:lineRule="auto"/>
              <w:jc w:val="both"/>
            </w:pPr>
            <w:r w:rsidRPr="006769EB">
              <w:t>0,38</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3FCACF2" w14:textId="77777777" w:rsidR="003C3F0C" w:rsidRPr="006769EB" w:rsidRDefault="003C3F0C" w:rsidP="00E0517A">
            <w:pPr>
              <w:pStyle w:val="Normal1"/>
              <w:spacing w:line="240" w:lineRule="auto"/>
              <w:jc w:val="both"/>
            </w:pPr>
            <w:r w:rsidRPr="006769EB">
              <w:t>1,5</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F838500" w14:textId="77777777" w:rsidR="003C3F0C" w:rsidRPr="006769EB" w:rsidRDefault="003C3F0C" w:rsidP="00E0517A">
            <w:pPr>
              <w:pStyle w:val="Normal1"/>
              <w:spacing w:line="240" w:lineRule="auto"/>
              <w:jc w:val="both"/>
            </w:pPr>
            <w:r w:rsidRPr="006769EB">
              <w:t>0,19</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392169C" w14:textId="77777777" w:rsidR="003C3F0C" w:rsidRPr="006769EB" w:rsidRDefault="003C3F0C" w:rsidP="00E0517A">
            <w:pPr>
              <w:pStyle w:val="Normal1"/>
              <w:spacing w:line="240" w:lineRule="auto"/>
              <w:jc w:val="both"/>
            </w:pPr>
            <w:r w:rsidRPr="006769EB">
              <w:t>1,0</w:t>
            </w:r>
          </w:p>
        </w:tc>
      </w:tr>
      <w:tr w:rsidR="003C3F0C" w:rsidRPr="006769EB" w14:paraId="7B983F4B"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285E3C35" w14:textId="77777777" w:rsidR="003C3F0C" w:rsidRPr="006769EB" w:rsidRDefault="003C3F0C" w:rsidP="00E0517A">
            <w:pPr>
              <w:pStyle w:val="Normal1"/>
              <w:spacing w:line="240" w:lineRule="auto"/>
              <w:jc w:val="both"/>
            </w:pPr>
            <w:r w:rsidRPr="006769EB">
              <w:t>2015</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4238730D" w14:textId="77777777" w:rsidR="003C3F0C" w:rsidRPr="006769EB" w:rsidRDefault="003C3F0C" w:rsidP="00E0517A">
            <w:pPr>
              <w:pStyle w:val="Normal1"/>
              <w:spacing w:line="240" w:lineRule="auto"/>
              <w:jc w:val="both"/>
            </w:pPr>
            <w:r w:rsidRPr="006769EB">
              <w:t>8,7</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0AA2A39A" w14:textId="77777777" w:rsidR="003C3F0C" w:rsidRPr="006769EB" w:rsidRDefault="003C3F0C" w:rsidP="00E0517A">
            <w:pPr>
              <w:pStyle w:val="Normal1"/>
              <w:spacing w:line="240" w:lineRule="auto"/>
              <w:jc w:val="both"/>
            </w:pPr>
            <w:r w:rsidRPr="006769EB">
              <w:tab/>
              <w:t>3,8</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C6AF150" w14:textId="77777777" w:rsidR="003C3F0C" w:rsidRPr="006769EB" w:rsidRDefault="003C3F0C" w:rsidP="00E0517A">
            <w:pPr>
              <w:pStyle w:val="Normal1"/>
              <w:spacing w:line="240" w:lineRule="auto"/>
              <w:jc w:val="both"/>
            </w:pPr>
            <w:r w:rsidRPr="006769EB">
              <w:t>0,39</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DB83D8A" w14:textId="77777777" w:rsidR="003C3F0C" w:rsidRPr="006769EB" w:rsidRDefault="003C3F0C" w:rsidP="00E0517A">
            <w:pPr>
              <w:pStyle w:val="Normal1"/>
              <w:spacing w:line="240" w:lineRule="auto"/>
              <w:jc w:val="both"/>
            </w:pPr>
            <w:r w:rsidRPr="006769EB">
              <w:t>1,6</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01DA8CE" w14:textId="77777777" w:rsidR="003C3F0C" w:rsidRPr="006769EB" w:rsidRDefault="003C3F0C" w:rsidP="00E0517A">
            <w:pPr>
              <w:pStyle w:val="Normal1"/>
              <w:spacing w:line="240" w:lineRule="auto"/>
              <w:jc w:val="both"/>
            </w:pPr>
            <w:r w:rsidRPr="006769EB">
              <w:t>0,21</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CE1C039" w14:textId="77777777" w:rsidR="003C3F0C" w:rsidRPr="006769EB" w:rsidRDefault="003C3F0C" w:rsidP="00E0517A">
            <w:pPr>
              <w:pStyle w:val="Normal1"/>
              <w:spacing w:line="240" w:lineRule="auto"/>
              <w:jc w:val="both"/>
            </w:pPr>
            <w:r w:rsidRPr="006769EB">
              <w:t>1,0</w:t>
            </w:r>
          </w:p>
        </w:tc>
      </w:tr>
      <w:tr w:rsidR="003C3F0C" w:rsidRPr="006769EB" w14:paraId="321EC531"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1AC1125D" w14:textId="77777777" w:rsidR="003C3F0C" w:rsidRPr="006769EB" w:rsidRDefault="003C3F0C" w:rsidP="00E0517A">
            <w:pPr>
              <w:pStyle w:val="Normal1"/>
              <w:spacing w:line="240" w:lineRule="auto"/>
              <w:jc w:val="both"/>
            </w:pPr>
            <w:r w:rsidRPr="006769EB">
              <w:t>2016</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7BEA45D6" w14:textId="77777777" w:rsidR="003C3F0C" w:rsidRPr="006769EB" w:rsidRDefault="003C3F0C" w:rsidP="00E0517A">
            <w:pPr>
              <w:pStyle w:val="Normal1"/>
              <w:spacing w:line="240" w:lineRule="auto"/>
              <w:jc w:val="both"/>
            </w:pPr>
            <w:r w:rsidRPr="006769EB">
              <w:t>7,7</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65860A97" w14:textId="77777777" w:rsidR="003C3F0C" w:rsidRPr="006769EB" w:rsidRDefault="003C3F0C" w:rsidP="00E0517A">
            <w:pPr>
              <w:pStyle w:val="Normal1"/>
              <w:spacing w:line="240" w:lineRule="auto"/>
              <w:jc w:val="both"/>
            </w:pPr>
            <w:r w:rsidRPr="006769EB">
              <w:tab/>
              <w:t xml:space="preserve">  3,2</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25139C4" w14:textId="77777777" w:rsidR="003C3F0C" w:rsidRPr="006769EB" w:rsidRDefault="003C3F0C" w:rsidP="00E0517A">
            <w:pPr>
              <w:pStyle w:val="Normal1"/>
              <w:spacing w:line="240" w:lineRule="auto"/>
              <w:jc w:val="both"/>
            </w:pPr>
            <w:r w:rsidRPr="006769EB">
              <w:t>0,41</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121F828" w14:textId="77777777" w:rsidR="003C3F0C" w:rsidRPr="006769EB" w:rsidRDefault="003C3F0C" w:rsidP="00E0517A">
            <w:pPr>
              <w:pStyle w:val="Normal1"/>
              <w:spacing w:line="240" w:lineRule="auto"/>
              <w:jc w:val="both"/>
            </w:pPr>
            <w:r w:rsidRPr="006769EB">
              <w:t>1,4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F39FC35" w14:textId="77777777" w:rsidR="003C3F0C" w:rsidRPr="006769EB" w:rsidRDefault="003C3F0C" w:rsidP="00E0517A">
            <w:pPr>
              <w:pStyle w:val="Normal1"/>
              <w:spacing w:line="240" w:lineRule="auto"/>
              <w:jc w:val="both"/>
            </w:pPr>
            <w:r w:rsidRPr="006769EB">
              <w:t>0,19</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E8D69C1" w14:textId="77777777" w:rsidR="003C3F0C" w:rsidRPr="006769EB" w:rsidRDefault="003C3F0C" w:rsidP="00E0517A">
            <w:pPr>
              <w:pStyle w:val="Normal1"/>
              <w:spacing w:line="240" w:lineRule="auto"/>
              <w:jc w:val="both"/>
            </w:pPr>
            <w:r w:rsidRPr="006769EB">
              <w:t>0,9</w:t>
            </w:r>
          </w:p>
        </w:tc>
      </w:tr>
      <w:tr w:rsidR="003C3F0C" w:rsidRPr="006769EB" w14:paraId="4DA9FDC5"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617FA57E" w14:textId="77777777" w:rsidR="003C3F0C" w:rsidRPr="006769EB" w:rsidRDefault="003C3F0C" w:rsidP="00E0517A">
            <w:pPr>
              <w:pStyle w:val="Normal1"/>
              <w:spacing w:line="240" w:lineRule="auto"/>
              <w:jc w:val="both"/>
            </w:pPr>
            <w:r w:rsidRPr="006769EB">
              <w:t>2017</w:t>
            </w:r>
          </w:p>
        </w:tc>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78FCB18E" w14:textId="77777777" w:rsidR="003C3F0C" w:rsidRPr="006769EB" w:rsidRDefault="003C3F0C" w:rsidP="00E0517A">
            <w:pPr>
              <w:pStyle w:val="Normal1"/>
              <w:spacing w:line="240" w:lineRule="auto"/>
              <w:jc w:val="both"/>
            </w:pPr>
            <w:r w:rsidRPr="006769EB">
              <w:t>8,9</w:t>
            </w:r>
          </w:p>
        </w:tc>
        <w:tc>
          <w:tcPr>
            <w:tcW w:w="130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11348C2D" w14:textId="77777777" w:rsidR="003C3F0C" w:rsidRPr="006769EB" w:rsidRDefault="003C3F0C" w:rsidP="00E0517A">
            <w:pPr>
              <w:pStyle w:val="Normal1"/>
              <w:spacing w:line="240" w:lineRule="auto"/>
              <w:jc w:val="both"/>
            </w:pPr>
            <w:r w:rsidRPr="006769EB">
              <w:tab/>
              <w:t>3,4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7F249EE" w14:textId="77777777" w:rsidR="003C3F0C" w:rsidRPr="006769EB" w:rsidRDefault="003C3F0C" w:rsidP="00E0517A">
            <w:pPr>
              <w:pStyle w:val="Normal1"/>
              <w:spacing w:line="240" w:lineRule="auto"/>
              <w:jc w:val="both"/>
            </w:pPr>
            <w:r w:rsidRPr="006769EB">
              <w:t>0,42</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50AF00D" w14:textId="77777777" w:rsidR="003C3F0C" w:rsidRPr="006769EB" w:rsidRDefault="003C3F0C" w:rsidP="00E0517A">
            <w:pPr>
              <w:pStyle w:val="Normal1"/>
              <w:spacing w:line="240" w:lineRule="auto"/>
              <w:jc w:val="both"/>
            </w:pPr>
            <w:r w:rsidRPr="006769EB">
              <w:t>1,4</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FA7EC3A" w14:textId="77777777" w:rsidR="003C3F0C" w:rsidRPr="006769EB" w:rsidRDefault="003C3F0C" w:rsidP="00E0517A">
            <w:pPr>
              <w:pStyle w:val="Normal1"/>
              <w:spacing w:line="240" w:lineRule="auto"/>
              <w:jc w:val="both"/>
            </w:pPr>
            <w:r w:rsidRPr="006769EB">
              <w:t>0,13</w:t>
            </w:r>
          </w:p>
        </w:tc>
        <w:tc>
          <w:tcPr>
            <w:tcW w:w="1287"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81E4E2D" w14:textId="77777777" w:rsidR="003C3F0C" w:rsidRPr="006769EB" w:rsidRDefault="003C3F0C" w:rsidP="00E0517A">
            <w:pPr>
              <w:pStyle w:val="Normal1"/>
              <w:spacing w:line="240" w:lineRule="auto"/>
              <w:jc w:val="both"/>
            </w:pPr>
            <w:r w:rsidRPr="006769EB">
              <w:t>0,9</w:t>
            </w:r>
          </w:p>
        </w:tc>
      </w:tr>
      <w:tr w:rsidR="003C3F0C" w:rsidRPr="006769EB" w14:paraId="110FA66F" w14:textId="77777777" w:rsidTr="00E0517A">
        <w:trPr>
          <w:cantSplit/>
          <w:trHeight w:val="300"/>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0D795E37" w14:textId="77777777" w:rsidR="003C3F0C" w:rsidRPr="006769EB" w:rsidRDefault="003C3F0C" w:rsidP="00E0517A">
            <w:pPr>
              <w:pStyle w:val="Normal1"/>
              <w:spacing w:line="240" w:lineRule="auto"/>
              <w:jc w:val="both"/>
            </w:pPr>
            <w:r w:rsidRPr="006769EB">
              <w:t>2018</w:t>
            </w:r>
          </w:p>
        </w:tc>
        <w:tc>
          <w:tcPr>
            <w:tcW w:w="1287" w:type="dxa"/>
            <w:tcBorders>
              <w:top w:val="nil"/>
              <w:left w:val="single" w:sz="6" w:space="0" w:color="000000"/>
              <w:bottom w:val="nil"/>
              <w:right w:val="nil"/>
            </w:tcBorders>
            <w:shd w:val="clear" w:color="auto" w:fill="auto"/>
            <w:tcMar>
              <w:top w:w="0" w:type="dxa"/>
              <w:left w:w="80" w:type="dxa"/>
              <w:bottom w:w="0" w:type="dxa"/>
              <w:right w:w="80" w:type="dxa"/>
            </w:tcMar>
            <w:vAlign w:val="bottom"/>
          </w:tcPr>
          <w:p w14:paraId="042009D3" w14:textId="77777777" w:rsidR="003C3F0C" w:rsidRPr="006769EB" w:rsidRDefault="003C3F0C" w:rsidP="00E0517A">
            <w:pPr>
              <w:pStyle w:val="Normal1"/>
              <w:spacing w:line="240" w:lineRule="auto"/>
              <w:jc w:val="both"/>
            </w:pPr>
            <w:r w:rsidRPr="006769EB">
              <w:t>8,8</w:t>
            </w:r>
          </w:p>
        </w:tc>
        <w:tc>
          <w:tcPr>
            <w:tcW w:w="1301" w:type="dxa"/>
            <w:tcBorders>
              <w:top w:val="nil"/>
              <w:left w:val="single" w:sz="6" w:space="0" w:color="000000"/>
              <w:bottom w:val="nil"/>
              <w:right w:val="single" w:sz="6" w:space="0" w:color="000000"/>
            </w:tcBorders>
            <w:shd w:val="clear" w:color="auto" w:fill="auto"/>
            <w:tcMar>
              <w:top w:w="0" w:type="dxa"/>
              <w:left w:w="80" w:type="dxa"/>
              <w:bottom w:w="0" w:type="dxa"/>
              <w:right w:w="80" w:type="dxa"/>
            </w:tcMar>
            <w:vAlign w:val="bottom"/>
          </w:tcPr>
          <w:p w14:paraId="5C258CB6" w14:textId="77777777" w:rsidR="003C3F0C" w:rsidRPr="006769EB" w:rsidRDefault="003C3F0C" w:rsidP="00E0517A">
            <w:pPr>
              <w:pStyle w:val="Normal1"/>
              <w:spacing w:line="240" w:lineRule="auto"/>
              <w:jc w:val="both"/>
            </w:pPr>
            <w:r w:rsidRPr="006769EB">
              <w:tab/>
              <w:t>3,1</w:t>
            </w:r>
          </w:p>
        </w:tc>
        <w:tc>
          <w:tcPr>
            <w:tcW w:w="1287"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279410A3" w14:textId="77777777" w:rsidR="003C3F0C" w:rsidRPr="006769EB" w:rsidRDefault="003C3F0C" w:rsidP="00E0517A">
            <w:pPr>
              <w:pStyle w:val="Normal1"/>
              <w:spacing w:line="240" w:lineRule="auto"/>
              <w:jc w:val="both"/>
            </w:pPr>
            <w:r w:rsidRPr="006769EB">
              <w:t>0,39</w:t>
            </w:r>
          </w:p>
        </w:tc>
        <w:tc>
          <w:tcPr>
            <w:tcW w:w="1287"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764F13FB" w14:textId="77777777" w:rsidR="003C3F0C" w:rsidRPr="006769EB" w:rsidRDefault="003C3F0C" w:rsidP="00E0517A">
            <w:pPr>
              <w:pStyle w:val="Normal1"/>
              <w:spacing w:line="240" w:lineRule="auto"/>
              <w:jc w:val="both"/>
            </w:pPr>
            <w:r w:rsidRPr="006769EB">
              <w:t>1,3</w:t>
            </w:r>
          </w:p>
        </w:tc>
        <w:tc>
          <w:tcPr>
            <w:tcW w:w="1287"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52BE6B0F" w14:textId="77777777" w:rsidR="003C3F0C" w:rsidRPr="006769EB" w:rsidRDefault="003C3F0C" w:rsidP="00E0517A">
            <w:pPr>
              <w:pStyle w:val="Normal1"/>
              <w:spacing w:line="240" w:lineRule="auto"/>
              <w:jc w:val="both"/>
            </w:pPr>
            <w:r w:rsidRPr="006769EB">
              <w:t>0,12</w:t>
            </w:r>
          </w:p>
        </w:tc>
        <w:tc>
          <w:tcPr>
            <w:tcW w:w="1287" w:type="dxa"/>
            <w:tcBorders>
              <w:top w:val="nil"/>
              <w:left w:val="nil"/>
              <w:bottom w:val="nil"/>
              <w:right w:val="single" w:sz="6" w:space="0" w:color="000000"/>
            </w:tcBorders>
            <w:shd w:val="clear" w:color="auto" w:fill="auto"/>
            <w:tcMar>
              <w:top w:w="0" w:type="dxa"/>
              <w:left w:w="80" w:type="dxa"/>
              <w:bottom w:w="0" w:type="dxa"/>
              <w:right w:w="80" w:type="dxa"/>
            </w:tcMar>
            <w:vAlign w:val="bottom"/>
          </w:tcPr>
          <w:p w14:paraId="6E1E076C" w14:textId="77777777" w:rsidR="003C3F0C" w:rsidRPr="006769EB" w:rsidRDefault="003C3F0C" w:rsidP="00E0517A">
            <w:pPr>
              <w:pStyle w:val="Normal1"/>
              <w:spacing w:line="240" w:lineRule="auto"/>
              <w:jc w:val="both"/>
            </w:pPr>
            <w:r w:rsidRPr="006769EB">
              <w:t>0,8</w:t>
            </w:r>
          </w:p>
        </w:tc>
      </w:tr>
      <w:tr w:rsidR="003C3F0C" w:rsidRPr="006769EB" w14:paraId="549042BB" w14:textId="77777777" w:rsidTr="00E0517A">
        <w:trPr>
          <w:cantSplit/>
          <w:trHeight w:val="315"/>
          <w:tblHeader/>
        </w:trPr>
        <w:tc>
          <w:tcPr>
            <w:tcW w:w="128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tcPr>
          <w:p w14:paraId="2070AEE4" w14:textId="77777777" w:rsidR="003C3F0C" w:rsidRPr="006769EB" w:rsidRDefault="003C3F0C" w:rsidP="00E0517A">
            <w:pPr>
              <w:pStyle w:val="Normal1"/>
              <w:spacing w:line="240" w:lineRule="auto"/>
              <w:jc w:val="both"/>
            </w:pPr>
            <w:r w:rsidRPr="006769EB">
              <w:t>2019</w:t>
            </w:r>
          </w:p>
        </w:tc>
        <w:tc>
          <w:tcPr>
            <w:tcW w:w="1287" w:type="dxa"/>
            <w:tcBorders>
              <w:top w:val="single" w:sz="6" w:space="0" w:color="000000"/>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1DF22E02" w14:textId="77777777" w:rsidR="003C3F0C" w:rsidRPr="006769EB" w:rsidRDefault="003C3F0C" w:rsidP="00E0517A">
            <w:pPr>
              <w:pStyle w:val="Normal1"/>
              <w:spacing w:line="240" w:lineRule="auto"/>
              <w:jc w:val="both"/>
            </w:pPr>
            <w:r w:rsidRPr="006769EB">
              <w:t>8,9</w:t>
            </w:r>
          </w:p>
        </w:tc>
        <w:tc>
          <w:tcPr>
            <w:tcW w:w="1301"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6EDBB9A5" w14:textId="77777777" w:rsidR="003C3F0C" w:rsidRPr="006769EB" w:rsidRDefault="003C3F0C" w:rsidP="00E0517A">
            <w:pPr>
              <w:pStyle w:val="Normal1"/>
              <w:spacing w:line="240" w:lineRule="auto"/>
              <w:jc w:val="both"/>
            </w:pPr>
            <w:r w:rsidRPr="006769EB">
              <w:tab/>
              <w:t>2,8</w:t>
            </w:r>
          </w:p>
        </w:tc>
        <w:tc>
          <w:tcPr>
            <w:tcW w:w="1287"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E6DF49C" w14:textId="77777777" w:rsidR="003C3F0C" w:rsidRPr="006769EB" w:rsidRDefault="003C3F0C" w:rsidP="00E0517A">
            <w:pPr>
              <w:pStyle w:val="Normal1"/>
              <w:spacing w:line="240" w:lineRule="auto"/>
              <w:jc w:val="both"/>
            </w:pPr>
            <w:r w:rsidRPr="006769EB">
              <w:t>0,28</w:t>
            </w:r>
          </w:p>
        </w:tc>
        <w:tc>
          <w:tcPr>
            <w:tcW w:w="1287"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B4E06AC" w14:textId="77777777" w:rsidR="003C3F0C" w:rsidRPr="006769EB" w:rsidRDefault="003C3F0C" w:rsidP="00E0517A">
            <w:pPr>
              <w:pStyle w:val="Normal1"/>
              <w:spacing w:line="240" w:lineRule="auto"/>
              <w:jc w:val="both"/>
            </w:pPr>
            <w:r w:rsidRPr="006769EB">
              <w:t>1,1</w:t>
            </w:r>
          </w:p>
        </w:tc>
        <w:tc>
          <w:tcPr>
            <w:tcW w:w="1287"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B62D404" w14:textId="77777777" w:rsidR="003C3F0C" w:rsidRPr="006769EB" w:rsidRDefault="003C3F0C" w:rsidP="00E0517A">
            <w:pPr>
              <w:pStyle w:val="Normal1"/>
              <w:spacing w:line="240" w:lineRule="auto"/>
              <w:jc w:val="both"/>
            </w:pPr>
            <w:r w:rsidRPr="006769EB">
              <w:t>0,12</w:t>
            </w:r>
          </w:p>
        </w:tc>
        <w:tc>
          <w:tcPr>
            <w:tcW w:w="1287"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96C8DFE" w14:textId="77777777" w:rsidR="003C3F0C" w:rsidRPr="006769EB" w:rsidRDefault="003C3F0C" w:rsidP="00E0517A">
            <w:pPr>
              <w:pStyle w:val="Normal1"/>
              <w:spacing w:line="240" w:lineRule="auto"/>
              <w:jc w:val="both"/>
            </w:pPr>
            <w:r w:rsidRPr="006769EB">
              <w:t>0,7</w:t>
            </w:r>
          </w:p>
        </w:tc>
      </w:tr>
    </w:tbl>
    <w:p w14:paraId="3D5CEAB5" w14:textId="77777777" w:rsidR="003C3F0C" w:rsidRPr="006769EB" w:rsidRDefault="003C3F0C" w:rsidP="003C3F0C">
      <w:pPr>
        <w:pStyle w:val="Normal1"/>
        <w:spacing w:before="240" w:after="240"/>
        <w:jc w:val="both"/>
      </w:pPr>
      <w:r w:rsidRPr="006769EB">
        <w:t>http://deis.msal.gov.ar/causasegresos/</w:t>
      </w:r>
    </w:p>
    <w:p w14:paraId="30A4F560" w14:textId="77777777" w:rsidR="003C3F0C" w:rsidRPr="006769EB" w:rsidRDefault="003C3F0C" w:rsidP="003C3F0C">
      <w:pPr>
        <w:pStyle w:val="Normal1"/>
        <w:spacing w:before="240" w:after="240"/>
        <w:jc w:val="both"/>
      </w:pPr>
      <w:r w:rsidRPr="006769EB">
        <w:t>https://www.argentina.gob.ar/salud/deis/reporte-interactivo</w:t>
      </w:r>
    </w:p>
    <w:p w14:paraId="436632A0" w14:textId="77777777" w:rsidR="003C3F0C" w:rsidRPr="006769EB" w:rsidRDefault="003C3F0C" w:rsidP="003C3F0C">
      <w:pPr>
        <w:pStyle w:val="Normal1"/>
        <w:spacing w:before="240" w:after="240"/>
        <w:jc w:val="both"/>
      </w:pPr>
      <w:r w:rsidRPr="006769EB">
        <w:t>https://datos.gob.ar/dataset/salud-defunciones-ocurridas-registradas-republica-argentina</w:t>
      </w:r>
    </w:p>
    <w:p w14:paraId="42B0FA4B" w14:textId="77777777" w:rsidR="003C3F0C" w:rsidRPr="006769EB" w:rsidRDefault="003C3F0C" w:rsidP="003C3F0C">
      <w:pPr>
        <w:pStyle w:val="Normal1"/>
        <w:jc w:val="both"/>
      </w:pPr>
      <w:r w:rsidRPr="006769EB">
        <w:br w:type="page"/>
      </w:r>
    </w:p>
    <w:p w14:paraId="1A7EE4BE" w14:textId="77777777" w:rsidR="003C3F0C" w:rsidRPr="006769EB" w:rsidRDefault="003C3F0C" w:rsidP="003C3F0C">
      <w:pPr>
        <w:pStyle w:val="Normal1"/>
        <w:jc w:val="both"/>
      </w:pPr>
    </w:p>
    <w:p w14:paraId="111A0A2B" w14:textId="77777777" w:rsidR="003C3F0C" w:rsidRPr="006769EB" w:rsidRDefault="003C3F0C" w:rsidP="003C3F0C">
      <w:pPr>
        <w:pStyle w:val="Normal1"/>
        <w:spacing w:before="240" w:after="240"/>
        <w:jc w:val="both"/>
      </w:pPr>
      <w:r w:rsidRPr="006769EB">
        <w:t>Inseguridad alimentaria total - Evolución en porcentaje de niños/as de 0 a 17 años</w:t>
      </w:r>
    </w:p>
    <w:tbl>
      <w:tblPr>
        <w:tblW w:w="6750"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350"/>
        <w:gridCol w:w="1350"/>
        <w:gridCol w:w="1350"/>
        <w:gridCol w:w="1350"/>
        <w:gridCol w:w="1350"/>
      </w:tblGrid>
      <w:tr w:rsidR="003C3F0C" w:rsidRPr="006769EB" w14:paraId="0F07A843" w14:textId="77777777" w:rsidTr="00E0517A">
        <w:trPr>
          <w:cantSplit/>
          <w:trHeight w:val="300"/>
          <w:tblHeader/>
        </w:trPr>
        <w:tc>
          <w:tcPr>
            <w:tcW w:w="1350" w:type="dxa"/>
            <w:tcBorders>
              <w:top w:val="nil"/>
              <w:left w:val="nil"/>
              <w:bottom w:val="nil"/>
              <w:right w:val="nil"/>
            </w:tcBorders>
            <w:tcMar>
              <w:top w:w="0" w:type="dxa"/>
              <w:left w:w="80" w:type="dxa"/>
              <w:bottom w:w="0" w:type="dxa"/>
              <w:right w:w="80" w:type="dxa"/>
            </w:tcMar>
            <w:vAlign w:val="bottom"/>
          </w:tcPr>
          <w:p w14:paraId="2F04CF7D" w14:textId="77777777" w:rsidR="003C3F0C" w:rsidRPr="006769EB" w:rsidRDefault="003C3F0C" w:rsidP="00E0517A">
            <w:pPr>
              <w:pStyle w:val="Normal1"/>
              <w:spacing w:line="240" w:lineRule="auto"/>
              <w:jc w:val="both"/>
            </w:pPr>
          </w:p>
        </w:tc>
        <w:tc>
          <w:tcPr>
            <w:tcW w:w="5400" w:type="dxa"/>
            <w:gridSpan w:val="4"/>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bottom"/>
          </w:tcPr>
          <w:p w14:paraId="6698CD44" w14:textId="77777777" w:rsidR="003C3F0C" w:rsidRPr="006769EB" w:rsidRDefault="003C3F0C" w:rsidP="00E0517A">
            <w:pPr>
              <w:pStyle w:val="Normal1"/>
              <w:spacing w:line="240" w:lineRule="auto"/>
              <w:jc w:val="both"/>
            </w:pPr>
            <w:r w:rsidRPr="006769EB">
              <w:t>Inseguridad alimentaria total</w:t>
            </w:r>
          </w:p>
        </w:tc>
      </w:tr>
      <w:tr w:rsidR="003C3F0C" w:rsidRPr="006769EB" w14:paraId="6F5E9C80" w14:textId="77777777" w:rsidTr="00E0517A">
        <w:trPr>
          <w:cantSplit/>
          <w:trHeight w:val="555"/>
          <w:tblHeader/>
        </w:trPr>
        <w:tc>
          <w:tcPr>
            <w:tcW w:w="1350"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33CEBDCD" w14:textId="77777777" w:rsidR="003C3F0C" w:rsidRPr="006769EB" w:rsidRDefault="003C3F0C" w:rsidP="00E0517A">
            <w:pPr>
              <w:pStyle w:val="Normal1"/>
              <w:spacing w:line="240" w:lineRule="auto"/>
              <w:jc w:val="both"/>
            </w:pPr>
            <w:r w:rsidRPr="006769EB">
              <w:t>Año</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1D542270" w14:textId="77777777" w:rsidR="003C3F0C" w:rsidRPr="006769EB" w:rsidRDefault="003C3F0C" w:rsidP="00E0517A">
            <w:pPr>
              <w:pStyle w:val="Normal1"/>
              <w:spacing w:line="240" w:lineRule="auto"/>
              <w:jc w:val="both"/>
            </w:pPr>
            <w:r w:rsidRPr="006769EB">
              <w:t>0 a 4 años</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3FB9E8AC" w14:textId="77777777" w:rsidR="003C3F0C" w:rsidRPr="006769EB" w:rsidRDefault="003C3F0C" w:rsidP="00E0517A">
            <w:pPr>
              <w:pStyle w:val="Normal1"/>
              <w:spacing w:line="240" w:lineRule="auto"/>
              <w:jc w:val="both"/>
            </w:pPr>
            <w:r w:rsidRPr="006769EB">
              <w:t>5 a 12 años</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5A1FDAFC" w14:textId="77777777" w:rsidR="003C3F0C" w:rsidRPr="006769EB" w:rsidRDefault="003C3F0C" w:rsidP="00E0517A">
            <w:pPr>
              <w:pStyle w:val="Normal1"/>
              <w:spacing w:line="240" w:lineRule="auto"/>
              <w:jc w:val="both"/>
            </w:pPr>
            <w:r w:rsidRPr="006769EB">
              <w:t>13 a 17 años</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tcPr>
          <w:p w14:paraId="1320E0D9" w14:textId="77777777" w:rsidR="003C3F0C" w:rsidRPr="006769EB" w:rsidRDefault="003C3F0C" w:rsidP="00E0517A">
            <w:pPr>
              <w:pStyle w:val="Normal1"/>
              <w:spacing w:line="240" w:lineRule="auto"/>
              <w:jc w:val="both"/>
            </w:pPr>
            <w:r w:rsidRPr="006769EB">
              <w:t>0 a 17 años</w:t>
            </w:r>
          </w:p>
        </w:tc>
      </w:tr>
      <w:tr w:rsidR="003C3F0C" w:rsidRPr="006769EB" w14:paraId="5333A321"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1BA6D922" w14:textId="77777777" w:rsidR="003C3F0C" w:rsidRPr="006769EB" w:rsidRDefault="003C3F0C" w:rsidP="00E0517A">
            <w:pPr>
              <w:pStyle w:val="Normal1"/>
              <w:spacing w:line="240" w:lineRule="auto"/>
              <w:jc w:val="both"/>
            </w:pPr>
            <w:r w:rsidRPr="006769EB">
              <w:t>2010</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AE49FED" w14:textId="77777777" w:rsidR="003C3F0C" w:rsidRPr="006769EB" w:rsidRDefault="003C3F0C" w:rsidP="00E0517A">
            <w:pPr>
              <w:pStyle w:val="Normal1"/>
              <w:spacing w:line="240" w:lineRule="auto"/>
              <w:jc w:val="both"/>
            </w:pPr>
            <w:r w:rsidRPr="006769EB">
              <w:t>20,3</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FD8383D" w14:textId="77777777" w:rsidR="003C3F0C" w:rsidRPr="006769EB" w:rsidRDefault="003C3F0C" w:rsidP="00E0517A">
            <w:pPr>
              <w:pStyle w:val="Normal1"/>
              <w:spacing w:line="240" w:lineRule="auto"/>
              <w:jc w:val="both"/>
            </w:pPr>
            <w:r w:rsidRPr="006769EB">
              <w:t>22,3</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4F260CB" w14:textId="77777777" w:rsidR="003C3F0C" w:rsidRPr="006769EB" w:rsidRDefault="003C3F0C" w:rsidP="00E0517A">
            <w:pPr>
              <w:pStyle w:val="Normal1"/>
              <w:spacing w:line="240" w:lineRule="auto"/>
              <w:jc w:val="both"/>
            </w:pPr>
            <w:r w:rsidRPr="006769EB">
              <w:t>21,9</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177FD0C" w14:textId="77777777" w:rsidR="003C3F0C" w:rsidRPr="006769EB" w:rsidRDefault="003C3F0C" w:rsidP="00E0517A">
            <w:pPr>
              <w:pStyle w:val="Normal1"/>
              <w:spacing w:line="240" w:lineRule="auto"/>
              <w:jc w:val="both"/>
            </w:pPr>
            <w:r w:rsidRPr="006769EB">
              <w:t>21,8</w:t>
            </w:r>
          </w:p>
        </w:tc>
      </w:tr>
      <w:tr w:rsidR="003C3F0C" w:rsidRPr="006769EB" w14:paraId="20906D97"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7F0606CC" w14:textId="77777777" w:rsidR="003C3F0C" w:rsidRPr="006769EB" w:rsidRDefault="003C3F0C" w:rsidP="00E0517A">
            <w:pPr>
              <w:pStyle w:val="Normal1"/>
              <w:spacing w:line="240" w:lineRule="auto"/>
              <w:jc w:val="both"/>
            </w:pPr>
            <w:r w:rsidRPr="006769EB">
              <w:t>2011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53FA9D6" w14:textId="77777777" w:rsidR="003C3F0C" w:rsidRPr="006769EB" w:rsidRDefault="003C3F0C" w:rsidP="00E0517A">
            <w:pPr>
              <w:pStyle w:val="Normal1"/>
              <w:spacing w:line="240" w:lineRule="auto"/>
              <w:jc w:val="both"/>
            </w:pPr>
            <w:r w:rsidRPr="006769EB">
              <w:t>19,5</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663359C" w14:textId="77777777" w:rsidR="003C3F0C" w:rsidRPr="006769EB" w:rsidRDefault="003C3F0C" w:rsidP="00E0517A">
            <w:pPr>
              <w:pStyle w:val="Normal1"/>
              <w:spacing w:line="240" w:lineRule="auto"/>
              <w:jc w:val="both"/>
            </w:pPr>
            <w:r w:rsidRPr="006769EB">
              <w:t>18,6</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70C645B" w14:textId="77777777" w:rsidR="003C3F0C" w:rsidRPr="006769EB" w:rsidRDefault="003C3F0C" w:rsidP="00E0517A">
            <w:pPr>
              <w:pStyle w:val="Normal1"/>
              <w:spacing w:line="240" w:lineRule="auto"/>
              <w:jc w:val="both"/>
            </w:pPr>
            <w:r w:rsidRPr="006769EB">
              <w:t>16,2</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172EA39" w14:textId="77777777" w:rsidR="003C3F0C" w:rsidRPr="006769EB" w:rsidRDefault="003C3F0C" w:rsidP="00E0517A">
            <w:pPr>
              <w:pStyle w:val="Normal1"/>
              <w:spacing w:line="240" w:lineRule="auto"/>
              <w:jc w:val="both"/>
            </w:pPr>
            <w:r w:rsidRPr="006769EB">
              <w:t>18,3</w:t>
            </w:r>
          </w:p>
        </w:tc>
      </w:tr>
      <w:tr w:rsidR="003C3F0C" w:rsidRPr="006769EB" w14:paraId="35995A70"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5FC90E5F" w14:textId="77777777" w:rsidR="003C3F0C" w:rsidRPr="006769EB" w:rsidRDefault="003C3F0C" w:rsidP="00E0517A">
            <w:pPr>
              <w:pStyle w:val="Normal1"/>
              <w:spacing w:line="240" w:lineRule="auto"/>
              <w:jc w:val="both"/>
            </w:pPr>
            <w:r w:rsidRPr="006769EB">
              <w:t>2012</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F394E85" w14:textId="77777777" w:rsidR="003C3F0C" w:rsidRPr="006769EB" w:rsidRDefault="003C3F0C" w:rsidP="00E0517A">
            <w:pPr>
              <w:pStyle w:val="Normal1"/>
              <w:spacing w:line="240" w:lineRule="auto"/>
              <w:jc w:val="both"/>
            </w:pPr>
            <w:r w:rsidRPr="006769EB">
              <w:t>18,1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4860F66" w14:textId="77777777" w:rsidR="003C3F0C" w:rsidRPr="006769EB" w:rsidRDefault="003C3F0C" w:rsidP="00E0517A">
            <w:pPr>
              <w:pStyle w:val="Normal1"/>
              <w:spacing w:line="240" w:lineRule="auto"/>
              <w:jc w:val="both"/>
            </w:pPr>
            <w:r w:rsidRPr="006769EB">
              <w:t>19,3</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6096FAD" w14:textId="77777777" w:rsidR="003C3F0C" w:rsidRPr="006769EB" w:rsidRDefault="003C3F0C" w:rsidP="00E0517A">
            <w:pPr>
              <w:pStyle w:val="Normal1"/>
              <w:spacing w:line="240" w:lineRule="auto"/>
              <w:jc w:val="both"/>
            </w:pPr>
            <w:r w:rsidRPr="006769EB">
              <w:t>22,1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30E45D1" w14:textId="77777777" w:rsidR="003C3F0C" w:rsidRPr="006769EB" w:rsidRDefault="003C3F0C" w:rsidP="00E0517A">
            <w:pPr>
              <w:pStyle w:val="Normal1"/>
              <w:spacing w:line="240" w:lineRule="auto"/>
              <w:jc w:val="both"/>
            </w:pPr>
            <w:r w:rsidRPr="006769EB">
              <w:t>19,9</w:t>
            </w:r>
          </w:p>
        </w:tc>
      </w:tr>
      <w:tr w:rsidR="003C3F0C" w:rsidRPr="006769EB" w14:paraId="0F19546D"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572F49A9" w14:textId="77777777" w:rsidR="003C3F0C" w:rsidRPr="006769EB" w:rsidRDefault="003C3F0C" w:rsidP="00E0517A">
            <w:pPr>
              <w:pStyle w:val="Normal1"/>
              <w:spacing w:line="240" w:lineRule="auto"/>
              <w:jc w:val="both"/>
            </w:pPr>
            <w:r w:rsidRPr="006769EB">
              <w:t>2013</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C29C377" w14:textId="77777777" w:rsidR="003C3F0C" w:rsidRPr="006769EB" w:rsidRDefault="003C3F0C" w:rsidP="00E0517A">
            <w:pPr>
              <w:pStyle w:val="Normal1"/>
              <w:spacing w:line="240" w:lineRule="auto"/>
              <w:jc w:val="both"/>
            </w:pPr>
            <w:r w:rsidRPr="006769EB">
              <w:t>16,1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93C9BB8" w14:textId="77777777" w:rsidR="003C3F0C" w:rsidRPr="006769EB" w:rsidRDefault="003C3F0C" w:rsidP="00E0517A">
            <w:pPr>
              <w:pStyle w:val="Normal1"/>
              <w:spacing w:line="240" w:lineRule="auto"/>
              <w:jc w:val="both"/>
            </w:pPr>
            <w:r w:rsidRPr="006769EB">
              <w:t>20,7</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52EECD6" w14:textId="77777777" w:rsidR="003C3F0C" w:rsidRPr="006769EB" w:rsidRDefault="003C3F0C" w:rsidP="00E0517A">
            <w:pPr>
              <w:pStyle w:val="Normal1"/>
              <w:spacing w:line="240" w:lineRule="auto"/>
              <w:jc w:val="both"/>
            </w:pPr>
            <w:r w:rsidRPr="006769EB">
              <w:t>22,6</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440A57C" w14:textId="77777777" w:rsidR="003C3F0C" w:rsidRPr="006769EB" w:rsidRDefault="003C3F0C" w:rsidP="00E0517A">
            <w:pPr>
              <w:pStyle w:val="Normal1"/>
              <w:spacing w:line="240" w:lineRule="auto"/>
              <w:jc w:val="both"/>
            </w:pPr>
            <w:r w:rsidRPr="006769EB">
              <w:t>20,1</w:t>
            </w:r>
          </w:p>
        </w:tc>
      </w:tr>
      <w:tr w:rsidR="003C3F0C" w:rsidRPr="006769EB" w14:paraId="570467AC"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59C88CEC" w14:textId="77777777" w:rsidR="003C3F0C" w:rsidRPr="006769EB" w:rsidRDefault="003C3F0C" w:rsidP="00E0517A">
            <w:pPr>
              <w:pStyle w:val="Normal1"/>
              <w:spacing w:line="240" w:lineRule="auto"/>
              <w:jc w:val="both"/>
            </w:pPr>
            <w:r w:rsidRPr="006769EB">
              <w:t>2014</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DD323D4" w14:textId="77777777" w:rsidR="003C3F0C" w:rsidRPr="006769EB" w:rsidRDefault="003C3F0C" w:rsidP="00E0517A">
            <w:pPr>
              <w:pStyle w:val="Normal1"/>
              <w:spacing w:line="240" w:lineRule="auto"/>
              <w:jc w:val="both"/>
            </w:pPr>
            <w:r w:rsidRPr="006769EB">
              <w:t>19,1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8128403" w14:textId="77777777" w:rsidR="003C3F0C" w:rsidRPr="006769EB" w:rsidRDefault="003C3F0C" w:rsidP="00E0517A">
            <w:pPr>
              <w:pStyle w:val="Normal1"/>
              <w:spacing w:line="240" w:lineRule="auto"/>
              <w:jc w:val="both"/>
            </w:pPr>
            <w:r w:rsidRPr="006769EB">
              <w:t>22,4</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95F34A3" w14:textId="77777777" w:rsidR="003C3F0C" w:rsidRPr="006769EB" w:rsidRDefault="003C3F0C" w:rsidP="00E0517A">
            <w:pPr>
              <w:pStyle w:val="Normal1"/>
              <w:spacing w:line="240" w:lineRule="auto"/>
              <w:jc w:val="both"/>
            </w:pPr>
            <w:r w:rsidRPr="006769EB">
              <w:t>22,9</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4735159" w14:textId="77777777" w:rsidR="003C3F0C" w:rsidRPr="006769EB" w:rsidRDefault="003C3F0C" w:rsidP="00E0517A">
            <w:pPr>
              <w:pStyle w:val="Normal1"/>
              <w:spacing w:line="240" w:lineRule="auto"/>
              <w:jc w:val="both"/>
            </w:pPr>
            <w:r w:rsidRPr="006769EB">
              <w:t>21,8</w:t>
            </w:r>
          </w:p>
        </w:tc>
      </w:tr>
      <w:tr w:rsidR="003C3F0C" w:rsidRPr="006769EB" w14:paraId="5AF63342"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5F0A0EFE" w14:textId="77777777" w:rsidR="003C3F0C" w:rsidRPr="006769EB" w:rsidRDefault="003C3F0C" w:rsidP="00E0517A">
            <w:pPr>
              <w:pStyle w:val="Normal1"/>
              <w:spacing w:line="240" w:lineRule="auto"/>
              <w:jc w:val="both"/>
            </w:pPr>
            <w:r w:rsidRPr="006769EB">
              <w:t>2015</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FEE1A7D" w14:textId="77777777" w:rsidR="003C3F0C" w:rsidRPr="006769EB" w:rsidRDefault="003C3F0C" w:rsidP="00E0517A">
            <w:pPr>
              <w:pStyle w:val="Normal1"/>
              <w:spacing w:line="240" w:lineRule="auto"/>
              <w:jc w:val="both"/>
            </w:pPr>
            <w:r w:rsidRPr="006769EB">
              <w:t>20,6</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C7AFCB0" w14:textId="77777777" w:rsidR="003C3F0C" w:rsidRPr="006769EB" w:rsidRDefault="003C3F0C" w:rsidP="00E0517A">
            <w:pPr>
              <w:pStyle w:val="Normal1"/>
              <w:spacing w:line="240" w:lineRule="auto"/>
              <w:jc w:val="both"/>
            </w:pPr>
            <w:r w:rsidRPr="006769EB">
              <w:t>19,6</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53CA628" w14:textId="77777777" w:rsidR="003C3F0C" w:rsidRPr="006769EB" w:rsidRDefault="003C3F0C" w:rsidP="00E0517A">
            <w:pPr>
              <w:pStyle w:val="Normal1"/>
              <w:spacing w:line="240" w:lineRule="auto"/>
              <w:jc w:val="both"/>
            </w:pPr>
            <w:r w:rsidRPr="006769EB">
              <w:t>20,7</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2BF2B8A" w14:textId="77777777" w:rsidR="003C3F0C" w:rsidRPr="006769EB" w:rsidRDefault="003C3F0C" w:rsidP="00E0517A">
            <w:pPr>
              <w:pStyle w:val="Normal1"/>
              <w:spacing w:line="240" w:lineRule="auto"/>
              <w:jc w:val="both"/>
            </w:pPr>
            <w:r w:rsidRPr="006769EB">
              <w:t>20,3</w:t>
            </w:r>
          </w:p>
        </w:tc>
      </w:tr>
      <w:tr w:rsidR="003C3F0C" w:rsidRPr="006769EB" w14:paraId="122F3FE5"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32195AEC" w14:textId="77777777" w:rsidR="003C3F0C" w:rsidRPr="006769EB" w:rsidRDefault="003C3F0C" w:rsidP="00E0517A">
            <w:pPr>
              <w:pStyle w:val="Normal1"/>
              <w:spacing w:line="240" w:lineRule="auto"/>
              <w:jc w:val="both"/>
            </w:pPr>
            <w:r w:rsidRPr="006769EB">
              <w:t>2016</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1C1D173" w14:textId="77777777" w:rsidR="003C3F0C" w:rsidRPr="006769EB" w:rsidRDefault="003C3F0C" w:rsidP="00E0517A">
            <w:pPr>
              <w:pStyle w:val="Normal1"/>
              <w:spacing w:line="240" w:lineRule="auto"/>
              <w:jc w:val="both"/>
            </w:pPr>
            <w:r w:rsidRPr="006769EB">
              <w:t>22,5</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38CE7B7" w14:textId="77777777" w:rsidR="003C3F0C" w:rsidRPr="006769EB" w:rsidRDefault="003C3F0C" w:rsidP="00E0517A">
            <w:pPr>
              <w:pStyle w:val="Normal1"/>
              <w:spacing w:line="240" w:lineRule="auto"/>
              <w:jc w:val="both"/>
            </w:pPr>
            <w:r w:rsidRPr="006769EB">
              <w:t>20,7</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FA2477F" w14:textId="77777777" w:rsidR="003C3F0C" w:rsidRPr="006769EB" w:rsidRDefault="003C3F0C" w:rsidP="00E0517A">
            <w:pPr>
              <w:pStyle w:val="Normal1"/>
              <w:spacing w:line="240" w:lineRule="auto"/>
              <w:jc w:val="both"/>
            </w:pPr>
            <w:r w:rsidRPr="006769EB">
              <w:t>21,1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F9DC22E" w14:textId="77777777" w:rsidR="003C3F0C" w:rsidRPr="006769EB" w:rsidRDefault="003C3F0C" w:rsidP="00E0517A">
            <w:pPr>
              <w:pStyle w:val="Normal1"/>
              <w:spacing w:line="240" w:lineRule="auto"/>
              <w:jc w:val="both"/>
            </w:pPr>
            <w:r w:rsidRPr="006769EB">
              <w:t>21,5</w:t>
            </w:r>
          </w:p>
        </w:tc>
      </w:tr>
      <w:tr w:rsidR="003C3F0C" w:rsidRPr="006769EB" w14:paraId="7400AFCC"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39B2FE4C" w14:textId="77777777" w:rsidR="003C3F0C" w:rsidRPr="006769EB" w:rsidRDefault="003C3F0C" w:rsidP="00E0517A">
            <w:pPr>
              <w:pStyle w:val="Normal1"/>
              <w:spacing w:line="240" w:lineRule="auto"/>
              <w:jc w:val="both"/>
            </w:pPr>
            <w:r w:rsidRPr="006769EB">
              <w:t>2017</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2D275BD" w14:textId="77777777" w:rsidR="003C3F0C" w:rsidRPr="006769EB" w:rsidRDefault="003C3F0C" w:rsidP="00E0517A">
            <w:pPr>
              <w:pStyle w:val="Normal1"/>
              <w:spacing w:line="240" w:lineRule="auto"/>
              <w:jc w:val="both"/>
            </w:pPr>
            <w:r w:rsidRPr="006769EB">
              <w:t>22,4</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EFB9C1D" w14:textId="77777777" w:rsidR="003C3F0C" w:rsidRPr="006769EB" w:rsidRDefault="003C3F0C" w:rsidP="00E0517A">
            <w:pPr>
              <w:pStyle w:val="Normal1"/>
              <w:spacing w:line="240" w:lineRule="auto"/>
              <w:jc w:val="both"/>
            </w:pPr>
            <w:r w:rsidRPr="006769EB">
              <w:t>21,3</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5A0F72E" w14:textId="77777777" w:rsidR="003C3F0C" w:rsidRPr="006769EB" w:rsidRDefault="003C3F0C" w:rsidP="00E0517A">
            <w:pPr>
              <w:pStyle w:val="Normal1"/>
              <w:spacing w:line="240" w:lineRule="auto"/>
              <w:jc w:val="both"/>
            </w:pPr>
            <w:r w:rsidRPr="006769EB">
              <w:t>21,7</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B374FE3" w14:textId="77777777" w:rsidR="003C3F0C" w:rsidRPr="006769EB" w:rsidRDefault="003C3F0C" w:rsidP="00E0517A">
            <w:pPr>
              <w:pStyle w:val="Normal1"/>
              <w:spacing w:line="240" w:lineRule="auto"/>
              <w:jc w:val="both"/>
            </w:pPr>
            <w:r w:rsidRPr="006769EB">
              <w:t>21,7</w:t>
            </w:r>
          </w:p>
        </w:tc>
      </w:tr>
      <w:tr w:rsidR="003C3F0C" w:rsidRPr="006769EB" w14:paraId="5014EF18"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59651A5F" w14:textId="77777777" w:rsidR="003C3F0C" w:rsidRPr="006769EB" w:rsidRDefault="003C3F0C" w:rsidP="00E0517A">
            <w:pPr>
              <w:pStyle w:val="Normal1"/>
              <w:spacing w:line="240" w:lineRule="auto"/>
              <w:jc w:val="both"/>
            </w:pPr>
            <w:r w:rsidRPr="006769EB">
              <w:t>2018</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6B192B2" w14:textId="77777777" w:rsidR="003C3F0C" w:rsidRPr="006769EB" w:rsidRDefault="003C3F0C" w:rsidP="00E0517A">
            <w:pPr>
              <w:pStyle w:val="Normal1"/>
              <w:spacing w:line="240" w:lineRule="auto"/>
              <w:jc w:val="both"/>
            </w:pPr>
            <w:r w:rsidRPr="006769EB">
              <w:t>31,0</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5556485" w14:textId="77777777" w:rsidR="003C3F0C" w:rsidRPr="006769EB" w:rsidRDefault="003C3F0C" w:rsidP="00E0517A">
            <w:pPr>
              <w:pStyle w:val="Normal1"/>
              <w:spacing w:line="240" w:lineRule="auto"/>
              <w:jc w:val="both"/>
            </w:pPr>
            <w:r w:rsidRPr="006769EB">
              <w:t>29,9</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7FE2274" w14:textId="77777777" w:rsidR="003C3F0C" w:rsidRPr="006769EB" w:rsidRDefault="003C3F0C" w:rsidP="00E0517A">
            <w:pPr>
              <w:pStyle w:val="Normal1"/>
              <w:spacing w:line="240" w:lineRule="auto"/>
              <w:jc w:val="both"/>
            </w:pPr>
            <w:r w:rsidRPr="006769EB">
              <w:t>26,7</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B7C7157" w14:textId="77777777" w:rsidR="003C3F0C" w:rsidRPr="006769EB" w:rsidRDefault="003C3F0C" w:rsidP="00E0517A">
            <w:pPr>
              <w:pStyle w:val="Normal1"/>
              <w:spacing w:line="240" w:lineRule="auto"/>
              <w:jc w:val="both"/>
            </w:pPr>
            <w:r w:rsidRPr="006769EB">
              <w:t>29,3</w:t>
            </w:r>
          </w:p>
        </w:tc>
      </w:tr>
      <w:tr w:rsidR="003C3F0C" w:rsidRPr="006769EB" w14:paraId="1CFFA09A"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4E25596A" w14:textId="77777777" w:rsidR="003C3F0C" w:rsidRPr="006769EB" w:rsidRDefault="003C3F0C" w:rsidP="00E0517A">
            <w:pPr>
              <w:pStyle w:val="Normal1"/>
              <w:spacing w:line="240" w:lineRule="auto"/>
              <w:jc w:val="both"/>
            </w:pPr>
            <w:r w:rsidRPr="006769EB">
              <w:t>2019</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9E40E5A" w14:textId="77777777" w:rsidR="003C3F0C" w:rsidRPr="006769EB" w:rsidRDefault="003C3F0C" w:rsidP="00E0517A">
            <w:pPr>
              <w:pStyle w:val="Normal1"/>
              <w:spacing w:line="240" w:lineRule="auto"/>
              <w:jc w:val="both"/>
            </w:pPr>
            <w:r w:rsidRPr="006769EB">
              <w:t>30,2</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D075A2E" w14:textId="77777777" w:rsidR="003C3F0C" w:rsidRPr="006769EB" w:rsidRDefault="003C3F0C" w:rsidP="00E0517A">
            <w:pPr>
              <w:pStyle w:val="Normal1"/>
              <w:spacing w:line="240" w:lineRule="auto"/>
              <w:jc w:val="both"/>
            </w:pPr>
            <w:r w:rsidRPr="006769EB">
              <w:t>32,2</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E1B5520" w14:textId="77777777" w:rsidR="003C3F0C" w:rsidRPr="006769EB" w:rsidRDefault="003C3F0C" w:rsidP="00E0517A">
            <w:pPr>
              <w:pStyle w:val="Normal1"/>
              <w:spacing w:line="240" w:lineRule="auto"/>
              <w:jc w:val="both"/>
            </w:pPr>
            <w:r w:rsidRPr="006769EB">
              <w:t>28,2</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99D923B" w14:textId="77777777" w:rsidR="003C3F0C" w:rsidRPr="006769EB" w:rsidRDefault="003C3F0C" w:rsidP="00E0517A">
            <w:pPr>
              <w:pStyle w:val="Normal1"/>
              <w:spacing w:line="240" w:lineRule="auto"/>
              <w:jc w:val="both"/>
            </w:pPr>
            <w:r w:rsidRPr="006769EB">
              <w:t>30,5</w:t>
            </w:r>
          </w:p>
        </w:tc>
      </w:tr>
      <w:tr w:rsidR="003C3F0C" w:rsidRPr="006769EB" w14:paraId="3377FB19"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15C0EC25" w14:textId="77777777" w:rsidR="003C3F0C" w:rsidRPr="006769EB" w:rsidRDefault="003C3F0C" w:rsidP="00E0517A">
            <w:pPr>
              <w:pStyle w:val="Normal1"/>
              <w:spacing w:line="240" w:lineRule="auto"/>
              <w:jc w:val="both"/>
            </w:pPr>
            <w:r w:rsidRPr="006769EB">
              <w:t>2020</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53003C3" w14:textId="77777777" w:rsidR="003C3F0C" w:rsidRPr="006769EB" w:rsidRDefault="003C3F0C" w:rsidP="00E0517A">
            <w:pPr>
              <w:pStyle w:val="Normal1"/>
              <w:spacing w:line="240" w:lineRule="auto"/>
              <w:jc w:val="both"/>
            </w:pPr>
            <w:r w:rsidRPr="006769EB">
              <w:t>34,1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E0D0BC8" w14:textId="77777777" w:rsidR="003C3F0C" w:rsidRPr="006769EB" w:rsidRDefault="003C3F0C" w:rsidP="00E0517A">
            <w:pPr>
              <w:pStyle w:val="Normal1"/>
              <w:spacing w:line="240" w:lineRule="auto"/>
              <w:jc w:val="both"/>
            </w:pPr>
            <w:r w:rsidRPr="006769EB">
              <w:t>39,0</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589DD7D" w14:textId="77777777" w:rsidR="003C3F0C" w:rsidRPr="006769EB" w:rsidRDefault="003C3F0C" w:rsidP="00E0517A">
            <w:pPr>
              <w:pStyle w:val="Normal1"/>
              <w:spacing w:line="240" w:lineRule="auto"/>
              <w:jc w:val="both"/>
            </w:pPr>
            <w:r w:rsidRPr="006769EB">
              <w:t>36,5</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502B21D" w14:textId="77777777" w:rsidR="003C3F0C" w:rsidRPr="006769EB" w:rsidRDefault="003C3F0C" w:rsidP="00E0517A">
            <w:pPr>
              <w:pStyle w:val="Normal1"/>
              <w:spacing w:line="240" w:lineRule="auto"/>
              <w:jc w:val="both"/>
            </w:pPr>
            <w:r w:rsidRPr="006769EB">
              <w:t>37,2</w:t>
            </w:r>
          </w:p>
        </w:tc>
      </w:tr>
      <w:tr w:rsidR="003C3F0C" w:rsidRPr="006769EB" w14:paraId="32B14CF3"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1CE8AB87" w14:textId="77777777" w:rsidR="003C3F0C" w:rsidRPr="006769EB" w:rsidRDefault="003C3F0C" w:rsidP="00E0517A">
            <w:pPr>
              <w:pStyle w:val="Normal1"/>
              <w:spacing w:line="240" w:lineRule="auto"/>
              <w:jc w:val="both"/>
            </w:pPr>
            <w:r w:rsidRPr="006769EB">
              <w:t>2021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5090B6C" w14:textId="77777777" w:rsidR="003C3F0C" w:rsidRPr="006769EB" w:rsidRDefault="003C3F0C" w:rsidP="00E0517A">
            <w:pPr>
              <w:pStyle w:val="Normal1"/>
              <w:spacing w:line="240" w:lineRule="auto"/>
              <w:jc w:val="both"/>
            </w:pPr>
            <w:r w:rsidRPr="006769EB">
              <w:t>35,7</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707FC9B" w14:textId="77777777" w:rsidR="003C3F0C" w:rsidRPr="006769EB" w:rsidRDefault="003C3F0C" w:rsidP="00E0517A">
            <w:pPr>
              <w:pStyle w:val="Normal1"/>
              <w:spacing w:line="240" w:lineRule="auto"/>
              <w:jc w:val="both"/>
            </w:pPr>
            <w:r w:rsidRPr="006769EB">
              <w:t>32,3</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872C65D" w14:textId="77777777" w:rsidR="003C3F0C" w:rsidRPr="006769EB" w:rsidRDefault="003C3F0C" w:rsidP="00E0517A">
            <w:pPr>
              <w:pStyle w:val="Normal1"/>
              <w:spacing w:line="240" w:lineRule="auto"/>
              <w:jc w:val="both"/>
            </w:pPr>
            <w:r w:rsidRPr="006769EB">
              <w:t>31,4</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630A186" w14:textId="77777777" w:rsidR="003C3F0C" w:rsidRPr="006769EB" w:rsidRDefault="003C3F0C" w:rsidP="00E0517A">
            <w:pPr>
              <w:pStyle w:val="Normal1"/>
              <w:spacing w:line="240" w:lineRule="auto"/>
              <w:jc w:val="both"/>
            </w:pPr>
            <w:r w:rsidRPr="006769EB">
              <w:t>33,0</w:t>
            </w:r>
          </w:p>
        </w:tc>
      </w:tr>
      <w:tr w:rsidR="003C3F0C" w:rsidRPr="006769EB" w14:paraId="75895937" w14:textId="77777777" w:rsidTr="00E0517A">
        <w:trPr>
          <w:cantSplit/>
          <w:trHeight w:val="300"/>
          <w:tblHeader/>
        </w:trPr>
        <w:tc>
          <w:tcPr>
            <w:tcW w:w="135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56E1D3C1" w14:textId="77777777" w:rsidR="003C3F0C" w:rsidRPr="006769EB" w:rsidRDefault="003C3F0C" w:rsidP="00E0517A">
            <w:pPr>
              <w:pStyle w:val="Normal1"/>
              <w:spacing w:line="240" w:lineRule="auto"/>
              <w:jc w:val="both"/>
            </w:pPr>
            <w:r w:rsidRPr="006769EB">
              <w:t>2022</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08565E9" w14:textId="77777777" w:rsidR="003C3F0C" w:rsidRPr="006769EB" w:rsidRDefault="003C3F0C" w:rsidP="00E0517A">
            <w:pPr>
              <w:pStyle w:val="Normal1"/>
              <w:spacing w:line="240" w:lineRule="auto"/>
              <w:jc w:val="both"/>
            </w:pPr>
            <w:r w:rsidRPr="006769EB">
              <w:t>31,1</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8A36A79" w14:textId="77777777" w:rsidR="003C3F0C" w:rsidRPr="006769EB" w:rsidRDefault="003C3F0C" w:rsidP="00E0517A">
            <w:pPr>
              <w:pStyle w:val="Normal1"/>
              <w:spacing w:line="240" w:lineRule="auto"/>
              <w:jc w:val="both"/>
            </w:pPr>
            <w:r w:rsidRPr="006769EB">
              <w:t>32,8</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0385ABC" w14:textId="77777777" w:rsidR="003C3F0C" w:rsidRPr="006769EB" w:rsidRDefault="003C3F0C" w:rsidP="00E0517A">
            <w:pPr>
              <w:pStyle w:val="Normal1"/>
              <w:spacing w:line="240" w:lineRule="auto"/>
              <w:jc w:val="both"/>
            </w:pPr>
            <w:r w:rsidRPr="006769EB">
              <w:t>29,6</w:t>
            </w:r>
          </w:p>
        </w:tc>
        <w:tc>
          <w:tcPr>
            <w:tcW w:w="135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CFD894F" w14:textId="77777777" w:rsidR="003C3F0C" w:rsidRPr="006769EB" w:rsidRDefault="003C3F0C" w:rsidP="00E0517A">
            <w:pPr>
              <w:pStyle w:val="Normal1"/>
              <w:spacing w:line="240" w:lineRule="auto"/>
              <w:jc w:val="both"/>
            </w:pPr>
            <w:r w:rsidRPr="006769EB">
              <w:t>31,4</w:t>
            </w:r>
          </w:p>
        </w:tc>
      </w:tr>
    </w:tbl>
    <w:p w14:paraId="31308011" w14:textId="77777777" w:rsidR="003C3F0C" w:rsidRPr="006769EB" w:rsidRDefault="003C3F0C" w:rsidP="003C3F0C">
      <w:pPr>
        <w:pStyle w:val="Normal1"/>
        <w:spacing w:before="240" w:after="240"/>
        <w:jc w:val="both"/>
      </w:pPr>
      <w:r w:rsidRPr="006769EB">
        <w:t xml:space="preserve">Fuente: </w:t>
      </w:r>
      <w:proofErr w:type="spellStart"/>
      <w:r w:rsidRPr="006769EB">
        <w:t>Oservatorio</w:t>
      </w:r>
      <w:proofErr w:type="spellEnd"/>
      <w:r w:rsidRPr="006769EB">
        <w:t xml:space="preserve"> de la Deuda Social Argentina, UCA / Barómetro de la Deuda Social de la Infancia / Documento Estadístico # 01| 2023</w:t>
      </w:r>
    </w:p>
    <w:p w14:paraId="2CADE8DD" w14:textId="77777777" w:rsidR="003C3F0C" w:rsidRPr="006769EB" w:rsidRDefault="003C3F0C" w:rsidP="003C3F0C">
      <w:pPr>
        <w:pStyle w:val="Normal1"/>
        <w:spacing w:before="240" w:after="240"/>
        <w:jc w:val="both"/>
      </w:pPr>
      <w:r w:rsidRPr="006769EB">
        <w:t xml:space="preserve">Se entiende por inseguridad alimentaria un proceso en el que hay una disponibilidad limitada e incierta en cantidad y calidad de los alimentos que permiten cubrir los requerimientos nutricionales de los individuos, así como de la habilidad para adquirirlos de un modo aceptable desde una perspectiva social y cultural.   </w:t>
      </w:r>
    </w:p>
    <w:p w14:paraId="26CB3436" w14:textId="77777777" w:rsidR="003C3F0C" w:rsidRPr="006769EB" w:rsidRDefault="003C3F0C" w:rsidP="003C3F0C">
      <w:pPr>
        <w:pStyle w:val="Normal1"/>
        <w:jc w:val="both"/>
      </w:pPr>
      <w:r w:rsidRPr="006769EB">
        <w:br w:type="page"/>
      </w:r>
    </w:p>
    <w:p w14:paraId="5C9ED1DC" w14:textId="77777777" w:rsidR="003C3F0C" w:rsidRPr="006769EB" w:rsidRDefault="003C3F0C" w:rsidP="003C3F0C">
      <w:pPr>
        <w:pStyle w:val="Normal1"/>
        <w:spacing w:before="240" w:after="240"/>
        <w:jc w:val="both"/>
      </w:pPr>
      <w:r w:rsidRPr="006769EB">
        <w:lastRenderedPageBreak/>
        <w:t>Defunciones maternas según grupo de causas</w:t>
      </w:r>
    </w:p>
    <w:tbl>
      <w:tblPr>
        <w:tblW w:w="8340"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845"/>
        <w:gridCol w:w="1095"/>
        <w:gridCol w:w="1350"/>
        <w:gridCol w:w="1350"/>
        <w:gridCol w:w="1350"/>
        <w:gridCol w:w="1350"/>
      </w:tblGrid>
      <w:tr w:rsidR="003C3F0C" w:rsidRPr="006769EB" w14:paraId="5B665EC5" w14:textId="77777777" w:rsidTr="00E0517A">
        <w:trPr>
          <w:cantSplit/>
          <w:trHeight w:val="900"/>
          <w:tblHeader/>
        </w:trPr>
        <w:tc>
          <w:tcPr>
            <w:tcW w:w="184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3E5C162" w14:textId="77777777" w:rsidR="003C3F0C" w:rsidRPr="006769EB" w:rsidRDefault="003C3F0C" w:rsidP="00E0517A">
            <w:pPr>
              <w:pStyle w:val="Normal1"/>
              <w:spacing w:line="240" w:lineRule="auto"/>
              <w:jc w:val="both"/>
            </w:pPr>
            <w:r w:rsidRPr="006769EB">
              <w:t>Año</w:t>
            </w:r>
          </w:p>
        </w:tc>
        <w:tc>
          <w:tcPr>
            <w:tcW w:w="1095"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3038ABFD" w14:textId="77777777" w:rsidR="003C3F0C" w:rsidRPr="006769EB" w:rsidRDefault="003C3F0C" w:rsidP="00E0517A">
            <w:pPr>
              <w:pStyle w:val="Normal1"/>
              <w:spacing w:line="240" w:lineRule="auto"/>
              <w:jc w:val="both"/>
            </w:pPr>
            <w:r w:rsidRPr="006769EB">
              <w:t>Total</w:t>
            </w:r>
          </w:p>
        </w:tc>
        <w:tc>
          <w:tcPr>
            <w:tcW w:w="1350"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092AC528" w14:textId="77777777" w:rsidR="003C3F0C" w:rsidRPr="006769EB" w:rsidRDefault="003C3F0C" w:rsidP="00E0517A">
            <w:pPr>
              <w:pStyle w:val="Normal1"/>
              <w:spacing w:line="240" w:lineRule="auto"/>
              <w:jc w:val="both"/>
            </w:pPr>
            <w:r w:rsidRPr="006769EB">
              <w:t>Causas obstétricas directas</w:t>
            </w:r>
          </w:p>
        </w:tc>
        <w:tc>
          <w:tcPr>
            <w:tcW w:w="1350"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48DA4481" w14:textId="77777777" w:rsidR="003C3F0C" w:rsidRPr="006769EB" w:rsidRDefault="003C3F0C" w:rsidP="00E0517A">
            <w:pPr>
              <w:pStyle w:val="Normal1"/>
              <w:spacing w:line="240" w:lineRule="auto"/>
              <w:jc w:val="both"/>
            </w:pPr>
            <w:r w:rsidRPr="006769EB">
              <w:t>Causas obstétricas indirectas</w:t>
            </w:r>
          </w:p>
        </w:tc>
        <w:tc>
          <w:tcPr>
            <w:tcW w:w="1350"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7882F2CF" w14:textId="77777777" w:rsidR="003C3F0C" w:rsidRPr="006769EB" w:rsidRDefault="003C3F0C" w:rsidP="00E0517A">
            <w:pPr>
              <w:pStyle w:val="Normal1"/>
              <w:spacing w:line="240" w:lineRule="auto"/>
              <w:jc w:val="both"/>
            </w:pPr>
            <w:proofErr w:type="spellStart"/>
            <w:r w:rsidRPr="006769EB">
              <w:t>Emb</w:t>
            </w:r>
            <w:proofErr w:type="spellEnd"/>
            <w:r w:rsidRPr="006769EB">
              <w:t>. terminado en aborto</w:t>
            </w:r>
          </w:p>
        </w:tc>
        <w:tc>
          <w:tcPr>
            <w:tcW w:w="1350"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14:paraId="52A9E942" w14:textId="77777777" w:rsidR="003C3F0C" w:rsidRPr="006769EB" w:rsidRDefault="003C3F0C" w:rsidP="00E0517A">
            <w:pPr>
              <w:pStyle w:val="Normal1"/>
              <w:spacing w:line="240" w:lineRule="auto"/>
              <w:jc w:val="both"/>
            </w:pPr>
            <w:r w:rsidRPr="006769EB">
              <w:t xml:space="preserve">Razón de mortalidad materna      </w:t>
            </w:r>
          </w:p>
        </w:tc>
      </w:tr>
      <w:tr w:rsidR="003C3F0C" w:rsidRPr="006769EB" w14:paraId="76A23CB9"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14E8496" w14:textId="77777777" w:rsidR="003C3F0C" w:rsidRPr="006769EB" w:rsidRDefault="003C3F0C" w:rsidP="00E0517A">
            <w:pPr>
              <w:pStyle w:val="Normal1"/>
              <w:spacing w:line="240" w:lineRule="auto"/>
              <w:jc w:val="both"/>
            </w:pPr>
            <w:r w:rsidRPr="006769EB">
              <w:t>2005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C4119E0" w14:textId="77777777" w:rsidR="003C3F0C" w:rsidRPr="006769EB" w:rsidRDefault="003C3F0C" w:rsidP="00E0517A">
            <w:pPr>
              <w:pStyle w:val="Normal1"/>
              <w:spacing w:line="240" w:lineRule="auto"/>
              <w:jc w:val="both"/>
            </w:pPr>
            <w:r w:rsidRPr="006769EB">
              <w:t>279</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88A86BC" w14:textId="77777777" w:rsidR="003C3F0C" w:rsidRPr="006769EB" w:rsidRDefault="003C3F0C" w:rsidP="00E0517A">
            <w:pPr>
              <w:pStyle w:val="Normal1"/>
              <w:spacing w:line="240" w:lineRule="auto"/>
              <w:jc w:val="both"/>
            </w:pPr>
            <w:r w:rsidRPr="006769EB">
              <w:t>147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55FAFDD" w14:textId="77777777" w:rsidR="003C3F0C" w:rsidRPr="006769EB" w:rsidRDefault="003C3F0C" w:rsidP="00E0517A">
            <w:pPr>
              <w:pStyle w:val="Normal1"/>
              <w:spacing w:line="240" w:lineRule="auto"/>
              <w:jc w:val="both"/>
            </w:pPr>
            <w:r w:rsidRPr="006769EB">
              <w:t>53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2EA9BC3" w14:textId="77777777" w:rsidR="003C3F0C" w:rsidRPr="006769EB" w:rsidRDefault="003C3F0C" w:rsidP="00E0517A">
            <w:pPr>
              <w:pStyle w:val="Normal1"/>
              <w:spacing w:line="240" w:lineRule="auto"/>
              <w:jc w:val="both"/>
            </w:pPr>
            <w:r w:rsidRPr="006769EB">
              <w:t>79</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D663F97" w14:textId="77777777" w:rsidR="003C3F0C" w:rsidRPr="006769EB" w:rsidRDefault="003C3F0C" w:rsidP="00E0517A">
            <w:pPr>
              <w:pStyle w:val="Normal1"/>
              <w:spacing w:line="240" w:lineRule="auto"/>
              <w:jc w:val="both"/>
            </w:pPr>
            <w:r w:rsidRPr="006769EB">
              <w:t>3,9</w:t>
            </w:r>
          </w:p>
        </w:tc>
      </w:tr>
      <w:tr w:rsidR="003C3F0C" w:rsidRPr="006769EB" w14:paraId="19071AA8"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4900803D" w14:textId="77777777" w:rsidR="003C3F0C" w:rsidRPr="006769EB" w:rsidRDefault="003C3F0C" w:rsidP="00E0517A">
            <w:pPr>
              <w:pStyle w:val="Normal1"/>
              <w:spacing w:line="240" w:lineRule="auto"/>
              <w:jc w:val="both"/>
            </w:pPr>
            <w:r w:rsidRPr="006769EB">
              <w:t>2006</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34487E4" w14:textId="77777777" w:rsidR="003C3F0C" w:rsidRPr="006769EB" w:rsidRDefault="003C3F0C" w:rsidP="00E0517A">
            <w:pPr>
              <w:pStyle w:val="Normal1"/>
              <w:spacing w:line="240" w:lineRule="auto"/>
              <w:jc w:val="both"/>
            </w:pPr>
            <w:r w:rsidRPr="006769EB">
              <w:t>333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71E0699" w14:textId="77777777" w:rsidR="003C3F0C" w:rsidRPr="006769EB" w:rsidRDefault="003C3F0C" w:rsidP="00E0517A">
            <w:pPr>
              <w:pStyle w:val="Normal1"/>
              <w:spacing w:line="240" w:lineRule="auto"/>
              <w:jc w:val="both"/>
            </w:pPr>
            <w:r w:rsidRPr="006769EB">
              <w:t>176</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5F01472" w14:textId="77777777" w:rsidR="003C3F0C" w:rsidRPr="006769EB" w:rsidRDefault="003C3F0C" w:rsidP="00E0517A">
            <w:pPr>
              <w:pStyle w:val="Normal1"/>
              <w:spacing w:line="240" w:lineRule="auto"/>
              <w:jc w:val="both"/>
            </w:pPr>
            <w:r w:rsidRPr="006769EB">
              <w:t>64</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64D0C5D" w14:textId="77777777" w:rsidR="003C3F0C" w:rsidRPr="006769EB" w:rsidRDefault="003C3F0C" w:rsidP="00E0517A">
            <w:pPr>
              <w:pStyle w:val="Normal1"/>
              <w:spacing w:line="240" w:lineRule="auto"/>
              <w:jc w:val="both"/>
            </w:pPr>
            <w:r w:rsidRPr="006769EB">
              <w:t>93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4E03968" w14:textId="77777777" w:rsidR="003C3F0C" w:rsidRPr="006769EB" w:rsidRDefault="003C3F0C" w:rsidP="00E0517A">
            <w:pPr>
              <w:pStyle w:val="Normal1"/>
              <w:spacing w:line="240" w:lineRule="auto"/>
              <w:jc w:val="both"/>
            </w:pPr>
            <w:r w:rsidRPr="006769EB">
              <w:t>4,8</w:t>
            </w:r>
          </w:p>
        </w:tc>
      </w:tr>
      <w:tr w:rsidR="003C3F0C" w:rsidRPr="006769EB" w14:paraId="632E68AD"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40966AA2" w14:textId="77777777" w:rsidR="003C3F0C" w:rsidRPr="006769EB" w:rsidRDefault="003C3F0C" w:rsidP="00E0517A">
            <w:pPr>
              <w:pStyle w:val="Normal1"/>
              <w:spacing w:line="240" w:lineRule="auto"/>
              <w:jc w:val="both"/>
            </w:pPr>
            <w:r w:rsidRPr="006769EB">
              <w:t>2007</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585AD41" w14:textId="77777777" w:rsidR="003C3F0C" w:rsidRPr="006769EB" w:rsidRDefault="003C3F0C" w:rsidP="00E0517A">
            <w:pPr>
              <w:pStyle w:val="Normal1"/>
              <w:spacing w:line="240" w:lineRule="auto"/>
              <w:jc w:val="both"/>
            </w:pPr>
            <w:r w:rsidRPr="006769EB">
              <w:t>306</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4547FBD" w14:textId="77777777" w:rsidR="003C3F0C" w:rsidRPr="006769EB" w:rsidRDefault="003C3F0C" w:rsidP="00E0517A">
            <w:pPr>
              <w:pStyle w:val="Normal1"/>
              <w:spacing w:line="240" w:lineRule="auto"/>
              <w:jc w:val="both"/>
            </w:pPr>
            <w:r w:rsidRPr="006769EB">
              <w:t>152</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8B5496E" w14:textId="77777777" w:rsidR="003C3F0C" w:rsidRPr="006769EB" w:rsidRDefault="003C3F0C" w:rsidP="00E0517A">
            <w:pPr>
              <w:pStyle w:val="Normal1"/>
              <w:spacing w:line="240" w:lineRule="auto"/>
              <w:jc w:val="both"/>
            </w:pPr>
            <w:r w:rsidRPr="006769EB">
              <w:t>80</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DCEDDA5" w14:textId="77777777" w:rsidR="003C3F0C" w:rsidRPr="006769EB" w:rsidRDefault="003C3F0C" w:rsidP="00E0517A">
            <w:pPr>
              <w:pStyle w:val="Normal1"/>
              <w:spacing w:line="240" w:lineRule="auto"/>
              <w:jc w:val="both"/>
            </w:pPr>
            <w:r w:rsidRPr="006769EB">
              <w:t>74</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419F73B" w14:textId="77777777" w:rsidR="003C3F0C" w:rsidRPr="006769EB" w:rsidRDefault="003C3F0C" w:rsidP="00E0517A">
            <w:pPr>
              <w:pStyle w:val="Normal1"/>
              <w:spacing w:line="240" w:lineRule="auto"/>
              <w:jc w:val="both"/>
            </w:pPr>
            <w:r w:rsidRPr="006769EB">
              <w:t>4,4</w:t>
            </w:r>
          </w:p>
        </w:tc>
      </w:tr>
      <w:tr w:rsidR="003C3F0C" w:rsidRPr="006769EB" w14:paraId="047EA6BC"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6729150" w14:textId="77777777" w:rsidR="003C3F0C" w:rsidRPr="006769EB" w:rsidRDefault="003C3F0C" w:rsidP="00E0517A">
            <w:pPr>
              <w:pStyle w:val="Normal1"/>
              <w:spacing w:line="240" w:lineRule="auto"/>
              <w:jc w:val="both"/>
            </w:pPr>
            <w:r w:rsidRPr="006769EB">
              <w:t>2008</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43D6314" w14:textId="77777777" w:rsidR="003C3F0C" w:rsidRPr="006769EB" w:rsidRDefault="003C3F0C" w:rsidP="00E0517A">
            <w:pPr>
              <w:pStyle w:val="Normal1"/>
              <w:spacing w:line="240" w:lineRule="auto"/>
              <w:jc w:val="both"/>
            </w:pPr>
            <w:r w:rsidRPr="006769EB">
              <w:t>296</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20EFF3B" w14:textId="77777777" w:rsidR="003C3F0C" w:rsidRPr="006769EB" w:rsidRDefault="003C3F0C" w:rsidP="00E0517A">
            <w:pPr>
              <w:pStyle w:val="Normal1"/>
              <w:spacing w:line="240" w:lineRule="auto"/>
              <w:jc w:val="both"/>
            </w:pPr>
            <w:r w:rsidRPr="006769EB">
              <w:t>175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4627C22" w14:textId="77777777" w:rsidR="003C3F0C" w:rsidRPr="006769EB" w:rsidRDefault="003C3F0C" w:rsidP="00E0517A">
            <w:pPr>
              <w:pStyle w:val="Normal1"/>
              <w:spacing w:line="240" w:lineRule="auto"/>
              <w:jc w:val="both"/>
            </w:pPr>
            <w:r w:rsidRPr="006769EB">
              <w:t>59</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1410E61" w14:textId="77777777" w:rsidR="003C3F0C" w:rsidRPr="006769EB" w:rsidRDefault="003C3F0C" w:rsidP="00E0517A">
            <w:pPr>
              <w:pStyle w:val="Normal1"/>
              <w:spacing w:line="240" w:lineRule="auto"/>
              <w:jc w:val="both"/>
            </w:pPr>
            <w:r w:rsidRPr="006769EB">
              <w:t>62</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7D1538B" w14:textId="77777777" w:rsidR="003C3F0C" w:rsidRPr="006769EB" w:rsidRDefault="003C3F0C" w:rsidP="00E0517A">
            <w:pPr>
              <w:pStyle w:val="Normal1"/>
              <w:spacing w:line="240" w:lineRule="auto"/>
              <w:jc w:val="both"/>
            </w:pPr>
            <w:r w:rsidRPr="006769EB">
              <w:t>4,0</w:t>
            </w:r>
          </w:p>
        </w:tc>
      </w:tr>
      <w:tr w:rsidR="003C3F0C" w:rsidRPr="006769EB" w14:paraId="73AFB1B1"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9CF265C" w14:textId="77777777" w:rsidR="003C3F0C" w:rsidRPr="006769EB" w:rsidRDefault="003C3F0C" w:rsidP="00E0517A">
            <w:pPr>
              <w:pStyle w:val="Normal1"/>
              <w:spacing w:line="240" w:lineRule="auto"/>
              <w:jc w:val="both"/>
            </w:pPr>
            <w:r w:rsidRPr="006769EB">
              <w:t>2009</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AFF4367" w14:textId="77777777" w:rsidR="003C3F0C" w:rsidRPr="006769EB" w:rsidRDefault="003C3F0C" w:rsidP="00E0517A">
            <w:pPr>
              <w:pStyle w:val="Normal1"/>
              <w:spacing w:line="240" w:lineRule="auto"/>
              <w:jc w:val="both"/>
            </w:pPr>
            <w:r w:rsidRPr="006769EB">
              <w:t>410</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DC9B828" w14:textId="77777777" w:rsidR="003C3F0C" w:rsidRPr="006769EB" w:rsidRDefault="003C3F0C" w:rsidP="00E0517A">
            <w:pPr>
              <w:pStyle w:val="Normal1"/>
              <w:spacing w:line="240" w:lineRule="auto"/>
              <w:jc w:val="both"/>
            </w:pPr>
            <w:r w:rsidRPr="006769EB">
              <w:t>165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EAACC8C" w14:textId="77777777" w:rsidR="003C3F0C" w:rsidRPr="006769EB" w:rsidRDefault="003C3F0C" w:rsidP="00E0517A">
            <w:pPr>
              <w:pStyle w:val="Normal1"/>
              <w:spacing w:line="240" w:lineRule="auto"/>
              <w:jc w:val="both"/>
            </w:pPr>
            <w:r w:rsidRPr="006769EB">
              <w:t>158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975CD8F" w14:textId="77777777" w:rsidR="003C3F0C" w:rsidRPr="006769EB" w:rsidRDefault="003C3F0C" w:rsidP="00E0517A">
            <w:pPr>
              <w:pStyle w:val="Normal1"/>
              <w:spacing w:line="240" w:lineRule="auto"/>
              <w:jc w:val="both"/>
            </w:pPr>
            <w:r w:rsidRPr="006769EB">
              <w:t>87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75BB15A" w14:textId="77777777" w:rsidR="003C3F0C" w:rsidRPr="006769EB" w:rsidRDefault="003C3F0C" w:rsidP="00E0517A">
            <w:pPr>
              <w:pStyle w:val="Normal1"/>
              <w:spacing w:line="240" w:lineRule="auto"/>
              <w:jc w:val="both"/>
            </w:pPr>
            <w:r w:rsidRPr="006769EB">
              <w:t>5,5</w:t>
            </w:r>
          </w:p>
        </w:tc>
      </w:tr>
      <w:tr w:rsidR="003C3F0C" w:rsidRPr="006769EB" w14:paraId="6827D650"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3640D800" w14:textId="77777777" w:rsidR="003C3F0C" w:rsidRPr="006769EB" w:rsidRDefault="003C3F0C" w:rsidP="00E0517A">
            <w:pPr>
              <w:pStyle w:val="Normal1"/>
              <w:spacing w:line="240" w:lineRule="auto"/>
              <w:jc w:val="both"/>
            </w:pPr>
            <w:r w:rsidRPr="006769EB">
              <w:t>2010</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0AB45D9" w14:textId="77777777" w:rsidR="003C3F0C" w:rsidRPr="006769EB" w:rsidRDefault="003C3F0C" w:rsidP="00E0517A">
            <w:pPr>
              <w:pStyle w:val="Normal1"/>
              <w:spacing w:line="240" w:lineRule="auto"/>
              <w:jc w:val="both"/>
            </w:pPr>
            <w:r w:rsidRPr="006769EB">
              <w:t>331</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5A38B77" w14:textId="77777777" w:rsidR="003C3F0C" w:rsidRPr="006769EB" w:rsidRDefault="003C3F0C" w:rsidP="00E0517A">
            <w:pPr>
              <w:pStyle w:val="Normal1"/>
              <w:spacing w:line="240" w:lineRule="auto"/>
              <w:jc w:val="both"/>
            </w:pPr>
            <w:r w:rsidRPr="006769EB">
              <w:t>167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E2A5B54" w14:textId="77777777" w:rsidR="003C3F0C" w:rsidRPr="006769EB" w:rsidRDefault="003C3F0C" w:rsidP="00E0517A">
            <w:pPr>
              <w:pStyle w:val="Normal1"/>
              <w:spacing w:line="240" w:lineRule="auto"/>
              <w:jc w:val="both"/>
            </w:pPr>
            <w:r w:rsidRPr="006769EB">
              <w:t>96</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9FE6C2C" w14:textId="77777777" w:rsidR="003C3F0C" w:rsidRPr="006769EB" w:rsidRDefault="003C3F0C" w:rsidP="00E0517A">
            <w:pPr>
              <w:pStyle w:val="Normal1"/>
              <w:spacing w:line="240" w:lineRule="auto"/>
              <w:jc w:val="both"/>
            </w:pPr>
            <w:r w:rsidRPr="006769EB">
              <w:t>68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088B8D7" w14:textId="77777777" w:rsidR="003C3F0C" w:rsidRPr="006769EB" w:rsidRDefault="003C3F0C" w:rsidP="00E0517A">
            <w:pPr>
              <w:pStyle w:val="Normal1"/>
              <w:spacing w:line="240" w:lineRule="auto"/>
              <w:jc w:val="both"/>
            </w:pPr>
            <w:r w:rsidRPr="006769EB">
              <w:t>4,4</w:t>
            </w:r>
          </w:p>
        </w:tc>
      </w:tr>
      <w:tr w:rsidR="003C3F0C" w:rsidRPr="006769EB" w14:paraId="25F5B2E3"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5B559C78" w14:textId="77777777" w:rsidR="003C3F0C" w:rsidRPr="006769EB" w:rsidRDefault="003C3F0C" w:rsidP="00E0517A">
            <w:pPr>
              <w:pStyle w:val="Normal1"/>
              <w:spacing w:line="240" w:lineRule="auto"/>
              <w:jc w:val="both"/>
            </w:pPr>
            <w:r w:rsidRPr="006769EB">
              <w:t>2011</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E608686" w14:textId="77777777" w:rsidR="003C3F0C" w:rsidRPr="006769EB" w:rsidRDefault="003C3F0C" w:rsidP="00E0517A">
            <w:pPr>
              <w:pStyle w:val="Normal1"/>
              <w:spacing w:line="240" w:lineRule="auto"/>
              <w:jc w:val="both"/>
            </w:pPr>
            <w:r w:rsidRPr="006769EB">
              <w:t>302</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815C833" w14:textId="77777777" w:rsidR="003C3F0C" w:rsidRPr="006769EB" w:rsidRDefault="003C3F0C" w:rsidP="00E0517A">
            <w:pPr>
              <w:pStyle w:val="Normal1"/>
              <w:spacing w:line="240" w:lineRule="auto"/>
              <w:jc w:val="both"/>
            </w:pPr>
            <w:r w:rsidRPr="006769EB">
              <w:t>145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6AE40BD" w14:textId="77777777" w:rsidR="003C3F0C" w:rsidRPr="006769EB" w:rsidRDefault="003C3F0C" w:rsidP="00E0517A">
            <w:pPr>
              <w:pStyle w:val="Normal1"/>
              <w:spacing w:line="240" w:lineRule="auto"/>
              <w:jc w:val="both"/>
            </w:pPr>
            <w:r w:rsidRPr="006769EB">
              <w:t>84</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5F6884B" w14:textId="77777777" w:rsidR="003C3F0C" w:rsidRPr="006769EB" w:rsidRDefault="003C3F0C" w:rsidP="00E0517A">
            <w:pPr>
              <w:pStyle w:val="Normal1"/>
              <w:spacing w:line="240" w:lineRule="auto"/>
              <w:jc w:val="both"/>
            </w:pPr>
            <w:r w:rsidRPr="006769EB">
              <w:t>73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DD7AC32" w14:textId="77777777" w:rsidR="003C3F0C" w:rsidRPr="006769EB" w:rsidRDefault="003C3F0C" w:rsidP="00E0517A">
            <w:pPr>
              <w:pStyle w:val="Normal1"/>
              <w:spacing w:line="240" w:lineRule="auto"/>
              <w:jc w:val="both"/>
            </w:pPr>
            <w:r w:rsidRPr="006769EB">
              <w:t>4,0</w:t>
            </w:r>
          </w:p>
        </w:tc>
      </w:tr>
      <w:tr w:rsidR="003C3F0C" w:rsidRPr="006769EB" w14:paraId="6A8EF0E1"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5DDC7532" w14:textId="77777777" w:rsidR="003C3F0C" w:rsidRPr="006769EB" w:rsidRDefault="003C3F0C" w:rsidP="00E0517A">
            <w:pPr>
              <w:pStyle w:val="Normal1"/>
              <w:spacing w:line="240" w:lineRule="auto"/>
              <w:jc w:val="both"/>
            </w:pPr>
            <w:r w:rsidRPr="006769EB">
              <w:t>2012</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D88EAFC" w14:textId="77777777" w:rsidR="003C3F0C" w:rsidRPr="006769EB" w:rsidRDefault="003C3F0C" w:rsidP="00E0517A">
            <w:pPr>
              <w:pStyle w:val="Normal1"/>
              <w:spacing w:line="240" w:lineRule="auto"/>
              <w:jc w:val="both"/>
            </w:pPr>
            <w:r w:rsidRPr="006769EB">
              <w:t>258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8ABADFF" w14:textId="77777777" w:rsidR="003C3F0C" w:rsidRPr="006769EB" w:rsidRDefault="003C3F0C" w:rsidP="00E0517A">
            <w:pPr>
              <w:pStyle w:val="Normal1"/>
              <w:spacing w:line="240" w:lineRule="auto"/>
              <w:jc w:val="both"/>
            </w:pPr>
            <w:r w:rsidRPr="006769EB">
              <w:t>147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D3EF192" w14:textId="77777777" w:rsidR="003C3F0C" w:rsidRPr="006769EB" w:rsidRDefault="003C3F0C" w:rsidP="00E0517A">
            <w:pPr>
              <w:pStyle w:val="Normal1"/>
              <w:spacing w:line="240" w:lineRule="auto"/>
              <w:jc w:val="both"/>
            </w:pPr>
            <w:r w:rsidRPr="006769EB">
              <w:t>78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2C63106" w14:textId="77777777" w:rsidR="003C3F0C" w:rsidRPr="006769EB" w:rsidRDefault="003C3F0C" w:rsidP="00E0517A">
            <w:pPr>
              <w:pStyle w:val="Normal1"/>
              <w:spacing w:line="240" w:lineRule="auto"/>
              <w:jc w:val="both"/>
            </w:pPr>
            <w:r w:rsidRPr="006769EB">
              <w:t>33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8539BDA" w14:textId="77777777" w:rsidR="003C3F0C" w:rsidRPr="006769EB" w:rsidRDefault="003C3F0C" w:rsidP="00E0517A">
            <w:pPr>
              <w:pStyle w:val="Normal1"/>
              <w:spacing w:line="240" w:lineRule="auto"/>
              <w:jc w:val="both"/>
            </w:pPr>
            <w:r w:rsidRPr="006769EB">
              <w:t>3,5</w:t>
            </w:r>
          </w:p>
        </w:tc>
      </w:tr>
      <w:tr w:rsidR="003C3F0C" w:rsidRPr="006769EB" w14:paraId="032C486A"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8BBDD28" w14:textId="77777777" w:rsidR="003C3F0C" w:rsidRPr="006769EB" w:rsidRDefault="003C3F0C" w:rsidP="00E0517A">
            <w:pPr>
              <w:pStyle w:val="Normal1"/>
              <w:spacing w:line="240" w:lineRule="auto"/>
              <w:jc w:val="both"/>
            </w:pPr>
            <w:r w:rsidRPr="006769EB">
              <w:t>2013</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A1FECD9" w14:textId="77777777" w:rsidR="003C3F0C" w:rsidRPr="006769EB" w:rsidRDefault="003C3F0C" w:rsidP="00E0517A">
            <w:pPr>
              <w:pStyle w:val="Normal1"/>
              <w:spacing w:line="240" w:lineRule="auto"/>
              <w:jc w:val="both"/>
            </w:pPr>
            <w:r w:rsidRPr="006769EB">
              <w:t>245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5CE05D8" w14:textId="77777777" w:rsidR="003C3F0C" w:rsidRPr="006769EB" w:rsidRDefault="003C3F0C" w:rsidP="00E0517A">
            <w:pPr>
              <w:pStyle w:val="Normal1"/>
              <w:spacing w:line="240" w:lineRule="auto"/>
              <w:jc w:val="both"/>
            </w:pPr>
            <w:r w:rsidRPr="006769EB">
              <w:t>131</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BC2EE1B" w14:textId="77777777" w:rsidR="003C3F0C" w:rsidRPr="006769EB" w:rsidRDefault="003C3F0C" w:rsidP="00E0517A">
            <w:pPr>
              <w:pStyle w:val="Normal1"/>
              <w:spacing w:line="240" w:lineRule="auto"/>
              <w:jc w:val="both"/>
            </w:pPr>
            <w:r w:rsidRPr="006769EB">
              <w:t>64</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0357C51" w14:textId="77777777" w:rsidR="003C3F0C" w:rsidRPr="006769EB" w:rsidRDefault="003C3F0C" w:rsidP="00E0517A">
            <w:pPr>
              <w:pStyle w:val="Normal1"/>
              <w:spacing w:line="240" w:lineRule="auto"/>
              <w:jc w:val="both"/>
            </w:pPr>
            <w:r w:rsidRPr="006769EB">
              <w:t>50</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EEF08AB" w14:textId="77777777" w:rsidR="003C3F0C" w:rsidRPr="006769EB" w:rsidRDefault="003C3F0C" w:rsidP="00E0517A">
            <w:pPr>
              <w:pStyle w:val="Normal1"/>
              <w:spacing w:line="240" w:lineRule="auto"/>
              <w:jc w:val="both"/>
            </w:pPr>
            <w:r w:rsidRPr="006769EB">
              <w:t>3,2</w:t>
            </w:r>
          </w:p>
        </w:tc>
      </w:tr>
      <w:tr w:rsidR="003C3F0C" w:rsidRPr="006769EB" w14:paraId="151679FC"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54E2B823" w14:textId="77777777" w:rsidR="003C3F0C" w:rsidRPr="006769EB" w:rsidRDefault="003C3F0C" w:rsidP="00E0517A">
            <w:pPr>
              <w:pStyle w:val="Normal1"/>
              <w:spacing w:line="240" w:lineRule="auto"/>
              <w:jc w:val="both"/>
            </w:pPr>
            <w:r w:rsidRPr="006769EB">
              <w:t>2014</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8BF0850" w14:textId="77777777" w:rsidR="003C3F0C" w:rsidRPr="006769EB" w:rsidRDefault="003C3F0C" w:rsidP="00E0517A">
            <w:pPr>
              <w:pStyle w:val="Normal1"/>
              <w:spacing w:line="240" w:lineRule="auto"/>
              <w:jc w:val="both"/>
            </w:pPr>
            <w:r w:rsidRPr="006769EB">
              <w:t>290</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3AE9743" w14:textId="77777777" w:rsidR="003C3F0C" w:rsidRPr="006769EB" w:rsidRDefault="003C3F0C" w:rsidP="00E0517A">
            <w:pPr>
              <w:pStyle w:val="Normal1"/>
              <w:spacing w:line="240" w:lineRule="auto"/>
              <w:jc w:val="both"/>
            </w:pPr>
            <w:r w:rsidRPr="006769EB">
              <w:t>177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BEDDA02" w14:textId="77777777" w:rsidR="003C3F0C" w:rsidRPr="006769EB" w:rsidRDefault="003C3F0C" w:rsidP="00E0517A">
            <w:pPr>
              <w:pStyle w:val="Normal1"/>
              <w:spacing w:line="240" w:lineRule="auto"/>
              <w:jc w:val="both"/>
            </w:pPr>
            <w:r w:rsidRPr="006769EB">
              <w:t>70</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ED12B29" w14:textId="77777777" w:rsidR="003C3F0C" w:rsidRPr="006769EB" w:rsidRDefault="003C3F0C" w:rsidP="00E0517A">
            <w:pPr>
              <w:pStyle w:val="Normal1"/>
              <w:spacing w:line="240" w:lineRule="auto"/>
              <w:jc w:val="both"/>
            </w:pPr>
            <w:r w:rsidRPr="006769EB">
              <w:t>43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97192B7" w14:textId="77777777" w:rsidR="003C3F0C" w:rsidRPr="006769EB" w:rsidRDefault="003C3F0C" w:rsidP="00E0517A">
            <w:pPr>
              <w:pStyle w:val="Normal1"/>
              <w:spacing w:line="240" w:lineRule="auto"/>
              <w:jc w:val="both"/>
            </w:pPr>
            <w:r w:rsidRPr="006769EB">
              <w:t>3,7</w:t>
            </w:r>
          </w:p>
        </w:tc>
      </w:tr>
      <w:tr w:rsidR="003C3F0C" w:rsidRPr="006769EB" w14:paraId="43AE63AF"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1A5263A2" w14:textId="77777777" w:rsidR="003C3F0C" w:rsidRPr="006769EB" w:rsidRDefault="003C3F0C" w:rsidP="00E0517A">
            <w:pPr>
              <w:pStyle w:val="Normal1"/>
              <w:spacing w:line="240" w:lineRule="auto"/>
              <w:jc w:val="both"/>
            </w:pPr>
            <w:r w:rsidRPr="006769EB">
              <w:t>2015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5C50256" w14:textId="77777777" w:rsidR="003C3F0C" w:rsidRPr="006769EB" w:rsidRDefault="003C3F0C" w:rsidP="00E0517A">
            <w:pPr>
              <w:pStyle w:val="Normal1"/>
              <w:spacing w:line="240" w:lineRule="auto"/>
              <w:jc w:val="both"/>
            </w:pPr>
            <w:r w:rsidRPr="006769EB">
              <w:t>298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1F777D4" w14:textId="77777777" w:rsidR="003C3F0C" w:rsidRPr="006769EB" w:rsidRDefault="003C3F0C" w:rsidP="00E0517A">
            <w:pPr>
              <w:pStyle w:val="Normal1"/>
              <w:spacing w:line="240" w:lineRule="auto"/>
              <w:jc w:val="both"/>
            </w:pPr>
            <w:r w:rsidRPr="006769EB">
              <w:t>160</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DBCF103" w14:textId="77777777" w:rsidR="003C3F0C" w:rsidRPr="006769EB" w:rsidRDefault="003C3F0C" w:rsidP="00E0517A">
            <w:pPr>
              <w:pStyle w:val="Normal1"/>
              <w:spacing w:line="240" w:lineRule="auto"/>
              <w:jc w:val="both"/>
            </w:pPr>
            <w:r w:rsidRPr="006769EB">
              <w:t>83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476B044" w14:textId="77777777" w:rsidR="003C3F0C" w:rsidRPr="006769EB" w:rsidRDefault="003C3F0C" w:rsidP="00E0517A">
            <w:pPr>
              <w:pStyle w:val="Normal1"/>
              <w:spacing w:line="240" w:lineRule="auto"/>
              <w:jc w:val="both"/>
            </w:pPr>
            <w:r w:rsidRPr="006769EB">
              <w:t>55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855190B" w14:textId="77777777" w:rsidR="003C3F0C" w:rsidRPr="006769EB" w:rsidRDefault="003C3F0C" w:rsidP="00E0517A">
            <w:pPr>
              <w:pStyle w:val="Normal1"/>
              <w:spacing w:line="240" w:lineRule="auto"/>
              <w:jc w:val="both"/>
            </w:pPr>
            <w:r w:rsidRPr="006769EB">
              <w:t>3,9</w:t>
            </w:r>
          </w:p>
        </w:tc>
      </w:tr>
      <w:tr w:rsidR="003C3F0C" w:rsidRPr="006769EB" w14:paraId="5E764BD6"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1432FC41" w14:textId="77777777" w:rsidR="003C3F0C" w:rsidRPr="006769EB" w:rsidRDefault="003C3F0C" w:rsidP="00E0517A">
            <w:pPr>
              <w:pStyle w:val="Normal1"/>
              <w:spacing w:line="240" w:lineRule="auto"/>
              <w:jc w:val="both"/>
            </w:pPr>
            <w:r w:rsidRPr="006769EB">
              <w:t>2016</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3040EA0" w14:textId="77777777" w:rsidR="003C3F0C" w:rsidRPr="006769EB" w:rsidRDefault="003C3F0C" w:rsidP="00E0517A">
            <w:pPr>
              <w:pStyle w:val="Normal1"/>
              <w:spacing w:line="240" w:lineRule="auto"/>
              <w:jc w:val="both"/>
            </w:pPr>
            <w:r w:rsidRPr="006769EB">
              <w:t>245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DB1CEC4" w14:textId="77777777" w:rsidR="003C3F0C" w:rsidRPr="006769EB" w:rsidRDefault="003C3F0C" w:rsidP="00E0517A">
            <w:pPr>
              <w:pStyle w:val="Normal1"/>
              <w:spacing w:line="240" w:lineRule="auto"/>
              <w:jc w:val="both"/>
            </w:pPr>
            <w:r w:rsidRPr="006769EB">
              <w:t>135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956095A" w14:textId="77777777" w:rsidR="003C3F0C" w:rsidRPr="006769EB" w:rsidRDefault="003C3F0C" w:rsidP="00E0517A">
            <w:pPr>
              <w:pStyle w:val="Normal1"/>
              <w:spacing w:line="240" w:lineRule="auto"/>
              <w:jc w:val="both"/>
            </w:pPr>
            <w:r w:rsidRPr="006769EB">
              <w:t>67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4B18B80" w14:textId="77777777" w:rsidR="003C3F0C" w:rsidRPr="006769EB" w:rsidRDefault="003C3F0C" w:rsidP="00E0517A">
            <w:pPr>
              <w:pStyle w:val="Normal1"/>
              <w:spacing w:line="240" w:lineRule="auto"/>
              <w:jc w:val="both"/>
            </w:pPr>
            <w:r w:rsidRPr="006769EB">
              <w:t>43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A41841F" w14:textId="77777777" w:rsidR="003C3F0C" w:rsidRPr="006769EB" w:rsidRDefault="003C3F0C" w:rsidP="00E0517A">
            <w:pPr>
              <w:pStyle w:val="Normal1"/>
              <w:spacing w:line="240" w:lineRule="auto"/>
              <w:jc w:val="both"/>
            </w:pPr>
            <w:r w:rsidRPr="006769EB">
              <w:t>3,4</w:t>
            </w:r>
          </w:p>
        </w:tc>
      </w:tr>
      <w:tr w:rsidR="003C3F0C" w:rsidRPr="006769EB" w14:paraId="40B78834"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B4841E1" w14:textId="77777777" w:rsidR="003C3F0C" w:rsidRPr="006769EB" w:rsidRDefault="003C3F0C" w:rsidP="00E0517A">
            <w:pPr>
              <w:pStyle w:val="Normal1"/>
              <w:spacing w:line="240" w:lineRule="auto"/>
              <w:jc w:val="both"/>
            </w:pPr>
            <w:r w:rsidRPr="006769EB">
              <w:t>2017</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E145F95" w14:textId="77777777" w:rsidR="003C3F0C" w:rsidRPr="006769EB" w:rsidRDefault="003C3F0C" w:rsidP="00E0517A">
            <w:pPr>
              <w:pStyle w:val="Normal1"/>
              <w:spacing w:line="240" w:lineRule="auto"/>
              <w:jc w:val="both"/>
            </w:pPr>
            <w:r w:rsidRPr="006769EB">
              <w:t>202</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EA3A0F0" w14:textId="77777777" w:rsidR="003C3F0C" w:rsidRPr="006769EB" w:rsidRDefault="003C3F0C" w:rsidP="00E0517A">
            <w:pPr>
              <w:pStyle w:val="Normal1"/>
              <w:spacing w:line="240" w:lineRule="auto"/>
              <w:jc w:val="both"/>
            </w:pPr>
            <w:r w:rsidRPr="006769EB">
              <w:t>118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661C771" w14:textId="77777777" w:rsidR="003C3F0C" w:rsidRPr="006769EB" w:rsidRDefault="003C3F0C" w:rsidP="00E0517A">
            <w:pPr>
              <w:pStyle w:val="Normal1"/>
              <w:spacing w:line="240" w:lineRule="auto"/>
              <w:jc w:val="both"/>
            </w:pPr>
            <w:r w:rsidRPr="006769EB">
              <w:t>54</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02D12FD" w14:textId="77777777" w:rsidR="003C3F0C" w:rsidRPr="006769EB" w:rsidRDefault="003C3F0C" w:rsidP="00E0517A">
            <w:pPr>
              <w:pStyle w:val="Normal1"/>
              <w:spacing w:line="240" w:lineRule="auto"/>
              <w:jc w:val="both"/>
            </w:pPr>
            <w:r w:rsidRPr="006769EB">
              <w:t>30</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C3E650D" w14:textId="77777777" w:rsidR="003C3F0C" w:rsidRPr="006769EB" w:rsidRDefault="003C3F0C" w:rsidP="00E0517A">
            <w:pPr>
              <w:pStyle w:val="Normal1"/>
              <w:spacing w:line="240" w:lineRule="auto"/>
              <w:jc w:val="both"/>
            </w:pPr>
            <w:r w:rsidRPr="006769EB">
              <w:t>2,9</w:t>
            </w:r>
          </w:p>
        </w:tc>
      </w:tr>
      <w:tr w:rsidR="003C3F0C" w:rsidRPr="006769EB" w14:paraId="436ED54D"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5BF0FC9E" w14:textId="77777777" w:rsidR="003C3F0C" w:rsidRPr="006769EB" w:rsidRDefault="003C3F0C" w:rsidP="00E0517A">
            <w:pPr>
              <w:pStyle w:val="Normal1"/>
              <w:spacing w:line="240" w:lineRule="auto"/>
              <w:jc w:val="both"/>
            </w:pPr>
            <w:r w:rsidRPr="006769EB">
              <w:t>2018</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7182F69" w14:textId="77777777" w:rsidR="003C3F0C" w:rsidRPr="006769EB" w:rsidRDefault="003C3F0C" w:rsidP="00E0517A">
            <w:pPr>
              <w:pStyle w:val="Normal1"/>
              <w:spacing w:line="240" w:lineRule="auto"/>
              <w:jc w:val="both"/>
            </w:pPr>
            <w:r w:rsidRPr="006769EB">
              <w:t>257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5DFAC36" w14:textId="77777777" w:rsidR="003C3F0C" w:rsidRPr="006769EB" w:rsidRDefault="003C3F0C" w:rsidP="00E0517A">
            <w:pPr>
              <w:pStyle w:val="Normal1"/>
              <w:spacing w:line="240" w:lineRule="auto"/>
              <w:jc w:val="both"/>
            </w:pPr>
            <w:r w:rsidRPr="006769EB">
              <w:t>157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0DE37A8" w14:textId="77777777" w:rsidR="003C3F0C" w:rsidRPr="006769EB" w:rsidRDefault="003C3F0C" w:rsidP="00E0517A">
            <w:pPr>
              <w:pStyle w:val="Normal1"/>
              <w:spacing w:line="240" w:lineRule="auto"/>
              <w:jc w:val="both"/>
            </w:pPr>
            <w:r w:rsidRPr="006769EB">
              <w:t>65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80A1009" w14:textId="77777777" w:rsidR="003C3F0C" w:rsidRPr="006769EB" w:rsidRDefault="003C3F0C" w:rsidP="00E0517A">
            <w:pPr>
              <w:pStyle w:val="Normal1"/>
              <w:spacing w:line="240" w:lineRule="auto"/>
              <w:jc w:val="both"/>
            </w:pPr>
            <w:r w:rsidRPr="006769EB">
              <w:t>35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515E13D" w14:textId="77777777" w:rsidR="003C3F0C" w:rsidRPr="006769EB" w:rsidRDefault="003C3F0C" w:rsidP="00E0517A">
            <w:pPr>
              <w:pStyle w:val="Normal1"/>
              <w:spacing w:line="240" w:lineRule="auto"/>
              <w:jc w:val="both"/>
            </w:pPr>
            <w:r w:rsidRPr="006769EB">
              <w:t>3,7</w:t>
            </w:r>
          </w:p>
        </w:tc>
      </w:tr>
      <w:tr w:rsidR="003C3F0C" w:rsidRPr="006769EB" w14:paraId="78389C69"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DF9B348" w14:textId="77777777" w:rsidR="003C3F0C" w:rsidRPr="006769EB" w:rsidRDefault="003C3F0C" w:rsidP="00E0517A">
            <w:pPr>
              <w:pStyle w:val="Normal1"/>
              <w:spacing w:line="240" w:lineRule="auto"/>
              <w:jc w:val="both"/>
            </w:pPr>
            <w:r w:rsidRPr="006769EB">
              <w:t>2019</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F5F8F7F" w14:textId="77777777" w:rsidR="003C3F0C" w:rsidRPr="006769EB" w:rsidRDefault="003C3F0C" w:rsidP="00E0517A">
            <w:pPr>
              <w:pStyle w:val="Normal1"/>
              <w:spacing w:line="240" w:lineRule="auto"/>
              <w:jc w:val="both"/>
            </w:pPr>
            <w:r w:rsidRPr="006769EB">
              <w:t>188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010D9C5" w14:textId="77777777" w:rsidR="003C3F0C" w:rsidRPr="006769EB" w:rsidRDefault="003C3F0C" w:rsidP="00E0517A">
            <w:pPr>
              <w:pStyle w:val="Normal1"/>
              <w:spacing w:line="240" w:lineRule="auto"/>
              <w:jc w:val="both"/>
            </w:pPr>
            <w:r w:rsidRPr="006769EB">
              <w:t>115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17F4437" w14:textId="77777777" w:rsidR="003C3F0C" w:rsidRPr="006769EB" w:rsidRDefault="003C3F0C" w:rsidP="00E0517A">
            <w:pPr>
              <w:pStyle w:val="Normal1"/>
              <w:spacing w:line="240" w:lineRule="auto"/>
              <w:jc w:val="both"/>
            </w:pPr>
            <w:r w:rsidRPr="006769EB">
              <w:t>48</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7A68D029" w14:textId="77777777" w:rsidR="003C3F0C" w:rsidRPr="006769EB" w:rsidRDefault="003C3F0C" w:rsidP="00E0517A">
            <w:pPr>
              <w:pStyle w:val="Normal1"/>
              <w:spacing w:line="240" w:lineRule="auto"/>
              <w:jc w:val="both"/>
            </w:pPr>
            <w:r w:rsidRPr="006769EB">
              <w:t>25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206C176" w14:textId="77777777" w:rsidR="003C3F0C" w:rsidRPr="006769EB" w:rsidRDefault="003C3F0C" w:rsidP="00E0517A">
            <w:pPr>
              <w:pStyle w:val="Normal1"/>
              <w:spacing w:line="240" w:lineRule="auto"/>
              <w:jc w:val="both"/>
            </w:pPr>
            <w:r w:rsidRPr="006769EB">
              <w:t>3,0</w:t>
            </w:r>
          </w:p>
        </w:tc>
      </w:tr>
      <w:tr w:rsidR="003C3F0C" w:rsidRPr="006769EB" w14:paraId="3E6D639A"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2ED57277" w14:textId="77777777" w:rsidR="003C3F0C" w:rsidRPr="006769EB" w:rsidRDefault="003C3F0C" w:rsidP="00E0517A">
            <w:pPr>
              <w:pStyle w:val="Normal1"/>
              <w:spacing w:line="240" w:lineRule="auto"/>
              <w:jc w:val="both"/>
            </w:pPr>
            <w:r w:rsidRPr="006769EB">
              <w:t>2020</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D94FEB2" w14:textId="77777777" w:rsidR="003C3F0C" w:rsidRPr="006769EB" w:rsidRDefault="003C3F0C" w:rsidP="00E0517A">
            <w:pPr>
              <w:pStyle w:val="Normal1"/>
              <w:spacing w:line="240" w:lineRule="auto"/>
              <w:jc w:val="both"/>
            </w:pPr>
            <w:r w:rsidRPr="006769EB">
              <w:t>221</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7FBC6BB" w14:textId="77777777" w:rsidR="003C3F0C" w:rsidRPr="006769EB" w:rsidRDefault="003C3F0C" w:rsidP="00E0517A">
            <w:pPr>
              <w:pStyle w:val="Normal1"/>
              <w:spacing w:line="240" w:lineRule="auto"/>
              <w:jc w:val="both"/>
            </w:pPr>
            <w:r w:rsidRPr="006769EB">
              <w:t>113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103EC7E" w14:textId="77777777" w:rsidR="003C3F0C" w:rsidRPr="006769EB" w:rsidRDefault="003C3F0C" w:rsidP="00E0517A">
            <w:pPr>
              <w:pStyle w:val="Normal1"/>
              <w:spacing w:line="240" w:lineRule="auto"/>
              <w:jc w:val="both"/>
            </w:pPr>
            <w:r w:rsidRPr="006769EB">
              <w:t>85</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E948194" w14:textId="77777777" w:rsidR="003C3F0C" w:rsidRPr="006769EB" w:rsidRDefault="003C3F0C" w:rsidP="00E0517A">
            <w:pPr>
              <w:pStyle w:val="Normal1"/>
              <w:spacing w:line="240" w:lineRule="auto"/>
              <w:jc w:val="both"/>
            </w:pPr>
            <w:r w:rsidRPr="006769EB">
              <w:t>23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323BE282" w14:textId="77777777" w:rsidR="003C3F0C" w:rsidRPr="006769EB" w:rsidRDefault="003C3F0C" w:rsidP="00E0517A">
            <w:pPr>
              <w:pStyle w:val="Normal1"/>
              <w:spacing w:line="240" w:lineRule="auto"/>
              <w:jc w:val="both"/>
            </w:pPr>
            <w:r w:rsidRPr="006769EB">
              <w:t>4,1</w:t>
            </w:r>
          </w:p>
        </w:tc>
      </w:tr>
      <w:tr w:rsidR="003C3F0C" w:rsidRPr="006769EB" w14:paraId="14E4E9A9"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592E4A3" w14:textId="77777777" w:rsidR="003C3F0C" w:rsidRPr="006769EB" w:rsidRDefault="003C3F0C" w:rsidP="00E0517A">
            <w:pPr>
              <w:pStyle w:val="Normal1"/>
              <w:spacing w:line="240" w:lineRule="auto"/>
              <w:jc w:val="both"/>
            </w:pPr>
            <w:r w:rsidRPr="006769EB">
              <w:t>2021</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F5A04F3" w14:textId="77777777" w:rsidR="003C3F0C" w:rsidRPr="006769EB" w:rsidRDefault="003C3F0C" w:rsidP="00E0517A">
            <w:pPr>
              <w:pStyle w:val="Normal1"/>
              <w:spacing w:line="240" w:lineRule="auto"/>
              <w:jc w:val="both"/>
            </w:pPr>
            <w:r w:rsidRPr="006769EB">
              <w:t>393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6B7CBFE8" w14:textId="77777777" w:rsidR="003C3F0C" w:rsidRPr="006769EB" w:rsidRDefault="003C3F0C" w:rsidP="00E0517A">
            <w:pPr>
              <w:pStyle w:val="Normal1"/>
              <w:spacing w:line="240" w:lineRule="auto"/>
              <w:jc w:val="both"/>
            </w:pPr>
            <w:r w:rsidRPr="006769EB">
              <w:t>107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2BDB1B32" w14:textId="77777777" w:rsidR="003C3F0C" w:rsidRPr="006769EB" w:rsidRDefault="003C3F0C" w:rsidP="00E0517A">
            <w:pPr>
              <w:pStyle w:val="Normal1"/>
              <w:spacing w:line="240" w:lineRule="auto"/>
              <w:jc w:val="both"/>
            </w:pPr>
            <w:r w:rsidRPr="006769EB">
              <w:t>273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0FAF2702" w14:textId="77777777" w:rsidR="003C3F0C" w:rsidRPr="006769EB" w:rsidRDefault="003C3F0C" w:rsidP="00E0517A">
            <w:pPr>
              <w:pStyle w:val="Normal1"/>
              <w:spacing w:line="240" w:lineRule="auto"/>
              <w:jc w:val="both"/>
            </w:pPr>
            <w:r w:rsidRPr="006769EB">
              <w:t>13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D782309" w14:textId="77777777" w:rsidR="003C3F0C" w:rsidRPr="006769EB" w:rsidRDefault="003C3F0C" w:rsidP="00E0517A">
            <w:pPr>
              <w:pStyle w:val="Normal1"/>
              <w:spacing w:line="240" w:lineRule="auto"/>
              <w:jc w:val="both"/>
            </w:pPr>
            <w:r w:rsidRPr="006769EB">
              <w:t>7,4</w:t>
            </w:r>
          </w:p>
        </w:tc>
      </w:tr>
      <w:tr w:rsidR="003C3F0C" w:rsidRPr="006769EB" w14:paraId="7C97F829" w14:textId="77777777" w:rsidTr="00E0517A">
        <w:trPr>
          <w:cantSplit/>
          <w:trHeight w:val="300"/>
          <w:tblHeader/>
        </w:trPr>
        <w:tc>
          <w:tcPr>
            <w:tcW w:w="184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2CE4C69F" w14:textId="77777777" w:rsidR="003C3F0C" w:rsidRPr="006769EB" w:rsidRDefault="003C3F0C" w:rsidP="00E0517A">
            <w:pPr>
              <w:pStyle w:val="Normal1"/>
              <w:spacing w:line="240" w:lineRule="auto"/>
              <w:jc w:val="both"/>
            </w:pPr>
            <w:r w:rsidRPr="006769EB">
              <w:t>2021 (sin Covid)</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FA48D83" w14:textId="77777777" w:rsidR="003C3F0C" w:rsidRPr="006769EB" w:rsidRDefault="003C3F0C" w:rsidP="00E0517A">
            <w:pPr>
              <w:pStyle w:val="Normal1"/>
              <w:spacing w:line="240" w:lineRule="auto"/>
              <w:jc w:val="both"/>
            </w:pPr>
            <w:r w:rsidRPr="006769EB">
              <w:t>173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6D5CCEE" w14:textId="77777777" w:rsidR="003C3F0C" w:rsidRPr="006769EB" w:rsidRDefault="003C3F0C" w:rsidP="00E0517A">
            <w:pPr>
              <w:pStyle w:val="Normal1"/>
              <w:spacing w:line="240" w:lineRule="auto"/>
              <w:jc w:val="both"/>
            </w:pPr>
            <w:r w:rsidRPr="006769EB">
              <w:t>107</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1323A759" w14:textId="77777777" w:rsidR="003C3F0C" w:rsidRPr="006769EB" w:rsidRDefault="003C3F0C" w:rsidP="00E0517A">
            <w:pPr>
              <w:pStyle w:val="Normal1"/>
              <w:spacing w:line="240" w:lineRule="auto"/>
              <w:jc w:val="both"/>
            </w:pPr>
            <w:r w:rsidRPr="006769EB">
              <w:t>273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59D7AF7D" w14:textId="77777777" w:rsidR="003C3F0C" w:rsidRPr="006769EB" w:rsidRDefault="003C3F0C" w:rsidP="00E0517A">
            <w:pPr>
              <w:pStyle w:val="Normal1"/>
              <w:spacing w:line="240" w:lineRule="auto"/>
              <w:jc w:val="both"/>
            </w:pPr>
            <w:r w:rsidRPr="006769EB">
              <w:t>13</w:t>
            </w:r>
          </w:p>
        </w:tc>
        <w:tc>
          <w:tcPr>
            <w:tcW w:w="1350" w:type="dxa"/>
            <w:tcBorders>
              <w:top w:val="nil"/>
              <w:left w:val="nil"/>
              <w:bottom w:val="single" w:sz="6" w:space="0" w:color="000000"/>
              <w:right w:val="single" w:sz="6" w:space="0" w:color="000000"/>
            </w:tcBorders>
            <w:tcMar>
              <w:top w:w="0" w:type="dxa"/>
              <w:left w:w="80" w:type="dxa"/>
              <w:bottom w:w="0" w:type="dxa"/>
              <w:right w:w="80" w:type="dxa"/>
            </w:tcMar>
            <w:vAlign w:val="bottom"/>
          </w:tcPr>
          <w:p w14:paraId="4274240E" w14:textId="77777777" w:rsidR="003C3F0C" w:rsidRPr="006769EB" w:rsidRDefault="003C3F0C" w:rsidP="00E0517A">
            <w:pPr>
              <w:pStyle w:val="Normal1"/>
              <w:spacing w:line="240" w:lineRule="auto"/>
              <w:jc w:val="both"/>
            </w:pPr>
            <w:r w:rsidRPr="006769EB">
              <w:t>3,3</w:t>
            </w:r>
          </w:p>
        </w:tc>
      </w:tr>
    </w:tbl>
    <w:p w14:paraId="6D183D3F" w14:textId="77777777" w:rsidR="003C3F0C" w:rsidRPr="006769EB" w:rsidRDefault="003C3F0C" w:rsidP="003C3F0C">
      <w:pPr>
        <w:pStyle w:val="Normal1"/>
        <w:spacing w:before="240" w:after="240"/>
        <w:jc w:val="both"/>
        <w:rPr>
          <w:u w:val="single"/>
        </w:rPr>
      </w:pPr>
      <w:r w:rsidRPr="006769EB">
        <w:t>Fuente:</w:t>
      </w:r>
      <w:hyperlink r:id="rId6"/>
      <w:hyperlink r:id="rId7">
        <w:r w:rsidRPr="006769EB">
          <w:rPr>
            <w:u w:val="single"/>
          </w:rPr>
          <w:t>https://www.argentina.gob.ar/salud/deis/reporte-interactivo</w:t>
        </w:r>
      </w:hyperlink>
    </w:p>
    <w:p w14:paraId="55F27992" w14:textId="77777777" w:rsidR="003C3F0C" w:rsidRPr="006769EB" w:rsidRDefault="003C3F0C" w:rsidP="003C3F0C">
      <w:pPr>
        <w:pStyle w:val="Normal1"/>
        <w:spacing w:before="240" w:after="240"/>
        <w:jc w:val="both"/>
      </w:pPr>
      <w:r w:rsidRPr="006769EB">
        <w:t xml:space="preserve">Nota: la razón de mortalidad materna refleja el riesgo de morir de las mujeres por razones maternas y no por causas accidentales o incidentales. Es el cociente entre el </w:t>
      </w:r>
      <w:proofErr w:type="spellStart"/>
      <w:r w:rsidRPr="006769EB">
        <w:t>nùmero</w:t>
      </w:r>
      <w:proofErr w:type="spellEnd"/>
      <w:r w:rsidRPr="006769EB">
        <w:t xml:space="preserve"> de mujeres que mueren por causas vinculadas al embarazo, parto y puerperio y el número total de nacidos vivos durante un período de tiempo, multiplicado por 10.000.</w:t>
      </w:r>
    </w:p>
    <w:p w14:paraId="522EAE3B" w14:textId="77777777" w:rsidR="003C3F0C" w:rsidRPr="006769EB" w:rsidRDefault="003C3F0C" w:rsidP="003C3F0C">
      <w:pPr>
        <w:pStyle w:val="Normal1"/>
        <w:jc w:val="both"/>
      </w:pPr>
      <w:r w:rsidRPr="006769EB">
        <w:br w:type="page"/>
      </w:r>
    </w:p>
    <w:p w14:paraId="63DEDF41" w14:textId="77777777" w:rsidR="003C3F0C" w:rsidRPr="006769EB" w:rsidRDefault="003C3F0C" w:rsidP="003C3F0C">
      <w:pPr>
        <w:pStyle w:val="Normal1"/>
        <w:jc w:val="both"/>
      </w:pPr>
      <w:r w:rsidRPr="006769EB">
        <w:lastRenderedPageBreak/>
        <w:t>Indicadores de natalidad, mortalidad general, mortalidad materna de adolescentes. República Argentina - Años 2010 a 2021</w:t>
      </w:r>
    </w:p>
    <w:p w14:paraId="7827A7F0" w14:textId="77777777" w:rsidR="003C3F0C" w:rsidRPr="006769EB" w:rsidRDefault="003C3F0C" w:rsidP="003C3F0C">
      <w:pPr>
        <w:pStyle w:val="Normal1"/>
        <w:jc w:val="both"/>
      </w:pPr>
    </w:p>
    <w:tbl>
      <w:tblPr>
        <w:tblW w:w="925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645"/>
        <w:gridCol w:w="1065"/>
        <w:gridCol w:w="1065"/>
        <w:gridCol w:w="1095"/>
        <w:gridCol w:w="1050"/>
        <w:gridCol w:w="1110"/>
        <w:gridCol w:w="1110"/>
        <w:gridCol w:w="1095"/>
        <w:gridCol w:w="1020"/>
      </w:tblGrid>
      <w:tr w:rsidR="003C3F0C" w:rsidRPr="006769EB" w14:paraId="145BA16D" w14:textId="77777777" w:rsidTr="00E0517A">
        <w:trPr>
          <w:cantSplit/>
          <w:trHeight w:val="1005"/>
          <w:tblHeader/>
        </w:trPr>
        <w:tc>
          <w:tcPr>
            <w:tcW w:w="64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center"/>
          </w:tcPr>
          <w:p w14:paraId="24628E89" w14:textId="77777777" w:rsidR="003C3F0C" w:rsidRPr="006769EB" w:rsidRDefault="003C3F0C" w:rsidP="00E0517A">
            <w:pPr>
              <w:pStyle w:val="Normal1"/>
              <w:spacing w:line="240" w:lineRule="auto"/>
              <w:jc w:val="both"/>
            </w:pPr>
            <w:r w:rsidRPr="006769EB">
              <w:t>Año</w:t>
            </w:r>
          </w:p>
        </w:tc>
        <w:tc>
          <w:tcPr>
            <w:tcW w:w="106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7402EA6B" w14:textId="77777777" w:rsidR="003C3F0C" w:rsidRPr="006769EB" w:rsidRDefault="003C3F0C" w:rsidP="00E0517A">
            <w:pPr>
              <w:pStyle w:val="Normal1"/>
              <w:spacing w:line="240" w:lineRule="auto"/>
              <w:jc w:val="both"/>
            </w:pPr>
            <w:r w:rsidRPr="006769EB">
              <w:t>Población 10 a 19 años: Varones</w:t>
            </w:r>
          </w:p>
        </w:tc>
        <w:tc>
          <w:tcPr>
            <w:tcW w:w="106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2EE8041B" w14:textId="77777777" w:rsidR="003C3F0C" w:rsidRPr="006769EB" w:rsidRDefault="003C3F0C" w:rsidP="00E0517A">
            <w:pPr>
              <w:pStyle w:val="Normal1"/>
              <w:spacing w:line="240" w:lineRule="auto"/>
              <w:jc w:val="both"/>
            </w:pPr>
            <w:r w:rsidRPr="006769EB">
              <w:t>Población 10 a 19 años: Mujeres</w:t>
            </w:r>
          </w:p>
        </w:tc>
        <w:tc>
          <w:tcPr>
            <w:tcW w:w="109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15F255C1" w14:textId="77777777" w:rsidR="003C3F0C" w:rsidRPr="006769EB" w:rsidRDefault="003C3F0C" w:rsidP="00E0517A">
            <w:pPr>
              <w:pStyle w:val="Normal1"/>
              <w:spacing w:line="240" w:lineRule="auto"/>
              <w:jc w:val="both"/>
            </w:pPr>
            <w:r w:rsidRPr="006769EB">
              <w:t>Nacidos vivos de madres adolescentes</w:t>
            </w:r>
          </w:p>
        </w:tc>
        <w:tc>
          <w:tcPr>
            <w:tcW w:w="105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0CD08DB4" w14:textId="77777777" w:rsidR="003C3F0C" w:rsidRPr="006769EB" w:rsidRDefault="003C3F0C" w:rsidP="00E0517A">
            <w:pPr>
              <w:pStyle w:val="Normal1"/>
              <w:spacing w:line="240" w:lineRule="auto"/>
              <w:jc w:val="both"/>
            </w:pPr>
            <w:r w:rsidRPr="006769EB">
              <w:t>Tasa de fecundidad adolescente</w:t>
            </w:r>
          </w:p>
        </w:tc>
        <w:tc>
          <w:tcPr>
            <w:tcW w:w="111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37D8FBE5" w14:textId="77777777" w:rsidR="003C3F0C" w:rsidRPr="006769EB" w:rsidRDefault="003C3F0C" w:rsidP="00E0517A">
            <w:pPr>
              <w:pStyle w:val="Normal1"/>
              <w:spacing w:line="240" w:lineRule="auto"/>
              <w:jc w:val="both"/>
            </w:pPr>
            <w:r w:rsidRPr="006769EB">
              <w:t>Defunciones totales de adolescentes</w:t>
            </w:r>
          </w:p>
        </w:tc>
        <w:tc>
          <w:tcPr>
            <w:tcW w:w="111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1A44614D" w14:textId="77777777" w:rsidR="003C3F0C" w:rsidRPr="006769EB" w:rsidRDefault="003C3F0C" w:rsidP="00E0517A">
            <w:pPr>
              <w:pStyle w:val="Normal1"/>
              <w:spacing w:line="240" w:lineRule="auto"/>
              <w:jc w:val="both"/>
            </w:pPr>
            <w:r w:rsidRPr="006769EB">
              <w:t>Tasa de mortalidad de adolescentes</w:t>
            </w:r>
          </w:p>
        </w:tc>
        <w:tc>
          <w:tcPr>
            <w:tcW w:w="109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4C558A08" w14:textId="77777777" w:rsidR="003C3F0C" w:rsidRPr="006769EB" w:rsidRDefault="003C3F0C" w:rsidP="00E0517A">
            <w:pPr>
              <w:pStyle w:val="Normal1"/>
              <w:spacing w:line="240" w:lineRule="auto"/>
              <w:jc w:val="both"/>
            </w:pPr>
            <w:r w:rsidRPr="006769EB">
              <w:t>Defunciones maternas y maternas tardías de adolescentes</w:t>
            </w:r>
          </w:p>
        </w:tc>
        <w:tc>
          <w:tcPr>
            <w:tcW w:w="102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089D448E" w14:textId="77777777" w:rsidR="003C3F0C" w:rsidRPr="006769EB" w:rsidRDefault="003C3F0C" w:rsidP="00E0517A">
            <w:pPr>
              <w:pStyle w:val="Normal1"/>
              <w:spacing w:line="240" w:lineRule="auto"/>
              <w:jc w:val="both"/>
            </w:pPr>
            <w:r w:rsidRPr="006769EB">
              <w:t>Razón de mortalidad materna adolescente</w:t>
            </w:r>
          </w:p>
        </w:tc>
      </w:tr>
      <w:tr w:rsidR="003C3F0C" w:rsidRPr="006769EB" w14:paraId="40690148"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A4CA206" w14:textId="77777777" w:rsidR="003C3F0C" w:rsidRPr="006769EB" w:rsidRDefault="003C3F0C" w:rsidP="00E0517A">
            <w:pPr>
              <w:pStyle w:val="Normal1"/>
              <w:spacing w:line="240" w:lineRule="auto"/>
              <w:jc w:val="both"/>
            </w:pPr>
            <w:r w:rsidRPr="006769EB">
              <w:t>2010</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8F08857" w14:textId="77777777" w:rsidR="003C3F0C" w:rsidRPr="006769EB" w:rsidRDefault="003C3F0C" w:rsidP="00E0517A">
            <w:pPr>
              <w:pStyle w:val="Normal1"/>
              <w:spacing w:line="240" w:lineRule="auto"/>
              <w:jc w:val="both"/>
            </w:pPr>
            <w:r w:rsidRPr="006769EB">
              <w:t xml:space="preserve"> 3.486.730</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EAB2203" w14:textId="77777777" w:rsidR="003C3F0C" w:rsidRPr="006769EB" w:rsidRDefault="003C3F0C" w:rsidP="00E0517A">
            <w:pPr>
              <w:pStyle w:val="Normal1"/>
              <w:spacing w:line="240" w:lineRule="auto"/>
              <w:jc w:val="both"/>
            </w:pPr>
            <w:r w:rsidRPr="006769EB">
              <w:t xml:space="preserve"> 3.377.475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6448D9A" w14:textId="77777777" w:rsidR="003C3F0C" w:rsidRPr="006769EB" w:rsidRDefault="003C3F0C" w:rsidP="00E0517A">
            <w:pPr>
              <w:pStyle w:val="Normal1"/>
              <w:spacing w:line="240" w:lineRule="auto"/>
              <w:jc w:val="both"/>
            </w:pPr>
            <w:r w:rsidRPr="006769EB">
              <w:t xml:space="preserve">    117.591</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EF935D9" w14:textId="77777777" w:rsidR="003C3F0C" w:rsidRPr="006769EB" w:rsidRDefault="003C3F0C" w:rsidP="00E0517A">
            <w:pPr>
              <w:pStyle w:val="Normal1"/>
              <w:spacing w:line="240" w:lineRule="auto"/>
              <w:jc w:val="both"/>
            </w:pPr>
            <w:r w:rsidRPr="006769EB">
              <w:t>34,8</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99384B2" w14:textId="77777777" w:rsidR="003C3F0C" w:rsidRPr="006769EB" w:rsidRDefault="003C3F0C" w:rsidP="00E0517A">
            <w:pPr>
              <w:pStyle w:val="Normal1"/>
              <w:spacing w:line="240" w:lineRule="auto"/>
              <w:jc w:val="both"/>
            </w:pPr>
            <w:r w:rsidRPr="006769EB">
              <w:t>3604</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B5689B8" w14:textId="77777777" w:rsidR="003C3F0C" w:rsidRPr="006769EB" w:rsidRDefault="003C3F0C" w:rsidP="00E0517A">
            <w:pPr>
              <w:pStyle w:val="Normal1"/>
              <w:spacing w:line="240" w:lineRule="auto"/>
              <w:jc w:val="both"/>
            </w:pPr>
            <w:r w:rsidRPr="006769EB">
              <w:t>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1EDFE49" w14:textId="77777777" w:rsidR="003C3F0C" w:rsidRPr="006769EB" w:rsidRDefault="003C3F0C" w:rsidP="00E0517A">
            <w:pPr>
              <w:pStyle w:val="Normal1"/>
              <w:spacing w:line="240" w:lineRule="auto"/>
              <w:jc w:val="both"/>
            </w:pPr>
            <w:r w:rsidRPr="006769EB">
              <w:t>43</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240F0F6" w14:textId="77777777" w:rsidR="003C3F0C" w:rsidRPr="006769EB" w:rsidRDefault="003C3F0C" w:rsidP="00E0517A">
            <w:pPr>
              <w:pStyle w:val="Normal1"/>
              <w:spacing w:line="240" w:lineRule="auto"/>
              <w:jc w:val="both"/>
            </w:pPr>
            <w:r w:rsidRPr="006769EB">
              <w:t>3,7</w:t>
            </w:r>
          </w:p>
        </w:tc>
      </w:tr>
      <w:tr w:rsidR="003C3F0C" w:rsidRPr="006769EB" w14:paraId="7342392F"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7630100" w14:textId="77777777" w:rsidR="003C3F0C" w:rsidRPr="006769EB" w:rsidRDefault="003C3F0C" w:rsidP="00E0517A">
            <w:pPr>
              <w:pStyle w:val="Normal1"/>
              <w:spacing w:line="240" w:lineRule="auto"/>
              <w:jc w:val="both"/>
            </w:pPr>
            <w:r w:rsidRPr="006769EB">
              <w:t>2011</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C2A084F" w14:textId="77777777" w:rsidR="003C3F0C" w:rsidRPr="006769EB" w:rsidRDefault="003C3F0C" w:rsidP="00E0517A">
            <w:pPr>
              <w:pStyle w:val="Normal1"/>
              <w:spacing w:line="240" w:lineRule="auto"/>
              <w:jc w:val="both"/>
            </w:pPr>
            <w:r w:rsidRPr="006769EB">
              <w:t xml:space="preserve"> 3.477.918</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8D9818" w14:textId="77777777" w:rsidR="003C3F0C" w:rsidRPr="006769EB" w:rsidRDefault="003C3F0C" w:rsidP="00E0517A">
            <w:pPr>
              <w:pStyle w:val="Normal1"/>
              <w:spacing w:line="240" w:lineRule="auto"/>
              <w:jc w:val="both"/>
            </w:pPr>
            <w:r w:rsidRPr="006769EB">
              <w:t xml:space="preserve"> 3.368.425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A107894" w14:textId="77777777" w:rsidR="003C3F0C" w:rsidRPr="006769EB" w:rsidRDefault="003C3F0C" w:rsidP="00E0517A">
            <w:pPr>
              <w:pStyle w:val="Normal1"/>
              <w:spacing w:line="240" w:lineRule="auto"/>
              <w:jc w:val="both"/>
            </w:pPr>
            <w:r w:rsidRPr="006769EB">
              <w:t xml:space="preserve">    119.010</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4EEB7E2" w14:textId="77777777" w:rsidR="003C3F0C" w:rsidRPr="006769EB" w:rsidRDefault="003C3F0C" w:rsidP="00E0517A">
            <w:pPr>
              <w:pStyle w:val="Normal1"/>
              <w:spacing w:line="240" w:lineRule="auto"/>
              <w:jc w:val="both"/>
            </w:pPr>
            <w:r w:rsidRPr="006769EB">
              <w:t>35,3</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112515" w14:textId="77777777" w:rsidR="003C3F0C" w:rsidRPr="006769EB" w:rsidRDefault="003C3F0C" w:rsidP="00E0517A">
            <w:pPr>
              <w:pStyle w:val="Normal1"/>
              <w:spacing w:line="240" w:lineRule="auto"/>
              <w:jc w:val="both"/>
            </w:pPr>
            <w:r w:rsidRPr="006769EB">
              <w:t>3834</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DC85126" w14:textId="77777777" w:rsidR="003C3F0C" w:rsidRPr="006769EB" w:rsidRDefault="003C3F0C" w:rsidP="00E0517A">
            <w:pPr>
              <w:pStyle w:val="Normal1"/>
              <w:spacing w:line="240" w:lineRule="auto"/>
              <w:jc w:val="both"/>
            </w:pPr>
            <w:r w:rsidRPr="006769EB">
              <w:t>0,6</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8DDF353" w14:textId="77777777" w:rsidR="003C3F0C" w:rsidRPr="006769EB" w:rsidRDefault="003C3F0C" w:rsidP="00E0517A">
            <w:pPr>
              <w:pStyle w:val="Normal1"/>
              <w:spacing w:line="240" w:lineRule="auto"/>
              <w:jc w:val="both"/>
            </w:pPr>
            <w:r w:rsidRPr="006769EB">
              <w:t>36</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5CC8CCB" w14:textId="77777777" w:rsidR="003C3F0C" w:rsidRPr="006769EB" w:rsidRDefault="003C3F0C" w:rsidP="00E0517A">
            <w:pPr>
              <w:pStyle w:val="Normal1"/>
              <w:spacing w:line="240" w:lineRule="auto"/>
              <w:jc w:val="both"/>
            </w:pPr>
            <w:r w:rsidRPr="006769EB">
              <w:t>3,0</w:t>
            </w:r>
          </w:p>
        </w:tc>
      </w:tr>
      <w:tr w:rsidR="003C3F0C" w:rsidRPr="006769EB" w14:paraId="75818CD4"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E98C06D" w14:textId="77777777" w:rsidR="003C3F0C" w:rsidRPr="006769EB" w:rsidRDefault="003C3F0C" w:rsidP="00E0517A">
            <w:pPr>
              <w:pStyle w:val="Normal1"/>
              <w:spacing w:line="240" w:lineRule="auto"/>
              <w:jc w:val="both"/>
            </w:pPr>
            <w:r w:rsidRPr="006769EB">
              <w:t>2012</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51AF548" w14:textId="77777777" w:rsidR="003C3F0C" w:rsidRPr="006769EB" w:rsidRDefault="003C3F0C" w:rsidP="00E0517A">
            <w:pPr>
              <w:pStyle w:val="Normal1"/>
              <w:spacing w:line="240" w:lineRule="auto"/>
              <w:jc w:val="both"/>
            </w:pPr>
            <w:r w:rsidRPr="006769EB">
              <w:t xml:space="preserve"> 3.462.790</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640A347" w14:textId="77777777" w:rsidR="003C3F0C" w:rsidRPr="006769EB" w:rsidRDefault="003C3F0C" w:rsidP="00E0517A">
            <w:pPr>
              <w:pStyle w:val="Normal1"/>
              <w:spacing w:line="240" w:lineRule="auto"/>
              <w:jc w:val="both"/>
            </w:pPr>
            <w:r w:rsidRPr="006769EB">
              <w:t xml:space="preserve"> 3.353.253</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8C47F48" w14:textId="77777777" w:rsidR="003C3F0C" w:rsidRPr="006769EB" w:rsidRDefault="003C3F0C" w:rsidP="00E0517A">
            <w:pPr>
              <w:pStyle w:val="Normal1"/>
              <w:spacing w:line="240" w:lineRule="auto"/>
              <w:jc w:val="both"/>
            </w:pPr>
            <w:r w:rsidRPr="006769EB">
              <w:t xml:space="preserve">    114.292</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53D89B" w14:textId="77777777" w:rsidR="003C3F0C" w:rsidRPr="006769EB" w:rsidRDefault="003C3F0C" w:rsidP="00E0517A">
            <w:pPr>
              <w:pStyle w:val="Normal1"/>
              <w:spacing w:line="240" w:lineRule="auto"/>
              <w:jc w:val="both"/>
            </w:pPr>
            <w:r w:rsidRPr="006769EB">
              <w:t>34,1</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CA97812" w14:textId="77777777" w:rsidR="003C3F0C" w:rsidRPr="006769EB" w:rsidRDefault="003C3F0C" w:rsidP="00E0517A">
            <w:pPr>
              <w:pStyle w:val="Normal1"/>
              <w:spacing w:line="240" w:lineRule="auto"/>
              <w:jc w:val="both"/>
            </w:pPr>
            <w:r w:rsidRPr="006769EB">
              <w:t>3813</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C700223" w14:textId="77777777" w:rsidR="003C3F0C" w:rsidRPr="006769EB" w:rsidRDefault="003C3F0C" w:rsidP="00E0517A">
            <w:pPr>
              <w:pStyle w:val="Normal1"/>
              <w:spacing w:line="240" w:lineRule="auto"/>
              <w:jc w:val="both"/>
            </w:pPr>
            <w:r w:rsidRPr="006769EB">
              <w:t>0,6</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00ECA03" w14:textId="77777777" w:rsidR="003C3F0C" w:rsidRPr="006769EB" w:rsidRDefault="003C3F0C" w:rsidP="00E0517A">
            <w:pPr>
              <w:pStyle w:val="Normal1"/>
              <w:spacing w:line="240" w:lineRule="auto"/>
              <w:jc w:val="both"/>
            </w:pPr>
            <w:r w:rsidRPr="006769EB">
              <w:t>34</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268B201" w14:textId="77777777" w:rsidR="003C3F0C" w:rsidRPr="006769EB" w:rsidRDefault="003C3F0C" w:rsidP="00E0517A">
            <w:pPr>
              <w:pStyle w:val="Normal1"/>
              <w:spacing w:line="240" w:lineRule="auto"/>
              <w:jc w:val="both"/>
            </w:pPr>
            <w:r w:rsidRPr="006769EB">
              <w:t xml:space="preserve"> 3,0</w:t>
            </w:r>
          </w:p>
        </w:tc>
      </w:tr>
      <w:tr w:rsidR="003C3F0C" w:rsidRPr="006769EB" w14:paraId="01D0C7DE"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6049143" w14:textId="77777777" w:rsidR="003C3F0C" w:rsidRPr="006769EB" w:rsidRDefault="003C3F0C" w:rsidP="00E0517A">
            <w:pPr>
              <w:pStyle w:val="Normal1"/>
              <w:spacing w:line="240" w:lineRule="auto"/>
              <w:jc w:val="both"/>
            </w:pPr>
            <w:r w:rsidRPr="006769EB">
              <w:t>2013</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8456EB5" w14:textId="77777777" w:rsidR="003C3F0C" w:rsidRPr="006769EB" w:rsidRDefault="003C3F0C" w:rsidP="00E0517A">
            <w:pPr>
              <w:pStyle w:val="Normal1"/>
              <w:spacing w:line="240" w:lineRule="auto"/>
              <w:jc w:val="both"/>
            </w:pPr>
            <w:r w:rsidRPr="006769EB">
              <w:t xml:space="preserve"> 3.602.241</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AB51EE0" w14:textId="77777777" w:rsidR="003C3F0C" w:rsidRPr="006769EB" w:rsidRDefault="003C3F0C" w:rsidP="00E0517A">
            <w:pPr>
              <w:pStyle w:val="Normal1"/>
              <w:spacing w:line="240" w:lineRule="auto"/>
              <w:jc w:val="both"/>
            </w:pPr>
            <w:r w:rsidRPr="006769EB">
              <w:t xml:space="preserve"> 3.479.214</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16E3A70" w14:textId="77777777" w:rsidR="003C3F0C" w:rsidRPr="006769EB" w:rsidRDefault="003C3F0C" w:rsidP="00E0517A">
            <w:pPr>
              <w:pStyle w:val="Normal1"/>
              <w:spacing w:line="240" w:lineRule="auto"/>
              <w:jc w:val="both"/>
            </w:pPr>
            <w:r w:rsidRPr="006769EB">
              <w:t xml:space="preserve">    117.386</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CC4A3F7" w14:textId="77777777" w:rsidR="003C3F0C" w:rsidRPr="006769EB" w:rsidRDefault="003C3F0C" w:rsidP="00E0517A">
            <w:pPr>
              <w:pStyle w:val="Normal1"/>
              <w:spacing w:line="240" w:lineRule="auto"/>
              <w:jc w:val="both"/>
            </w:pPr>
            <w:r w:rsidRPr="006769EB">
              <w:t>33,7</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ED32D4C" w14:textId="77777777" w:rsidR="003C3F0C" w:rsidRPr="006769EB" w:rsidRDefault="003C3F0C" w:rsidP="00E0517A">
            <w:pPr>
              <w:pStyle w:val="Normal1"/>
              <w:spacing w:line="240" w:lineRule="auto"/>
              <w:jc w:val="both"/>
            </w:pPr>
            <w:r w:rsidRPr="006769EB">
              <w:t>3866</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67D8C1C" w14:textId="77777777" w:rsidR="003C3F0C" w:rsidRPr="006769EB" w:rsidRDefault="003C3F0C" w:rsidP="00E0517A">
            <w:pPr>
              <w:pStyle w:val="Normal1"/>
              <w:spacing w:line="240" w:lineRule="auto"/>
              <w:jc w:val="both"/>
            </w:pPr>
            <w:r w:rsidRPr="006769EB">
              <w:t>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74DD4B" w14:textId="77777777" w:rsidR="003C3F0C" w:rsidRPr="006769EB" w:rsidRDefault="003C3F0C" w:rsidP="00E0517A">
            <w:pPr>
              <w:pStyle w:val="Normal1"/>
              <w:spacing w:line="240" w:lineRule="auto"/>
              <w:jc w:val="both"/>
            </w:pPr>
            <w:r w:rsidRPr="006769EB">
              <w:t>33</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35A7F41" w14:textId="77777777" w:rsidR="003C3F0C" w:rsidRPr="006769EB" w:rsidRDefault="003C3F0C" w:rsidP="00E0517A">
            <w:pPr>
              <w:pStyle w:val="Normal1"/>
              <w:spacing w:line="240" w:lineRule="auto"/>
              <w:jc w:val="both"/>
            </w:pPr>
            <w:r w:rsidRPr="006769EB">
              <w:t xml:space="preserve">  2,8</w:t>
            </w:r>
          </w:p>
        </w:tc>
      </w:tr>
      <w:tr w:rsidR="003C3F0C" w:rsidRPr="006769EB" w14:paraId="49CF7BE8"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1904EAA" w14:textId="77777777" w:rsidR="003C3F0C" w:rsidRPr="006769EB" w:rsidRDefault="003C3F0C" w:rsidP="00E0517A">
            <w:pPr>
              <w:pStyle w:val="Normal1"/>
              <w:spacing w:line="240" w:lineRule="auto"/>
              <w:jc w:val="both"/>
            </w:pPr>
            <w:r w:rsidRPr="006769EB">
              <w:t>2014</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826A062" w14:textId="77777777" w:rsidR="003C3F0C" w:rsidRPr="006769EB" w:rsidRDefault="003C3F0C" w:rsidP="00E0517A">
            <w:pPr>
              <w:pStyle w:val="Normal1"/>
              <w:spacing w:line="240" w:lineRule="auto"/>
              <w:jc w:val="both"/>
            </w:pPr>
            <w:r w:rsidRPr="006769EB">
              <w:t xml:space="preserve"> 3.597.915</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CE3AB2A" w14:textId="77777777" w:rsidR="003C3F0C" w:rsidRPr="006769EB" w:rsidRDefault="003C3F0C" w:rsidP="00E0517A">
            <w:pPr>
              <w:pStyle w:val="Normal1"/>
              <w:spacing w:line="240" w:lineRule="auto"/>
              <w:jc w:val="both"/>
            </w:pPr>
            <w:r w:rsidRPr="006769EB">
              <w:t xml:space="preserve"> 3.466.382</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2A42C0" w14:textId="77777777" w:rsidR="003C3F0C" w:rsidRPr="006769EB" w:rsidRDefault="003C3F0C" w:rsidP="00E0517A">
            <w:pPr>
              <w:pStyle w:val="Normal1"/>
              <w:spacing w:line="240" w:lineRule="auto"/>
              <w:jc w:val="both"/>
            </w:pPr>
            <w:r w:rsidRPr="006769EB">
              <w:t xml:space="preserve">     116.952</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14F8714" w14:textId="77777777" w:rsidR="003C3F0C" w:rsidRPr="006769EB" w:rsidRDefault="003C3F0C" w:rsidP="00E0517A">
            <w:pPr>
              <w:pStyle w:val="Normal1"/>
              <w:spacing w:line="240" w:lineRule="auto"/>
              <w:jc w:val="both"/>
            </w:pPr>
            <w:r w:rsidRPr="006769EB">
              <w:t>33,7</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2FE0779" w14:textId="77777777" w:rsidR="003C3F0C" w:rsidRPr="006769EB" w:rsidRDefault="003C3F0C" w:rsidP="00E0517A">
            <w:pPr>
              <w:pStyle w:val="Normal1"/>
              <w:spacing w:line="240" w:lineRule="auto"/>
              <w:jc w:val="both"/>
            </w:pPr>
            <w:r w:rsidRPr="006769EB">
              <w:t>3805</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6717471" w14:textId="77777777" w:rsidR="003C3F0C" w:rsidRPr="006769EB" w:rsidRDefault="003C3F0C" w:rsidP="00E0517A">
            <w:pPr>
              <w:pStyle w:val="Normal1"/>
              <w:spacing w:line="240" w:lineRule="auto"/>
              <w:jc w:val="both"/>
            </w:pPr>
            <w:r w:rsidRPr="006769EB">
              <w:t>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8CD177" w14:textId="77777777" w:rsidR="003C3F0C" w:rsidRPr="006769EB" w:rsidRDefault="003C3F0C" w:rsidP="00E0517A">
            <w:pPr>
              <w:pStyle w:val="Normal1"/>
              <w:spacing w:line="240" w:lineRule="auto"/>
              <w:jc w:val="both"/>
            </w:pPr>
            <w:r w:rsidRPr="006769EB">
              <w:t>39</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A4CA7D5" w14:textId="77777777" w:rsidR="003C3F0C" w:rsidRPr="006769EB" w:rsidRDefault="003C3F0C" w:rsidP="00E0517A">
            <w:pPr>
              <w:pStyle w:val="Normal1"/>
              <w:spacing w:line="240" w:lineRule="auto"/>
              <w:jc w:val="both"/>
            </w:pPr>
            <w:r w:rsidRPr="006769EB">
              <w:t xml:space="preserve">  3,3</w:t>
            </w:r>
          </w:p>
        </w:tc>
      </w:tr>
      <w:tr w:rsidR="003C3F0C" w:rsidRPr="006769EB" w14:paraId="5F2DF9AB"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7D151D7" w14:textId="77777777" w:rsidR="003C3F0C" w:rsidRPr="006769EB" w:rsidRDefault="003C3F0C" w:rsidP="00E0517A">
            <w:pPr>
              <w:pStyle w:val="Normal1"/>
              <w:spacing w:line="240" w:lineRule="auto"/>
              <w:jc w:val="both"/>
            </w:pPr>
            <w:r w:rsidRPr="006769EB">
              <w:t>2015</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43D87C8" w14:textId="77777777" w:rsidR="003C3F0C" w:rsidRPr="006769EB" w:rsidRDefault="003C3F0C" w:rsidP="00E0517A">
            <w:pPr>
              <w:pStyle w:val="Normal1"/>
              <w:spacing w:line="240" w:lineRule="auto"/>
              <w:jc w:val="both"/>
            </w:pPr>
            <w:r w:rsidRPr="006769EB">
              <w:t xml:space="preserve"> 3.594.075</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78F0C53" w14:textId="77777777" w:rsidR="003C3F0C" w:rsidRPr="006769EB" w:rsidRDefault="003C3F0C" w:rsidP="00E0517A">
            <w:pPr>
              <w:pStyle w:val="Normal1"/>
              <w:spacing w:line="240" w:lineRule="auto"/>
              <w:jc w:val="both"/>
            </w:pPr>
            <w:r w:rsidRPr="006769EB">
              <w:t xml:space="preserve"> 3.454.086</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5D8B1FB" w14:textId="77777777" w:rsidR="003C3F0C" w:rsidRPr="006769EB" w:rsidRDefault="003C3F0C" w:rsidP="00E0517A">
            <w:pPr>
              <w:pStyle w:val="Normal1"/>
              <w:spacing w:line="240" w:lineRule="auto"/>
              <w:jc w:val="both"/>
            </w:pPr>
            <w:r w:rsidRPr="006769EB">
              <w:t xml:space="preserve">     111.699</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30BE54" w14:textId="77777777" w:rsidR="003C3F0C" w:rsidRPr="006769EB" w:rsidRDefault="003C3F0C" w:rsidP="00E0517A">
            <w:pPr>
              <w:pStyle w:val="Normal1"/>
              <w:spacing w:line="240" w:lineRule="auto"/>
              <w:jc w:val="both"/>
            </w:pPr>
            <w:r w:rsidRPr="006769EB">
              <w:t>32,3</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A0275AE" w14:textId="77777777" w:rsidR="003C3F0C" w:rsidRPr="006769EB" w:rsidRDefault="003C3F0C" w:rsidP="00E0517A">
            <w:pPr>
              <w:pStyle w:val="Normal1"/>
              <w:spacing w:line="240" w:lineRule="auto"/>
              <w:jc w:val="both"/>
            </w:pPr>
            <w:r w:rsidRPr="006769EB">
              <w:t>3553</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B6973E5" w14:textId="77777777" w:rsidR="003C3F0C" w:rsidRPr="006769EB" w:rsidRDefault="003C3F0C" w:rsidP="00E0517A">
            <w:pPr>
              <w:pStyle w:val="Normal1"/>
              <w:spacing w:line="240" w:lineRule="auto"/>
              <w:jc w:val="both"/>
            </w:pPr>
            <w:r w:rsidRPr="006769EB">
              <w:t>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78FF050" w14:textId="77777777" w:rsidR="003C3F0C" w:rsidRPr="006769EB" w:rsidRDefault="003C3F0C" w:rsidP="00E0517A">
            <w:pPr>
              <w:pStyle w:val="Normal1"/>
              <w:spacing w:line="240" w:lineRule="auto"/>
              <w:jc w:val="both"/>
            </w:pPr>
            <w:r w:rsidRPr="006769EB">
              <w:t>46</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802D18E" w14:textId="77777777" w:rsidR="003C3F0C" w:rsidRPr="006769EB" w:rsidRDefault="003C3F0C" w:rsidP="00E0517A">
            <w:pPr>
              <w:pStyle w:val="Normal1"/>
              <w:spacing w:line="240" w:lineRule="auto"/>
              <w:jc w:val="both"/>
            </w:pPr>
            <w:r w:rsidRPr="006769EB">
              <w:t xml:space="preserve">  4,1</w:t>
            </w:r>
          </w:p>
        </w:tc>
      </w:tr>
      <w:tr w:rsidR="003C3F0C" w:rsidRPr="006769EB" w14:paraId="4C901D8A"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1D00119" w14:textId="77777777" w:rsidR="003C3F0C" w:rsidRPr="006769EB" w:rsidRDefault="003C3F0C" w:rsidP="00E0517A">
            <w:pPr>
              <w:pStyle w:val="Normal1"/>
              <w:spacing w:line="240" w:lineRule="auto"/>
              <w:jc w:val="both"/>
            </w:pPr>
            <w:r w:rsidRPr="006769EB">
              <w:t>2016</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C6C5BF" w14:textId="77777777" w:rsidR="003C3F0C" w:rsidRPr="006769EB" w:rsidRDefault="003C3F0C" w:rsidP="00E0517A">
            <w:pPr>
              <w:pStyle w:val="Normal1"/>
              <w:spacing w:line="240" w:lineRule="auto"/>
              <w:jc w:val="both"/>
            </w:pPr>
            <w:r w:rsidRPr="006769EB">
              <w:t xml:space="preserve"> 3.592.536</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9CE391" w14:textId="77777777" w:rsidR="003C3F0C" w:rsidRPr="006769EB" w:rsidRDefault="003C3F0C" w:rsidP="00E0517A">
            <w:pPr>
              <w:pStyle w:val="Normal1"/>
              <w:spacing w:line="240" w:lineRule="auto"/>
              <w:jc w:val="both"/>
            </w:pPr>
            <w:r w:rsidRPr="006769EB">
              <w:t xml:space="preserve"> 3.444.100</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CD2FE7A" w14:textId="77777777" w:rsidR="003C3F0C" w:rsidRPr="006769EB" w:rsidRDefault="003C3F0C" w:rsidP="00E0517A">
            <w:pPr>
              <w:pStyle w:val="Normal1"/>
              <w:spacing w:line="240" w:lineRule="auto"/>
              <w:jc w:val="both"/>
            </w:pPr>
            <w:r w:rsidRPr="006769EB">
              <w:t xml:space="preserve">      99.324</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5796F20" w14:textId="77777777" w:rsidR="003C3F0C" w:rsidRPr="006769EB" w:rsidRDefault="003C3F0C" w:rsidP="00E0517A">
            <w:pPr>
              <w:pStyle w:val="Normal1"/>
              <w:spacing w:line="240" w:lineRule="auto"/>
              <w:jc w:val="both"/>
            </w:pPr>
            <w:r w:rsidRPr="006769EB">
              <w:t>28,8</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EA9128A" w14:textId="77777777" w:rsidR="003C3F0C" w:rsidRPr="006769EB" w:rsidRDefault="003C3F0C" w:rsidP="00E0517A">
            <w:pPr>
              <w:pStyle w:val="Normal1"/>
              <w:spacing w:line="240" w:lineRule="auto"/>
              <w:jc w:val="both"/>
            </w:pPr>
            <w:r w:rsidRPr="006769EB">
              <w:t>3440</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73911F9" w14:textId="77777777" w:rsidR="003C3F0C" w:rsidRPr="006769EB" w:rsidRDefault="003C3F0C" w:rsidP="00E0517A">
            <w:pPr>
              <w:pStyle w:val="Normal1"/>
              <w:spacing w:line="240" w:lineRule="auto"/>
              <w:jc w:val="both"/>
            </w:pPr>
            <w:r w:rsidRPr="006769EB">
              <w:t>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3734F20" w14:textId="77777777" w:rsidR="003C3F0C" w:rsidRPr="006769EB" w:rsidRDefault="003C3F0C" w:rsidP="00E0517A">
            <w:pPr>
              <w:pStyle w:val="Normal1"/>
              <w:spacing w:line="240" w:lineRule="auto"/>
              <w:jc w:val="both"/>
            </w:pPr>
            <w:r w:rsidRPr="006769EB">
              <w:t>31</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9AF7E61" w14:textId="77777777" w:rsidR="003C3F0C" w:rsidRPr="006769EB" w:rsidRDefault="003C3F0C" w:rsidP="00E0517A">
            <w:pPr>
              <w:pStyle w:val="Normal1"/>
              <w:spacing w:line="240" w:lineRule="auto"/>
              <w:jc w:val="both"/>
            </w:pPr>
            <w:r w:rsidRPr="006769EB">
              <w:t xml:space="preserve">  3,1</w:t>
            </w:r>
          </w:p>
        </w:tc>
      </w:tr>
      <w:tr w:rsidR="003C3F0C" w:rsidRPr="006769EB" w14:paraId="35BE9518"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FCA09DA" w14:textId="77777777" w:rsidR="003C3F0C" w:rsidRPr="006769EB" w:rsidRDefault="003C3F0C" w:rsidP="00E0517A">
            <w:pPr>
              <w:pStyle w:val="Normal1"/>
              <w:spacing w:line="240" w:lineRule="auto"/>
              <w:jc w:val="both"/>
            </w:pPr>
            <w:r w:rsidRPr="006769EB">
              <w:t>2017</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4E8DE6B" w14:textId="77777777" w:rsidR="003C3F0C" w:rsidRPr="006769EB" w:rsidRDefault="003C3F0C" w:rsidP="00E0517A">
            <w:pPr>
              <w:pStyle w:val="Normal1"/>
              <w:spacing w:line="240" w:lineRule="auto"/>
              <w:jc w:val="both"/>
            </w:pPr>
            <w:r w:rsidRPr="006769EB">
              <w:t>3.594.662</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4A969C4" w14:textId="77777777" w:rsidR="003C3F0C" w:rsidRPr="006769EB" w:rsidRDefault="003C3F0C" w:rsidP="00E0517A">
            <w:pPr>
              <w:pStyle w:val="Normal1"/>
              <w:spacing w:line="240" w:lineRule="auto"/>
              <w:jc w:val="both"/>
            </w:pPr>
            <w:r w:rsidRPr="006769EB">
              <w:t xml:space="preserve"> 3.437.785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24B5534" w14:textId="77777777" w:rsidR="003C3F0C" w:rsidRPr="006769EB" w:rsidRDefault="003C3F0C" w:rsidP="00E0517A">
            <w:pPr>
              <w:pStyle w:val="Normal1"/>
              <w:spacing w:line="240" w:lineRule="auto"/>
              <w:jc w:val="both"/>
            </w:pPr>
            <w:r w:rsidRPr="006769EB">
              <w:t xml:space="preserve">      94.079</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F106CEF" w14:textId="77777777" w:rsidR="003C3F0C" w:rsidRPr="006769EB" w:rsidRDefault="003C3F0C" w:rsidP="00E0517A">
            <w:pPr>
              <w:pStyle w:val="Normal1"/>
              <w:spacing w:line="240" w:lineRule="auto"/>
              <w:jc w:val="both"/>
            </w:pPr>
            <w:r w:rsidRPr="006769EB">
              <w:t>27,4</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2FB36B" w14:textId="77777777" w:rsidR="003C3F0C" w:rsidRPr="006769EB" w:rsidRDefault="003C3F0C" w:rsidP="00E0517A">
            <w:pPr>
              <w:pStyle w:val="Normal1"/>
              <w:spacing w:line="240" w:lineRule="auto"/>
              <w:jc w:val="both"/>
            </w:pPr>
            <w:r w:rsidRPr="006769EB">
              <w:t>3294</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502B1E4" w14:textId="77777777" w:rsidR="003C3F0C" w:rsidRPr="006769EB" w:rsidRDefault="003C3F0C" w:rsidP="00E0517A">
            <w:pPr>
              <w:pStyle w:val="Normal1"/>
              <w:spacing w:line="240" w:lineRule="auto"/>
              <w:jc w:val="both"/>
            </w:pPr>
            <w:r w:rsidRPr="006769EB">
              <w:t>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36F3D23" w14:textId="77777777" w:rsidR="003C3F0C" w:rsidRPr="006769EB" w:rsidRDefault="003C3F0C" w:rsidP="00E0517A">
            <w:pPr>
              <w:pStyle w:val="Normal1"/>
              <w:spacing w:line="240" w:lineRule="auto"/>
              <w:jc w:val="both"/>
            </w:pPr>
            <w:r w:rsidRPr="006769EB">
              <w:t>26</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D89423B" w14:textId="77777777" w:rsidR="003C3F0C" w:rsidRPr="006769EB" w:rsidRDefault="003C3F0C" w:rsidP="00E0517A">
            <w:pPr>
              <w:pStyle w:val="Normal1"/>
              <w:spacing w:line="240" w:lineRule="auto"/>
              <w:jc w:val="both"/>
            </w:pPr>
            <w:r w:rsidRPr="006769EB">
              <w:t xml:space="preserve">  2,8</w:t>
            </w:r>
          </w:p>
        </w:tc>
      </w:tr>
      <w:tr w:rsidR="003C3F0C" w:rsidRPr="006769EB" w14:paraId="5B26C2B6"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B6A9461" w14:textId="77777777" w:rsidR="003C3F0C" w:rsidRPr="006769EB" w:rsidRDefault="003C3F0C" w:rsidP="00E0517A">
            <w:pPr>
              <w:pStyle w:val="Normal1"/>
              <w:spacing w:line="240" w:lineRule="auto"/>
              <w:jc w:val="both"/>
            </w:pPr>
            <w:r w:rsidRPr="006769EB">
              <w:t>2018</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2CB4532" w14:textId="77777777" w:rsidR="003C3F0C" w:rsidRPr="006769EB" w:rsidRDefault="003C3F0C" w:rsidP="00E0517A">
            <w:pPr>
              <w:pStyle w:val="Normal1"/>
              <w:spacing w:line="240" w:lineRule="auto"/>
              <w:jc w:val="both"/>
            </w:pPr>
            <w:r w:rsidRPr="006769EB">
              <w:t xml:space="preserve"> 3.601.362</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B2A8805" w14:textId="77777777" w:rsidR="003C3F0C" w:rsidRPr="006769EB" w:rsidRDefault="003C3F0C" w:rsidP="00E0517A">
            <w:pPr>
              <w:pStyle w:val="Normal1"/>
              <w:spacing w:line="240" w:lineRule="auto"/>
              <w:jc w:val="both"/>
            </w:pPr>
            <w:r w:rsidRPr="006769EB">
              <w:t xml:space="preserve"> 3.435.913</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9B12792" w14:textId="77777777" w:rsidR="003C3F0C" w:rsidRPr="006769EB" w:rsidRDefault="003C3F0C" w:rsidP="00E0517A">
            <w:pPr>
              <w:pStyle w:val="Normal1"/>
              <w:spacing w:line="240" w:lineRule="auto"/>
              <w:jc w:val="both"/>
            </w:pPr>
            <w:r w:rsidRPr="006769EB">
              <w:t xml:space="preserve">      87.118</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C47DA58" w14:textId="77777777" w:rsidR="003C3F0C" w:rsidRPr="006769EB" w:rsidRDefault="003C3F0C" w:rsidP="00E0517A">
            <w:pPr>
              <w:pStyle w:val="Normal1"/>
              <w:spacing w:line="240" w:lineRule="auto"/>
              <w:jc w:val="both"/>
            </w:pPr>
            <w:r w:rsidRPr="006769EB">
              <w:t>25,4</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B900E54" w14:textId="77777777" w:rsidR="003C3F0C" w:rsidRPr="006769EB" w:rsidRDefault="003C3F0C" w:rsidP="00E0517A">
            <w:pPr>
              <w:pStyle w:val="Normal1"/>
              <w:spacing w:line="240" w:lineRule="auto"/>
              <w:jc w:val="both"/>
            </w:pPr>
            <w:r w:rsidRPr="006769EB">
              <w:t>3183</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0827460" w14:textId="77777777" w:rsidR="003C3F0C" w:rsidRPr="006769EB" w:rsidRDefault="003C3F0C" w:rsidP="00E0517A">
            <w:pPr>
              <w:pStyle w:val="Normal1"/>
              <w:spacing w:line="240" w:lineRule="auto"/>
              <w:jc w:val="both"/>
            </w:pPr>
            <w:r w:rsidRPr="006769EB">
              <w:t>0,5</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7B741C5" w14:textId="77777777" w:rsidR="003C3F0C" w:rsidRPr="006769EB" w:rsidRDefault="003C3F0C" w:rsidP="00E0517A">
            <w:pPr>
              <w:pStyle w:val="Normal1"/>
              <w:spacing w:line="240" w:lineRule="auto"/>
              <w:jc w:val="both"/>
            </w:pPr>
            <w:r w:rsidRPr="006769EB">
              <w:t>31</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C62F390" w14:textId="77777777" w:rsidR="003C3F0C" w:rsidRPr="006769EB" w:rsidRDefault="003C3F0C" w:rsidP="00E0517A">
            <w:pPr>
              <w:pStyle w:val="Normal1"/>
              <w:spacing w:line="240" w:lineRule="auto"/>
              <w:jc w:val="both"/>
            </w:pPr>
            <w:r w:rsidRPr="006769EB">
              <w:t xml:space="preserve">  3,6</w:t>
            </w:r>
          </w:p>
        </w:tc>
      </w:tr>
      <w:tr w:rsidR="003C3F0C" w:rsidRPr="006769EB" w14:paraId="3B0CE4CB"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908B36E" w14:textId="77777777" w:rsidR="003C3F0C" w:rsidRPr="006769EB" w:rsidRDefault="003C3F0C" w:rsidP="00E0517A">
            <w:pPr>
              <w:pStyle w:val="Normal1"/>
              <w:spacing w:line="240" w:lineRule="auto"/>
              <w:jc w:val="both"/>
            </w:pPr>
            <w:r w:rsidRPr="006769EB">
              <w:t>2019</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DD871B4" w14:textId="77777777" w:rsidR="003C3F0C" w:rsidRPr="006769EB" w:rsidRDefault="003C3F0C" w:rsidP="00E0517A">
            <w:pPr>
              <w:pStyle w:val="Normal1"/>
              <w:spacing w:line="240" w:lineRule="auto"/>
              <w:jc w:val="both"/>
            </w:pPr>
            <w:r w:rsidRPr="006769EB">
              <w:t xml:space="preserve"> 3.612.848</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38EF236" w14:textId="77777777" w:rsidR="003C3F0C" w:rsidRPr="006769EB" w:rsidRDefault="003C3F0C" w:rsidP="00E0517A">
            <w:pPr>
              <w:pStyle w:val="Normal1"/>
              <w:spacing w:line="240" w:lineRule="auto"/>
              <w:jc w:val="both"/>
            </w:pPr>
            <w:r w:rsidRPr="006769EB">
              <w:t xml:space="preserve"> 3.438.630</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DEEEA12" w14:textId="77777777" w:rsidR="003C3F0C" w:rsidRPr="006769EB" w:rsidRDefault="003C3F0C" w:rsidP="00E0517A">
            <w:pPr>
              <w:pStyle w:val="Normal1"/>
              <w:spacing w:line="240" w:lineRule="auto"/>
              <w:jc w:val="both"/>
            </w:pPr>
            <w:r w:rsidRPr="006769EB">
              <w:t xml:space="preserve">      71.741</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1966FF5" w14:textId="77777777" w:rsidR="003C3F0C" w:rsidRPr="006769EB" w:rsidRDefault="003C3F0C" w:rsidP="00E0517A">
            <w:pPr>
              <w:pStyle w:val="Normal1"/>
              <w:spacing w:line="240" w:lineRule="auto"/>
              <w:jc w:val="both"/>
            </w:pPr>
            <w:r w:rsidRPr="006769EB">
              <w:t>20,9</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351E56B" w14:textId="77777777" w:rsidR="003C3F0C" w:rsidRPr="006769EB" w:rsidRDefault="003C3F0C" w:rsidP="00E0517A">
            <w:pPr>
              <w:pStyle w:val="Normal1"/>
              <w:spacing w:line="240" w:lineRule="auto"/>
              <w:jc w:val="both"/>
            </w:pPr>
            <w:r w:rsidRPr="006769EB">
              <w:t>3014</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7DB046D" w14:textId="77777777" w:rsidR="003C3F0C" w:rsidRPr="006769EB" w:rsidRDefault="003C3F0C" w:rsidP="00E0517A">
            <w:pPr>
              <w:pStyle w:val="Normal1"/>
              <w:spacing w:line="240" w:lineRule="auto"/>
              <w:jc w:val="both"/>
            </w:pPr>
            <w:r w:rsidRPr="006769EB">
              <w:t>0,4</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45992B" w14:textId="77777777" w:rsidR="003C3F0C" w:rsidRPr="006769EB" w:rsidRDefault="003C3F0C" w:rsidP="00E0517A">
            <w:pPr>
              <w:pStyle w:val="Normal1"/>
              <w:spacing w:line="240" w:lineRule="auto"/>
              <w:jc w:val="both"/>
            </w:pPr>
            <w:r w:rsidRPr="006769EB">
              <w:t>26</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1120314" w14:textId="77777777" w:rsidR="003C3F0C" w:rsidRPr="006769EB" w:rsidRDefault="003C3F0C" w:rsidP="00E0517A">
            <w:pPr>
              <w:pStyle w:val="Normal1"/>
              <w:spacing w:line="240" w:lineRule="auto"/>
              <w:jc w:val="both"/>
            </w:pPr>
            <w:r w:rsidRPr="006769EB">
              <w:t xml:space="preserve">  3,6</w:t>
            </w:r>
          </w:p>
        </w:tc>
      </w:tr>
      <w:tr w:rsidR="003C3F0C" w:rsidRPr="006769EB" w14:paraId="30B940E8"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8B20101" w14:textId="77777777" w:rsidR="003C3F0C" w:rsidRPr="006769EB" w:rsidRDefault="003C3F0C" w:rsidP="00E0517A">
            <w:pPr>
              <w:pStyle w:val="Normal1"/>
              <w:spacing w:line="240" w:lineRule="auto"/>
              <w:jc w:val="both"/>
            </w:pPr>
            <w:r w:rsidRPr="006769EB">
              <w:t>2020</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DD8B95" w14:textId="77777777" w:rsidR="003C3F0C" w:rsidRPr="006769EB" w:rsidRDefault="003C3F0C" w:rsidP="00E0517A">
            <w:pPr>
              <w:pStyle w:val="Normal1"/>
              <w:spacing w:line="240" w:lineRule="auto"/>
              <w:jc w:val="both"/>
            </w:pPr>
            <w:r w:rsidRPr="006769EB">
              <w:t xml:space="preserve"> 3.630.512</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140B5A9" w14:textId="77777777" w:rsidR="003C3F0C" w:rsidRPr="006769EB" w:rsidRDefault="003C3F0C" w:rsidP="00E0517A">
            <w:pPr>
              <w:pStyle w:val="Normal1"/>
              <w:spacing w:line="240" w:lineRule="auto"/>
              <w:jc w:val="both"/>
            </w:pPr>
            <w:r w:rsidRPr="006769EB">
              <w:t xml:space="preserve"> 3.447.284</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85E8C4" w14:textId="77777777" w:rsidR="003C3F0C" w:rsidRPr="006769EB" w:rsidRDefault="003C3F0C" w:rsidP="00E0517A">
            <w:pPr>
              <w:pStyle w:val="Normal1"/>
              <w:spacing w:line="240" w:lineRule="auto"/>
              <w:jc w:val="both"/>
            </w:pPr>
            <w:r w:rsidRPr="006769EB">
              <w:t xml:space="preserve">     53.260</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E3F6EE9" w14:textId="77777777" w:rsidR="003C3F0C" w:rsidRPr="006769EB" w:rsidRDefault="003C3F0C" w:rsidP="00E0517A">
            <w:pPr>
              <w:pStyle w:val="Normal1"/>
              <w:spacing w:line="240" w:lineRule="auto"/>
              <w:jc w:val="both"/>
            </w:pPr>
            <w:r w:rsidRPr="006769EB">
              <w:t>15,4</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28EB3F8" w14:textId="77777777" w:rsidR="003C3F0C" w:rsidRPr="006769EB" w:rsidRDefault="003C3F0C" w:rsidP="00E0517A">
            <w:pPr>
              <w:pStyle w:val="Normal1"/>
              <w:spacing w:line="240" w:lineRule="auto"/>
              <w:jc w:val="both"/>
            </w:pPr>
            <w:r w:rsidRPr="006769EB">
              <w:t>2609</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79AE3F8" w14:textId="77777777" w:rsidR="003C3F0C" w:rsidRPr="006769EB" w:rsidRDefault="003C3F0C" w:rsidP="00E0517A">
            <w:pPr>
              <w:pStyle w:val="Normal1"/>
              <w:spacing w:line="240" w:lineRule="auto"/>
              <w:jc w:val="both"/>
            </w:pPr>
            <w:r w:rsidRPr="006769EB">
              <w:t>0,4</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C2887BE" w14:textId="77777777" w:rsidR="003C3F0C" w:rsidRPr="006769EB" w:rsidRDefault="003C3F0C" w:rsidP="00E0517A">
            <w:pPr>
              <w:pStyle w:val="Normal1"/>
              <w:spacing w:line="240" w:lineRule="auto"/>
              <w:jc w:val="both"/>
            </w:pPr>
            <w:r w:rsidRPr="006769EB">
              <w:t>16</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EC7E61" w14:textId="77777777" w:rsidR="003C3F0C" w:rsidRPr="006769EB" w:rsidRDefault="003C3F0C" w:rsidP="00E0517A">
            <w:pPr>
              <w:pStyle w:val="Normal1"/>
              <w:spacing w:line="240" w:lineRule="auto"/>
              <w:jc w:val="both"/>
            </w:pPr>
            <w:r w:rsidRPr="006769EB">
              <w:t xml:space="preserve">  3,0</w:t>
            </w:r>
          </w:p>
        </w:tc>
      </w:tr>
      <w:tr w:rsidR="003C3F0C" w:rsidRPr="006769EB" w14:paraId="7C3E8FDC" w14:textId="77777777" w:rsidTr="00E0517A">
        <w:trPr>
          <w:cantSplit/>
          <w:trHeight w:val="495"/>
          <w:tblHeader/>
        </w:trPr>
        <w:tc>
          <w:tcPr>
            <w:tcW w:w="645"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DFBCCD0" w14:textId="77777777" w:rsidR="003C3F0C" w:rsidRPr="006769EB" w:rsidRDefault="003C3F0C" w:rsidP="00E0517A">
            <w:pPr>
              <w:pStyle w:val="Normal1"/>
              <w:spacing w:line="240" w:lineRule="auto"/>
              <w:jc w:val="both"/>
            </w:pPr>
            <w:r w:rsidRPr="006769EB">
              <w:t>2021</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FED1ACF" w14:textId="77777777" w:rsidR="003C3F0C" w:rsidRPr="006769EB" w:rsidRDefault="003C3F0C" w:rsidP="00E0517A">
            <w:pPr>
              <w:pStyle w:val="Normal1"/>
              <w:spacing w:line="240" w:lineRule="auto"/>
              <w:jc w:val="both"/>
            </w:pPr>
            <w:r w:rsidRPr="006769EB">
              <w:t xml:space="preserve"> 3.659.714</w:t>
            </w:r>
          </w:p>
        </w:tc>
        <w:tc>
          <w:tcPr>
            <w:tcW w:w="106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62A4978" w14:textId="77777777" w:rsidR="003C3F0C" w:rsidRPr="006769EB" w:rsidRDefault="003C3F0C" w:rsidP="00E0517A">
            <w:pPr>
              <w:pStyle w:val="Normal1"/>
              <w:spacing w:line="240" w:lineRule="auto"/>
              <w:jc w:val="both"/>
            </w:pPr>
            <w:r w:rsidRPr="006769EB">
              <w:t xml:space="preserve"> 3.469.629</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F516B5E" w14:textId="77777777" w:rsidR="003C3F0C" w:rsidRPr="006769EB" w:rsidRDefault="003C3F0C" w:rsidP="00E0517A">
            <w:pPr>
              <w:pStyle w:val="Normal1"/>
              <w:spacing w:line="240" w:lineRule="auto"/>
              <w:jc w:val="both"/>
            </w:pPr>
            <w:r w:rsidRPr="006769EB">
              <w:t xml:space="preserve">     47.630</w:t>
            </w:r>
          </w:p>
        </w:tc>
        <w:tc>
          <w:tcPr>
            <w:tcW w:w="105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190C8C4" w14:textId="77777777" w:rsidR="003C3F0C" w:rsidRPr="006769EB" w:rsidRDefault="003C3F0C" w:rsidP="00E0517A">
            <w:pPr>
              <w:pStyle w:val="Normal1"/>
              <w:spacing w:line="240" w:lineRule="auto"/>
              <w:jc w:val="both"/>
            </w:pPr>
            <w:r w:rsidRPr="006769EB">
              <w:t>13,7</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A72FC52" w14:textId="77777777" w:rsidR="003C3F0C" w:rsidRPr="006769EB" w:rsidRDefault="003C3F0C" w:rsidP="00E0517A">
            <w:pPr>
              <w:pStyle w:val="Normal1"/>
              <w:spacing w:line="240" w:lineRule="auto"/>
              <w:jc w:val="both"/>
            </w:pPr>
            <w:r w:rsidRPr="006769EB">
              <w:t>2967</w:t>
            </w:r>
          </w:p>
        </w:tc>
        <w:tc>
          <w:tcPr>
            <w:tcW w:w="111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8468597" w14:textId="77777777" w:rsidR="003C3F0C" w:rsidRPr="006769EB" w:rsidRDefault="003C3F0C" w:rsidP="00E0517A">
            <w:pPr>
              <w:pStyle w:val="Normal1"/>
              <w:spacing w:line="240" w:lineRule="auto"/>
              <w:jc w:val="both"/>
            </w:pPr>
            <w:r w:rsidRPr="006769EB">
              <w:t>0,4</w:t>
            </w:r>
          </w:p>
        </w:tc>
        <w:tc>
          <w:tcPr>
            <w:tcW w:w="109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47FEDB6" w14:textId="77777777" w:rsidR="003C3F0C" w:rsidRPr="006769EB" w:rsidRDefault="003C3F0C" w:rsidP="00E0517A">
            <w:pPr>
              <w:pStyle w:val="Normal1"/>
              <w:spacing w:line="240" w:lineRule="auto"/>
              <w:jc w:val="both"/>
            </w:pPr>
            <w:r w:rsidRPr="006769EB">
              <w:t>17</w:t>
            </w:r>
          </w:p>
        </w:tc>
        <w:tc>
          <w:tcPr>
            <w:tcW w:w="102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ACF42B2" w14:textId="77777777" w:rsidR="003C3F0C" w:rsidRPr="006769EB" w:rsidRDefault="003C3F0C" w:rsidP="00E0517A">
            <w:pPr>
              <w:pStyle w:val="Normal1"/>
              <w:spacing w:line="240" w:lineRule="auto"/>
              <w:jc w:val="both"/>
            </w:pPr>
            <w:r w:rsidRPr="006769EB">
              <w:t xml:space="preserve">   3,6</w:t>
            </w:r>
          </w:p>
        </w:tc>
      </w:tr>
    </w:tbl>
    <w:p w14:paraId="0721EC07" w14:textId="77777777" w:rsidR="003C3F0C" w:rsidRPr="006769EB" w:rsidRDefault="003C3F0C" w:rsidP="003C3F0C">
      <w:pPr>
        <w:pStyle w:val="Normal1"/>
        <w:spacing w:line="240" w:lineRule="auto"/>
        <w:jc w:val="both"/>
      </w:pPr>
    </w:p>
    <w:p w14:paraId="3B687AD2" w14:textId="77777777" w:rsidR="003C3F0C" w:rsidRPr="006769EB" w:rsidRDefault="003C3F0C" w:rsidP="003C3F0C">
      <w:pPr>
        <w:pStyle w:val="Normal1"/>
        <w:spacing w:line="240" w:lineRule="auto"/>
        <w:jc w:val="both"/>
      </w:pPr>
      <w:r w:rsidRPr="006769EB">
        <w:t xml:space="preserve">Fuente: </w:t>
      </w:r>
      <w:hyperlink r:id="rId8">
        <w:r w:rsidRPr="006769EB">
          <w:rPr>
            <w:u w:val="single"/>
          </w:rPr>
          <w:t>https://www.argentina.gob.ar/salud/deis/reporte-interactivo</w:t>
        </w:r>
      </w:hyperlink>
    </w:p>
    <w:p w14:paraId="323C9F8F" w14:textId="77777777" w:rsidR="003C3F0C" w:rsidRPr="006769EB" w:rsidRDefault="003C3F0C" w:rsidP="003C3F0C">
      <w:pPr>
        <w:pStyle w:val="Normal1"/>
        <w:spacing w:line="240" w:lineRule="auto"/>
        <w:jc w:val="both"/>
      </w:pPr>
    </w:p>
    <w:p w14:paraId="5AC1FF8C" w14:textId="77777777" w:rsidR="003C3F0C" w:rsidRPr="006769EB" w:rsidRDefault="003C3F0C" w:rsidP="003C3F0C">
      <w:pPr>
        <w:pStyle w:val="Normal1"/>
        <w:spacing w:line="240" w:lineRule="auto"/>
        <w:jc w:val="both"/>
      </w:pPr>
      <w:r w:rsidRPr="006769EB">
        <w:t xml:space="preserve">La cantidad de nacidos vivos de defunciones totales y de defunciones maternas, así como las tasas de fecundidad y de mortalidad, son por jurisdicción de residencia. La tasa de </w:t>
      </w:r>
      <w:r w:rsidRPr="006769EB">
        <w:lastRenderedPageBreak/>
        <w:t xml:space="preserve">fecundidad adolescente es por 1.000 habitantes. La tasa de mortalidad de adolescentes es por 10.000 habitantes. Los datos de población utilizados fueron proporcionados por la Dirección de Estadísticas Poblacionales del Instituto Nacional de Estadística y Censos. Los mismos corresponden a las estimaciones de población elaboradas en base al Censo Nacional de Población, Hogares y Viviendas 2010. </w:t>
      </w:r>
    </w:p>
    <w:p w14:paraId="5F758C74" w14:textId="77777777" w:rsidR="003C3F0C" w:rsidRPr="006769EB" w:rsidRDefault="003C3F0C" w:rsidP="003C3F0C">
      <w:pPr>
        <w:pStyle w:val="Normal1"/>
        <w:spacing w:line="240" w:lineRule="auto"/>
        <w:jc w:val="both"/>
      </w:pPr>
    </w:p>
    <w:p w14:paraId="3B9A1BE0" w14:textId="77777777" w:rsidR="003C3F0C" w:rsidRPr="006769EB" w:rsidRDefault="003C3F0C" w:rsidP="003C3F0C">
      <w:pPr>
        <w:pStyle w:val="Normal1"/>
        <w:spacing w:line="240" w:lineRule="auto"/>
        <w:jc w:val="both"/>
      </w:pPr>
      <w:r w:rsidRPr="006769EB">
        <w:t xml:space="preserve">Defunción materna Es la muerte de una mujer mientras está embarazada o dentro de los 42 días siguientes a la terminación del embarazo, independientemente de la duración y el sitio anatómico de la gestación, debida a cualquier causa relacionada con o agravada por el embarazo mismo o por su atención, pero no por causas accidentales o incidentales </w:t>
      </w:r>
    </w:p>
    <w:p w14:paraId="222C4322" w14:textId="77777777" w:rsidR="003C3F0C" w:rsidRPr="006769EB" w:rsidRDefault="003C3F0C" w:rsidP="003C3F0C">
      <w:pPr>
        <w:pStyle w:val="Normal1"/>
        <w:spacing w:line="240" w:lineRule="auto"/>
        <w:jc w:val="both"/>
      </w:pPr>
    </w:p>
    <w:p w14:paraId="17183244" w14:textId="77777777" w:rsidR="003C3F0C" w:rsidRPr="006769EB" w:rsidRDefault="003C3F0C" w:rsidP="003C3F0C">
      <w:pPr>
        <w:pStyle w:val="Normal1"/>
        <w:spacing w:line="240" w:lineRule="auto"/>
        <w:jc w:val="both"/>
      </w:pPr>
      <w:r w:rsidRPr="006769EB">
        <w:t>Defunción materna tardía Una defunción materna tardía es la muerte de una mujer por causas obstétricas directas o indirectas que ocurre después de los 42 días, pero antes de un año de la terminación del embarazo</w:t>
      </w:r>
    </w:p>
    <w:p w14:paraId="164D160D" w14:textId="77777777" w:rsidR="003C3F0C" w:rsidRPr="006769EB" w:rsidRDefault="003C3F0C" w:rsidP="003C3F0C">
      <w:pPr>
        <w:pStyle w:val="Normal1"/>
        <w:spacing w:line="240" w:lineRule="auto"/>
        <w:jc w:val="both"/>
      </w:pPr>
    </w:p>
    <w:p w14:paraId="26539ECE" w14:textId="77777777" w:rsidR="003C3F0C" w:rsidRPr="006769EB" w:rsidRDefault="003C3F0C" w:rsidP="003C3F0C">
      <w:pPr>
        <w:pStyle w:val="Normal1"/>
        <w:spacing w:line="240" w:lineRule="auto"/>
        <w:jc w:val="both"/>
      </w:pPr>
      <w:r w:rsidRPr="006769EB">
        <w:t xml:space="preserve">Nota: la razón de mortalidad materna refleja el riesgo de morir de las mujeres por razones maternas y no por causas accidentales o incidentales. Es el cociente entre el </w:t>
      </w:r>
      <w:proofErr w:type="spellStart"/>
      <w:r w:rsidRPr="006769EB">
        <w:t>nùmero</w:t>
      </w:r>
      <w:proofErr w:type="spellEnd"/>
      <w:r w:rsidRPr="006769EB">
        <w:t xml:space="preserve"> de mujeres que mueren por causas vinculadas al embarazo, parto y puerperio y el número total de nacidos vivos durante un período de tiempo, multiplicado por 10.000.</w:t>
      </w:r>
    </w:p>
    <w:p w14:paraId="71001382" w14:textId="77777777" w:rsidR="003C3F0C" w:rsidRPr="006769EB" w:rsidRDefault="003C3F0C" w:rsidP="003C3F0C">
      <w:pPr>
        <w:pStyle w:val="Normal1"/>
        <w:spacing w:line="240" w:lineRule="auto"/>
        <w:jc w:val="both"/>
      </w:pPr>
    </w:p>
    <w:p w14:paraId="2AF957CA" w14:textId="77777777" w:rsidR="003C3F0C" w:rsidRPr="006769EB" w:rsidRDefault="003C3F0C" w:rsidP="003C3F0C">
      <w:pPr>
        <w:pStyle w:val="Normal1"/>
        <w:spacing w:line="240" w:lineRule="auto"/>
        <w:jc w:val="both"/>
      </w:pPr>
      <w:r w:rsidRPr="006769EB">
        <w:br w:type="page"/>
      </w:r>
    </w:p>
    <w:p w14:paraId="3AA9BA13" w14:textId="77777777" w:rsidR="003C3F0C" w:rsidRPr="006769EB" w:rsidRDefault="003C3F0C" w:rsidP="003C3F0C">
      <w:pPr>
        <w:pStyle w:val="Normal1"/>
        <w:spacing w:line="240" w:lineRule="auto"/>
        <w:jc w:val="both"/>
      </w:pPr>
      <w:r w:rsidRPr="006769EB">
        <w:lastRenderedPageBreak/>
        <w:t>Tasa de Abandono Interanual 2021-2022 por nivel educativo escuela secundaria - Educación común</w:t>
      </w:r>
    </w:p>
    <w:p w14:paraId="1C542EA4" w14:textId="77777777" w:rsidR="003C3F0C" w:rsidRPr="006769EB" w:rsidRDefault="003C3F0C" w:rsidP="003C3F0C">
      <w:pPr>
        <w:pStyle w:val="Normal1"/>
        <w:spacing w:line="240" w:lineRule="auto"/>
        <w:jc w:val="both"/>
      </w:pPr>
    </w:p>
    <w:tbl>
      <w:tblPr>
        <w:tblW w:w="902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397"/>
        <w:gridCol w:w="1011"/>
        <w:gridCol w:w="1011"/>
        <w:gridCol w:w="1026"/>
        <w:gridCol w:w="1145"/>
        <w:gridCol w:w="1145"/>
        <w:gridCol w:w="1145"/>
        <w:gridCol w:w="1145"/>
      </w:tblGrid>
      <w:tr w:rsidR="003C3F0C" w:rsidRPr="006769EB" w14:paraId="4C30B1F6" w14:textId="77777777" w:rsidTr="00E0517A">
        <w:trPr>
          <w:cantSplit/>
          <w:trHeight w:val="420"/>
          <w:tblHeader/>
        </w:trPr>
        <w:tc>
          <w:tcPr>
            <w:tcW w:w="1397"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80" w:type="dxa"/>
              <w:bottom w:w="0" w:type="dxa"/>
              <w:right w:w="80" w:type="dxa"/>
            </w:tcMar>
          </w:tcPr>
          <w:p w14:paraId="648E04D8" w14:textId="77777777" w:rsidR="003C3F0C" w:rsidRPr="006769EB" w:rsidRDefault="003C3F0C" w:rsidP="00E0517A">
            <w:pPr>
              <w:pStyle w:val="Normal1"/>
              <w:spacing w:line="240" w:lineRule="auto"/>
              <w:jc w:val="both"/>
              <w:rPr>
                <w:b/>
              </w:rPr>
            </w:pPr>
          </w:p>
          <w:p w14:paraId="375CC64F" w14:textId="77777777" w:rsidR="003C3F0C" w:rsidRPr="006769EB" w:rsidRDefault="003C3F0C" w:rsidP="00E0517A">
            <w:pPr>
              <w:pStyle w:val="Normal1"/>
              <w:spacing w:line="240" w:lineRule="auto"/>
              <w:jc w:val="both"/>
              <w:rPr>
                <w:b/>
              </w:rPr>
            </w:pPr>
            <w:r w:rsidRPr="006769EB">
              <w:rPr>
                <w:b/>
              </w:rPr>
              <w:t xml:space="preserve">      Período</w:t>
            </w:r>
          </w:p>
        </w:tc>
        <w:tc>
          <w:tcPr>
            <w:tcW w:w="7623" w:type="dxa"/>
            <w:gridSpan w:val="7"/>
            <w:tcBorders>
              <w:top w:val="single" w:sz="6" w:space="0" w:color="000000"/>
              <w:left w:val="nil"/>
              <w:bottom w:val="single" w:sz="6" w:space="0" w:color="000000"/>
              <w:right w:val="single" w:sz="6" w:space="0" w:color="000000"/>
            </w:tcBorders>
            <w:shd w:val="clear" w:color="auto" w:fill="F2F2F2"/>
            <w:tcMar>
              <w:top w:w="0" w:type="dxa"/>
              <w:left w:w="80" w:type="dxa"/>
              <w:bottom w:w="0" w:type="dxa"/>
              <w:right w:w="80" w:type="dxa"/>
            </w:tcMar>
          </w:tcPr>
          <w:p w14:paraId="7D30977E" w14:textId="77777777" w:rsidR="003C3F0C" w:rsidRPr="006769EB" w:rsidRDefault="003C3F0C" w:rsidP="00E0517A">
            <w:pPr>
              <w:pStyle w:val="Normal1"/>
              <w:spacing w:line="240" w:lineRule="auto"/>
              <w:jc w:val="both"/>
              <w:rPr>
                <w:b/>
              </w:rPr>
            </w:pPr>
            <w:r w:rsidRPr="006769EB">
              <w:rPr>
                <w:b/>
              </w:rPr>
              <w:t>Secundaria</w:t>
            </w:r>
          </w:p>
        </w:tc>
      </w:tr>
      <w:tr w:rsidR="003C3F0C" w:rsidRPr="006769EB" w14:paraId="1869B483" w14:textId="77777777" w:rsidTr="00E0517A">
        <w:trPr>
          <w:cantSplit/>
          <w:trHeight w:val="345"/>
          <w:tblHeader/>
        </w:trPr>
        <w:tc>
          <w:tcPr>
            <w:tcW w:w="139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280782" w14:textId="77777777" w:rsidR="003C3F0C" w:rsidRPr="006769EB" w:rsidRDefault="003C3F0C" w:rsidP="00E0517A">
            <w:pPr>
              <w:pStyle w:val="Normal1"/>
              <w:widowControl w:val="0"/>
              <w:pBdr>
                <w:top w:val="nil"/>
                <w:left w:val="nil"/>
                <w:bottom w:val="nil"/>
                <w:right w:val="nil"/>
                <w:between w:val="nil"/>
              </w:pBdr>
              <w:jc w:val="both"/>
            </w:pPr>
          </w:p>
        </w:tc>
        <w:tc>
          <w:tcPr>
            <w:tcW w:w="1011" w:type="dxa"/>
            <w:tcBorders>
              <w:top w:val="nil"/>
              <w:left w:val="nil"/>
              <w:bottom w:val="single" w:sz="6" w:space="0" w:color="000000"/>
              <w:right w:val="single" w:sz="6" w:space="0" w:color="000000"/>
            </w:tcBorders>
            <w:shd w:val="clear" w:color="auto" w:fill="F2F2F2"/>
            <w:tcMar>
              <w:top w:w="0" w:type="dxa"/>
              <w:left w:w="80" w:type="dxa"/>
              <w:bottom w:w="0" w:type="dxa"/>
              <w:right w:w="80" w:type="dxa"/>
            </w:tcMar>
          </w:tcPr>
          <w:p w14:paraId="31B4B13D" w14:textId="77777777" w:rsidR="003C3F0C" w:rsidRPr="006769EB" w:rsidRDefault="003C3F0C" w:rsidP="00E0517A">
            <w:pPr>
              <w:pStyle w:val="Normal1"/>
              <w:spacing w:line="240" w:lineRule="auto"/>
              <w:jc w:val="both"/>
              <w:rPr>
                <w:b/>
              </w:rPr>
            </w:pPr>
            <w:r w:rsidRPr="006769EB">
              <w:rPr>
                <w:b/>
              </w:rPr>
              <w:t>Total</w:t>
            </w:r>
          </w:p>
        </w:tc>
        <w:tc>
          <w:tcPr>
            <w:tcW w:w="1011"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7C002EAD" w14:textId="77777777" w:rsidR="003C3F0C" w:rsidRPr="006769EB" w:rsidRDefault="003C3F0C" w:rsidP="00E0517A">
            <w:pPr>
              <w:pStyle w:val="Normal1"/>
              <w:spacing w:line="240" w:lineRule="auto"/>
              <w:jc w:val="both"/>
              <w:rPr>
                <w:b/>
              </w:rPr>
            </w:pPr>
            <w:r w:rsidRPr="006769EB">
              <w:rPr>
                <w:b/>
              </w:rPr>
              <w:t>7° Año</w:t>
            </w:r>
          </w:p>
        </w:tc>
        <w:tc>
          <w:tcPr>
            <w:tcW w:w="102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2E0B9890" w14:textId="77777777" w:rsidR="003C3F0C" w:rsidRPr="006769EB" w:rsidRDefault="003C3F0C" w:rsidP="00E0517A">
            <w:pPr>
              <w:pStyle w:val="Normal1"/>
              <w:spacing w:line="240" w:lineRule="auto"/>
              <w:jc w:val="both"/>
              <w:rPr>
                <w:b/>
              </w:rPr>
            </w:pPr>
            <w:r w:rsidRPr="006769EB">
              <w:rPr>
                <w:b/>
              </w:rPr>
              <w:t>8° Año</w:t>
            </w:r>
          </w:p>
        </w:tc>
        <w:tc>
          <w:tcPr>
            <w:tcW w:w="1144"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0DE88D94" w14:textId="77777777" w:rsidR="003C3F0C" w:rsidRPr="006769EB" w:rsidRDefault="003C3F0C" w:rsidP="00E0517A">
            <w:pPr>
              <w:pStyle w:val="Normal1"/>
              <w:spacing w:line="240" w:lineRule="auto"/>
              <w:jc w:val="both"/>
              <w:rPr>
                <w:b/>
              </w:rPr>
            </w:pPr>
            <w:r w:rsidRPr="006769EB">
              <w:rPr>
                <w:b/>
              </w:rPr>
              <w:t>9° Año</w:t>
            </w:r>
          </w:p>
        </w:tc>
        <w:tc>
          <w:tcPr>
            <w:tcW w:w="1144"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2D8C2243" w14:textId="77777777" w:rsidR="003C3F0C" w:rsidRPr="006769EB" w:rsidRDefault="003C3F0C" w:rsidP="00E0517A">
            <w:pPr>
              <w:pStyle w:val="Normal1"/>
              <w:spacing w:line="240" w:lineRule="auto"/>
              <w:jc w:val="both"/>
              <w:rPr>
                <w:b/>
              </w:rPr>
            </w:pPr>
            <w:r w:rsidRPr="006769EB">
              <w:rPr>
                <w:b/>
              </w:rPr>
              <w:t>10° Año</w:t>
            </w:r>
          </w:p>
        </w:tc>
        <w:tc>
          <w:tcPr>
            <w:tcW w:w="1144"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740B205B" w14:textId="77777777" w:rsidR="003C3F0C" w:rsidRPr="006769EB" w:rsidRDefault="003C3F0C" w:rsidP="00E0517A">
            <w:pPr>
              <w:pStyle w:val="Normal1"/>
              <w:spacing w:line="240" w:lineRule="auto"/>
              <w:jc w:val="both"/>
              <w:rPr>
                <w:b/>
              </w:rPr>
            </w:pPr>
            <w:r w:rsidRPr="006769EB">
              <w:rPr>
                <w:b/>
              </w:rPr>
              <w:t>11° Año</w:t>
            </w:r>
          </w:p>
        </w:tc>
        <w:tc>
          <w:tcPr>
            <w:tcW w:w="1144"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69E52FDA" w14:textId="77777777" w:rsidR="003C3F0C" w:rsidRPr="006769EB" w:rsidRDefault="003C3F0C" w:rsidP="00E0517A">
            <w:pPr>
              <w:pStyle w:val="Normal1"/>
              <w:spacing w:line="240" w:lineRule="auto"/>
              <w:jc w:val="both"/>
              <w:rPr>
                <w:b/>
              </w:rPr>
            </w:pPr>
            <w:r w:rsidRPr="006769EB">
              <w:rPr>
                <w:b/>
              </w:rPr>
              <w:t>12° Año</w:t>
            </w:r>
          </w:p>
        </w:tc>
      </w:tr>
      <w:tr w:rsidR="003C3F0C" w:rsidRPr="006769EB" w14:paraId="1CFA4519"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2A3EB1CD" w14:textId="77777777" w:rsidR="003C3F0C" w:rsidRPr="006769EB" w:rsidRDefault="003C3F0C" w:rsidP="00E0517A">
            <w:pPr>
              <w:pStyle w:val="Normal1"/>
              <w:spacing w:line="240" w:lineRule="auto"/>
              <w:jc w:val="both"/>
            </w:pPr>
            <w:r w:rsidRPr="006769EB">
              <w:t>2012-2013</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4237BF64" w14:textId="77777777" w:rsidR="003C3F0C" w:rsidRPr="006769EB" w:rsidRDefault="003C3F0C" w:rsidP="00E0517A">
            <w:pPr>
              <w:pStyle w:val="Normal1"/>
              <w:spacing w:line="240" w:lineRule="auto"/>
              <w:jc w:val="both"/>
            </w:pPr>
            <w:r w:rsidRPr="006769EB">
              <w:t>11,37</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FB648D3" w14:textId="77777777" w:rsidR="003C3F0C" w:rsidRPr="006769EB" w:rsidRDefault="003C3F0C" w:rsidP="00E0517A">
            <w:pPr>
              <w:pStyle w:val="Normal1"/>
              <w:spacing w:line="240" w:lineRule="auto"/>
              <w:jc w:val="both"/>
            </w:pPr>
            <w:r w:rsidRPr="006769EB">
              <w:t>5,25</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F14BD44" w14:textId="77777777" w:rsidR="003C3F0C" w:rsidRPr="006769EB" w:rsidRDefault="003C3F0C" w:rsidP="00E0517A">
            <w:pPr>
              <w:pStyle w:val="Normal1"/>
              <w:spacing w:line="240" w:lineRule="auto"/>
              <w:jc w:val="both"/>
            </w:pPr>
            <w:r w:rsidRPr="006769EB">
              <w:t>11,97</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9ADA1DD" w14:textId="77777777" w:rsidR="003C3F0C" w:rsidRPr="006769EB" w:rsidRDefault="003C3F0C" w:rsidP="00E0517A">
            <w:pPr>
              <w:pStyle w:val="Normal1"/>
              <w:spacing w:line="240" w:lineRule="auto"/>
              <w:jc w:val="both"/>
            </w:pPr>
            <w:r w:rsidRPr="006769EB">
              <w:t>8,00</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5274BB1" w14:textId="77777777" w:rsidR="003C3F0C" w:rsidRPr="006769EB" w:rsidRDefault="003C3F0C" w:rsidP="00E0517A">
            <w:pPr>
              <w:pStyle w:val="Normal1"/>
              <w:spacing w:line="240" w:lineRule="auto"/>
              <w:jc w:val="both"/>
            </w:pPr>
            <w:r w:rsidRPr="006769EB">
              <w:t>14,78</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F8F85D0" w14:textId="77777777" w:rsidR="003C3F0C" w:rsidRPr="006769EB" w:rsidRDefault="003C3F0C" w:rsidP="00E0517A">
            <w:pPr>
              <w:pStyle w:val="Normal1"/>
              <w:spacing w:line="240" w:lineRule="auto"/>
              <w:jc w:val="both"/>
            </w:pPr>
            <w:r w:rsidRPr="006769EB">
              <w:t>9,93</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00D6577" w14:textId="77777777" w:rsidR="003C3F0C" w:rsidRPr="006769EB" w:rsidRDefault="003C3F0C" w:rsidP="00E0517A">
            <w:pPr>
              <w:pStyle w:val="Normal1"/>
              <w:spacing w:line="240" w:lineRule="auto"/>
              <w:jc w:val="both"/>
            </w:pPr>
            <w:r w:rsidRPr="006769EB">
              <w:t>20,89</w:t>
            </w:r>
          </w:p>
        </w:tc>
      </w:tr>
      <w:tr w:rsidR="003C3F0C" w:rsidRPr="006769EB" w14:paraId="0C03BC37"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483992C5" w14:textId="77777777" w:rsidR="003C3F0C" w:rsidRPr="006769EB" w:rsidRDefault="003C3F0C" w:rsidP="00E0517A">
            <w:pPr>
              <w:pStyle w:val="Normal1"/>
              <w:spacing w:line="240" w:lineRule="auto"/>
              <w:jc w:val="both"/>
            </w:pPr>
            <w:r w:rsidRPr="006769EB">
              <w:t>2013-2014</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63C06A01" w14:textId="77777777" w:rsidR="003C3F0C" w:rsidRPr="006769EB" w:rsidRDefault="003C3F0C" w:rsidP="00E0517A">
            <w:pPr>
              <w:pStyle w:val="Normal1"/>
              <w:spacing w:line="240" w:lineRule="auto"/>
              <w:jc w:val="both"/>
            </w:pPr>
            <w:r w:rsidRPr="006769EB">
              <w:t>11,08</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7AF8B6B" w14:textId="77777777" w:rsidR="003C3F0C" w:rsidRPr="006769EB" w:rsidRDefault="003C3F0C" w:rsidP="00E0517A">
            <w:pPr>
              <w:pStyle w:val="Normal1"/>
              <w:spacing w:line="240" w:lineRule="auto"/>
              <w:jc w:val="both"/>
            </w:pPr>
            <w:r w:rsidRPr="006769EB">
              <w:t>4,95</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48466A8" w14:textId="77777777" w:rsidR="003C3F0C" w:rsidRPr="006769EB" w:rsidRDefault="003C3F0C" w:rsidP="00E0517A">
            <w:pPr>
              <w:pStyle w:val="Normal1"/>
              <w:spacing w:line="240" w:lineRule="auto"/>
              <w:jc w:val="both"/>
            </w:pPr>
            <w:r w:rsidRPr="006769EB">
              <w:t>10,76</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6630C40" w14:textId="77777777" w:rsidR="003C3F0C" w:rsidRPr="006769EB" w:rsidRDefault="003C3F0C" w:rsidP="00E0517A">
            <w:pPr>
              <w:pStyle w:val="Normal1"/>
              <w:spacing w:line="240" w:lineRule="auto"/>
              <w:jc w:val="both"/>
            </w:pPr>
            <w:r w:rsidRPr="006769EB">
              <w:t>8,82</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0D9EF8E" w14:textId="77777777" w:rsidR="003C3F0C" w:rsidRPr="006769EB" w:rsidRDefault="003C3F0C" w:rsidP="00E0517A">
            <w:pPr>
              <w:pStyle w:val="Normal1"/>
              <w:spacing w:line="240" w:lineRule="auto"/>
              <w:jc w:val="both"/>
            </w:pPr>
            <w:r w:rsidRPr="006769EB">
              <w:t>13,93</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3C8019D" w14:textId="77777777" w:rsidR="003C3F0C" w:rsidRPr="006769EB" w:rsidRDefault="003C3F0C" w:rsidP="00E0517A">
            <w:pPr>
              <w:pStyle w:val="Normal1"/>
              <w:spacing w:line="240" w:lineRule="auto"/>
              <w:jc w:val="both"/>
            </w:pPr>
            <w:r w:rsidRPr="006769EB">
              <w:t>9,28</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AF2B482" w14:textId="77777777" w:rsidR="003C3F0C" w:rsidRPr="006769EB" w:rsidRDefault="003C3F0C" w:rsidP="00E0517A">
            <w:pPr>
              <w:pStyle w:val="Normal1"/>
              <w:spacing w:line="240" w:lineRule="auto"/>
              <w:jc w:val="both"/>
            </w:pPr>
            <w:r w:rsidRPr="006769EB">
              <w:t>21,71</w:t>
            </w:r>
          </w:p>
        </w:tc>
      </w:tr>
      <w:tr w:rsidR="003C3F0C" w:rsidRPr="006769EB" w14:paraId="2D5C55F2"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06584D6B" w14:textId="77777777" w:rsidR="003C3F0C" w:rsidRPr="006769EB" w:rsidRDefault="003C3F0C" w:rsidP="00E0517A">
            <w:pPr>
              <w:pStyle w:val="Normal1"/>
              <w:spacing w:line="240" w:lineRule="auto"/>
              <w:jc w:val="both"/>
            </w:pPr>
            <w:r w:rsidRPr="006769EB">
              <w:t>2014-2015</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049EC7A2" w14:textId="77777777" w:rsidR="003C3F0C" w:rsidRPr="006769EB" w:rsidRDefault="003C3F0C" w:rsidP="00E0517A">
            <w:pPr>
              <w:pStyle w:val="Normal1"/>
              <w:spacing w:line="240" w:lineRule="auto"/>
              <w:jc w:val="both"/>
            </w:pPr>
            <w:r w:rsidRPr="006769EB">
              <w:t>10,83</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A5D4972" w14:textId="77777777" w:rsidR="003C3F0C" w:rsidRPr="006769EB" w:rsidRDefault="003C3F0C" w:rsidP="00E0517A">
            <w:pPr>
              <w:pStyle w:val="Normal1"/>
              <w:spacing w:line="240" w:lineRule="auto"/>
              <w:jc w:val="both"/>
            </w:pPr>
            <w:r w:rsidRPr="006769EB">
              <w:t>5,21</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7D79213" w14:textId="77777777" w:rsidR="003C3F0C" w:rsidRPr="006769EB" w:rsidRDefault="003C3F0C" w:rsidP="00E0517A">
            <w:pPr>
              <w:pStyle w:val="Normal1"/>
              <w:spacing w:line="240" w:lineRule="auto"/>
              <w:jc w:val="both"/>
            </w:pPr>
            <w:r w:rsidRPr="006769EB">
              <w:t>10,91</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40BBFD1" w14:textId="77777777" w:rsidR="003C3F0C" w:rsidRPr="006769EB" w:rsidRDefault="003C3F0C" w:rsidP="00E0517A">
            <w:pPr>
              <w:pStyle w:val="Normal1"/>
              <w:spacing w:line="240" w:lineRule="auto"/>
              <w:jc w:val="both"/>
            </w:pPr>
            <w:r w:rsidRPr="006769EB">
              <w:t>9,00</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1CA7165" w14:textId="77777777" w:rsidR="003C3F0C" w:rsidRPr="006769EB" w:rsidRDefault="003C3F0C" w:rsidP="00E0517A">
            <w:pPr>
              <w:pStyle w:val="Normal1"/>
              <w:spacing w:line="240" w:lineRule="auto"/>
              <w:jc w:val="both"/>
            </w:pPr>
            <w:r w:rsidRPr="006769EB">
              <w:t>12,56</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E6CF993" w14:textId="77777777" w:rsidR="003C3F0C" w:rsidRPr="006769EB" w:rsidRDefault="003C3F0C" w:rsidP="00E0517A">
            <w:pPr>
              <w:pStyle w:val="Normal1"/>
              <w:spacing w:line="240" w:lineRule="auto"/>
              <w:jc w:val="both"/>
            </w:pPr>
            <w:r w:rsidRPr="006769EB">
              <w:t>8,59</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5AF33A1" w14:textId="77777777" w:rsidR="003C3F0C" w:rsidRPr="006769EB" w:rsidRDefault="003C3F0C" w:rsidP="00E0517A">
            <w:pPr>
              <w:pStyle w:val="Normal1"/>
              <w:spacing w:line="240" w:lineRule="auto"/>
              <w:jc w:val="both"/>
            </w:pPr>
            <w:r w:rsidRPr="006769EB">
              <w:t>21,05</w:t>
            </w:r>
          </w:p>
        </w:tc>
      </w:tr>
      <w:tr w:rsidR="003C3F0C" w:rsidRPr="006769EB" w14:paraId="30FBE627"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4A59F011" w14:textId="77777777" w:rsidR="003C3F0C" w:rsidRPr="006769EB" w:rsidRDefault="003C3F0C" w:rsidP="00E0517A">
            <w:pPr>
              <w:pStyle w:val="Normal1"/>
              <w:spacing w:line="240" w:lineRule="auto"/>
              <w:jc w:val="both"/>
            </w:pPr>
            <w:r w:rsidRPr="006769EB">
              <w:t>2015-2016</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775B9D21" w14:textId="77777777" w:rsidR="003C3F0C" w:rsidRPr="006769EB" w:rsidRDefault="003C3F0C" w:rsidP="00E0517A">
            <w:pPr>
              <w:pStyle w:val="Normal1"/>
              <w:spacing w:line="240" w:lineRule="auto"/>
              <w:jc w:val="both"/>
            </w:pPr>
            <w:r w:rsidRPr="006769EB">
              <w:t>10,22</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0A7FCD8" w14:textId="77777777" w:rsidR="003C3F0C" w:rsidRPr="006769EB" w:rsidRDefault="003C3F0C" w:rsidP="00E0517A">
            <w:pPr>
              <w:pStyle w:val="Normal1"/>
              <w:spacing w:line="240" w:lineRule="auto"/>
              <w:jc w:val="both"/>
            </w:pPr>
            <w:r w:rsidRPr="006769EB">
              <w:t>4,88</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79B95B5" w14:textId="77777777" w:rsidR="003C3F0C" w:rsidRPr="006769EB" w:rsidRDefault="003C3F0C" w:rsidP="00E0517A">
            <w:pPr>
              <w:pStyle w:val="Normal1"/>
              <w:spacing w:line="240" w:lineRule="auto"/>
              <w:jc w:val="both"/>
            </w:pPr>
            <w:r w:rsidRPr="006769EB">
              <w:t>10,17</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6CAECD0" w14:textId="77777777" w:rsidR="003C3F0C" w:rsidRPr="006769EB" w:rsidRDefault="003C3F0C" w:rsidP="00E0517A">
            <w:pPr>
              <w:pStyle w:val="Normal1"/>
              <w:spacing w:line="240" w:lineRule="auto"/>
              <w:jc w:val="both"/>
            </w:pPr>
            <w:r w:rsidRPr="006769EB">
              <w:t>7,97</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1EBB9E8" w14:textId="77777777" w:rsidR="003C3F0C" w:rsidRPr="006769EB" w:rsidRDefault="003C3F0C" w:rsidP="00E0517A">
            <w:pPr>
              <w:pStyle w:val="Normal1"/>
              <w:spacing w:line="240" w:lineRule="auto"/>
              <w:jc w:val="both"/>
            </w:pPr>
            <w:r w:rsidRPr="006769EB">
              <w:t>11,66</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B47EB05" w14:textId="77777777" w:rsidR="003C3F0C" w:rsidRPr="006769EB" w:rsidRDefault="003C3F0C" w:rsidP="00E0517A">
            <w:pPr>
              <w:pStyle w:val="Normal1"/>
              <w:spacing w:line="240" w:lineRule="auto"/>
              <w:jc w:val="both"/>
            </w:pPr>
            <w:r w:rsidRPr="006769EB">
              <w:t>8,51</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11014D5" w14:textId="77777777" w:rsidR="003C3F0C" w:rsidRPr="006769EB" w:rsidRDefault="003C3F0C" w:rsidP="00E0517A">
            <w:pPr>
              <w:pStyle w:val="Normal1"/>
              <w:spacing w:line="240" w:lineRule="auto"/>
              <w:jc w:val="both"/>
            </w:pPr>
            <w:r w:rsidRPr="006769EB">
              <w:t>20,75</w:t>
            </w:r>
          </w:p>
        </w:tc>
      </w:tr>
      <w:tr w:rsidR="003C3F0C" w:rsidRPr="006769EB" w14:paraId="6684B06B"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4AB9378A" w14:textId="77777777" w:rsidR="003C3F0C" w:rsidRPr="006769EB" w:rsidRDefault="003C3F0C" w:rsidP="00E0517A">
            <w:pPr>
              <w:pStyle w:val="Normal1"/>
              <w:spacing w:line="240" w:lineRule="auto"/>
              <w:jc w:val="both"/>
            </w:pPr>
            <w:r w:rsidRPr="006769EB">
              <w:t>2016-2017</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3E948D03" w14:textId="77777777" w:rsidR="003C3F0C" w:rsidRPr="006769EB" w:rsidRDefault="003C3F0C" w:rsidP="00E0517A">
            <w:pPr>
              <w:pStyle w:val="Normal1"/>
              <w:spacing w:line="240" w:lineRule="auto"/>
              <w:jc w:val="both"/>
            </w:pPr>
            <w:r w:rsidRPr="006769EB">
              <w:t>10,53</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3F28ACC" w14:textId="77777777" w:rsidR="003C3F0C" w:rsidRPr="006769EB" w:rsidRDefault="003C3F0C" w:rsidP="00E0517A">
            <w:pPr>
              <w:pStyle w:val="Normal1"/>
              <w:spacing w:line="240" w:lineRule="auto"/>
              <w:jc w:val="both"/>
            </w:pPr>
            <w:r w:rsidRPr="006769EB">
              <w:t>5,35</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AC3A4B9" w14:textId="77777777" w:rsidR="003C3F0C" w:rsidRPr="006769EB" w:rsidRDefault="003C3F0C" w:rsidP="00E0517A">
            <w:pPr>
              <w:pStyle w:val="Normal1"/>
              <w:spacing w:line="240" w:lineRule="auto"/>
              <w:jc w:val="both"/>
            </w:pPr>
            <w:r w:rsidRPr="006769EB">
              <w:t>10,33</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E934DA2" w14:textId="77777777" w:rsidR="003C3F0C" w:rsidRPr="006769EB" w:rsidRDefault="003C3F0C" w:rsidP="00E0517A">
            <w:pPr>
              <w:pStyle w:val="Normal1"/>
              <w:spacing w:line="240" w:lineRule="auto"/>
              <w:jc w:val="both"/>
            </w:pPr>
            <w:r w:rsidRPr="006769EB">
              <w:t>8,80</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416266E" w14:textId="77777777" w:rsidR="003C3F0C" w:rsidRPr="006769EB" w:rsidRDefault="003C3F0C" w:rsidP="00E0517A">
            <w:pPr>
              <w:pStyle w:val="Normal1"/>
              <w:spacing w:line="240" w:lineRule="auto"/>
              <w:jc w:val="both"/>
            </w:pPr>
            <w:r w:rsidRPr="006769EB">
              <w:t>11,99</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0CD1711" w14:textId="77777777" w:rsidR="003C3F0C" w:rsidRPr="006769EB" w:rsidRDefault="003C3F0C" w:rsidP="00E0517A">
            <w:pPr>
              <w:pStyle w:val="Normal1"/>
              <w:spacing w:line="240" w:lineRule="auto"/>
              <w:jc w:val="both"/>
            </w:pPr>
            <w:r w:rsidRPr="006769EB">
              <w:t>9,14</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6FA9721" w14:textId="77777777" w:rsidR="003C3F0C" w:rsidRPr="006769EB" w:rsidRDefault="003C3F0C" w:rsidP="00E0517A">
            <w:pPr>
              <w:pStyle w:val="Normal1"/>
              <w:spacing w:line="240" w:lineRule="auto"/>
              <w:jc w:val="both"/>
            </w:pPr>
            <w:r w:rsidRPr="006769EB">
              <w:t>19,65</w:t>
            </w:r>
          </w:p>
        </w:tc>
      </w:tr>
      <w:tr w:rsidR="003C3F0C" w:rsidRPr="006769EB" w14:paraId="7B793E1C"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0B70DF9A" w14:textId="77777777" w:rsidR="003C3F0C" w:rsidRPr="006769EB" w:rsidRDefault="003C3F0C" w:rsidP="00E0517A">
            <w:pPr>
              <w:pStyle w:val="Normal1"/>
              <w:spacing w:line="240" w:lineRule="auto"/>
              <w:jc w:val="both"/>
            </w:pPr>
            <w:r w:rsidRPr="006769EB">
              <w:t>2017-2018</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043ECB8D" w14:textId="77777777" w:rsidR="003C3F0C" w:rsidRPr="006769EB" w:rsidRDefault="003C3F0C" w:rsidP="00E0517A">
            <w:pPr>
              <w:pStyle w:val="Normal1"/>
              <w:spacing w:line="240" w:lineRule="auto"/>
              <w:jc w:val="both"/>
            </w:pPr>
            <w:r w:rsidRPr="006769EB">
              <w:t>9,45</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81380F7" w14:textId="77777777" w:rsidR="003C3F0C" w:rsidRPr="006769EB" w:rsidRDefault="003C3F0C" w:rsidP="00E0517A">
            <w:pPr>
              <w:pStyle w:val="Normal1"/>
              <w:spacing w:line="240" w:lineRule="auto"/>
              <w:jc w:val="both"/>
            </w:pPr>
            <w:r w:rsidRPr="006769EB">
              <w:t>4,39</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F476C08" w14:textId="77777777" w:rsidR="003C3F0C" w:rsidRPr="006769EB" w:rsidRDefault="003C3F0C" w:rsidP="00E0517A">
            <w:pPr>
              <w:pStyle w:val="Normal1"/>
              <w:spacing w:line="240" w:lineRule="auto"/>
              <w:jc w:val="both"/>
            </w:pPr>
            <w:r w:rsidRPr="006769EB">
              <w:t>9,44</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20842C1" w14:textId="77777777" w:rsidR="003C3F0C" w:rsidRPr="006769EB" w:rsidRDefault="003C3F0C" w:rsidP="00E0517A">
            <w:pPr>
              <w:pStyle w:val="Normal1"/>
              <w:spacing w:line="240" w:lineRule="auto"/>
              <w:jc w:val="both"/>
            </w:pPr>
            <w:r w:rsidRPr="006769EB">
              <w:t>7,76</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1F5A367" w14:textId="77777777" w:rsidR="003C3F0C" w:rsidRPr="006769EB" w:rsidRDefault="003C3F0C" w:rsidP="00E0517A">
            <w:pPr>
              <w:pStyle w:val="Normal1"/>
              <w:spacing w:line="240" w:lineRule="auto"/>
              <w:jc w:val="both"/>
            </w:pPr>
            <w:r w:rsidRPr="006769EB">
              <w:t>10,52</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78A9696" w14:textId="77777777" w:rsidR="003C3F0C" w:rsidRPr="006769EB" w:rsidRDefault="003C3F0C" w:rsidP="00E0517A">
            <w:pPr>
              <w:pStyle w:val="Normal1"/>
              <w:spacing w:line="240" w:lineRule="auto"/>
              <w:jc w:val="both"/>
            </w:pPr>
            <w:r w:rsidRPr="006769EB">
              <w:t>8,03</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ABFCF1D" w14:textId="77777777" w:rsidR="003C3F0C" w:rsidRPr="006769EB" w:rsidRDefault="003C3F0C" w:rsidP="00E0517A">
            <w:pPr>
              <w:pStyle w:val="Normal1"/>
              <w:spacing w:line="240" w:lineRule="auto"/>
              <w:jc w:val="both"/>
            </w:pPr>
            <w:r w:rsidRPr="006769EB">
              <w:t>18,43</w:t>
            </w:r>
          </w:p>
        </w:tc>
      </w:tr>
      <w:tr w:rsidR="003C3F0C" w:rsidRPr="006769EB" w14:paraId="7E4FB5B6"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7550A950" w14:textId="77777777" w:rsidR="003C3F0C" w:rsidRPr="006769EB" w:rsidRDefault="003C3F0C" w:rsidP="00E0517A">
            <w:pPr>
              <w:pStyle w:val="Normal1"/>
              <w:spacing w:line="240" w:lineRule="auto"/>
              <w:jc w:val="both"/>
            </w:pPr>
            <w:r w:rsidRPr="006769EB">
              <w:t>2018-2019</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327C46B1" w14:textId="77777777" w:rsidR="003C3F0C" w:rsidRPr="006769EB" w:rsidRDefault="003C3F0C" w:rsidP="00E0517A">
            <w:pPr>
              <w:pStyle w:val="Normal1"/>
              <w:spacing w:line="240" w:lineRule="auto"/>
              <w:jc w:val="both"/>
            </w:pPr>
            <w:r w:rsidRPr="006769EB">
              <w:t>8,73</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4B0CC0A" w14:textId="77777777" w:rsidR="003C3F0C" w:rsidRPr="006769EB" w:rsidRDefault="003C3F0C" w:rsidP="00E0517A">
            <w:pPr>
              <w:pStyle w:val="Normal1"/>
              <w:spacing w:line="240" w:lineRule="auto"/>
              <w:jc w:val="both"/>
            </w:pPr>
            <w:r w:rsidRPr="006769EB">
              <w:t>5,49</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D90905E" w14:textId="77777777" w:rsidR="003C3F0C" w:rsidRPr="006769EB" w:rsidRDefault="003C3F0C" w:rsidP="00E0517A">
            <w:pPr>
              <w:pStyle w:val="Normal1"/>
              <w:spacing w:line="240" w:lineRule="auto"/>
              <w:jc w:val="both"/>
            </w:pPr>
            <w:r w:rsidRPr="006769EB">
              <w:t>8,53</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DFF6633" w14:textId="77777777" w:rsidR="003C3F0C" w:rsidRPr="006769EB" w:rsidRDefault="003C3F0C" w:rsidP="00E0517A">
            <w:pPr>
              <w:pStyle w:val="Normal1"/>
              <w:spacing w:line="240" w:lineRule="auto"/>
              <w:jc w:val="both"/>
            </w:pPr>
            <w:r w:rsidRPr="006769EB">
              <w:t>6,14</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A009CB4" w14:textId="77777777" w:rsidR="003C3F0C" w:rsidRPr="006769EB" w:rsidRDefault="003C3F0C" w:rsidP="00E0517A">
            <w:pPr>
              <w:pStyle w:val="Normal1"/>
              <w:spacing w:line="240" w:lineRule="auto"/>
              <w:jc w:val="both"/>
            </w:pPr>
            <w:r w:rsidRPr="006769EB">
              <w:t>9,24</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48867A0" w14:textId="77777777" w:rsidR="003C3F0C" w:rsidRPr="006769EB" w:rsidRDefault="003C3F0C" w:rsidP="00E0517A">
            <w:pPr>
              <w:pStyle w:val="Normal1"/>
              <w:spacing w:line="240" w:lineRule="auto"/>
              <w:jc w:val="both"/>
            </w:pPr>
            <w:r w:rsidRPr="006769EB">
              <w:t>7,30</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FFC54D8" w14:textId="77777777" w:rsidR="003C3F0C" w:rsidRPr="006769EB" w:rsidRDefault="003C3F0C" w:rsidP="00E0517A">
            <w:pPr>
              <w:pStyle w:val="Normal1"/>
              <w:spacing w:line="240" w:lineRule="auto"/>
              <w:jc w:val="both"/>
            </w:pPr>
            <w:r w:rsidRPr="006769EB">
              <w:t>17,94</w:t>
            </w:r>
          </w:p>
        </w:tc>
      </w:tr>
      <w:tr w:rsidR="003C3F0C" w:rsidRPr="006769EB" w14:paraId="029BA0CB"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52FAFFC0" w14:textId="77777777" w:rsidR="003C3F0C" w:rsidRPr="006769EB" w:rsidRDefault="003C3F0C" w:rsidP="00E0517A">
            <w:pPr>
              <w:pStyle w:val="Normal1"/>
              <w:spacing w:line="240" w:lineRule="auto"/>
              <w:jc w:val="both"/>
            </w:pPr>
            <w:r w:rsidRPr="006769EB">
              <w:t>2019-2020</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023253AD" w14:textId="77777777" w:rsidR="003C3F0C" w:rsidRPr="006769EB" w:rsidRDefault="003C3F0C" w:rsidP="00E0517A">
            <w:pPr>
              <w:pStyle w:val="Normal1"/>
              <w:spacing w:line="240" w:lineRule="auto"/>
              <w:jc w:val="both"/>
            </w:pPr>
            <w:r w:rsidRPr="006769EB">
              <w:t>8,62</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FC0CF0A" w14:textId="77777777" w:rsidR="003C3F0C" w:rsidRPr="006769EB" w:rsidRDefault="003C3F0C" w:rsidP="00E0517A">
            <w:pPr>
              <w:pStyle w:val="Normal1"/>
              <w:spacing w:line="240" w:lineRule="auto"/>
              <w:jc w:val="both"/>
            </w:pPr>
            <w:r w:rsidRPr="006769EB">
              <w:t>4,95</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2D39F83" w14:textId="77777777" w:rsidR="003C3F0C" w:rsidRPr="006769EB" w:rsidRDefault="003C3F0C" w:rsidP="00E0517A">
            <w:pPr>
              <w:pStyle w:val="Normal1"/>
              <w:spacing w:line="240" w:lineRule="auto"/>
              <w:jc w:val="both"/>
            </w:pPr>
            <w:r w:rsidRPr="006769EB">
              <w:t>8,95</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B9B05C9" w14:textId="77777777" w:rsidR="003C3F0C" w:rsidRPr="006769EB" w:rsidRDefault="003C3F0C" w:rsidP="00E0517A">
            <w:pPr>
              <w:pStyle w:val="Normal1"/>
              <w:spacing w:line="240" w:lineRule="auto"/>
              <w:jc w:val="both"/>
            </w:pPr>
            <w:r w:rsidRPr="006769EB">
              <w:t>6,32</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539B568" w14:textId="77777777" w:rsidR="003C3F0C" w:rsidRPr="006769EB" w:rsidRDefault="003C3F0C" w:rsidP="00E0517A">
            <w:pPr>
              <w:pStyle w:val="Normal1"/>
              <w:spacing w:line="240" w:lineRule="auto"/>
              <w:jc w:val="both"/>
            </w:pPr>
            <w:r w:rsidRPr="006769EB">
              <w:t>9,02</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1F128E5" w14:textId="77777777" w:rsidR="003C3F0C" w:rsidRPr="006769EB" w:rsidRDefault="003C3F0C" w:rsidP="00E0517A">
            <w:pPr>
              <w:pStyle w:val="Normal1"/>
              <w:spacing w:line="240" w:lineRule="auto"/>
              <w:jc w:val="both"/>
            </w:pPr>
            <w:r w:rsidRPr="006769EB">
              <w:t>6,72</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BBAA6BE" w14:textId="77777777" w:rsidR="003C3F0C" w:rsidRPr="006769EB" w:rsidRDefault="003C3F0C" w:rsidP="00E0517A">
            <w:pPr>
              <w:pStyle w:val="Normal1"/>
              <w:spacing w:line="240" w:lineRule="auto"/>
              <w:jc w:val="both"/>
            </w:pPr>
            <w:r w:rsidRPr="006769EB">
              <w:t>17,43</w:t>
            </w:r>
          </w:p>
        </w:tc>
      </w:tr>
      <w:tr w:rsidR="003C3F0C" w:rsidRPr="006769EB" w14:paraId="042B256C"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27743017" w14:textId="77777777" w:rsidR="003C3F0C" w:rsidRPr="006769EB" w:rsidRDefault="003C3F0C" w:rsidP="00E0517A">
            <w:pPr>
              <w:pStyle w:val="Normal1"/>
              <w:spacing w:line="240" w:lineRule="auto"/>
              <w:jc w:val="both"/>
            </w:pPr>
            <w:r w:rsidRPr="006769EB">
              <w:t>2020-2021</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2F659982" w14:textId="77777777" w:rsidR="003C3F0C" w:rsidRPr="006769EB" w:rsidRDefault="003C3F0C" w:rsidP="00E0517A">
            <w:pPr>
              <w:pStyle w:val="Normal1"/>
              <w:spacing w:line="240" w:lineRule="auto"/>
              <w:jc w:val="both"/>
            </w:pPr>
            <w:r w:rsidRPr="006769EB">
              <w:t>4,48</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67BECEB7" w14:textId="77777777" w:rsidR="003C3F0C" w:rsidRPr="006769EB" w:rsidRDefault="003C3F0C" w:rsidP="00E0517A">
            <w:pPr>
              <w:pStyle w:val="Normal1"/>
              <w:spacing w:line="240" w:lineRule="auto"/>
              <w:jc w:val="both"/>
            </w:pPr>
            <w:r w:rsidRPr="006769EB">
              <w:t>3,57</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E0D2F0E" w14:textId="77777777" w:rsidR="003C3F0C" w:rsidRPr="006769EB" w:rsidRDefault="003C3F0C" w:rsidP="00E0517A">
            <w:pPr>
              <w:pStyle w:val="Normal1"/>
              <w:spacing w:line="240" w:lineRule="auto"/>
              <w:jc w:val="both"/>
            </w:pPr>
            <w:r w:rsidRPr="006769EB">
              <w:t>3,47</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AD2E720" w14:textId="77777777" w:rsidR="003C3F0C" w:rsidRPr="006769EB" w:rsidRDefault="003C3F0C" w:rsidP="00E0517A">
            <w:pPr>
              <w:pStyle w:val="Normal1"/>
              <w:spacing w:line="240" w:lineRule="auto"/>
              <w:jc w:val="both"/>
            </w:pPr>
            <w:r w:rsidRPr="006769EB">
              <w:t>1,77</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7F9BBED" w14:textId="77777777" w:rsidR="003C3F0C" w:rsidRPr="006769EB" w:rsidRDefault="003C3F0C" w:rsidP="00E0517A">
            <w:pPr>
              <w:pStyle w:val="Normal1"/>
              <w:spacing w:line="240" w:lineRule="auto"/>
              <w:jc w:val="both"/>
            </w:pPr>
            <w:r w:rsidRPr="006769EB">
              <w:t>3,17</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2AB2BF9" w14:textId="77777777" w:rsidR="003C3F0C" w:rsidRPr="006769EB" w:rsidRDefault="003C3F0C" w:rsidP="00E0517A">
            <w:pPr>
              <w:pStyle w:val="Normal1"/>
              <w:spacing w:line="240" w:lineRule="auto"/>
              <w:jc w:val="both"/>
            </w:pPr>
            <w:r w:rsidRPr="006769EB">
              <w:t>1,91</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4BC29DC3" w14:textId="77777777" w:rsidR="003C3F0C" w:rsidRPr="006769EB" w:rsidRDefault="003C3F0C" w:rsidP="00E0517A">
            <w:pPr>
              <w:pStyle w:val="Normal1"/>
              <w:spacing w:line="240" w:lineRule="auto"/>
              <w:jc w:val="both"/>
            </w:pPr>
            <w:r w:rsidRPr="006769EB">
              <w:t>15,94</w:t>
            </w:r>
          </w:p>
        </w:tc>
      </w:tr>
      <w:tr w:rsidR="003C3F0C" w:rsidRPr="006769EB" w14:paraId="46FE8FB8" w14:textId="77777777" w:rsidTr="00E0517A">
        <w:trPr>
          <w:cantSplit/>
          <w:trHeight w:val="300"/>
          <w:tblHeader/>
        </w:trPr>
        <w:tc>
          <w:tcPr>
            <w:tcW w:w="1397"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14:paraId="06476313" w14:textId="77777777" w:rsidR="003C3F0C" w:rsidRPr="006769EB" w:rsidRDefault="003C3F0C" w:rsidP="00E0517A">
            <w:pPr>
              <w:pStyle w:val="Normal1"/>
              <w:spacing w:line="240" w:lineRule="auto"/>
              <w:jc w:val="both"/>
            </w:pPr>
            <w:r w:rsidRPr="006769EB">
              <w:t>2021-2022</w:t>
            </w:r>
          </w:p>
        </w:tc>
        <w:tc>
          <w:tcPr>
            <w:tcW w:w="1011"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7BB08446" w14:textId="77777777" w:rsidR="003C3F0C" w:rsidRPr="006769EB" w:rsidRDefault="003C3F0C" w:rsidP="00E0517A">
            <w:pPr>
              <w:pStyle w:val="Normal1"/>
              <w:spacing w:line="240" w:lineRule="auto"/>
              <w:jc w:val="both"/>
            </w:pPr>
            <w:r w:rsidRPr="006769EB">
              <w:t>7,66</w:t>
            </w:r>
          </w:p>
        </w:tc>
        <w:tc>
          <w:tcPr>
            <w:tcW w:w="1011"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3DCF705C" w14:textId="77777777" w:rsidR="003C3F0C" w:rsidRPr="006769EB" w:rsidRDefault="003C3F0C" w:rsidP="00E0517A">
            <w:pPr>
              <w:pStyle w:val="Normal1"/>
              <w:spacing w:line="240" w:lineRule="auto"/>
              <w:jc w:val="both"/>
            </w:pPr>
            <w:r w:rsidRPr="006769EB">
              <w:t>0,81</w:t>
            </w:r>
          </w:p>
        </w:tc>
        <w:tc>
          <w:tcPr>
            <w:tcW w:w="10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A1647DF" w14:textId="77777777" w:rsidR="003C3F0C" w:rsidRPr="006769EB" w:rsidRDefault="003C3F0C" w:rsidP="00E0517A">
            <w:pPr>
              <w:pStyle w:val="Normal1"/>
              <w:spacing w:line="240" w:lineRule="auto"/>
              <w:jc w:val="both"/>
            </w:pPr>
            <w:r w:rsidRPr="006769EB">
              <w:t>3,60</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23D016AC" w14:textId="77777777" w:rsidR="003C3F0C" w:rsidRPr="006769EB" w:rsidRDefault="003C3F0C" w:rsidP="00E0517A">
            <w:pPr>
              <w:pStyle w:val="Normal1"/>
              <w:spacing w:line="240" w:lineRule="auto"/>
              <w:jc w:val="both"/>
            </w:pPr>
            <w:r w:rsidRPr="006769EB">
              <w:t>6,68</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102841A" w14:textId="77777777" w:rsidR="003C3F0C" w:rsidRPr="006769EB" w:rsidRDefault="003C3F0C" w:rsidP="00E0517A">
            <w:pPr>
              <w:pStyle w:val="Normal1"/>
              <w:spacing w:line="240" w:lineRule="auto"/>
              <w:jc w:val="both"/>
            </w:pPr>
            <w:r w:rsidRPr="006769EB">
              <w:t>8,91</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8929516" w14:textId="77777777" w:rsidR="003C3F0C" w:rsidRPr="006769EB" w:rsidRDefault="003C3F0C" w:rsidP="00E0517A">
            <w:pPr>
              <w:pStyle w:val="Normal1"/>
              <w:spacing w:line="240" w:lineRule="auto"/>
              <w:jc w:val="both"/>
            </w:pPr>
            <w:r w:rsidRPr="006769EB">
              <w:t>9,40</w:t>
            </w:r>
          </w:p>
        </w:tc>
        <w:tc>
          <w:tcPr>
            <w:tcW w:w="114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A6E5D51" w14:textId="77777777" w:rsidR="003C3F0C" w:rsidRPr="006769EB" w:rsidRDefault="003C3F0C" w:rsidP="00E0517A">
            <w:pPr>
              <w:pStyle w:val="Normal1"/>
              <w:spacing w:line="240" w:lineRule="auto"/>
              <w:jc w:val="both"/>
            </w:pPr>
            <w:r w:rsidRPr="006769EB">
              <w:t>16,80</w:t>
            </w:r>
          </w:p>
        </w:tc>
      </w:tr>
    </w:tbl>
    <w:p w14:paraId="2EDC4E87" w14:textId="77777777" w:rsidR="003C3F0C" w:rsidRPr="006769EB" w:rsidRDefault="003C3F0C" w:rsidP="003C3F0C">
      <w:pPr>
        <w:pStyle w:val="Normal1"/>
        <w:spacing w:line="240" w:lineRule="auto"/>
        <w:jc w:val="both"/>
      </w:pPr>
    </w:p>
    <w:p w14:paraId="54BD4BDC" w14:textId="77777777" w:rsidR="003C3F0C" w:rsidRPr="006769EB" w:rsidRDefault="003C3F0C" w:rsidP="003C3F0C">
      <w:pPr>
        <w:pStyle w:val="Normal1"/>
        <w:spacing w:line="240" w:lineRule="auto"/>
        <w:jc w:val="both"/>
      </w:pPr>
      <w:r w:rsidRPr="006769EB">
        <w:t>Tasa de Abandono Interanual: Porcentaje de alumnos que no se matriculan en el año lectivo siguiente.</w:t>
      </w:r>
    </w:p>
    <w:p w14:paraId="7D142750" w14:textId="77777777" w:rsidR="003C3F0C" w:rsidRPr="006769EB" w:rsidRDefault="003C3F0C" w:rsidP="003C3F0C">
      <w:pPr>
        <w:pStyle w:val="Normal1"/>
        <w:spacing w:line="240" w:lineRule="auto"/>
        <w:jc w:val="both"/>
      </w:pPr>
    </w:p>
    <w:p w14:paraId="09351397" w14:textId="77777777" w:rsidR="003C3F0C" w:rsidRPr="006769EB" w:rsidRDefault="003C3F0C" w:rsidP="003C3F0C">
      <w:pPr>
        <w:pStyle w:val="Normal1"/>
        <w:spacing w:line="240" w:lineRule="auto"/>
        <w:jc w:val="both"/>
      </w:pPr>
    </w:p>
    <w:p w14:paraId="543D2E25" w14:textId="77777777" w:rsidR="003C3F0C" w:rsidRPr="006769EB" w:rsidRDefault="003C3F0C" w:rsidP="003C3F0C">
      <w:pPr>
        <w:pStyle w:val="Normal1"/>
        <w:spacing w:line="240" w:lineRule="auto"/>
        <w:jc w:val="both"/>
      </w:pPr>
      <w:r w:rsidRPr="006769EB">
        <w:t>Tasa de Repitencia por nivel educativo escuela secundaria - Educación común</w:t>
      </w:r>
    </w:p>
    <w:p w14:paraId="4A201450" w14:textId="77777777" w:rsidR="003C3F0C" w:rsidRPr="006769EB" w:rsidRDefault="003C3F0C" w:rsidP="003C3F0C">
      <w:pPr>
        <w:pStyle w:val="Normal1"/>
        <w:spacing w:line="240" w:lineRule="auto"/>
        <w:jc w:val="both"/>
      </w:pP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129"/>
        <w:gridCol w:w="976"/>
        <w:gridCol w:w="1082"/>
        <w:gridCol w:w="1083"/>
        <w:gridCol w:w="1083"/>
        <w:gridCol w:w="1224"/>
        <w:gridCol w:w="1224"/>
        <w:gridCol w:w="1224"/>
      </w:tblGrid>
      <w:tr w:rsidR="003C3F0C" w:rsidRPr="006769EB" w14:paraId="07BCE127" w14:textId="77777777" w:rsidTr="00E0517A">
        <w:trPr>
          <w:cantSplit/>
          <w:trHeight w:val="255"/>
          <w:tblHeader/>
        </w:trPr>
        <w:tc>
          <w:tcPr>
            <w:tcW w:w="1129" w:type="dxa"/>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100" w:type="dxa"/>
              <w:bottom w:w="0" w:type="dxa"/>
              <w:right w:w="100" w:type="dxa"/>
            </w:tcMar>
          </w:tcPr>
          <w:p w14:paraId="4BB816DB" w14:textId="77777777" w:rsidR="003C3F0C" w:rsidRPr="006769EB" w:rsidRDefault="003C3F0C" w:rsidP="00E0517A">
            <w:pPr>
              <w:pStyle w:val="Normal1"/>
              <w:spacing w:line="240" w:lineRule="auto"/>
              <w:jc w:val="both"/>
              <w:rPr>
                <w:b/>
              </w:rPr>
            </w:pPr>
            <w:r w:rsidRPr="006769EB">
              <w:rPr>
                <w:b/>
              </w:rPr>
              <w:t>Año</w:t>
            </w:r>
          </w:p>
        </w:tc>
        <w:tc>
          <w:tcPr>
            <w:tcW w:w="7891" w:type="dxa"/>
            <w:gridSpan w:val="7"/>
            <w:tcBorders>
              <w:top w:val="single" w:sz="8" w:space="0" w:color="000000"/>
              <w:left w:val="nil"/>
              <w:bottom w:val="single" w:sz="8" w:space="0" w:color="000000"/>
              <w:right w:val="single" w:sz="8" w:space="0" w:color="000000"/>
            </w:tcBorders>
            <w:shd w:val="clear" w:color="auto" w:fill="F2F2F2"/>
            <w:tcMar>
              <w:top w:w="0" w:type="dxa"/>
              <w:left w:w="100" w:type="dxa"/>
              <w:bottom w:w="0" w:type="dxa"/>
              <w:right w:w="100" w:type="dxa"/>
            </w:tcMar>
          </w:tcPr>
          <w:p w14:paraId="7051A892" w14:textId="77777777" w:rsidR="003C3F0C" w:rsidRPr="006769EB" w:rsidRDefault="003C3F0C" w:rsidP="00E0517A">
            <w:pPr>
              <w:pStyle w:val="Normal1"/>
              <w:spacing w:line="240" w:lineRule="auto"/>
              <w:jc w:val="both"/>
              <w:rPr>
                <w:b/>
              </w:rPr>
            </w:pPr>
            <w:r w:rsidRPr="006769EB">
              <w:rPr>
                <w:b/>
              </w:rPr>
              <w:t>Secundaria</w:t>
            </w:r>
          </w:p>
        </w:tc>
      </w:tr>
      <w:tr w:rsidR="003C3F0C" w:rsidRPr="006769EB" w14:paraId="4FCF2AB6" w14:textId="77777777" w:rsidTr="00E0517A">
        <w:trPr>
          <w:cantSplit/>
          <w:trHeight w:val="255"/>
          <w:tblHeader/>
        </w:trPr>
        <w:tc>
          <w:tcPr>
            <w:tcW w:w="1129"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164F3C" w14:textId="77777777" w:rsidR="003C3F0C" w:rsidRPr="006769EB" w:rsidRDefault="003C3F0C" w:rsidP="00E0517A">
            <w:pPr>
              <w:pStyle w:val="Normal1"/>
              <w:widowControl w:val="0"/>
              <w:pBdr>
                <w:top w:val="nil"/>
                <w:left w:val="nil"/>
                <w:bottom w:val="nil"/>
                <w:right w:val="nil"/>
                <w:between w:val="nil"/>
              </w:pBdr>
              <w:jc w:val="both"/>
            </w:pPr>
          </w:p>
        </w:tc>
        <w:tc>
          <w:tcPr>
            <w:tcW w:w="976"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16EAA83C" w14:textId="77777777" w:rsidR="003C3F0C" w:rsidRPr="006769EB" w:rsidRDefault="003C3F0C" w:rsidP="00E0517A">
            <w:pPr>
              <w:pStyle w:val="Normal1"/>
              <w:spacing w:line="240" w:lineRule="auto"/>
              <w:jc w:val="both"/>
              <w:rPr>
                <w:b/>
              </w:rPr>
            </w:pPr>
            <w:r w:rsidRPr="006769EB">
              <w:rPr>
                <w:b/>
              </w:rPr>
              <w:t>Total</w:t>
            </w:r>
          </w:p>
        </w:tc>
        <w:tc>
          <w:tcPr>
            <w:tcW w:w="1082"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4344CDF4" w14:textId="77777777" w:rsidR="003C3F0C" w:rsidRPr="006769EB" w:rsidRDefault="003C3F0C" w:rsidP="00E0517A">
            <w:pPr>
              <w:pStyle w:val="Normal1"/>
              <w:spacing w:line="240" w:lineRule="auto"/>
              <w:jc w:val="both"/>
              <w:rPr>
                <w:b/>
              </w:rPr>
            </w:pPr>
            <w:r w:rsidRPr="006769EB">
              <w:rPr>
                <w:b/>
              </w:rPr>
              <w:t>7° Año</w:t>
            </w:r>
          </w:p>
        </w:tc>
        <w:tc>
          <w:tcPr>
            <w:tcW w:w="1082"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419DE068" w14:textId="77777777" w:rsidR="003C3F0C" w:rsidRPr="006769EB" w:rsidRDefault="003C3F0C" w:rsidP="00E0517A">
            <w:pPr>
              <w:pStyle w:val="Normal1"/>
              <w:spacing w:line="240" w:lineRule="auto"/>
              <w:jc w:val="both"/>
              <w:rPr>
                <w:b/>
              </w:rPr>
            </w:pPr>
            <w:r w:rsidRPr="006769EB">
              <w:rPr>
                <w:b/>
              </w:rPr>
              <w:t>8° Año</w:t>
            </w:r>
          </w:p>
        </w:tc>
        <w:tc>
          <w:tcPr>
            <w:tcW w:w="1082"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60B6DCA8" w14:textId="77777777" w:rsidR="003C3F0C" w:rsidRPr="006769EB" w:rsidRDefault="003C3F0C" w:rsidP="00E0517A">
            <w:pPr>
              <w:pStyle w:val="Normal1"/>
              <w:spacing w:line="240" w:lineRule="auto"/>
              <w:jc w:val="both"/>
              <w:rPr>
                <w:b/>
              </w:rPr>
            </w:pPr>
            <w:r w:rsidRPr="006769EB">
              <w:rPr>
                <w:b/>
              </w:rPr>
              <w:t>9° Año</w:t>
            </w:r>
          </w:p>
        </w:tc>
        <w:tc>
          <w:tcPr>
            <w:tcW w:w="1223"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623C01EE" w14:textId="77777777" w:rsidR="003C3F0C" w:rsidRPr="006769EB" w:rsidRDefault="003C3F0C" w:rsidP="00E0517A">
            <w:pPr>
              <w:pStyle w:val="Normal1"/>
              <w:spacing w:line="240" w:lineRule="auto"/>
              <w:jc w:val="both"/>
              <w:rPr>
                <w:b/>
              </w:rPr>
            </w:pPr>
            <w:r w:rsidRPr="006769EB">
              <w:rPr>
                <w:b/>
              </w:rPr>
              <w:t>10° Año</w:t>
            </w:r>
          </w:p>
        </w:tc>
        <w:tc>
          <w:tcPr>
            <w:tcW w:w="1223"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3322ECB1" w14:textId="77777777" w:rsidR="003C3F0C" w:rsidRPr="006769EB" w:rsidRDefault="003C3F0C" w:rsidP="00E0517A">
            <w:pPr>
              <w:pStyle w:val="Normal1"/>
              <w:spacing w:line="240" w:lineRule="auto"/>
              <w:jc w:val="both"/>
              <w:rPr>
                <w:b/>
              </w:rPr>
            </w:pPr>
            <w:r w:rsidRPr="006769EB">
              <w:rPr>
                <w:b/>
              </w:rPr>
              <w:t>11° Año</w:t>
            </w:r>
          </w:p>
        </w:tc>
        <w:tc>
          <w:tcPr>
            <w:tcW w:w="1223"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5DDF04FC" w14:textId="77777777" w:rsidR="003C3F0C" w:rsidRPr="006769EB" w:rsidRDefault="003C3F0C" w:rsidP="00E0517A">
            <w:pPr>
              <w:pStyle w:val="Normal1"/>
              <w:spacing w:line="240" w:lineRule="auto"/>
              <w:jc w:val="both"/>
              <w:rPr>
                <w:b/>
              </w:rPr>
            </w:pPr>
            <w:r w:rsidRPr="006769EB">
              <w:rPr>
                <w:b/>
              </w:rPr>
              <w:t>12° Año</w:t>
            </w:r>
          </w:p>
        </w:tc>
      </w:tr>
      <w:tr w:rsidR="003C3F0C" w:rsidRPr="006769EB" w14:paraId="4F2EBA47"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59A668EC" w14:textId="77777777" w:rsidR="003C3F0C" w:rsidRPr="006769EB" w:rsidRDefault="003C3F0C" w:rsidP="00E0517A">
            <w:pPr>
              <w:pStyle w:val="Normal1"/>
              <w:spacing w:line="240" w:lineRule="auto"/>
              <w:jc w:val="both"/>
            </w:pPr>
            <w:r w:rsidRPr="006769EB">
              <w:t>2012</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01419A6" w14:textId="77777777" w:rsidR="003C3F0C" w:rsidRPr="006769EB" w:rsidRDefault="003C3F0C" w:rsidP="00E0517A">
            <w:pPr>
              <w:pStyle w:val="Normal1"/>
              <w:spacing w:line="240" w:lineRule="auto"/>
              <w:jc w:val="both"/>
            </w:pPr>
            <w:r w:rsidRPr="006769EB">
              <w:t>10,0</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E28CF11" w14:textId="77777777" w:rsidR="003C3F0C" w:rsidRPr="006769EB" w:rsidRDefault="003C3F0C" w:rsidP="00E0517A">
            <w:pPr>
              <w:pStyle w:val="Normal1"/>
              <w:spacing w:line="240" w:lineRule="auto"/>
              <w:jc w:val="both"/>
            </w:pPr>
            <w:r w:rsidRPr="006769EB">
              <w:t>11,1</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E9CB03D" w14:textId="77777777" w:rsidR="003C3F0C" w:rsidRPr="006769EB" w:rsidRDefault="003C3F0C" w:rsidP="00E0517A">
            <w:pPr>
              <w:pStyle w:val="Normal1"/>
              <w:spacing w:line="240" w:lineRule="auto"/>
              <w:jc w:val="both"/>
            </w:pPr>
            <w:r w:rsidRPr="006769EB">
              <w:t>14,5</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C22181C" w14:textId="77777777" w:rsidR="003C3F0C" w:rsidRPr="006769EB" w:rsidRDefault="003C3F0C" w:rsidP="00E0517A">
            <w:pPr>
              <w:pStyle w:val="Normal1"/>
              <w:spacing w:line="240" w:lineRule="auto"/>
              <w:jc w:val="both"/>
            </w:pPr>
            <w:r w:rsidRPr="006769EB">
              <w:t>11,9</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303BF11" w14:textId="77777777" w:rsidR="003C3F0C" w:rsidRPr="006769EB" w:rsidRDefault="003C3F0C" w:rsidP="00E0517A">
            <w:pPr>
              <w:pStyle w:val="Normal1"/>
              <w:spacing w:line="240" w:lineRule="auto"/>
              <w:jc w:val="both"/>
            </w:pPr>
            <w:r w:rsidRPr="006769EB">
              <w:t>9,6</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1C5C14C" w14:textId="77777777" w:rsidR="003C3F0C" w:rsidRPr="006769EB" w:rsidRDefault="003C3F0C" w:rsidP="00E0517A">
            <w:pPr>
              <w:pStyle w:val="Normal1"/>
              <w:spacing w:line="240" w:lineRule="auto"/>
              <w:jc w:val="both"/>
            </w:pPr>
            <w:r w:rsidRPr="006769EB">
              <w:t>5,7</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A955D71" w14:textId="77777777" w:rsidR="003C3F0C" w:rsidRPr="006769EB" w:rsidRDefault="003C3F0C" w:rsidP="00E0517A">
            <w:pPr>
              <w:pStyle w:val="Normal1"/>
              <w:spacing w:line="240" w:lineRule="auto"/>
              <w:jc w:val="both"/>
            </w:pPr>
            <w:r w:rsidRPr="006769EB">
              <w:t>1,4</w:t>
            </w:r>
          </w:p>
        </w:tc>
      </w:tr>
      <w:tr w:rsidR="003C3F0C" w:rsidRPr="006769EB" w14:paraId="25E72307"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4EAD03F1" w14:textId="77777777" w:rsidR="003C3F0C" w:rsidRPr="006769EB" w:rsidRDefault="003C3F0C" w:rsidP="00E0517A">
            <w:pPr>
              <w:pStyle w:val="Normal1"/>
              <w:spacing w:line="240" w:lineRule="auto"/>
              <w:jc w:val="both"/>
            </w:pPr>
            <w:r w:rsidRPr="006769EB">
              <w:t>2013</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E7D1FB2" w14:textId="77777777" w:rsidR="003C3F0C" w:rsidRPr="006769EB" w:rsidRDefault="003C3F0C" w:rsidP="00E0517A">
            <w:pPr>
              <w:pStyle w:val="Normal1"/>
              <w:spacing w:line="240" w:lineRule="auto"/>
              <w:jc w:val="both"/>
            </w:pPr>
            <w:r w:rsidRPr="006769EB">
              <w:t>10,2</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135E621" w14:textId="77777777" w:rsidR="003C3F0C" w:rsidRPr="006769EB" w:rsidRDefault="003C3F0C" w:rsidP="00E0517A">
            <w:pPr>
              <w:pStyle w:val="Normal1"/>
              <w:spacing w:line="240" w:lineRule="auto"/>
              <w:jc w:val="both"/>
            </w:pPr>
            <w:r w:rsidRPr="006769EB">
              <w:t>11,1</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BCA3A23" w14:textId="77777777" w:rsidR="003C3F0C" w:rsidRPr="006769EB" w:rsidRDefault="003C3F0C" w:rsidP="00E0517A">
            <w:pPr>
              <w:pStyle w:val="Normal1"/>
              <w:spacing w:line="240" w:lineRule="auto"/>
              <w:jc w:val="both"/>
            </w:pPr>
            <w:r w:rsidRPr="006769EB">
              <w:t>14,6</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8250264" w14:textId="77777777" w:rsidR="003C3F0C" w:rsidRPr="006769EB" w:rsidRDefault="003C3F0C" w:rsidP="00E0517A">
            <w:pPr>
              <w:pStyle w:val="Normal1"/>
              <w:spacing w:line="240" w:lineRule="auto"/>
              <w:jc w:val="both"/>
            </w:pPr>
            <w:r w:rsidRPr="006769EB">
              <w:t>12,2</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ED9AC13" w14:textId="77777777" w:rsidR="003C3F0C" w:rsidRPr="006769EB" w:rsidRDefault="003C3F0C" w:rsidP="00E0517A">
            <w:pPr>
              <w:pStyle w:val="Normal1"/>
              <w:spacing w:line="240" w:lineRule="auto"/>
              <w:jc w:val="both"/>
            </w:pPr>
            <w:r w:rsidRPr="006769EB">
              <w:t>9,9</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FAB5315" w14:textId="77777777" w:rsidR="003C3F0C" w:rsidRPr="006769EB" w:rsidRDefault="003C3F0C" w:rsidP="00E0517A">
            <w:pPr>
              <w:pStyle w:val="Normal1"/>
              <w:spacing w:line="240" w:lineRule="auto"/>
              <w:jc w:val="both"/>
            </w:pPr>
            <w:r w:rsidRPr="006769EB">
              <w:t>5,9</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A9F21F9" w14:textId="77777777" w:rsidR="003C3F0C" w:rsidRPr="006769EB" w:rsidRDefault="003C3F0C" w:rsidP="00E0517A">
            <w:pPr>
              <w:pStyle w:val="Normal1"/>
              <w:spacing w:line="240" w:lineRule="auto"/>
              <w:jc w:val="both"/>
            </w:pPr>
            <w:r w:rsidRPr="006769EB">
              <w:t>1,6</w:t>
            </w:r>
          </w:p>
        </w:tc>
      </w:tr>
      <w:tr w:rsidR="003C3F0C" w:rsidRPr="006769EB" w14:paraId="0146A48A"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2F3787A7" w14:textId="77777777" w:rsidR="003C3F0C" w:rsidRPr="006769EB" w:rsidRDefault="003C3F0C" w:rsidP="00E0517A">
            <w:pPr>
              <w:pStyle w:val="Normal1"/>
              <w:spacing w:line="240" w:lineRule="auto"/>
              <w:jc w:val="both"/>
            </w:pPr>
            <w:r w:rsidRPr="006769EB">
              <w:t>2014</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05BEFC8" w14:textId="77777777" w:rsidR="003C3F0C" w:rsidRPr="006769EB" w:rsidRDefault="003C3F0C" w:rsidP="00E0517A">
            <w:pPr>
              <w:pStyle w:val="Normal1"/>
              <w:spacing w:line="240" w:lineRule="auto"/>
              <w:jc w:val="both"/>
            </w:pPr>
            <w:r w:rsidRPr="006769EB">
              <w:t>9,6</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20A8486" w14:textId="77777777" w:rsidR="003C3F0C" w:rsidRPr="006769EB" w:rsidRDefault="003C3F0C" w:rsidP="00E0517A">
            <w:pPr>
              <w:pStyle w:val="Normal1"/>
              <w:spacing w:line="240" w:lineRule="auto"/>
              <w:jc w:val="both"/>
            </w:pPr>
            <w:r w:rsidRPr="006769EB">
              <w:t>10,6</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88B03B7" w14:textId="77777777" w:rsidR="003C3F0C" w:rsidRPr="006769EB" w:rsidRDefault="003C3F0C" w:rsidP="00E0517A">
            <w:pPr>
              <w:pStyle w:val="Normal1"/>
              <w:spacing w:line="240" w:lineRule="auto"/>
              <w:jc w:val="both"/>
            </w:pPr>
            <w:r w:rsidRPr="006769EB">
              <w:t>13,9</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81A4F16" w14:textId="77777777" w:rsidR="003C3F0C" w:rsidRPr="006769EB" w:rsidRDefault="003C3F0C" w:rsidP="00E0517A">
            <w:pPr>
              <w:pStyle w:val="Normal1"/>
              <w:spacing w:line="240" w:lineRule="auto"/>
              <w:jc w:val="both"/>
            </w:pPr>
            <w:r w:rsidRPr="006769EB">
              <w:t>11,5</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458BD08" w14:textId="77777777" w:rsidR="003C3F0C" w:rsidRPr="006769EB" w:rsidRDefault="003C3F0C" w:rsidP="00E0517A">
            <w:pPr>
              <w:pStyle w:val="Normal1"/>
              <w:spacing w:line="240" w:lineRule="auto"/>
              <w:jc w:val="both"/>
            </w:pPr>
            <w:r w:rsidRPr="006769EB">
              <w:t>9,4</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B58C509" w14:textId="77777777" w:rsidR="003C3F0C" w:rsidRPr="006769EB" w:rsidRDefault="003C3F0C" w:rsidP="00E0517A">
            <w:pPr>
              <w:pStyle w:val="Normal1"/>
              <w:spacing w:line="240" w:lineRule="auto"/>
              <w:jc w:val="both"/>
            </w:pPr>
            <w:r w:rsidRPr="006769EB">
              <w:t>5,6</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78B97AD" w14:textId="77777777" w:rsidR="003C3F0C" w:rsidRPr="006769EB" w:rsidRDefault="003C3F0C" w:rsidP="00E0517A">
            <w:pPr>
              <w:pStyle w:val="Normal1"/>
              <w:spacing w:line="240" w:lineRule="auto"/>
              <w:jc w:val="both"/>
            </w:pPr>
            <w:r w:rsidRPr="006769EB">
              <w:t>1,5</w:t>
            </w:r>
          </w:p>
        </w:tc>
      </w:tr>
      <w:tr w:rsidR="003C3F0C" w:rsidRPr="006769EB" w14:paraId="67F07AD7"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0E22E9B3" w14:textId="77777777" w:rsidR="003C3F0C" w:rsidRPr="006769EB" w:rsidRDefault="003C3F0C" w:rsidP="00E0517A">
            <w:pPr>
              <w:pStyle w:val="Normal1"/>
              <w:spacing w:line="240" w:lineRule="auto"/>
              <w:jc w:val="both"/>
            </w:pPr>
            <w:r w:rsidRPr="006769EB">
              <w:t>2015</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C6C27E8" w14:textId="77777777" w:rsidR="003C3F0C" w:rsidRPr="006769EB" w:rsidRDefault="003C3F0C" w:rsidP="00E0517A">
            <w:pPr>
              <w:pStyle w:val="Normal1"/>
              <w:spacing w:line="240" w:lineRule="auto"/>
              <w:jc w:val="both"/>
            </w:pPr>
            <w:r w:rsidRPr="006769EB">
              <w:t>10,0</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C43D73F" w14:textId="77777777" w:rsidR="003C3F0C" w:rsidRPr="006769EB" w:rsidRDefault="003C3F0C" w:rsidP="00E0517A">
            <w:pPr>
              <w:pStyle w:val="Normal1"/>
              <w:spacing w:line="240" w:lineRule="auto"/>
              <w:jc w:val="both"/>
            </w:pPr>
            <w:r w:rsidRPr="006769EB">
              <w:t>10,6</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1A55398" w14:textId="77777777" w:rsidR="003C3F0C" w:rsidRPr="006769EB" w:rsidRDefault="003C3F0C" w:rsidP="00E0517A">
            <w:pPr>
              <w:pStyle w:val="Normal1"/>
              <w:spacing w:line="240" w:lineRule="auto"/>
              <w:jc w:val="both"/>
            </w:pPr>
            <w:r w:rsidRPr="006769EB">
              <w:t>14,4</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E84C18A" w14:textId="77777777" w:rsidR="003C3F0C" w:rsidRPr="006769EB" w:rsidRDefault="003C3F0C" w:rsidP="00E0517A">
            <w:pPr>
              <w:pStyle w:val="Normal1"/>
              <w:spacing w:line="240" w:lineRule="auto"/>
              <w:jc w:val="both"/>
            </w:pPr>
            <w:r w:rsidRPr="006769EB">
              <w:t>12,1</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601A460" w14:textId="77777777" w:rsidR="003C3F0C" w:rsidRPr="006769EB" w:rsidRDefault="003C3F0C" w:rsidP="00E0517A">
            <w:pPr>
              <w:pStyle w:val="Normal1"/>
              <w:spacing w:line="240" w:lineRule="auto"/>
              <w:jc w:val="both"/>
            </w:pPr>
            <w:r w:rsidRPr="006769EB">
              <w:t>9,7</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80BB72A" w14:textId="77777777" w:rsidR="003C3F0C" w:rsidRPr="006769EB" w:rsidRDefault="003C3F0C" w:rsidP="00E0517A">
            <w:pPr>
              <w:pStyle w:val="Normal1"/>
              <w:spacing w:line="240" w:lineRule="auto"/>
              <w:jc w:val="both"/>
            </w:pPr>
            <w:r w:rsidRPr="006769EB">
              <w:t>6,1</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47E9A40" w14:textId="77777777" w:rsidR="003C3F0C" w:rsidRPr="006769EB" w:rsidRDefault="003C3F0C" w:rsidP="00E0517A">
            <w:pPr>
              <w:pStyle w:val="Normal1"/>
              <w:spacing w:line="240" w:lineRule="auto"/>
              <w:jc w:val="both"/>
            </w:pPr>
            <w:r w:rsidRPr="006769EB">
              <w:t>1,9</w:t>
            </w:r>
          </w:p>
        </w:tc>
      </w:tr>
      <w:tr w:rsidR="003C3F0C" w:rsidRPr="006769EB" w14:paraId="30388AEF"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0FA57209" w14:textId="77777777" w:rsidR="003C3F0C" w:rsidRPr="006769EB" w:rsidRDefault="003C3F0C" w:rsidP="00E0517A">
            <w:pPr>
              <w:pStyle w:val="Normal1"/>
              <w:spacing w:line="240" w:lineRule="auto"/>
              <w:jc w:val="both"/>
            </w:pPr>
            <w:r w:rsidRPr="006769EB">
              <w:t>2016</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9147445" w14:textId="77777777" w:rsidR="003C3F0C" w:rsidRPr="006769EB" w:rsidRDefault="003C3F0C" w:rsidP="00E0517A">
            <w:pPr>
              <w:pStyle w:val="Normal1"/>
              <w:spacing w:line="240" w:lineRule="auto"/>
              <w:jc w:val="both"/>
            </w:pPr>
            <w:r w:rsidRPr="006769EB">
              <w:t>10,9</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0BD7355" w14:textId="77777777" w:rsidR="003C3F0C" w:rsidRPr="006769EB" w:rsidRDefault="003C3F0C" w:rsidP="00E0517A">
            <w:pPr>
              <w:pStyle w:val="Normal1"/>
              <w:spacing w:line="240" w:lineRule="auto"/>
              <w:jc w:val="both"/>
            </w:pPr>
            <w:r w:rsidRPr="006769EB">
              <w:t>11,4</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EFE2571" w14:textId="77777777" w:rsidR="003C3F0C" w:rsidRPr="006769EB" w:rsidRDefault="003C3F0C" w:rsidP="00E0517A">
            <w:pPr>
              <w:pStyle w:val="Normal1"/>
              <w:spacing w:line="240" w:lineRule="auto"/>
              <w:jc w:val="both"/>
            </w:pPr>
            <w:r w:rsidRPr="006769EB">
              <w:t>15,0</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6EF6EA3" w14:textId="77777777" w:rsidR="003C3F0C" w:rsidRPr="006769EB" w:rsidRDefault="003C3F0C" w:rsidP="00E0517A">
            <w:pPr>
              <w:pStyle w:val="Normal1"/>
              <w:spacing w:line="240" w:lineRule="auto"/>
              <w:jc w:val="both"/>
            </w:pPr>
            <w:r w:rsidRPr="006769EB">
              <w:t>13,1</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A746211" w14:textId="77777777" w:rsidR="003C3F0C" w:rsidRPr="006769EB" w:rsidRDefault="003C3F0C" w:rsidP="00E0517A">
            <w:pPr>
              <w:pStyle w:val="Normal1"/>
              <w:spacing w:line="240" w:lineRule="auto"/>
              <w:jc w:val="both"/>
            </w:pPr>
            <w:r w:rsidRPr="006769EB">
              <w:t>10,5</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DE313F2" w14:textId="77777777" w:rsidR="003C3F0C" w:rsidRPr="006769EB" w:rsidRDefault="003C3F0C" w:rsidP="00E0517A">
            <w:pPr>
              <w:pStyle w:val="Normal1"/>
              <w:spacing w:line="240" w:lineRule="auto"/>
              <w:jc w:val="both"/>
            </w:pPr>
            <w:r w:rsidRPr="006769EB">
              <w:t>7,3</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B8108B9" w14:textId="77777777" w:rsidR="003C3F0C" w:rsidRPr="006769EB" w:rsidRDefault="003C3F0C" w:rsidP="00E0517A">
            <w:pPr>
              <w:pStyle w:val="Normal1"/>
              <w:spacing w:line="240" w:lineRule="auto"/>
              <w:jc w:val="both"/>
            </w:pPr>
            <w:r w:rsidRPr="006769EB">
              <w:t>3,8</w:t>
            </w:r>
          </w:p>
        </w:tc>
      </w:tr>
      <w:tr w:rsidR="003C3F0C" w:rsidRPr="006769EB" w14:paraId="334ADE53"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0436B19E" w14:textId="77777777" w:rsidR="003C3F0C" w:rsidRPr="006769EB" w:rsidRDefault="003C3F0C" w:rsidP="00E0517A">
            <w:pPr>
              <w:pStyle w:val="Normal1"/>
              <w:spacing w:line="240" w:lineRule="auto"/>
              <w:jc w:val="both"/>
            </w:pPr>
            <w:r w:rsidRPr="006769EB">
              <w:t>2017</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4148B61E" w14:textId="77777777" w:rsidR="003C3F0C" w:rsidRPr="006769EB" w:rsidRDefault="003C3F0C" w:rsidP="00E0517A">
            <w:pPr>
              <w:pStyle w:val="Normal1"/>
              <w:spacing w:line="240" w:lineRule="auto"/>
              <w:jc w:val="both"/>
            </w:pPr>
            <w:r w:rsidRPr="006769EB">
              <w:t>10,8</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D7F6DD3" w14:textId="77777777" w:rsidR="003C3F0C" w:rsidRPr="006769EB" w:rsidRDefault="003C3F0C" w:rsidP="00E0517A">
            <w:pPr>
              <w:pStyle w:val="Normal1"/>
              <w:spacing w:line="240" w:lineRule="auto"/>
              <w:jc w:val="both"/>
            </w:pPr>
            <w:r w:rsidRPr="006769EB">
              <w:t>11,6</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CA4F1B9" w14:textId="77777777" w:rsidR="003C3F0C" w:rsidRPr="006769EB" w:rsidRDefault="003C3F0C" w:rsidP="00E0517A">
            <w:pPr>
              <w:pStyle w:val="Normal1"/>
              <w:spacing w:line="240" w:lineRule="auto"/>
              <w:jc w:val="both"/>
            </w:pPr>
            <w:r w:rsidRPr="006769EB">
              <w:t>14,6</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EDA1748" w14:textId="77777777" w:rsidR="003C3F0C" w:rsidRPr="006769EB" w:rsidRDefault="003C3F0C" w:rsidP="00E0517A">
            <w:pPr>
              <w:pStyle w:val="Normal1"/>
              <w:spacing w:line="240" w:lineRule="auto"/>
              <w:jc w:val="both"/>
            </w:pPr>
            <w:r w:rsidRPr="006769EB">
              <w:t>12,8</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FBBED2A" w14:textId="77777777" w:rsidR="003C3F0C" w:rsidRPr="006769EB" w:rsidRDefault="003C3F0C" w:rsidP="00E0517A">
            <w:pPr>
              <w:pStyle w:val="Normal1"/>
              <w:spacing w:line="240" w:lineRule="auto"/>
              <w:jc w:val="both"/>
            </w:pPr>
            <w:r w:rsidRPr="006769EB">
              <w:t>10,7</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7862D16" w14:textId="77777777" w:rsidR="003C3F0C" w:rsidRPr="006769EB" w:rsidRDefault="003C3F0C" w:rsidP="00E0517A">
            <w:pPr>
              <w:pStyle w:val="Normal1"/>
              <w:spacing w:line="240" w:lineRule="auto"/>
              <w:jc w:val="both"/>
            </w:pPr>
            <w:r w:rsidRPr="006769EB">
              <w:t>7,3</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17C941C" w14:textId="77777777" w:rsidR="003C3F0C" w:rsidRPr="006769EB" w:rsidRDefault="003C3F0C" w:rsidP="00E0517A">
            <w:pPr>
              <w:pStyle w:val="Normal1"/>
              <w:spacing w:line="240" w:lineRule="auto"/>
              <w:jc w:val="both"/>
            </w:pPr>
            <w:r w:rsidRPr="006769EB">
              <w:t>4,0</w:t>
            </w:r>
          </w:p>
        </w:tc>
      </w:tr>
      <w:tr w:rsidR="003C3F0C" w:rsidRPr="006769EB" w14:paraId="03863CF3"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5A3FDC0F" w14:textId="77777777" w:rsidR="003C3F0C" w:rsidRPr="006769EB" w:rsidRDefault="003C3F0C" w:rsidP="00E0517A">
            <w:pPr>
              <w:pStyle w:val="Normal1"/>
              <w:spacing w:line="240" w:lineRule="auto"/>
              <w:jc w:val="both"/>
            </w:pPr>
            <w:r w:rsidRPr="006769EB">
              <w:t>2018</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EEA1758" w14:textId="77777777" w:rsidR="003C3F0C" w:rsidRPr="006769EB" w:rsidRDefault="003C3F0C" w:rsidP="00E0517A">
            <w:pPr>
              <w:pStyle w:val="Normal1"/>
              <w:spacing w:line="240" w:lineRule="auto"/>
              <w:jc w:val="both"/>
            </w:pPr>
            <w:r w:rsidRPr="006769EB">
              <w:t>10,0</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58E7A63" w14:textId="77777777" w:rsidR="003C3F0C" w:rsidRPr="006769EB" w:rsidRDefault="003C3F0C" w:rsidP="00E0517A">
            <w:pPr>
              <w:pStyle w:val="Normal1"/>
              <w:spacing w:line="240" w:lineRule="auto"/>
              <w:jc w:val="both"/>
            </w:pPr>
            <w:r w:rsidRPr="006769EB">
              <w:t>10,2</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5FA05A0" w14:textId="77777777" w:rsidR="003C3F0C" w:rsidRPr="006769EB" w:rsidRDefault="003C3F0C" w:rsidP="00E0517A">
            <w:pPr>
              <w:pStyle w:val="Normal1"/>
              <w:spacing w:line="240" w:lineRule="auto"/>
              <w:jc w:val="both"/>
            </w:pPr>
            <w:r w:rsidRPr="006769EB">
              <w:t>13,4</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3B6A6E9" w14:textId="77777777" w:rsidR="003C3F0C" w:rsidRPr="006769EB" w:rsidRDefault="003C3F0C" w:rsidP="00E0517A">
            <w:pPr>
              <w:pStyle w:val="Normal1"/>
              <w:spacing w:line="240" w:lineRule="auto"/>
              <w:jc w:val="both"/>
            </w:pPr>
            <w:r w:rsidRPr="006769EB">
              <w:t>11,9</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12E260A" w14:textId="77777777" w:rsidR="003C3F0C" w:rsidRPr="006769EB" w:rsidRDefault="003C3F0C" w:rsidP="00E0517A">
            <w:pPr>
              <w:pStyle w:val="Normal1"/>
              <w:spacing w:line="240" w:lineRule="auto"/>
              <w:jc w:val="both"/>
            </w:pPr>
            <w:r w:rsidRPr="006769EB">
              <w:t>10,0</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2762EF7" w14:textId="77777777" w:rsidR="003C3F0C" w:rsidRPr="006769EB" w:rsidRDefault="003C3F0C" w:rsidP="00E0517A">
            <w:pPr>
              <w:pStyle w:val="Normal1"/>
              <w:spacing w:line="240" w:lineRule="auto"/>
              <w:jc w:val="both"/>
            </w:pPr>
            <w:r w:rsidRPr="006769EB">
              <w:t>7,1</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AF491B3" w14:textId="77777777" w:rsidR="003C3F0C" w:rsidRPr="006769EB" w:rsidRDefault="003C3F0C" w:rsidP="00E0517A">
            <w:pPr>
              <w:pStyle w:val="Normal1"/>
              <w:spacing w:line="240" w:lineRule="auto"/>
              <w:jc w:val="both"/>
            </w:pPr>
            <w:r w:rsidRPr="006769EB">
              <w:t>4,1</w:t>
            </w:r>
          </w:p>
        </w:tc>
      </w:tr>
      <w:tr w:rsidR="003C3F0C" w:rsidRPr="006769EB" w14:paraId="4BB3B691"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4FDCDD3D" w14:textId="77777777" w:rsidR="003C3F0C" w:rsidRPr="006769EB" w:rsidRDefault="003C3F0C" w:rsidP="00E0517A">
            <w:pPr>
              <w:pStyle w:val="Normal1"/>
              <w:spacing w:line="240" w:lineRule="auto"/>
              <w:jc w:val="both"/>
            </w:pPr>
            <w:r w:rsidRPr="006769EB">
              <w:t>2019</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7205861" w14:textId="77777777" w:rsidR="003C3F0C" w:rsidRPr="006769EB" w:rsidRDefault="003C3F0C" w:rsidP="00E0517A">
            <w:pPr>
              <w:pStyle w:val="Normal1"/>
              <w:spacing w:line="240" w:lineRule="auto"/>
              <w:jc w:val="both"/>
            </w:pPr>
            <w:r w:rsidRPr="006769EB">
              <w:t>8,9</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EEB7EAB" w14:textId="77777777" w:rsidR="003C3F0C" w:rsidRPr="006769EB" w:rsidRDefault="003C3F0C" w:rsidP="00E0517A">
            <w:pPr>
              <w:pStyle w:val="Normal1"/>
              <w:spacing w:line="240" w:lineRule="auto"/>
              <w:jc w:val="both"/>
            </w:pPr>
            <w:r w:rsidRPr="006769EB">
              <w:t>8,6</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B674283" w14:textId="77777777" w:rsidR="003C3F0C" w:rsidRPr="006769EB" w:rsidRDefault="003C3F0C" w:rsidP="00E0517A">
            <w:pPr>
              <w:pStyle w:val="Normal1"/>
              <w:spacing w:line="240" w:lineRule="auto"/>
              <w:jc w:val="both"/>
            </w:pPr>
            <w:r w:rsidRPr="006769EB">
              <w:t>11,5</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36F4DA5" w14:textId="77777777" w:rsidR="003C3F0C" w:rsidRPr="006769EB" w:rsidRDefault="003C3F0C" w:rsidP="00E0517A">
            <w:pPr>
              <w:pStyle w:val="Normal1"/>
              <w:spacing w:line="240" w:lineRule="auto"/>
              <w:jc w:val="both"/>
            </w:pPr>
            <w:r w:rsidRPr="006769EB">
              <w:t>10,6</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002734E" w14:textId="77777777" w:rsidR="003C3F0C" w:rsidRPr="006769EB" w:rsidRDefault="003C3F0C" w:rsidP="00E0517A">
            <w:pPr>
              <w:pStyle w:val="Normal1"/>
              <w:spacing w:line="240" w:lineRule="auto"/>
              <w:jc w:val="both"/>
            </w:pPr>
            <w:r w:rsidRPr="006769EB">
              <w:t>9,3</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90E524C" w14:textId="77777777" w:rsidR="003C3F0C" w:rsidRPr="006769EB" w:rsidRDefault="003C3F0C" w:rsidP="00E0517A">
            <w:pPr>
              <w:pStyle w:val="Normal1"/>
              <w:spacing w:line="240" w:lineRule="auto"/>
              <w:jc w:val="both"/>
            </w:pPr>
            <w:r w:rsidRPr="006769EB">
              <w:t>6,6</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5781B14" w14:textId="77777777" w:rsidR="003C3F0C" w:rsidRPr="006769EB" w:rsidRDefault="003C3F0C" w:rsidP="00E0517A">
            <w:pPr>
              <w:pStyle w:val="Normal1"/>
              <w:spacing w:line="240" w:lineRule="auto"/>
              <w:jc w:val="both"/>
            </w:pPr>
            <w:r w:rsidRPr="006769EB">
              <w:t>3,9</w:t>
            </w:r>
          </w:p>
        </w:tc>
      </w:tr>
      <w:tr w:rsidR="003C3F0C" w:rsidRPr="006769EB" w14:paraId="78CCB3E3"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486FAC85" w14:textId="77777777" w:rsidR="003C3F0C" w:rsidRPr="006769EB" w:rsidRDefault="003C3F0C" w:rsidP="00E0517A">
            <w:pPr>
              <w:pStyle w:val="Normal1"/>
              <w:spacing w:line="240" w:lineRule="auto"/>
              <w:jc w:val="both"/>
            </w:pPr>
            <w:r w:rsidRPr="006769EB">
              <w:t>2020</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F3A4DF8" w14:textId="77777777" w:rsidR="003C3F0C" w:rsidRPr="006769EB" w:rsidRDefault="003C3F0C" w:rsidP="00E0517A">
            <w:pPr>
              <w:pStyle w:val="Normal1"/>
              <w:spacing w:line="240" w:lineRule="auto"/>
              <w:jc w:val="both"/>
            </w:pPr>
            <w:r w:rsidRPr="006769EB">
              <w:t>1,8</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ACE1342" w14:textId="77777777" w:rsidR="003C3F0C" w:rsidRPr="006769EB" w:rsidRDefault="003C3F0C" w:rsidP="00E0517A">
            <w:pPr>
              <w:pStyle w:val="Normal1"/>
              <w:spacing w:line="240" w:lineRule="auto"/>
              <w:jc w:val="both"/>
            </w:pPr>
            <w:r w:rsidRPr="006769EB">
              <w:t>2,1</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EC5C808" w14:textId="77777777" w:rsidR="003C3F0C" w:rsidRPr="006769EB" w:rsidRDefault="003C3F0C" w:rsidP="00E0517A">
            <w:pPr>
              <w:pStyle w:val="Normal1"/>
              <w:spacing w:line="240" w:lineRule="auto"/>
              <w:jc w:val="both"/>
            </w:pPr>
            <w:r w:rsidRPr="006769EB">
              <w:t>2,2</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497BAE4" w14:textId="77777777" w:rsidR="003C3F0C" w:rsidRPr="006769EB" w:rsidRDefault="003C3F0C" w:rsidP="00E0517A">
            <w:pPr>
              <w:pStyle w:val="Normal1"/>
              <w:spacing w:line="240" w:lineRule="auto"/>
              <w:jc w:val="both"/>
            </w:pPr>
            <w:r w:rsidRPr="006769EB">
              <w:t>2,1</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BE98A75" w14:textId="77777777" w:rsidR="003C3F0C" w:rsidRPr="006769EB" w:rsidRDefault="003C3F0C" w:rsidP="00E0517A">
            <w:pPr>
              <w:pStyle w:val="Normal1"/>
              <w:spacing w:line="240" w:lineRule="auto"/>
              <w:jc w:val="both"/>
            </w:pPr>
            <w:r w:rsidRPr="006769EB">
              <w:t>1,8</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97164DF" w14:textId="77777777" w:rsidR="003C3F0C" w:rsidRPr="006769EB" w:rsidRDefault="003C3F0C" w:rsidP="00E0517A">
            <w:pPr>
              <w:pStyle w:val="Normal1"/>
              <w:spacing w:line="240" w:lineRule="auto"/>
              <w:jc w:val="both"/>
            </w:pPr>
            <w:r w:rsidRPr="006769EB">
              <w:t>1,5</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E37ABF5" w14:textId="77777777" w:rsidR="003C3F0C" w:rsidRPr="006769EB" w:rsidRDefault="003C3F0C" w:rsidP="00E0517A">
            <w:pPr>
              <w:pStyle w:val="Normal1"/>
              <w:spacing w:line="240" w:lineRule="auto"/>
              <w:jc w:val="both"/>
            </w:pPr>
            <w:r w:rsidRPr="006769EB">
              <w:t>1,0</w:t>
            </w:r>
          </w:p>
        </w:tc>
      </w:tr>
      <w:tr w:rsidR="003C3F0C" w:rsidRPr="006769EB" w14:paraId="5BEA18A1" w14:textId="77777777" w:rsidTr="00E0517A">
        <w:trPr>
          <w:cantSplit/>
          <w:trHeight w:val="255"/>
          <w:tblHeader/>
        </w:trPr>
        <w:tc>
          <w:tcPr>
            <w:tcW w:w="1129" w:type="dxa"/>
            <w:tcBorders>
              <w:top w:val="nil"/>
              <w:left w:val="single" w:sz="8" w:space="0" w:color="000000"/>
              <w:bottom w:val="single" w:sz="8" w:space="0" w:color="000000"/>
              <w:right w:val="nil"/>
            </w:tcBorders>
            <w:shd w:val="clear" w:color="auto" w:fill="auto"/>
            <w:tcMar>
              <w:top w:w="0" w:type="dxa"/>
              <w:left w:w="100" w:type="dxa"/>
              <w:bottom w:w="0" w:type="dxa"/>
              <w:right w:w="100" w:type="dxa"/>
            </w:tcMar>
            <w:vAlign w:val="bottom"/>
          </w:tcPr>
          <w:p w14:paraId="601DFC28" w14:textId="77777777" w:rsidR="003C3F0C" w:rsidRPr="006769EB" w:rsidRDefault="003C3F0C" w:rsidP="00E0517A">
            <w:pPr>
              <w:pStyle w:val="Normal1"/>
              <w:spacing w:line="240" w:lineRule="auto"/>
              <w:jc w:val="both"/>
            </w:pPr>
            <w:r w:rsidRPr="006769EB">
              <w:t>2021</w:t>
            </w:r>
          </w:p>
        </w:tc>
        <w:tc>
          <w:tcPr>
            <w:tcW w:w="976"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95F6B8F" w14:textId="77777777" w:rsidR="003C3F0C" w:rsidRPr="006769EB" w:rsidRDefault="003C3F0C" w:rsidP="00E0517A">
            <w:pPr>
              <w:pStyle w:val="Normal1"/>
              <w:spacing w:line="240" w:lineRule="auto"/>
              <w:jc w:val="both"/>
            </w:pPr>
            <w:r w:rsidRPr="006769EB">
              <w:t>5,7</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CAE55C4" w14:textId="77777777" w:rsidR="003C3F0C" w:rsidRPr="006769EB" w:rsidRDefault="003C3F0C" w:rsidP="00E0517A">
            <w:pPr>
              <w:pStyle w:val="Normal1"/>
              <w:spacing w:line="240" w:lineRule="auto"/>
              <w:jc w:val="both"/>
            </w:pPr>
            <w:r w:rsidRPr="006769EB">
              <w:t>3,8</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71D341E" w14:textId="77777777" w:rsidR="003C3F0C" w:rsidRPr="006769EB" w:rsidRDefault="003C3F0C" w:rsidP="00E0517A">
            <w:pPr>
              <w:pStyle w:val="Normal1"/>
              <w:spacing w:line="240" w:lineRule="auto"/>
              <w:jc w:val="both"/>
            </w:pPr>
            <w:r w:rsidRPr="006769EB">
              <w:t>5,5</w:t>
            </w:r>
          </w:p>
        </w:tc>
        <w:tc>
          <w:tcPr>
            <w:tcW w:w="1082"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6653CAA" w14:textId="77777777" w:rsidR="003C3F0C" w:rsidRPr="006769EB" w:rsidRDefault="003C3F0C" w:rsidP="00E0517A">
            <w:pPr>
              <w:pStyle w:val="Normal1"/>
              <w:spacing w:line="240" w:lineRule="auto"/>
              <w:jc w:val="both"/>
            </w:pPr>
            <w:r w:rsidRPr="006769EB">
              <w:t>7,8</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4D51077" w14:textId="77777777" w:rsidR="003C3F0C" w:rsidRPr="006769EB" w:rsidRDefault="003C3F0C" w:rsidP="00E0517A">
            <w:pPr>
              <w:pStyle w:val="Normal1"/>
              <w:spacing w:line="240" w:lineRule="auto"/>
              <w:jc w:val="both"/>
            </w:pPr>
            <w:r w:rsidRPr="006769EB">
              <w:t>7,3</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CE55C61" w14:textId="77777777" w:rsidR="003C3F0C" w:rsidRPr="006769EB" w:rsidRDefault="003C3F0C" w:rsidP="00E0517A">
            <w:pPr>
              <w:pStyle w:val="Normal1"/>
              <w:spacing w:line="240" w:lineRule="auto"/>
              <w:jc w:val="both"/>
            </w:pPr>
            <w:r w:rsidRPr="006769EB">
              <w:t>5,8</w:t>
            </w:r>
          </w:p>
        </w:tc>
        <w:tc>
          <w:tcPr>
            <w:tcW w:w="1223"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615C317" w14:textId="77777777" w:rsidR="003C3F0C" w:rsidRPr="006769EB" w:rsidRDefault="003C3F0C" w:rsidP="00E0517A">
            <w:pPr>
              <w:pStyle w:val="Normal1"/>
              <w:spacing w:line="240" w:lineRule="auto"/>
              <w:jc w:val="both"/>
            </w:pPr>
            <w:r w:rsidRPr="006769EB">
              <w:t>3,0</w:t>
            </w:r>
          </w:p>
        </w:tc>
      </w:tr>
    </w:tbl>
    <w:p w14:paraId="3EBFB912" w14:textId="77777777" w:rsidR="003C3F0C" w:rsidRPr="006769EB" w:rsidRDefault="003C3F0C" w:rsidP="003C3F0C">
      <w:pPr>
        <w:pStyle w:val="Normal1"/>
        <w:spacing w:line="240" w:lineRule="auto"/>
        <w:jc w:val="both"/>
      </w:pPr>
    </w:p>
    <w:p w14:paraId="5C2BC68C" w14:textId="77777777" w:rsidR="003C3F0C" w:rsidRPr="006769EB" w:rsidRDefault="003C3F0C" w:rsidP="003C3F0C">
      <w:pPr>
        <w:pStyle w:val="Normal1"/>
        <w:spacing w:line="240" w:lineRule="auto"/>
        <w:jc w:val="both"/>
      </w:pPr>
    </w:p>
    <w:p w14:paraId="166CCEFD" w14:textId="77777777" w:rsidR="003C3F0C" w:rsidRPr="006769EB" w:rsidRDefault="003C3F0C" w:rsidP="003C3F0C">
      <w:pPr>
        <w:pStyle w:val="Normal1"/>
        <w:spacing w:line="240" w:lineRule="auto"/>
        <w:jc w:val="both"/>
      </w:pPr>
      <w:r w:rsidRPr="006769EB">
        <w:t xml:space="preserve">Tasa de Repitencia: Porcentaje de alumnos que se matriculan como alumnos repitientes en el año lectivo siguiente.  </w:t>
      </w:r>
    </w:p>
    <w:p w14:paraId="674D897D" w14:textId="77777777" w:rsidR="003C3F0C" w:rsidRPr="006769EB" w:rsidRDefault="003C3F0C" w:rsidP="003C3F0C">
      <w:pPr>
        <w:pStyle w:val="Normal1"/>
        <w:spacing w:line="240" w:lineRule="auto"/>
        <w:jc w:val="both"/>
      </w:pPr>
    </w:p>
    <w:p w14:paraId="24A0687D" w14:textId="77777777" w:rsidR="003C3F0C" w:rsidRPr="006769EB" w:rsidRDefault="003C3F0C" w:rsidP="003C3F0C">
      <w:pPr>
        <w:pStyle w:val="Normal1"/>
        <w:spacing w:line="240" w:lineRule="auto"/>
        <w:jc w:val="both"/>
      </w:pPr>
    </w:p>
    <w:p w14:paraId="38D5425A" w14:textId="77777777" w:rsidR="003C3F0C" w:rsidRPr="006769EB" w:rsidRDefault="003C3F0C" w:rsidP="003C3F0C">
      <w:pPr>
        <w:pStyle w:val="Normal1"/>
        <w:spacing w:line="240" w:lineRule="auto"/>
        <w:jc w:val="both"/>
      </w:pPr>
    </w:p>
    <w:p w14:paraId="685F4059" w14:textId="77777777" w:rsidR="003C3F0C" w:rsidRPr="006769EB" w:rsidRDefault="003C3F0C" w:rsidP="003C3F0C">
      <w:pPr>
        <w:pStyle w:val="Normal1"/>
        <w:spacing w:line="240" w:lineRule="auto"/>
        <w:jc w:val="both"/>
      </w:pPr>
    </w:p>
    <w:p w14:paraId="29348561" w14:textId="77777777" w:rsidR="003C3F0C" w:rsidRPr="006769EB" w:rsidRDefault="003C3F0C" w:rsidP="003C3F0C">
      <w:pPr>
        <w:pStyle w:val="Normal1"/>
        <w:spacing w:line="240" w:lineRule="auto"/>
        <w:jc w:val="both"/>
      </w:pPr>
    </w:p>
    <w:p w14:paraId="5EED950E" w14:textId="77777777" w:rsidR="003C3F0C" w:rsidRPr="006769EB" w:rsidRDefault="003C3F0C" w:rsidP="003C3F0C">
      <w:pPr>
        <w:pStyle w:val="Normal1"/>
        <w:spacing w:line="240" w:lineRule="auto"/>
        <w:jc w:val="both"/>
      </w:pPr>
    </w:p>
    <w:p w14:paraId="5B7C2A7A" w14:textId="77777777" w:rsidR="003C3F0C" w:rsidRPr="006769EB" w:rsidRDefault="003C3F0C" w:rsidP="003C3F0C">
      <w:pPr>
        <w:pStyle w:val="Normal1"/>
        <w:spacing w:line="240" w:lineRule="auto"/>
        <w:jc w:val="both"/>
      </w:pPr>
    </w:p>
    <w:p w14:paraId="457675D8" w14:textId="77777777" w:rsidR="003C3F0C" w:rsidRPr="006769EB" w:rsidRDefault="003C3F0C" w:rsidP="003C3F0C">
      <w:pPr>
        <w:pStyle w:val="Normal1"/>
        <w:spacing w:line="240" w:lineRule="auto"/>
        <w:jc w:val="both"/>
      </w:pPr>
    </w:p>
    <w:p w14:paraId="6C93AC0B" w14:textId="77777777" w:rsidR="003C3F0C" w:rsidRPr="006769EB" w:rsidRDefault="003C3F0C" w:rsidP="003C3F0C">
      <w:pPr>
        <w:pStyle w:val="Normal1"/>
        <w:spacing w:line="240" w:lineRule="auto"/>
        <w:jc w:val="both"/>
      </w:pPr>
    </w:p>
    <w:p w14:paraId="783C1442" w14:textId="77777777" w:rsidR="003C3F0C" w:rsidRPr="006769EB" w:rsidRDefault="003C3F0C" w:rsidP="003C3F0C">
      <w:pPr>
        <w:pStyle w:val="Normal1"/>
        <w:spacing w:line="240" w:lineRule="auto"/>
        <w:jc w:val="both"/>
      </w:pPr>
    </w:p>
    <w:p w14:paraId="44041807" w14:textId="77777777" w:rsidR="003C3F0C" w:rsidRPr="006769EB" w:rsidRDefault="003C3F0C" w:rsidP="003C3F0C">
      <w:pPr>
        <w:pStyle w:val="Normal1"/>
        <w:spacing w:line="240" w:lineRule="auto"/>
        <w:jc w:val="both"/>
      </w:pPr>
    </w:p>
    <w:p w14:paraId="6C1AA50C" w14:textId="77777777" w:rsidR="003C3F0C" w:rsidRPr="006769EB" w:rsidRDefault="003C3F0C" w:rsidP="003C3F0C">
      <w:pPr>
        <w:pStyle w:val="Normal1"/>
        <w:spacing w:line="240" w:lineRule="auto"/>
        <w:jc w:val="both"/>
      </w:pPr>
      <w:r w:rsidRPr="006769EB">
        <w:t>Tasa de Sobreedad 2012 - 2022 , escuela secundaria, educación común.</w:t>
      </w:r>
    </w:p>
    <w:p w14:paraId="553ABBC3" w14:textId="77777777" w:rsidR="003C3F0C" w:rsidRPr="006769EB" w:rsidRDefault="003C3F0C" w:rsidP="003C3F0C">
      <w:pPr>
        <w:pStyle w:val="Normal1"/>
        <w:spacing w:line="240" w:lineRule="auto"/>
        <w:jc w:val="both"/>
      </w:pP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133"/>
        <w:gridCol w:w="920"/>
        <w:gridCol w:w="1085"/>
        <w:gridCol w:w="1085"/>
        <w:gridCol w:w="1085"/>
        <w:gridCol w:w="1239"/>
        <w:gridCol w:w="1239"/>
        <w:gridCol w:w="1239"/>
      </w:tblGrid>
      <w:tr w:rsidR="003C3F0C" w:rsidRPr="006769EB" w14:paraId="013A5471" w14:textId="77777777" w:rsidTr="00E0517A">
        <w:trPr>
          <w:cantSplit/>
          <w:trHeight w:val="255"/>
          <w:tblHeader/>
        </w:trPr>
        <w:tc>
          <w:tcPr>
            <w:tcW w:w="1132" w:type="dxa"/>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100" w:type="dxa"/>
              <w:bottom w:w="0" w:type="dxa"/>
              <w:right w:w="100" w:type="dxa"/>
            </w:tcMar>
          </w:tcPr>
          <w:p w14:paraId="4942122A" w14:textId="77777777" w:rsidR="003C3F0C" w:rsidRPr="006769EB" w:rsidRDefault="003C3F0C" w:rsidP="00E0517A">
            <w:pPr>
              <w:pStyle w:val="Normal1"/>
              <w:spacing w:line="240" w:lineRule="auto"/>
              <w:jc w:val="both"/>
            </w:pPr>
            <w:r w:rsidRPr="006769EB">
              <w:t>Año</w:t>
            </w:r>
          </w:p>
        </w:tc>
        <w:tc>
          <w:tcPr>
            <w:tcW w:w="7889" w:type="dxa"/>
            <w:gridSpan w:val="7"/>
            <w:tcBorders>
              <w:top w:val="single" w:sz="8" w:space="0" w:color="000000"/>
              <w:left w:val="nil"/>
              <w:bottom w:val="single" w:sz="8" w:space="0" w:color="000000"/>
              <w:right w:val="single" w:sz="8" w:space="0" w:color="000000"/>
            </w:tcBorders>
            <w:shd w:val="clear" w:color="auto" w:fill="F2F2F2"/>
            <w:tcMar>
              <w:top w:w="0" w:type="dxa"/>
              <w:left w:w="100" w:type="dxa"/>
              <w:bottom w:w="0" w:type="dxa"/>
              <w:right w:w="100" w:type="dxa"/>
            </w:tcMar>
          </w:tcPr>
          <w:p w14:paraId="06BFA56F" w14:textId="77777777" w:rsidR="003C3F0C" w:rsidRPr="006769EB" w:rsidRDefault="003C3F0C" w:rsidP="00E0517A">
            <w:pPr>
              <w:pStyle w:val="Normal1"/>
              <w:spacing w:line="240" w:lineRule="auto"/>
              <w:jc w:val="both"/>
              <w:rPr>
                <w:b/>
              </w:rPr>
            </w:pPr>
            <w:r w:rsidRPr="006769EB">
              <w:rPr>
                <w:b/>
              </w:rPr>
              <w:t>Secundaria</w:t>
            </w:r>
          </w:p>
        </w:tc>
      </w:tr>
      <w:tr w:rsidR="003C3F0C" w:rsidRPr="006769EB" w14:paraId="38D5D515" w14:textId="77777777" w:rsidTr="00E0517A">
        <w:trPr>
          <w:cantSplit/>
          <w:trHeight w:val="255"/>
          <w:tblHeader/>
        </w:trPr>
        <w:tc>
          <w:tcPr>
            <w:tcW w:w="1132"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C6209C" w14:textId="77777777" w:rsidR="003C3F0C" w:rsidRPr="006769EB" w:rsidRDefault="003C3F0C" w:rsidP="00E0517A">
            <w:pPr>
              <w:pStyle w:val="Normal1"/>
              <w:widowControl w:val="0"/>
              <w:pBdr>
                <w:top w:val="nil"/>
                <w:left w:val="nil"/>
                <w:bottom w:val="nil"/>
                <w:right w:val="nil"/>
                <w:between w:val="nil"/>
              </w:pBdr>
              <w:jc w:val="both"/>
            </w:pPr>
          </w:p>
        </w:tc>
        <w:tc>
          <w:tcPr>
            <w:tcW w:w="920"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0CDDC4F0" w14:textId="77777777" w:rsidR="003C3F0C" w:rsidRPr="006769EB" w:rsidRDefault="003C3F0C" w:rsidP="00E0517A">
            <w:pPr>
              <w:pStyle w:val="Normal1"/>
              <w:spacing w:line="240" w:lineRule="auto"/>
              <w:jc w:val="both"/>
              <w:rPr>
                <w:b/>
              </w:rPr>
            </w:pPr>
            <w:r w:rsidRPr="006769EB">
              <w:rPr>
                <w:b/>
              </w:rPr>
              <w:t>Total</w:t>
            </w:r>
          </w:p>
        </w:tc>
        <w:tc>
          <w:tcPr>
            <w:tcW w:w="1085"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32D8D5F9" w14:textId="77777777" w:rsidR="003C3F0C" w:rsidRPr="006769EB" w:rsidRDefault="003C3F0C" w:rsidP="00E0517A">
            <w:pPr>
              <w:pStyle w:val="Normal1"/>
              <w:spacing w:line="240" w:lineRule="auto"/>
              <w:jc w:val="both"/>
            </w:pPr>
            <w:r w:rsidRPr="006769EB">
              <w:t>7° Año</w:t>
            </w:r>
          </w:p>
        </w:tc>
        <w:tc>
          <w:tcPr>
            <w:tcW w:w="1085"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4395806E" w14:textId="77777777" w:rsidR="003C3F0C" w:rsidRPr="006769EB" w:rsidRDefault="003C3F0C" w:rsidP="00E0517A">
            <w:pPr>
              <w:pStyle w:val="Normal1"/>
              <w:spacing w:line="240" w:lineRule="auto"/>
              <w:jc w:val="both"/>
            </w:pPr>
            <w:r w:rsidRPr="006769EB">
              <w:t>8° Año</w:t>
            </w:r>
          </w:p>
        </w:tc>
        <w:tc>
          <w:tcPr>
            <w:tcW w:w="1085"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596CE708" w14:textId="77777777" w:rsidR="003C3F0C" w:rsidRPr="006769EB" w:rsidRDefault="003C3F0C" w:rsidP="00E0517A">
            <w:pPr>
              <w:pStyle w:val="Normal1"/>
              <w:spacing w:line="240" w:lineRule="auto"/>
              <w:jc w:val="both"/>
            </w:pPr>
            <w:r w:rsidRPr="006769EB">
              <w:t>9° Año</w:t>
            </w:r>
          </w:p>
        </w:tc>
        <w:tc>
          <w:tcPr>
            <w:tcW w:w="1238"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41E80D66" w14:textId="77777777" w:rsidR="003C3F0C" w:rsidRPr="006769EB" w:rsidRDefault="003C3F0C" w:rsidP="00E0517A">
            <w:pPr>
              <w:pStyle w:val="Normal1"/>
              <w:spacing w:line="240" w:lineRule="auto"/>
              <w:jc w:val="both"/>
            </w:pPr>
            <w:r w:rsidRPr="006769EB">
              <w:t>10° Año</w:t>
            </w:r>
          </w:p>
        </w:tc>
        <w:tc>
          <w:tcPr>
            <w:tcW w:w="1238"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7E56E6AE" w14:textId="77777777" w:rsidR="003C3F0C" w:rsidRPr="006769EB" w:rsidRDefault="003C3F0C" w:rsidP="00E0517A">
            <w:pPr>
              <w:pStyle w:val="Normal1"/>
              <w:spacing w:line="240" w:lineRule="auto"/>
              <w:jc w:val="both"/>
            </w:pPr>
            <w:r w:rsidRPr="006769EB">
              <w:t>11° Año</w:t>
            </w:r>
          </w:p>
        </w:tc>
        <w:tc>
          <w:tcPr>
            <w:tcW w:w="1238" w:type="dxa"/>
            <w:tcBorders>
              <w:top w:val="nil"/>
              <w:left w:val="nil"/>
              <w:bottom w:val="single" w:sz="8" w:space="0" w:color="000000"/>
              <w:right w:val="single" w:sz="8" w:space="0" w:color="000000"/>
            </w:tcBorders>
            <w:shd w:val="clear" w:color="auto" w:fill="F2F2F2"/>
            <w:tcMar>
              <w:top w:w="0" w:type="dxa"/>
              <w:left w:w="100" w:type="dxa"/>
              <w:bottom w:w="0" w:type="dxa"/>
              <w:right w:w="100" w:type="dxa"/>
            </w:tcMar>
          </w:tcPr>
          <w:p w14:paraId="66DC9F3D" w14:textId="77777777" w:rsidR="003C3F0C" w:rsidRPr="006769EB" w:rsidRDefault="003C3F0C" w:rsidP="00E0517A">
            <w:pPr>
              <w:pStyle w:val="Normal1"/>
              <w:spacing w:line="240" w:lineRule="auto"/>
              <w:jc w:val="both"/>
            </w:pPr>
            <w:r w:rsidRPr="006769EB">
              <w:t>12° Año</w:t>
            </w:r>
          </w:p>
        </w:tc>
      </w:tr>
      <w:tr w:rsidR="003C3F0C" w:rsidRPr="006769EB" w14:paraId="6944613D"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E5C4C02" w14:textId="77777777" w:rsidR="003C3F0C" w:rsidRPr="006769EB" w:rsidRDefault="003C3F0C" w:rsidP="00E0517A">
            <w:pPr>
              <w:pStyle w:val="Normal1"/>
              <w:spacing w:line="240" w:lineRule="auto"/>
              <w:jc w:val="both"/>
            </w:pPr>
            <w:r w:rsidRPr="006769EB">
              <w:t>2012</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5DCF093" w14:textId="77777777" w:rsidR="003C3F0C" w:rsidRPr="006769EB" w:rsidRDefault="003C3F0C" w:rsidP="00E0517A">
            <w:pPr>
              <w:pStyle w:val="Normal1"/>
              <w:spacing w:line="240" w:lineRule="auto"/>
              <w:jc w:val="both"/>
              <w:rPr>
                <w:b/>
              </w:rPr>
            </w:pPr>
            <w:r w:rsidRPr="006769EB">
              <w:rPr>
                <w:b/>
              </w:rPr>
              <w:t>38,3</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05F703" w14:textId="77777777" w:rsidR="003C3F0C" w:rsidRPr="006769EB" w:rsidRDefault="003C3F0C" w:rsidP="00E0517A">
            <w:pPr>
              <w:pStyle w:val="Normal1"/>
              <w:spacing w:line="240" w:lineRule="auto"/>
              <w:jc w:val="both"/>
            </w:pPr>
            <w:r w:rsidRPr="006769EB">
              <w:t>35,3</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7E23676" w14:textId="77777777" w:rsidR="003C3F0C" w:rsidRPr="006769EB" w:rsidRDefault="003C3F0C" w:rsidP="00E0517A">
            <w:pPr>
              <w:pStyle w:val="Normal1"/>
              <w:spacing w:line="240" w:lineRule="auto"/>
              <w:jc w:val="both"/>
            </w:pPr>
            <w:r w:rsidRPr="006769EB">
              <w:t>40,8</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C5016D2" w14:textId="77777777" w:rsidR="003C3F0C" w:rsidRPr="006769EB" w:rsidRDefault="003C3F0C" w:rsidP="00E0517A">
            <w:pPr>
              <w:pStyle w:val="Normal1"/>
              <w:spacing w:line="240" w:lineRule="auto"/>
              <w:jc w:val="both"/>
            </w:pPr>
            <w:r w:rsidRPr="006769EB">
              <w:t>40,4</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885AD9" w14:textId="77777777" w:rsidR="003C3F0C" w:rsidRPr="006769EB" w:rsidRDefault="003C3F0C" w:rsidP="00E0517A">
            <w:pPr>
              <w:pStyle w:val="Normal1"/>
              <w:spacing w:line="240" w:lineRule="auto"/>
              <w:jc w:val="both"/>
            </w:pPr>
            <w:r w:rsidRPr="006769EB">
              <w:t>41,5</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511E12B" w14:textId="77777777" w:rsidR="003C3F0C" w:rsidRPr="006769EB" w:rsidRDefault="003C3F0C" w:rsidP="00E0517A">
            <w:pPr>
              <w:pStyle w:val="Normal1"/>
              <w:spacing w:line="240" w:lineRule="auto"/>
              <w:jc w:val="both"/>
            </w:pPr>
            <w:r w:rsidRPr="006769EB">
              <w:t>36,4</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9F7FA26" w14:textId="77777777" w:rsidR="003C3F0C" w:rsidRPr="006769EB" w:rsidRDefault="003C3F0C" w:rsidP="00E0517A">
            <w:pPr>
              <w:pStyle w:val="Normal1"/>
              <w:spacing w:line="240" w:lineRule="auto"/>
              <w:jc w:val="both"/>
            </w:pPr>
            <w:r w:rsidRPr="006769EB">
              <w:t>30,9</w:t>
            </w:r>
          </w:p>
        </w:tc>
      </w:tr>
      <w:tr w:rsidR="003C3F0C" w:rsidRPr="006769EB" w14:paraId="5F3C1D37"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F534E67" w14:textId="77777777" w:rsidR="003C3F0C" w:rsidRPr="006769EB" w:rsidRDefault="003C3F0C" w:rsidP="00E0517A">
            <w:pPr>
              <w:pStyle w:val="Normal1"/>
              <w:spacing w:line="240" w:lineRule="auto"/>
              <w:jc w:val="both"/>
            </w:pPr>
            <w:r w:rsidRPr="006769EB">
              <w:t>2013</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9F3BF2D" w14:textId="77777777" w:rsidR="003C3F0C" w:rsidRPr="006769EB" w:rsidRDefault="003C3F0C" w:rsidP="00E0517A">
            <w:pPr>
              <w:pStyle w:val="Normal1"/>
              <w:spacing w:line="240" w:lineRule="auto"/>
              <w:jc w:val="both"/>
              <w:rPr>
                <w:b/>
              </w:rPr>
            </w:pPr>
            <w:r w:rsidRPr="006769EB">
              <w:rPr>
                <w:b/>
              </w:rPr>
              <w:t>36,5</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6FA01A1" w14:textId="77777777" w:rsidR="003C3F0C" w:rsidRPr="006769EB" w:rsidRDefault="003C3F0C" w:rsidP="00E0517A">
            <w:pPr>
              <w:pStyle w:val="Normal1"/>
              <w:spacing w:line="240" w:lineRule="auto"/>
              <w:jc w:val="both"/>
            </w:pPr>
            <w:r w:rsidRPr="006769EB">
              <w:t>33,2</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01D66FD" w14:textId="77777777" w:rsidR="003C3F0C" w:rsidRPr="006769EB" w:rsidRDefault="003C3F0C" w:rsidP="00E0517A">
            <w:pPr>
              <w:pStyle w:val="Normal1"/>
              <w:spacing w:line="240" w:lineRule="auto"/>
              <w:jc w:val="both"/>
            </w:pPr>
            <w:r w:rsidRPr="006769EB">
              <w:t>38,7</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304C829" w14:textId="77777777" w:rsidR="003C3F0C" w:rsidRPr="006769EB" w:rsidRDefault="003C3F0C" w:rsidP="00E0517A">
            <w:pPr>
              <w:pStyle w:val="Normal1"/>
              <w:spacing w:line="240" w:lineRule="auto"/>
              <w:jc w:val="both"/>
            </w:pPr>
            <w:r w:rsidRPr="006769EB">
              <w:t>38,6</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97F94FA" w14:textId="77777777" w:rsidR="003C3F0C" w:rsidRPr="006769EB" w:rsidRDefault="003C3F0C" w:rsidP="00E0517A">
            <w:pPr>
              <w:pStyle w:val="Normal1"/>
              <w:spacing w:line="240" w:lineRule="auto"/>
              <w:jc w:val="both"/>
            </w:pPr>
            <w:r w:rsidRPr="006769EB">
              <w:t>39,8</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E830A9E" w14:textId="77777777" w:rsidR="003C3F0C" w:rsidRPr="006769EB" w:rsidRDefault="003C3F0C" w:rsidP="00E0517A">
            <w:pPr>
              <w:pStyle w:val="Normal1"/>
              <w:spacing w:line="240" w:lineRule="auto"/>
              <w:jc w:val="both"/>
            </w:pPr>
            <w:r w:rsidRPr="006769EB">
              <w:t>34,9</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43B3A66" w14:textId="77777777" w:rsidR="003C3F0C" w:rsidRPr="006769EB" w:rsidRDefault="003C3F0C" w:rsidP="00E0517A">
            <w:pPr>
              <w:pStyle w:val="Normal1"/>
              <w:spacing w:line="240" w:lineRule="auto"/>
              <w:jc w:val="both"/>
            </w:pPr>
            <w:r w:rsidRPr="006769EB">
              <w:t>29,7</w:t>
            </w:r>
          </w:p>
        </w:tc>
      </w:tr>
      <w:tr w:rsidR="003C3F0C" w:rsidRPr="006769EB" w14:paraId="11692B99"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039AFBC" w14:textId="77777777" w:rsidR="003C3F0C" w:rsidRPr="006769EB" w:rsidRDefault="003C3F0C" w:rsidP="00E0517A">
            <w:pPr>
              <w:pStyle w:val="Normal1"/>
              <w:spacing w:line="240" w:lineRule="auto"/>
              <w:jc w:val="both"/>
            </w:pPr>
            <w:r w:rsidRPr="006769EB">
              <w:t>2014</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0177039" w14:textId="77777777" w:rsidR="003C3F0C" w:rsidRPr="006769EB" w:rsidRDefault="003C3F0C" w:rsidP="00E0517A">
            <w:pPr>
              <w:pStyle w:val="Normal1"/>
              <w:spacing w:line="240" w:lineRule="auto"/>
              <w:jc w:val="both"/>
              <w:rPr>
                <w:b/>
              </w:rPr>
            </w:pPr>
            <w:r w:rsidRPr="006769EB">
              <w:rPr>
                <w:b/>
              </w:rPr>
              <w:t>35,4</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E392BFF" w14:textId="77777777" w:rsidR="003C3F0C" w:rsidRPr="006769EB" w:rsidRDefault="003C3F0C" w:rsidP="00E0517A">
            <w:pPr>
              <w:pStyle w:val="Normal1"/>
              <w:spacing w:line="240" w:lineRule="auto"/>
              <w:jc w:val="both"/>
            </w:pPr>
            <w:r w:rsidRPr="006769EB">
              <w:t>32,8</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259C80D" w14:textId="77777777" w:rsidR="003C3F0C" w:rsidRPr="006769EB" w:rsidRDefault="003C3F0C" w:rsidP="00E0517A">
            <w:pPr>
              <w:pStyle w:val="Normal1"/>
              <w:spacing w:line="240" w:lineRule="auto"/>
              <w:jc w:val="both"/>
            </w:pPr>
            <w:r w:rsidRPr="006769EB">
              <w:t>37,7</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95C82A5" w14:textId="77777777" w:rsidR="003C3F0C" w:rsidRPr="006769EB" w:rsidRDefault="003C3F0C" w:rsidP="00E0517A">
            <w:pPr>
              <w:pStyle w:val="Normal1"/>
              <w:spacing w:line="240" w:lineRule="auto"/>
              <w:jc w:val="both"/>
            </w:pPr>
            <w:r w:rsidRPr="006769EB">
              <w:t>37,0</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D0CF1BE" w14:textId="77777777" w:rsidR="003C3F0C" w:rsidRPr="006769EB" w:rsidRDefault="003C3F0C" w:rsidP="00E0517A">
            <w:pPr>
              <w:pStyle w:val="Normal1"/>
              <w:spacing w:line="240" w:lineRule="auto"/>
              <w:jc w:val="both"/>
            </w:pPr>
            <w:r w:rsidRPr="006769EB">
              <w:t>37,9</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4A30554" w14:textId="77777777" w:rsidR="003C3F0C" w:rsidRPr="006769EB" w:rsidRDefault="003C3F0C" w:rsidP="00E0517A">
            <w:pPr>
              <w:pStyle w:val="Normal1"/>
              <w:spacing w:line="240" w:lineRule="auto"/>
              <w:jc w:val="both"/>
            </w:pPr>
            <w:r w:rsidRPr="006769EB">
              <w:t>34,2</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D10325F" w14:textId="77777777" w:rsidR="003C3F0C" w:rsidRPr="006769EB" w:rsidRDefault="003C3F0C" w:rsidP="00E0517A">
            <w:pPr>
              <w:pStyle w:val="Normal1"/>
              <w:spacing w:line="240" w:lineRule="auto"/>
              <w:jc w:val="both"/>
            </w:pPr>
            <w:r w:rsidRPr="006769EB">
              <w:t>29,6</w:t>
            </w:r>
          </w:p>
        </w:tc>
      </w:tr>
      <w:tr w:rsidR="003C3F0C" w:rsidRPr="006769EB" w14:paraId="7141F0EE"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ABA5232" w14:textId="77777777" w:rsidR="003C3F0C" w:rsidRPr="006769EB" w:rsidRDefault="003C3F0C" w:rsidP="00E0517A">
            <w:pPr>
              <w:pStyle w:val="Normal1"/>
              <w:spacing w:line="240" w:lineRule="auto"/>
              <w:jc w:val="both"/>
            </w:pPr>
            <w:r w:rsidRPr="006769EB">
              <w:t>2015</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8EFF1D3" w14:textId="77777777" w:rsidR="003C3F0C" w:rsidRPr="006769EB" w:rsidRDefault="003C3F0C" w:rsidP="00E0517A">
            <w:pPr>
              <w:pStyle w:val="Normal1"/>
              <w:spacing w:line="240" w:lineRule="auto"/>
              <w:jc w:val="both"/>
              <w:rPr>
                <w:b/>
              </w:rPr>
            </w:pPr>
            <w:r w:rsidRPr="006769EB">
              <w:rPr>
                <w:b/>
              </w:rPr>
              <w:t>34,2</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81D0532" w14:textId="77777777" w:rsidR="003C3F0C" w:rsidRPr="006769EB" w:rsidRDefault="003C3F0C" w:rsidP="00E0517A">
            <w:pPr>
              <w:pStyle w:val="Normal1"/>
              <w:spacing w:line="240" w:lineRule="auto"/>
              <w:jc w:val="both"/>
            </w:pPr>
            <w:r w:rsidRPr="006769EB">
              <w:t>30,1</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C5D04F7" w14:textId="77777777" w:rsidR="003C3F0C" w:rsidRPr="006769EB" w:rsidRDefault="003C3F0C" w:rsidP="00E0517A">
            <w:pPr>
              <w:pStyle w:val="Normal1"/>
              <w:spacing w:line="240" w:lineRule="auto"/>
              <w:jc w:val="both"/>
            </w:pPr>
            <w:r w:rsidRPr="006769EB">
              <w:t>37,0</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943B3F" w14:textId="77777777" w:rsidR="003C3F0C" w:rsidRPr="006769EB" w:rsidRDefault="003C3F0C" w:rsidP="00E0517A">
            <w:pPr>
              <w:pStyle w:val="Normal1"/>
              <w:spacing w:line="240" w:lineRule="auto"/>
              <w:jc w:val="both"/>
            </w:pPr>
            <w:r w:rsidRPr="006769EB">
              <w:t>36,3</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CB18640" w14:textId="77777777" w:rsidR="003C3F0C" w:rsidRPr="006769EB" w:rsidRDefault="003C3F0C" w:rsidP="00E0517A">
            <w:pPr>
              <w:pStyle w:val="Normal1"/>
              <w:spacing w:line="240" w:lineRule="auto"/>
              <w:jc w:val="both"/>
            </w:pPr>
            <w:r w:rsidRPr="006769EB">
              <w:t>36,4</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1781F17" w14:textId="77777777" w:rsidR="003C3F0C" w:rsidRPr="006769EB" w:rsidRDefault="003C3F0C" w:rsidP="00E0517A">
            <w:pPr>
              <w:pStyle w:val="Normal1"/>
              <w:spacing w:line="240" w:lineRule="auto"/>
              <w:jc w:val="both"/>
            </w:pPr>
            <w:r w:rsidRPr="006769EB">
              <w:t>32,9</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84D8708" w14:textId="77777777" w:rsidR="003C3F0C" w:rsidRPr="006769EB" w:rsidRDefault="003C3F0C" w:rsidP="00E0517A">
            <w:pPr>
              <w:pStyle w:val="Normal1"/>
              <w:spacing w:line="240" w:lineRule="auto"/>
              <w:jc w:val="both"/>
            </w:pPr>
            <w:r w:rsidRPr="006769EB">
              <w:t>29,0</w:t>
            </w:r>
          </w:p>
        </w:tc>
      </w:tr>
      <w:tr w:rsidR="003C3F0C" w:rsidRPr="006769EB" w14:paraId="0638566C"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9C4CF0E" w14:textId="77777777" w:rsidR="003C3F0C" w:rsidRPr="006769EB" w:rsidRDefault="003C3F0C" w:rsidP="00E0517A">
            <w:pPr>
              <w:pStyle w:val="Normal1"/>
              <w:spacing w:line="240" w:lineRule="auto"/>
              <w:jc w:val="both"/>
            </w:pPr>
            <w:r w:rsidRPr="006769EB">
              <w:t>2016</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E47F179" w14:textId="77777777" w:rsidR="003C3F0C" w:rsidRPr="006769EB" w:rsidRDefault="003C3F0C" w:rsidP="00E0517A">
            <w:pPr>
              <w:pStyle w:val="Normal1"/>
              <w:spacing w:line="240" w:lineRule="auto"/>
              <w:jc w:val="both"/>
              <w:rPr>
                <w:b/>
              </w:rPr>
            </w:pPr>
            <w:r w:rsidRPr="006769EB">
              <w:rPr>
                <w:b/>
              </w:rPr>
              <w:t>33,1</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907A14D" w14:textId="77777777" w:rsidR="003C3F0C" w:rsidRPr="006769EB" w:rsidRDefault="003C3F0C" w:rsidP="00E0517A">
            <w:pPr>
              <w:pStyle w:val="Normal1"/>
              <w:spacing w:line="240" w:lineRule="auto"/>
              <w:jc w:val="both"/>
            </w:pPr>
            <w:r w:rsidRPr="006769EB">
              <w:t>28,8</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4C3C17F" w14:textId="77777777" w:rsidR="003C3F0C" w:rsidRPr="006769EB" w:rsidRDefault="003C3F0C" w:rsidP="00E0517A">
            <w:pPr>
              <w:pStyle w:val="Normal1"/>
              <w:spacing w:line="240" w:lineRule="auto"/>
              <w:jc w:val="both"/>
            </w:pPr>
            <w:r w:rsidRPr="006769EB">
              <w:t>34,9</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4E2D34A" w14:textId="77777777" w:rsidR="003C3F0C" w:rsidRPr="006769EB" w:rsidRDefault="003C3F0C" w:rsidP="00E0517A">
            <w:pPr>
              <w:pStyle w:val="Normal1"/>
              <w:spacing w:line="240" w:lineRule="auto"/>
              <w:jc w:val="both"/>
            </w:pPr>
            <w:r w:rsidRPr="006769EB">
              <w:t>36,2</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CD0B9E3" w14:textId="77777777" w:rsidR="003C3F0C" w:rsidRPr="006769EB" w:rsidRDefault="003C3F0C" w:rsidP="00E0517A">
            <w:pPr>
              <w:pStyle w:val="Normal1"/>
              <w:spacing w:line="240" w:lineRule="auto"/>
              <w:jc w:val="both"/>
            </w:pPr>
            <w:r w:rsidRPr="006769EB">
              <w:t>35,8</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E782AE9" w14:textId="77777777" w:rsidR="003C3F0C" w:rsidRPr="006769EB" w:rsidRDefault="003C3F0C" w:rsidP="00E0517A">
            <w:pPr>
              <w:pStyle w:val="Normal1"/>
              <w:spacing w:line="240" w:lineRule="auto"/>
              <w:jc w:val="both"/>
            </w:pPr>
            <w:r w:rsidRPr="006769EB">
              <w:t>31,6</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312E06D" w14:textId="77777777" w:rsidR="003C3F0C" w:rsidRPr="006769EB" w:rsidRDefault="003C3F0C" w:rsidP="00E0517A">
            <w:pPr>
              <w:pStyle w:val="Normal1"/>
              <w:spacing w:line="240" w:lineRule="auto"/>
              <w:jc w:val="both"/>
            </w:pPr>
            <w:r w:rsidRPr="006769EB">
              <w:t>28,0</w:t>
            </w:r>
          </w:p>
        </w:tc>
      </w:tr>
      <w:tr w:rsidR="003C3F0C" w:rsidRPr="006769EB" w14:paraId="7E96AA4B"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A580FC8" w14:textId="77777777" w:rsidR="003C3F0C" w:rsidRPr="006769EB" w:rsidRDefault="003C3F0C" w:rsidP="00E0517A">
            <w:pPr>
              <w:pStyle w:val="Normal1"/>
              <w:spacing w:line="240" w:lineRule="auto"/>
              <w:jc w:val="both"/>
            </w:pPr>
            <w:r w:rsidRPr="006769EB">
              <w:t>2017</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F622C02" w14:textId="77777777" w:rsidR="003C3F0C" w:rsidRPr="006769EB" w:rsidRDefault="003C3F0C" w:rsidP="00E0517A">
            <w:pPr>
              <w:pStyle w:val="Normal1"/>
              <w:spacing w:line="240" w:lineRule="auto"/>
              <w:jc w:val="both"/>
              <w:rPr>
                <w:b/>
              </w:rPr>
            </w:pPr>
            <w:r w:rsidRPr="006769EB">
              <w:rPr>
                <w:b/>
              </w:rPr>
              <w:t>32,0</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43F3AC4" w14:textId="77777777" w:rsidR="003C3F0C" w:rsidRPr="006769EB" w:rsidRDefault="003C3F0C" w:rsidP="00E0517A">
            <w:pPr>
              <w:pStyle w:val="Normal1"/>
              <w:spacing w:line="240" w:lineRule="auto"/>
              <w:jc w:val="both"/>
            </w:pPr>
            <w:r w:rsidRPr="006769EB">
              <w:t>27,4</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8BE5C94" w14:textId="77777777" w:rsidR="003C3F0C" w:rsidRPr="006769EB" w:rsidRDefault="003C3F0C" w:rsidP="00E0517A">
            <w:pPr>
              <w:pStyle w:val="Normal1"/>
              <w:spacing w:line="240" w:lineRule="auto"/>
              <w:jc w:val="both"/>
            </w:pPr>
            <w:r w:rsidRPr="006769EB">
              <w:t>34,0</w:t>
            </w:r>
          </w:p>
        </w:tc>
        <w:tc>
          <w:tcPr>
            <w:tcW w:w="108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14:paraId="59F25868" w14:textId="77777777" w:rsidR="003C3F0C" w:rsidRPr="006769EB" w:rsidRDefault="003C3F0C" w:rsidP="00E0517A">
            <w:pPr>
              <w:pStyle w:val="Normal1"/>
              <w:spacing w:line="240" w:lineRule="auto"/>
              <w:jc w:val="both"/>
            </w:pPr>
            <w:r w:rsidRPr="006769EB">
              <w:t>34,4</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13661ED" w14:textId="77777777" w:rsidR="003C3F0C" w:rsidRPr="006769EB" w:rsidRDefault="003C3F0C" w:rsidP="00E0517A">
            <w:pPr>
              <w:pStyle w:val="Normal1"/>
              <w:spacing w:line="240" w:lineRule="auto"/>
              <w:jc w:val="both"/>
            </w:pPr>
            <w:r w:rsidRPr="006769EB">
              <w:t>35,6</w:t>
            </w:r>
          </w:p>
        </w:tc>
        <w:tc>
          <w:tcPr>
            <w:tcW w:w="1238"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14:paraId="5E579A43" w14:textId="77777777" w:rsidR="003C3F0C" w:rsidRPr="006769EB" w:rsidRDefault="003C3F0C" w:rsidP="00E0517A">
            <w:pPr>
              <w:pStyle w:val="Normal1"/>
              <w:spacing w:line="240" w:lineRule="auto"/>
              <w:jc w:val="both"/>
            </w:pPr>
            <w:r w:rsidRPr="006769EB">
              <w:t>31,2</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1C5DC06" w14:textId="77777777" w:rsidR="003C3F0C" w:rsidRPr="006769EB" w:rsidRDefault="003C3F0C" w:rsidP="00E0517A">
            <w:pPr>
              <w:pStyle w:val="Normal1"/>
              <w:spacing w:line="240" w:lineRule="auto"/>
              <w:jc w:val="both"/>
            </w:pPr>
            <w:r w:rsidRPr="006769EB">
              <w:t>26,3</w:t>
            </w:r>
          </w:p>
        </w:tc>
      </w:tr>
      <w:tr w:rsidR="003C3F0C" w:rsidRPr="006769EB" w14:paraId="4E959C2B"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50FF076" w14:textId="77777777" w:rsidR="003C3F0C" w:rsidRPr="006769EB" w:rsidRDefault="003C3F0C" w:rsidP="00E0517A">
            <w:pPr>
              <w:pStyle w:val="Normal1"/>
              <w:spacing w:line="240" w:lineRule="auto"/>
              <w:jc w:val="both"/>
            </w:pPr>
            <w:r w:rsidRPr="006769EB">
              <w:t>2018</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F88CA63" w14:textId="77777777" w:rsidR="003C3F0C" w:rsidRPr="006769EB" w:rsidRDefault="003C3F0C" w:rsidP="00E0517A">
            <w:pPr>
              <w:pStyle w:val="Normal1"/>
              <w:spacing w:line="240" w:lineRule="auto"/>
              <w:jc w:val="both"/>
              <w:rPr>
                <w:b/>
              </w:rPr>
            </w:pPr>
            <w:r w:rsidRPr="006769EB">
              <w:rPr>
                <w:b/>
              </w:rPr>
              <w:t>31,1</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DC92AFB" w14:textId="77777777" w:rsidR="003C3F0C" w:rsidRPr="006769EB" w:rsidRDefault="003C3F0C" w:rsidP="00E0517A">
            <w:pPr>
              <w:pStyle w:val="Normal1"/>
              <w:spacing w:line="240" w:lineRule="auto"/>
              <w:jc w:val="both"/>
            </w:pPr>
            <w:r w:rsidRPr="006769EB">
              <w:t>28,0</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982B221" w14:textId="77777777" w:rsidR="003C3F0C" w:rsidRPr="006769EB" w:rsidRDefault="003C3F0C" w:rsidP="00E0517A">
            <w:pPr>
              <w:pStyle w:val="Normal1"/>
              <w:spacing w:line="240" w:lineRule="auto"/>
              <w:jc w:val="both"/>
            </w:pPr>
            <w:r w:rsidRPr="006769EB">
              <w:t>32,1</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5F878C0" w14:textId="77777777" w:rsidR="003C3F0C" w:rsidRPr="006769EB" w:rsidRDefault="003C3F0C" w:rsidP="00E0517A">
            <w:pPr>
              <w:pStyle w:val="Normal1"/>
              <w:spacing w:line="240" w:lineRule="auto"/>
              <w:jc w:val="both"/>
            </w:pPr>
            <w:r w:rsidRPr="006769EB">
              <w:t>33,4</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83D32A5" w14:textId="77777777" w:rsidR="003C3F0C" w:rsidRPr="006769EB" w:rsidRDefault="003C3F0C" w:rsidP="00E0517A">
            <w:pPr>
              <w:pStyle w:val="Normal1"/>
              <w:spacing w:line="240" w:lineRule="auto"/>
              <w:jc w:val="both"/>
            </w:pPr>
            <w:r w:rsidRPr="006769EB">
              <w:t>33,8</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ECCB611" w14:textId="77777777" w:rsidR="003C3F0C" w:rsidRPr="006769EB" w:rsidRDefault="003C3F0C" w:rsidP="00E0517A">
            <w:pPr>
              <w:pStyle w:val="Normal1"/>
              <w:spacing w:line="240" w:lineRule="auto"/>
              <w:jc w:val="both"/>
            </w:pPr>
            <w:r w:rsidRPr="006769EB">
              <w:t>30,8</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E7160A6" w14:textId="77777777" w:rsidR="003C3F0C" w:rsidRPr="006769EB" w:rsidRDefault="003C3F0C" w:rsidP="00E0517A">
            <w:pPr>
              <w:pStyle w:val="Normal1"/>
              <w:spacing w:line="240" w:lineRule="auto"/>
              <w:jc w:val="both"/>
            </w:pPr>
            <w:r w:rsidRPr="006769EB">
              <w:t>25,9</w:t>
            </w:r>
          </w:p>
        </w:tc>
      </w:tr>
      <w:tr w:rsidR="003C3F0C" w:rsidRPr="006769EB" w14:paraId="248271C8"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C94EB9F" w14:textId="77777777" w:rsidR="003C3F0C" w:rsidRPr="006769EB" w:rsidRDefault="003C3F0C" w:rsidP="00E0517A">
            <w:pPr>
              <w:pStyle w:val="Normal1"/>
              <w:spacing w:line="240" w:lineRule="auto"/>
              <w:jc w:val="both"/>
            </w:pPr>
            <w:r w:rsidRPr="006769EB">
              <w:t>2019</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8200FF9" w14:textId="77777777" w:rsidR="003C3F0C" w:rsidRPr="006769EB" w:rsidRDefault="003C3F0C" w:rsidP="00E0517A">
            <w:pPr>
              <w:pStyle w:val="Normal1"/>
              <w:spacing w:line="240" w:lineRule="auto"/>
              <w:jc w:val="both"/>
              <w:rPr>
                <w:b/>
              </w:rPr>
            </w:pPr>
            <w:r w:rsidRPr="006769EB">
              <w:rPr>
                <w:b/>
              </w:rPr>
              <w:t>29,9</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1119BCC" w14:textId="77777777" w:rsidR="003C3F0C" w:rsidRPr="006769EB" w:rsidRDefault="003C3F0C" w:rsidP="00E0517A">
            <w:pPr>
              <w:pStyle w:val="Normal1"/>
              <w:spacing w:line="240" w:lineRule="auto"/>
              <w:jc w:val="both"/>
            </w:pPr>
            <w:r w:rsidRPr="006769EB">
              <w:t>25,6</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B92C0DD" w14:textId="77777777" w:rsidR="003C3F0C" w:rsidRPr="006769EB" w:rsidRDefault="003C3F0C" w:rsidP="00E0517A">
            <w:pPr>
              <w:pStyle w:val="Normal1"/>
              <w:spacing w:line="240" w:lineRule="auto"/>
              <w:jc w:val="both"/>
            </w:pPr>
            <w:r w:rsidRPr="006769EB">
              <w:t>30,9</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7FDE3BB" w14:textId="77777777" w:rsidR="003C3F0C" w:rsidRPr="006769EB" w:rsidRDefault="003C3F0C" w:rsidP="00E0517A">
            <w:pPr>
              <w:pStyle w:val="Normal1"/>
              <w:spacing w:line="240" w:lineRule="auto"/>
              <w:jc w:val="both"/>
            </w:pPr>
            <w:r w:rsidRPr="006769EB">
              <w:t>31,9</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2166A1A" w14:textId="77777777" w:rsidR="003C3F0C" w:rsidRPr="006769EB" w:rsidRDefault="003C3F0C" w:rsidP="00E0517A">
            <w:pPr>
              <w:pStyle w:val="Normal1"/>
              <w:spacing w:line="240" w:lineRule="auto"/>
              <w:jc w:val="both"/>
            </w:pPr>
            <w:r w:rsidRPr="006769EB">
              <w:t>32,9</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0F15A3C" w14:textId="77777777" w:rsidR="003C3F0C" w:rsidRPr="006769EB" w:rsidRDefault="003C3F0C" w:rsidP="00E0517A">
            <w:pPr>
              <w:pStyle w:val="Normal1"/>
              <w:spacing w:line="240" w:lineRule="auto"/>
              <w:jc w:val="both"/>
            </w:pPr>
            <w:r w:rsidRPr="006769EB">
              <w:t>29,3</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1F9421" w14:textId="77777777" w:rsidR="003C3F0C" w:rsidRPr="006769EB" w:rsidRDefault="003C3F0C" w:rsidP="00E0517A">
            <w:pPr>
              <w:pStyle w:val="Normal1"/>
              <w:spacing w:line="240" w:lineRule="auto"/>
              <w:jc w:val="both"/>
            </w:pPr>
            <w:r w:rsidRPr="006769EB">
              <w:t>26,2</w:t>
            </w:r>
          </w:p>
        </w:tc>
      </w:tr>
      <w:tr w:rsidR="003C3F0C" w:rsidRPr="006769EB" w14:paraId="1D1524B4"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B53DD8C" w14:textId="77777777" w:rsidR="003C3F0C" w:rsidRPr="006769EB" w:rsidRDefault="003C3F0C" w:rsidP="00E0517A">
            <w:pPr>
              <w:pStyle w:val="Normal1"/>
              <w:spacing w:line="240" w:lineRule="auto"/>
              <w:jc w:val="both"/>
            </w:pPr>
            <w:r w:rsidRPr="006769EB">
              <w:t>2020</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B67202C" w14:textId="77777777" w:rsidR="003C3F0C" w:rsidRPr="006769EB" w:rsidRDefault="003C3F0C" w:rsidP="00E0517A">
            <w:pPr>
              <w:pStyle w:val="Normal1"/>
              <w:spacing w:line="240" w:lineRule="auto"/>
              <w:jc w:val="both"/>
              <w:rPr>
                <w:b/>
              </w:rPr>
            </w:pPr>
            <w:r w:rsidRPr="006769EB">
              <w:rPr>
                <w:b/>
              </w:rPr>
              <w:t>28,1</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E4A096E" w14:textId="77777777" w:rsidR="003C3F0C" w:rsidRPr="006769EB" w:rsidRDefault="003C3F0C" w:rsidP="00E0517A">
            <w:pPr>
              <w:pStyle w:val="Normal1"/>
              <w:spacing w:line="240" w:lineRule="auto"/>
              <w:jc w:val="both"/>
            </w:pPr>
            <w:r w:rsidRPr="006769EB">
              <w:t>22,9</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958ABCF" w14:textId="77777777" w:rsidR="003C3F0C" w:rsidRPr="006769EB" w:rsidRDefault="003C3F0C" w:rsidP="00E0517A">
            <w:pPr>
              <w:pStyle w:val="Normal1"/>
              <w:spacing w:line="240" w:lineRule="auto"/>
              <w:jc w:val="both"/>
            </w:pPr>
            <w:r w:rsidRPr="006769EB">
              <w:t>28,2</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9C3FECA" w14:textId="77777777" w:rsidR="003C3F0C" w:rsidRPr="006769EB" w:rsidRDefault="003C3F0C" w:rsidP="00E0517A">
            <w:pPr>
              <w:pStyle w:val="Normal1"/>
              <w:spacing w:line="240" w:lineRule="auto"/>
              <w:jc w:val="both"/>
            </w:pPr>
            <w:r w:rsidRPr="006769EB">
              <w:t>30,5</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F125603" w14:textId="77777777" w:rsidR="003C3F0C" w:rsidRPr="006769EB" w:rsidRDefault="003C3F0C" w:rsidP="00E0517A">
            <w:pPr>
              <w:pStyle w:val="Normal1"/>
              <w:spacing w:line="240" w:lineRule="auto"/>
              <w:jc w:val="both"/>
            </w:pPr>
            <w:r w:rsidRPr="006769EB">
              <w:t>31,3</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D7A87A1" w14:textId="77777777" w:rsidR="003C3F0C" w:rsidRPr="006769EB" w:rsidRDefault="003C3F0C" w:rsidP="00E0517A">
            <w:pPr>
              <w:pStyle w:val="Normal1"/>
              <w:spacing w:line="240" w:lineRule="auto"/>
              <w:jc w:val="both"/>
            </w:pPr>
            <w:r w:rsidRPr="006769EB">
              <w:t>28,6</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0B223D4" w14:textId="77777777" w:rsidR="003C3F0C" w:rsidRPr="006769EB" w:rsidRDefault="003C3F0C" w:rsidP="00E0517A">
            <w:pPr>
              <w:pStyle w:val="Normal1"/>
              <w:spacing w:line="240" w:lineRule="auto"/>
              <w:jc w:val="both"/>
            </w:pPr>
            <w:r w:rsidRPr="006769EB">
              <w:t>25,1</w:t>
            </w:r>
          </w:p>
        </w:tc>
      </w:tr>
      <w:tr w:rsidR="003C3F0C" w:rsidRPr="006769EB" w14:paraId="00F050D2"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F2DD911" w14:textId="77777777" w:rsidR="003C3F0C" w:rsidRPr="006769EB" w:rsidRDefault="003C3F0C" w:rsidP="00E0517A">
            <w:pPr>
              <w:pStyle w:val="Normal1"/>
              <w:spacing w:line="240" w:lineRule="auto"/>
              <w:jc w:val="both"/>
            </w:pPr>
            <w:r w:rsidRPr="006769EB">
              <w:t>2021</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CED4C8D" w14:textId="77777777" w:rsidR="003C3F0C" w:rsidRPr="006769EB" w:rsidRDefault="003C3F0C" w:rsidP="00E0517A">
            <w:pPr>
              <w:pStyle w:val="Normal1"/>
              <w:spacing w:line="240" w:lineRule="auto"/>
              <w:jc w:val="both"/>
              <w:rPr>
                <w:b/>
              </w:rPr>
            </w:pPr>
            <w:r w:rsidRPr="006769EB">
              <w:rPr>
                <w:b/>
              </w:rPr>
              <w:t>25,6</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9E7BDD" w14:textId="77777777" w:rsidR="003C3F0C" w:rsidRPr="006769EB" w:rsidRDefault="003C3F0C" w:rsidP="00E0517A">
            <w:pPr>
              <w:pStyle w:val="Normal1"/>
              <w:spacing w:line="240" w:lineRule="auto"/>
              <w:jc w:val="both"/>
            </w:pPr>
            <w:r w:rsidRPr="006769EB">
              <w:t>17,3</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902A16E" w14:textId="77777777" w:rsidR="003C3F0C" w:rsidRPr="006769EB" w:rsidRDefault="003C3F0C" w:rsidP="00E0517A">
            <w:pPr>
              <w:pStyle w:val="Normal1"/>
              <w:spacing w:line="240" w:lineRule="auto"/>
              <w:jc w:val="both"/>
            </w:pPr>
            <w:r w:rsidRPr="006769EB">
              <w:t>21,1</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4F7D220" w14:textId="77777777" w:rsidR="003C3F0C" w:rsidRPr="006769EB" w:rsidRDefault="003C3F0C" w:rsidP="00E0517A">
            <w:pPr>
              <w:pStyle w:val="Normal1"/>
              <w:spacing w:line="240" w:lineRule="auto"/>
              <w:jc w:val="both"/>
            </w:pPr>
            <w:r w:rsidRPr="006769EB">
              <w:t>26,9</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244F550" w14:textId="77777777" w:rsidR="003C3F0C" w:rsidRPr="006769EB" w:rsidRDefault="003C3F0C" w:rsidP="00E0517A">
            <w:pPr>
              <w:pStyle w:val="Normal1"/>
              <w:spacing w:line="240" w:lineRule="auto"/>
              <w:jc w:val="both"/>
            </w:pPr>
            <w:r w:rsidRPr="006769EB">
              <w:t>29,6</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A83AFD0" w14:textId="77777777" w:rsidR="003C3F0C" w:rsidRPr="006769EB" w:rsidRDefault="003C3F0C" w:rsidP="00E0517A">
            <w:pPr>
              <w:pStyle w:val="Normal1"/>
              <w:spacing w:line="240" w:lineRule="auto"/>
              <w:jc w:val="both"/>
            </w:pPr>
            <w:r w:rsidRPr="006769EB">
              <w:t>29,3</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8FCAFC8" w14:textId="77777777" w:rsidR="003C3F0C" w:rsidRPr="006769EB" w:rsidRDefault="003C3F0C" w:rsidP="00E0517A">
            <w:pPr>
              <w:pStyle w:val="Normal1"/>
              <w:spacing w:line="240" w:lineRule="auto"/>
              <w:jc w:val="both"/>
            </w:pPr>
            <w:r w:rsidRPr="006769EB">
              <w:t>27,5</w:t>
            </w:r>
          </w:p>
        </w:tc>
      </w:tr>
      <w:tr w:rsidR="003C3F0C" w:rsidRPr="006769EB" w14:paraId="223DEEE2" w14:textId="77777777" w:rsidTr="00E0517A">
        <w:trPr>
          <w:cantSplit/>
          <w:trHeight w:val="255"/>
          <w:tblHeader/>
        </w:trPr>
        <w:tc>
          <w:tcPr>
            <w:tcW w:w="1132"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E592E81" w14:textId="77777777" w:rsidR="003C3F0C" w:rsidRPr="006769EB" w:rsidRDefault="003C3F0C" w:rsidP="00E0517A">
            <w:pPr>
              <w:pStyle w:val="Normal1"/>
              <w:spacing w:line="240" w:lineRule="auto"/>
              <w:jc w:val="both"/>
            </w:pPr>
            <w:r w:rsidRPr="006769EB">
              <w:t>2022</w:t>
            </w:r>
          </w:p>
        </w:tc>
        <w:tc>
          <w:tcPr>
            <w:tcW w:w="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E59D6C4" w14:textId="77777777" w:rsidR="003C3F0C" w:rsidRPr="006769EB" w:rsidRDefault="003C3F0C" w:rsidP="00E0517A">
            <w:pPr>
              <w:pStyle w:val="Normal1"/>
              <w:spacing w:line="240" w:lineRule="auto"/>
              <w:jc w:val="both"/>
              <w:rPr>
                <w:b/>
              </w:rPr>
            </w:pPr>
            <w:r w:rsidRPr="006769EB">
              <w:rPr>
                <w:b/>
              </w:rPr>
              <w:t>22,7</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791029F" w14:textId="77777777" w:rsidR="003C3F0C" w:rsidRPr="006769EB" w:rsidRDefault="003C3F0C" w:rsidP="00E0517A">
            <w:pPr>
              <w:pStyle w:val="Normal1"/>
              <w:spacing w:line="240" w:lineRule="auto"/>
              <w:jc w:val="both"/>
            </w:pPr>
            <w:r w:rsidRPr="006769EB">
              <w:t>16,9</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11E4EA6" w14:textId="77777777" w:rsidR="003C3F0C" w:rsidRPr="006769EB" w:rsidRDefault="003C3F0C" w:rsidP="00E0517A">
            <w:pPr>
              <w:pStyle w:val="Normal1"/>
              <w:spacing w:line="240" w:lineRule="auto"/>
              <w:jc w:val="both"/>
            </w:pPr>
            <w:r w:rsidRPr="006769EB">
              <w:t>19,0</w:t>
            </w:r>
          </w:p>
        </w:tc>
        <w:tc>
          <w:tcPr>
            <w:tcW w:w="1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2BC1BB0" w14:textId="77777777" w:rsidR="003C3F0C" w:rsidRPr="006769EB" w:rsidRDefault="003C3F0C" w:rsidP="00E0517A">
            <w:pPr>
              <w:pStyle w:val="Normal1"/>
              <w:spacing w:line="240" w:lineRule="auto"/>
              <w:jc w:val="both"/>
            </w:pPr>
            <w:r w:rsidRPr="006769EB">
              <w:t>23,5</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57ED932" w14:textId="77777777" w:rsidR="003C3F0C" w:rsidRPr="006769EB" w:rsidRDefault="003C3F0C" w:rsidP="00E0517A">
            <w:pPr>
              <w:pStyle w:val="Normal1"/>
              <w:spacing w:line="240" w:lineRule="auto"/>
              <w:jc w:val="both"/>
            </w:pPr>
            <w:r w:rsidRPr="006769EB">
              <w:t>26,3</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E5F3E15" w14:textId="77777777" w:rsidR="003C3F0C" w:rsidRPr="006769EB" w:rsidRDefault="003C3F0C" w:rsidP="00E0517A">
            <w:pPr>
              <w:pStyle w:val="Normal1"/>
              <w:spacing w:line="240" w:lineRule="auto"/>
              <w:jc w:val="both"/>
            </w:pPr>
            <w:r w:rsidRPr="006769EB">
              <w:t>25,9</w:t>
            </w:r>
          </w:p>
        </w:tc>
        <w:tc>
          <w:tcPr>
            <w:tcW w:w="1238"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DDB38D" w14:textId="77777777" w:rsidR="003C3F0C" w:rsidRPr="006769EB" w:rsidRDefault="003C3F0C" w:rsidP="00E0517A">
            <w:pPr>
              <w:pStyle w:val="Normal1"/>
              <w:spacing w:line="240" w:lineRule="auto"/>
              <w:jc w:val="both"/>
            </w:pPr>
            <w:r w:rsidRPr="006769EB">
              <w:t>23,5</w:t>
            </w:r>
          </w:p>
        </w:tc>
      </w:tr>
    </w:tbl>
    <w:p w14:paraId="3D021298" w14:textId="77777777" w:rsidR="003C3F0C" w:rsidRPr="006769EB" w:rsidRDefault="003C3F0C" w:rsidP="003C3F0C">
      <w:pPr>
        <w:pStyle w:val="Normal1"/>
        <w:spacing w:line="240" w:lineRule="auto"/>
        <w:jc w:val="both"/>
      </w:pPr>
    </w:p>
    <w:p w14:paraId="1390176E" w14:textId="77777777" w:rsidR="003C3F0C" w:rsidRDefault="003C3F0C" w:rsidP="003C3F0C">
      <w:pPr>
        <w:pStyle w:val="Normal1"/>
        <w:spacing w:line="240" w:lineRule="auto"/>
        <w:jc w:val="both"/>
      </w:pPr>
      <w:r w:rsidRPr="006769EB">
        <w:t xml:space="preserve">Tasa de Sobreedad:  Porcentaje de alumnos con edad mayor a la edad teórica correspondiente al año de estudio en el cual están matriculados.    </w:t>
      </w:r>
    </w:p>
    <w:p w14:paraId="19DF9202" w14:textId="77777777" w:rsidR="003C3F0C" w:rsidRDefault="003C3F0C" w:rsidP="003C3F0C">
      <w:pPr>
        <w:pStyle w:val="Normal1"/>
        <w:spacing w:line="240" w:lineRule="auto"/>
        <w:jc w:val="both"/>
      </w:pPr>
    </w:p>
    <w:p w14:paraId="30F10F4C" w14:textId="77777777" w:rsidR="003C3F0C" w:rsidRDefault="003C3F0C" w:rsidP="003C3F0C">
      <w:pPr>
        <w:pStyle w:val="Normal1"/>
        <w:spacing w:line="240" w:lineRule="auto"/>
        <w:jc w:val="both"/>
      </w:pPr>
      <w:r>
        <w:t xml:space="preserve">ANEXO JUTISDICCIONES ADHERIDAS AL PROGRAMA PARTICIPAR. </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2760"/>
        <w:gridCol w:w="2940"/>
        <w:gridCol w:w="3165"/>
      </w:tblGrid>
      <w:tr w:rsidR="003C3F0C" w:rsidRPr="006769EB" w14:paraId="1371C43F" w14:textId="77777777" w:rsidTr="00E0517A">
        <w:trPr>
          <w:cantSplit/>
          <w:trHeight w:val="540"/>
          <w:tblHeader/>
        </w:trPr>
        <w:tc>
          <w:tcPr>
            <w:tcW w:w="2760" w:type="dxa"/>
            <w:tcBorders>
              <w:top w:val="single" w:sz="6" w:space="0" w:color="FFFFFF"/>
              <w:left w:val="single" w:sz="6" w:space="0" w:color="FFFFFF"/>
              <w:bottom w:val="single" w:sz="6" w:space="0" w:color="FFFFFF"/>
              <w:right w:val="single" w:sz="6" w:space="0" w:color="FFFFFF"/>
            </w:tcBorders>
            <w:shd w:val="clear" w:color="auto" w:fill="50B8B1"/>
            <w:tcMar>
              <w:top w:w="100" w:type="dxa"/>
              <w:left w:w="100" w:type="dxa"/>
              <w:bottom w:w="100" w:type="dxa"/>
              <w:right w:w="100" w:type="dxa"/>
            </w:tcMar>
          </w:tcPr>
          <w:p w14:paraId="2AE4B5C5" w14:textId="77777777" w:rsidR="003C3F0C" w:rsidRPr="006769EB" w:rsidRDefault="003C3F0C" w:rsidP="00E0517A">
            <w:pPr>
              <w:pStyle w:val="Normal1"/>
              <w:spacing w:before="240" w:line="261" w:lineRule="auto"/>
              <w:jc w:val="both"/>
              <w:rPr>
                <w:b/>
              </w:rPr>
            </w:pPr>
            <w:r w:rsidRPr="006769EB">
              <w:rPr>
                <w:b/>
              </w:rPr>
              <w:t>Región</w:t>
            </w:r>
          </w:p>
        </w:tc>
        <w:tc>
          <w:tcPr>
            <w:tcW w:w="2940" w:type="dxa"/>
            <w:tcBorders>
              <w:top w:val="single" w:sz="6" w:space="0" w:color="FFFFFF"/>
              <w:left w:val="nil"/>
              <w:bottom w:val="single" w:sz="6" w:space="0" w:color="FFFFFF"/>
              <w:right w:val="single" w:sz="6" w:space="0" w:color="FFFFFF"/>
            </w:tcBorders>
            <w:shd w:val="clear" w:color="auto" w:fill="50B8B1"/>
            <w:tcMar>
              <w:top w:w="100" w:type="dxa"/>
              <w:left w:w="100" w:type="dxa"/>
              <w:bottom w:w="100" w:type="dxa"/>
              <w:right w:w="100" w:type="dxa"/>
            </w:tcMar>
          </w:tcPr>
          <w:p w14:paraId="231E1445" w14:textId="77777777" w:rsidR="003C3F0C" w:rsidRPr="006769EB" w:rsidRDefault="003C3F0C" w:rsidP="00E0517A">
            <w:pPr>
              <w:pStyle w:val="Normal1"/>
              <w:spacing w:before="240" w:line="261" w:lineRule="auto"/>
              <w:jc w:val="both"/>
              <w:rPr>
                <w:b/>
              </w:rPr>
            </w:pPr>
            <w:r w:rsidRPr="006769EB">
              <w:rPr>
                <w:b/>
              </w:rPr>
              <w:t>Provincia</w:t>
            </w:r>
          </w:p>
        </w:tc>
        <w:tc>
          <w:tcPr>
            <w:tcW w:w="3165" w:type="dxa"/>
            <w:tcBorders>
              <w:top w:val="single" w:sz="6" w:space="0" w:color="FFFFFF"/>
              <w:left w:val="nil"/>
              <w:bottom w:val="single" w:sz="6" w:space="0" w:color="FFFFFF"/>
              <w:right w:val="single" w:sz="6" w:space="0" w:color="FFFFFF"/>
            </w:tcBorders>
            <w:shd w:val="clear" w:color="auto" w:fill="50B8B1"/>
            <w:tcMar>
              <w:top w:w="100" w:type="dxa"/>
              <w:left w:w="100" w:type="dxa"/>
              <w:bottom w:w="100" w:type="dxa"/>
              <w:right w:w="100" w:type="dxa"/>
            </w:tcMar>
          </w:tcPr>
          <w:p w14:paraId="53FC5C67" w14:textId="77777777" w:rsidR="003C3F0C" w:rsidRPr="006769EB" w:rsidRDefault="003C3F0C" w:rsidP="00E0517A">
            <w:pPr>
              <w:pStyle w:val="Normal1"/>
              <w:spacing w:before="240" w:line="261" w:lineRule="auto"/>
              <w:jc w:val="both"/>
              <w:rPr>
                <w:b/>
              </w:rPr>
            </w:pPr>
            <w:r w:rsidRPr="006769EB">
              <w:rPr>
                <w:b/>
              </w:rPr>
              <w:t>Municipio</w:t>
            </w:r>
          </w:p>
        </w:tc>
      </w:tr>
      <w:tr w:rsidR="003C3F0C" w:rsidRPr="006769EB" w14:paraId="637D8064" w14:textId="77777777" w:rsidTr="00E0517A">
        <w:trPr>
          <w:cantSplit/>
          <w:trHeight w:val="465"/>
          <w:tblHeader/>
        </w:trPr>
        <w:tc>
          <w:tcPr>
            <w:tcW w:w="2760" w:type="dxa"/>
            <w:vMerge w:val="restart"/>
            <w:tcBorders>
              <w:top w:val="nil"/>
              <w:left w:val="single" w:sz="6" w:space="0" w:color="FFFFFF"/>
              <w:bottom w:val="single" w:sz="6" w:space="0" w:color="000000"/>
              <w:right w:val="single" w:sz="6" w:space="0" w:color="FFFFFF"/>
            </w:tcBorders>
            <w:shd w:val="clear" w:color="auto" w:fill="9BBB59"/>
            <w:tcMar>
              <w:top w:w="100" w:type="dxa"/>
              <w:left w:w="100" w:type="dxa"/>
              <w:bottom w:w="100" w:type="dxa"/>
              <w:right w:w="100" w:type="dxa"/>
            </w:tcMar>
          </w:tcPr>
          <w:p w14:paraId="0E825CC9" w14:textId="77777777" w:rsidR="003C3F0C" w:rsidRPr="006769EB" w:rsidRDefault="003C3F0C" w:rsidP="00E0517A">
            <w:pPr>
              <w:pStyle w:val="Normal1"/>
              <w:spacing w:before="240" w:line="278" w:lineRule="auto"/>
              <w:jc w:val="both"/>
            </w:pPr>
            <w:r w:rsidRPr="006769EB">
              <w:br/>
            </w:r>
            <w:r w:rsidRPr="006769EB">
              <w:br/>
            </w:r>
          </w:p>
          <w:p w14:paraId="3A2E51D4" w14:textId="77777777" w:rsidR="003C3F0C" w:rsidRPr="006769EB" w:rsidRDefault="003C3F0C" w:rsidP="00E0517A">
            <w:pPr>
              <w:pStyle w:val="Normal1"/>
              <w:spacing w:before="240" w:line="441" w:lineRule="auto"/>
              <w:jc w:val="both"/>
              <w:rPr>
                <w:b/>
              </w:rPr>
            </w:pPr>
            <w:r w:rsidRPr="006769EB">
              <w:br/>
            </w:r>
            <w:r w:rsidRPr="006769EB">
              <w:rPr>
                <w:b/>
              </w:rPr>
              <w:t>BUENOS AIRES</w:t>
            </w:r>
          </w:p>
        </w:tc>
        <w:tc>
          <w:tcPr>
            <w:tcW w:w="2940" w:type="dxa"/>
            <w:tcBorders>
              <w:top w:val="nil"/>
              <w:left w:val="nil"/>
              <w:bottom w:val="single" w:sz="6" w:space="0" w:color="FFFFFF"/>
              <w:right w:val="single" w:sz="6" w:space="0" w:color="FFFFFF"/>
            </w:tcBorders>
            <w:shd w:val="clear" w:color="auto" w:fill="FDEADA"/>
            <w:tcMar>
              <w:top w:w="100" w:type="dxa"/>
              <w:left w:w="100" w:type="dxa"/>
              <w:bottom w:w="100" w:type="dxa"/>
              <w:right w:w="100" w:type="dxa"/>
            </w:tcMar>
          </w:tcPr>
          <w:p w14:paraId="1E05FE72" w14:textId="77777777" w:rsidR="003C3F0C" w:rsidRPr="006769EB" w:rsidRDefault="003C3F0C" w:rsidP="00E0517A">
            <w:pPr>
              <w:pStyle w:val="Normal1"/>
              <w:spacing w:before="240" w:line="261" w:lineRule="auto"/>
              <w:jc w:val="both"/>
              <w:rPr>
                <w:b/>
              </w:rPr>
            </w:pPr>
            <w:r w:rsidRPr="006769EB">
              <w:rPr>
                <w:b/>
              </w:rPr>
              <w:t>Buenos Aires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6FF1961" w14:textId="77777777" w:rsidR="003C3F0C" w:rsidRPr="006769EB" w:rsidRDefault="003C3F0C" w:rsidP="00E0517A">
            <w:pPr>
              <w:pStyle w:val="Normal1"/>
              <w:spacing w:before="240" w:line="261" w:lineRule="auto"/>
              <w:jc w:val="both"/>
            </w:pPr>
            <w:r w:rsidRPr="006769EB">
              <w:t>Cañuelas</w:t>
            </w:r>
          </w:p>
        </w:tc>
      </w:tr>
      <w:tr w:rsidR="003C3F0C" w:rsidRPr="006769EB" w14:paraId="2150C4FD"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60B37A95"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FDEADA"/>
            <w:tcMar>
              <w:top w:w="100" w:type="dxa"/>
              <w:left w:w="100" w:type="dxa"/>
              <w:bottom w:w="100" w:type="dxa"/>
              <w:right w:w="100" w:type="dxa"/>
            </w:tcMar>
          </w:tcPr>
          <w:p w14:paraId="60728270" w14:textId="77777777" w:rsidR="003C3F0C" w:rsidRPr="006769EB" w:rsidRDefault="003C3F0C" w:rsidP="00E0517A">
            <w:pPr>
              <w:pStyle w:val="Normal1"/>
              <w:spacing w:before="240" w:line="261" w:lineRule="auto"/>
              <w:jc w:val="both"/>
              <w:rPr>
                <w:b/>
              </w:rPr>
            </w:pPr>
            <w:r w:rsidRPr="006769EB">
              <w:rPr>
                <w:b/>
              </w:rPr>
              <w:t>Buenos Aires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2402FA80" w14:textId="77777777" w:rsidR="003C3F0C" w:rsidRPr="006769EB" w:rsidRDefault="003C3F0C" w:rsidP="00E0517A">
            <w:pPr>
              <w:pStyle w:val="Normal1"/>
              <w:spacing w:before="240" w:line="261" w:lineRule="auto"/>
              <w:jc w:val="both"/>
            </w:pPr>
            <w:r w:rsidRPr="006769EB">
              <w:t>General Rodríguez</w:t>
            </w:r>
          </w:p>
        </w:tc>
      </w:tr>
      <w:tr w:rsidR="003C3F0C" w:rsidRPr="006769EB" w14:paraId="187FCC90"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32A1D223"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FDEADA"/>
            <w:tcMar>
              <w:top w:w="100" w:type="dxa"/>
              <w:left w:w="100" w:type="dxa"/>
              <w:bottom w:w="100" w:type="dxa"/>
              <w:right w:w="100" w:type="dxa"/>
            </w:tcMar>
          </w:tcPr>
          <w:p w14:paraId="05075359" w14:textId="77777777" w:rsidR="003C3F0C" w:rsidRPr="006769EB" w:rsidRDefault="003C3F0C" w:rsidP="00E0517A">
            <w:pPr>
              <w:pStyle w:val="Normal1"/>
              <w:spacing w:before="240" w:line="261" w:lineRule="auto"/>
              <w:jc w:val="both"/>
              <w:rPr>
                <w:b/>
              </w:rPr>
            </w:pPr>
            <w:r w:rsidRPr="006769EB">
              <w:rPr>
                <w:b/>
              </w:rPr>
              <w:t>Buenos Aires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05152D84" w14:textId="77777777" w:rsidR="003C3F0C" w:rsidRPr="006769EB" w:rsidRDefault="003C3F0C" w:rsidP="00E0517A">
            <w:pPr>
              <w:pStyle w:val="Normal1"/>
              <w:spacing w:before="240" w:line="261" w:lineRule="auto"/>
              <w:jc w:val="both"/>
            </w:pPr>
            <w:r w:rsidRPr="006769EB">
              <w:t>La Matanza</w:t>
            </w:r>
          </w:p>
        </w:tc>
      </w:tr>
      <w:tr w:rsidR="003C3F0C" w:rsidRPr="006769EB" w14:paraId="6BF0A8C1"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79D77F35"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FDEADA"/>
            <w:tcMar>
              <w:top w:w="100" w:type="dxa"/>
              <w:left w:w="100" w:type="dxa"/>
              <w:bottom w:w="100" w:type="dxa"/>
              <w:right w:w="100" w:type="dxa"/>
            </w:tcMar>
          </w:tcPr>
          <w:p w14:paraId="5B381EB8" w14:textId="77777777" w:rsidR="003C3F0C" w:rsidRPr="006769EB" w:rsidRDefault="003C3F0C" w:rsidP="00E0517A">
            <w:pPr>
              <w:pStyle w:val="Normal1"/>
              <w:spacing w:before="240" w:line="261" w:lineRule="auto"/>
              <w:jc w:val="both"/>
              <w:rPr>
                <w:b/>
              </w:rPr>
            </w:pPr>
            <w:r w:rsidRPr="006769EB">
              <w:rPr>
                <w:b/>
              </w:rPr>
              <w:t>Buenos Aires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12FF6C76" w14:textId="77777777" w:rsidR="003C3F0C" w:rsidRPr="006769EB" w:rsidRDefault="003C3F0C" w:rsidP="00E0517A">
            <w:pPr>
              <w:pStyle w:val="Normal1"/>
              <w:spacing w:before="240" w:line="261" w:lineRule="auto"/>
              <w:jc w:val="both"/>
            </w:pPr>
            <w:r w:rsidRPr="006769EB">
              <w:t>Malvinas Argentinas</w:t>
            </w:r>
          </w:p>
        </w:tc>
      </w:tr>
      <w:tr w:rsidR="003C3F0C" w:rsidRPr="006769EB" w14:paraId="4E1656B9"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0A86F5AB"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FDEADA"/>
            <w:tcMar>
              <w:top w:w="100" w:type="dxa"/>
              <w:left w:w="100" w:type="dxa"/>
              <w:bottom w:w="100" w:type="dxa"/>
              <w:right w:w="100" w:type="dxa"/>
            </w:tcMar>
          </w:tcPr>
          <w:p w14:paraId="768B56D7" w14:textId="77777777" w:rsidR="003C3F0C" w:rsidRPr="006769EB" w:rsidRDefault="003C3F0C" w:rsidP="00E0517A">
            <w:pPr>
              <w:pStyle w:val="Normal1"/>
              <w:spacing w:before="240" w:line="261" w:lineRule="auto"/>
              <w:jc w:val="both"/>
              <w:rPr>
                <w:b/>
              </w:rPr>
            </w:pPr>
            <w:r w:rsidRPr="006769EB">
              <w:rPr>
                <w:b/>
              </w:rPr>
              <w:t>Buenos Aires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5A8F7F5F" w14:textId="77777777" w:rsidR="003C3F0C" w:rsidRPr="006769EB" w:rsidRDefault="003C3F0C" w:rsidP="00E0517A">
            <w:pPr>
              <w:pStyle w:val="Normal1"/>
              <w:spacing w:before="240" w:line="261" w:lineRule="auto"/>
              <w:jc w:val="both"/>
            </w:pPr>
            <w:r w:rsidRPr="006769EB">
              <w:t>Quilmes</w:t>
            </w:r>
          </w:p>
        </w:tc>
      </w:tr>
      <w:tr w:rsidR="003C3F0C" w:rsidRPr="006769EB" w14:paraId="40161FD2"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4A09D0AC"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FDEADA"/>
            <w:tcMar>
              <w:top w:w="100" w:type="dxa"/>
              <w:left w:w="100" w:type="dxa"/>
              <w:bottom w:w="100" w:type="dxa"/>
              <w:right w:w="100" w:type="dxa"/>
            </w:tcMar>
          </w:tcPr>
          <w:p w14:paraId="75972BAD" w14:textId="77777777" w:rsidR="003C3F0C" w:rsidRPr="006769EB" w:rsidRDefault="003C3F0C" w:rsidP="00E0517A">
            <w:pPr>
              <w:pStyle w:val="Normal1"/>
              <w:spacing w:before="240" w:line="261" w:lineRule="auto"/>
              <w:jc w:val="both"/>
              <w:rPr>
                <w:b/>
              </w:rPr>
            </w:pPr>
            <w:r w:rsidRPr="006769EB">
              <w:rPr>
                <w:b/>
              </w:rPr>
              <w:t>Buenos Aires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437379D8" w14:textId="77777777" w:rsidR="003C3F0C" w:rsidRPr="006769EB" w:rsidRDefault="003C3F0C" w:rsidP="00E0517A">
            <w:pPr>
              <w:pStyle w:val="Normal1"/>
              <w:spacing w:before="240" w:line="261" w:lineRule="auto"/>
              <w:jc w:val="both"/>
            </w:pPr>
            <w:r w:rsidRPr="006769EB">
              <w:t>San Martín*</w:t>
            </w:r>
          </w:p>
        </w:tc>
      </w:tr>
      <w:tr w:rsidR="003C3F0C" w:rsidRPr="006769EB" w14:paraId="7B3D6F8A" w14:textId="77777777" w:rsidTr="00E0517A">
        <w:trPr>
          <w:cantSplit/>
          <w:trHeight w:val="465"/>
          <w:tblHeader/>
        </w:trPr>
        <w:tc>
          <w:tcPr>
            <w:tcW w:w="2760" w:type="dxa"/>
            <w:vMerge w:val="restart"/>
            <w:tcBorders>
              <w:top w:val="nil"/>
              <w:left w:val="single" w:sz="6" w:space="0" w:color="FFFFFF"/>
              <w:bottom w:val="single" w:sz="6" w:space="0" w:color="000000"/>
              <w:right w:val="single" w:sz="6" w:space="0" w:color="FFFFFF"/>
            </w:tcBorders>
            <w:shd w:val="clear" w:color="auto" w:fill="F79646"/>
            <w:tcMar>
              <w:top w:w="100" w:type="dxa"/>
              <w:left w:w="100" w:type="dxa"/>
              <w:bottom w:w="100" w:type="dxa"/>
              <w:right w:w="100" w:type="dxa"/>
            </w:tcMar>
          </w:tcPr>
          <w:p w14:paraId="2BCF98A7" w14:textId="77777777" w:rsidR="003C3F0C" w:rsidRPr="006769EB" w:rsidRDefault="003C3F0C" w:rsidP="00E0517A">
            <w:pPr>
              <w:pStyle w:val="Normal1"/>
              <w:spacing w:before="240" w:line="261" w:lineRule="auto"/>
              <w:jc w:val="both"/>
            </w:pPr>
          </w:p>
          <w:p w14:paraId="561FFE95" w14:textId="77777777" w:rsidR="003C3F0C" w:rsidRPr="006769EB" w:rsidRDefault="003C3F0C" w:rsidP="00E0517A">
            <w:pPr>
              <w:pStyle w:val="Normal1"/>
              <w:spacing w:before="240" w:line="261" w:lineRule="auto"/>
              <w:jc w:val="both"/>
            </w:pPr>
          </w:p>
          <w:p w14:paraId="247671A6" w14:textId="77777777" w:rsidR="003C3F0C" w:rsidRPr="006769EB" w:rsidRDefault="003C3F0C" w:rsidP="00E0517A">
            <w:pPr>
              <w:pStyle w:val="Normal1"/>
              <w:spacing w:before="240" w:line="261" w:lineRule="auto"/>
              <w:jc w:val="both"/>
            </w:pPr>
          </w:p>
          <w:p w14:paraId="6EF2A6C6" w14:textId="77777777" w:rsidR="003C3F0C" w:rsidRPr="006769EB" w:rsidRDefault="003C3F0C" w:rsidP="00E0517A">
            <w:pPr>
              <w:pStyle w:val="Normal1"/>
              <w:spacing w:before="240" w:line="261" w:lineRule="auto"/>
              <w:jc w:val="both"/>
              <w:rPr>
                <w:b/>
              </w:rPr>
            </w:pPr>
            <w:r w:rsidRPr="006769EB">
              <w:rPr>
                <w:b/>
              </w:rPr>
              <w:t>NEA</w:t>
            </w:r>
          </w:p>
        </w:tc>
        <w:tc>
          <w:tcPr>
            <w:tcW w:w="2940" w:type="dxa"/>
            <w:tcBorders>
              <w:top w:val="nil"/>
              <w:left w:val="nil"/>
              <w:bottom w:val="single" w:sz="6" w:space="0" w:color="FFFFFF"/>
              <w:right w:val="single" w:sz="6" w:space="0" w:color="FFFFFF"/>
            </w:tcBorders>
            <w:shd w:val="clear" w:color="auto" w:fill="DDD9C3"/>
            <w:tcMar>
              <w:top w:w="100" w:type="dxa"/>
              <w:left w:w="100" w:type="dxa"/>
              <w:bottom w:w="100" w:type="dxa"/>
              <w:right w:w="100" w:type="dxa"/>
            </w:tcMar>
          </w:tcPr>
          <w:p w14:paraId="6DF4DFFB" w14:textId="77777777" w:rsidR="003C3F0C" w:rsidRPr="006769EB" w:rsidRDefault="003C3F0C" w:rsidP="00E0517A">
            <w:pPr>
              <w:pStyle w:val="Normal1"/>
              <w:spacing w:before="240" w:line="261" w:lineRule="auto"/>
              <w:jc w:val="both"/>
              <w:rPr>
                <w:b/>
              </w:rPr>
            </w:pPr>
            <w:r w:rsidRPr="006769EB">
              <w:rPr>
                <w:b/>
              </w:rPr>
              <w:t>Misiones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641894E" w14:textId="77777777" w:rsidR="003C3F0C" w:rsidRPr="006769EB" w:rsidRDefault="003C3F0C" w:rsidP="00E0517A">
            <w:pPr>
              <w:pStyle w:val="Normal1"/>
              <w:spacing w:before="240" w:line="261" w:lineRule="auto"/>
              <w:jc w:val="both"/>
            </w:pPr>
            <w:r w:rsidRPr="006769EB">
              <w:t>Posadas</w:t>
            </w:r>
          </w:p>
        </w:tc>
      </w:tr>
      <w:tr w:rsidR="003C3F0C" w:rsidRPr="006769EB" w14:paraId="2858307F"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7EED0B26"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DDD9C3"/>
            <w:tcMar>
              <w:top w:w="100" w:type="dxa"/>
              <w:left w:w="100" w:type="dxa"/>
              <w:bottom w:w="100" w:type="dxa"/>
              <w:right w:w="100" w:type="dxa"/>
            </w:tcMar>
          </w:tcPr>
          <w:p w14:paraId="66D1A11F" w14:textId="77777777" w:rsidR="003C3F0C" w:rsidRPr="006769EB" w:rsidRDefault="003C3F0C" w:rsidP="00E0517A">
            <w:pPr>
              <w:pStyle w:val="Normal1"/>
              <w:spacing w:before="240" w:line="261" w:lineRule="auto"/>
              <w:jc w:val="both"/>
              <w:rPr>
                <w:b/>
              </w:rPr>
            </w:pPr>
            <w:r w:rsidRPr="006769EB">
              <w:rPr>
                <w:b/>
              </w:rPr>
              <w:t>Misiones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131F06E5" w14:textId="77777777" w:rsidR="003C3F0C" w:rsidRPr="006769EB" w:rsidRDefault="003C3F0C" w:rsidP="00E0517A">
            <w:pPr>
              <w:pStyle w:val="Normal1"/>
              <w:spacing w:before="240" w:line="261" w:lineRule="auto"/>
              <w:jc w:val="both"/>
            </w:pPr>
            <w:r w:rsidRPr="006769EB">
              <w:t>Oberá</w:t>
            </w:r>
          </w:p>
        </w:tc>
      </w:tr>
      <w:tr w:rsidR="003C3F0C" w:rsidRPr="006769EB" w14:paraId="7F601399"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5A493F8B"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DDD9C3"/>
            <w:tcMar>
              <w:top w:w="100" w:type="dxa"/>
              <w:left w:w="100" w:type="dxa"/>
              <w:bottom w:w="100" w:type="dxa"/>
              <w:right w:w="100" w:type="dxa"/>
            </w:tcMar>
          </w:tcPr>
          <w:p w14:paraId="4717954E" w14:textId="77777777" w:rsidR="003C3F0C" w:rsidRPr="006769EB" w:rsidRDefault="003C3F0C" w:rsidP="00E0517A">
            <w:pPr>
              <w:pStyle w:val="Normal1"/>
              <w:spacing w:before="240" w:line="261" w:lineRule="auto"/>
              <w:jc w:val="both"/>
              <w:rPr>
                <w:b/>
              </w:rPr>
            </w:pPr>
            <w:r w:rsidRPr="006769EB">
              <w:rPr>
                <w:b/>
              </w:rPr>
              <w:t>Misiones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EC7BB0F" w14:textId="77777777" w:rsidR="003C3F0C" w:rsidRPr="006769EB" w:rsidRDefault="003C3F0C" w:rsidP="00E0517A">
            <w:pPr>
              <w:pStyle w:val="Normal1"/>
              <w:spacing w:before="240" w:line="261" w:lineRule="auto"/>
              <w:jc w:val="both"/>
            </w:pPr>
            <w:r w:rsidRPr="006769EB">
              <w:t xml:space="preserve">Colonia </w:t>
            </w:r>
            <w:proofErr w:type="spellStart"/>
            <w:r w:rsidRPr="006769EB">
              <w:t>Polana</w:t>
            </w:r>
            <w:proofErr w:type="spellEnd"/>
          </w:p>
        </w:tc>
      </w:tr>
      <w:tr w:rsidR="003C3F0C" w:rsidRPr="006769EB" w14:paraId="3D0EEC47"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23DCDD2E"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DDD9C3"/>
            <w:tcMar>
              <w:top w:w="100" w:type="dxa"/>
              <w:left w:w="100" w:type="dxa"/>
              <w:bottom w:w="100" w:type="dxa"/>
              <w:right w:w="100" w:type="dxa"/>
            </w:tcMar>
          </w:tcPr>
          <w:p w14:paraId="6B1DE648" w14:textId="77777777" w:rsidR="003C3F0C" w:rsidRPr="006769EB" w:rsidRDefault="003C3F0C" w:rsidP="00E0517A">
            <w:pPr>
              <w:pStyle w:val="Normal1"/>
              <w:spacing w:before="240" w:line="261" w:lineRule="auto"/>
              <w:jc w:val="both"/>
              <w:rPr>
                <w:b/>
              </w:rPr>
            </w:pPr>
            <w:r w:rsidRPr="006769EB">
              <w:rPr>
                <w:b/>
              </w:rPr>
              <w:t>Formosa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75183750" w14:textId="77777777" w:rsidR="003C3F0C" w:rsidRPr="006769EB" w:rsidRDefault="003C3F0C" w:rsidP="00E0517A">
            <w:pPr>
              <w:pStyle w:val="Normal1"/>
              <w:spacing w:before="240" w:line="261" w:lineRule="auto"/>
              <w:jc w:val="both"/>
            </w:pPr>
            <w:r w:rsidRPr="006769EB">
              <w:t>Formosa*</w:t>
            </w:r>
          </w:p>
        </w:tc>
      </w:tr>
      <w:tr w:rsidR="003C3F0C" w:rsidRPr="006769EB" w14:paraId="68B61AFD"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008B2F25"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DDD9C3"/>
            <w:tcMar>
              <w:top w:w="100" w:type="dxa"/>
              <w:left w:w="100" w:type="dxa"/>
              <w:bottom w:w="100" w:type="dxa"/>
              <w:right w:w="100" w:type="dxa"/>
            </w:tcMar>
          </w:tcPr>
          <w:p w14:paraId="769C5FA0" w14:textId="77777777" w:rsidR="003C3F0C" w:rsidRPr="006769EB" w:rsidRDefault="003C3F0C" w:rsidP="00E0517A">
            <w:pPr>
              <w:pStyle w:val="Normal1"/>
              <w:spacing w:before="240" w:line="261" w:lineRule="auto"/>
              <w:jc w:val="both"/>
              <w:rPr>
                <w:b/>
              </w:rPr>
            </w:pPr>
            <w:r w:rsidRPr="006769EB">
              <w:rPr>
                <w:b/>
              </w:rPr>
              <w:t>Chaco</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80D7E60" w14:textId="77777777" w:rsidR="003C3F0C" w:rsidRPr="006769EB" w:rsidRDefault="003C3F0C" w:rsidP="00E0517A">
            <w:pPr>
              <w:pStyle w:val="Normal1"/>
              <w:spacing w:before="240" w:line="261" w:lineRule="auto"/>
              <w:jc w:val="both"/>
            </w:pPr>
            <w:r w:rsidRPr="006769EB">
              <w:t>Laguna Blanca</w:t>
            </w:r>
          </w:p>
        </w:tc>
      </w:tr>
      <w:tr w:rsidR="003C3F0C" w:rsidRPr="006769EB" w14:paraId="15F4BAA8" w14:textId="77777777" w:rsidTr="00E0517A">
        <w:trPr>
          <w:cantSplit/>
          <w:trHeight w:val="465"/>
          <w:tblHeader/>
        </w:trPr>
        <w:tc>
          <w:tcPr>
            <w:tcW w:w="2760" w:type="dxa"/>
            <w:vMerge/>
            <w:tcBorders>
              <w:top w:val="nil"/>
              <w:left w:val="single" w:sz="6" w:space="0" w:color="FFFFFF"/>
              <w:bottom w:val="single" w:sz="6" w:space="0" w:color="000000"/>
              <w:right w:val="single" w:sz="6" w:space="0" w:color="FFFFFF"/>
            </w:tcBorders>
            <w:shd w:val="clear" w:color="auto" w:fill="auto"/>
            <w:tcMar>
              <w:top w:w="100" w:type="dxa"/>
              <w:left w:w="100" w:type="dxa"/>
              <w:bottom w:w="100" w:type="dxa"/>
              <w:right w:w="100" w:type="dxa"/>
            </w:tcMar>
          </w:tcPr>
          <w:p w14:paraId="2D364E41"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DDD9C3"/>
            <w:tcMar>
              <w:top w:w="100" w:type="dxa"/>
              <w:left w:w="100" w:type="dxa"/>
              <w:bottom w:w="100" w:type="dxa"/>
              <w:right w:w="100" w:type="dxa"/>
            </w:tcMar>
          </w:tcPr>
          <w:p w14:paraId="1764CE23" w14:textId="77777777" w:rsidR="003C3F0C" w:rsidRPr="006769EB" w:rsidRDefault="003C3F0C" w:rsidP="00E0517A">
            <w:pPr>
              <w:pStyle w:val="Normal1"/>
              <w:spacing w:before="240" w:line="261" w:lineRule="auto"/>
              <w:jc w:val="both"/>
              <w:rPr>
                <w:b/>
              </w:rPr>
            </w:pPr>
            <w:r w:rsidRPr="006769EB">
              <w:rPr>
                <w:b/>
              </w:rPr>
              <w:t>Chaco</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1144C2E0" w14:textId="77777777" w:rsidR="003C3F0C" w:rsidRPr="006769EB" w:rsidRDefault="003C3F0C" w:rsidP="00E0517A">
            <w:pPr>
              <w:pStyle w:val="Normal1"/>
              <w:spacing w:before="240" w:line="261" w:lineRule="auto"/>
              <w:jc w:val="both"/>
            </w:pPr>
            <w:proofErr w:type="spellStart"/>
            <w:r w:rsidRPr="006769EB">
              <w:t>Machagaí</w:t>
            </w:r>
            <w:proofErr w:type="spellEnd"/>
          </w:p>
        </w:tc>
      </w:tr>
      <w:tr w:rsidR="003C3F0C" w:rsidRPr="006769EB" w14:paraId="197B4799" w14:textId="77777777" w:rsidTr="00E0517A">
        <w:trPr>
          <w:cantSplit/>
          <w:trHeight w:val="465"/>
          <w:tblHeader/>
        </w:trPr>
        <w:tc>
          <w:tcPr>
            <w:tcW w:w="2760" w:type="dxa"/>
            <w:vMerge w:val="restart"/>
            <w:tcBorders>
              <w:top w:val="nil"/>
              <w:left w:val="single" w:sz="6" w:space="0" w:color="FFFFFF"/>
              <w:bottom w:val="single" w:sz="6" w:space="0" w:color="FFFFFF"/>
              <w:right w:val="single" w:sz="6" w:space="0" w:color="FFFFFF"/>
            </w:tcBorders>
            <w:shd w:val="clear" w:color="auto" w:fill="FFFF00"/>
            <w:tcMar>
              <w:top w:w="100" w:type="dxa"/>
              <w:left w:w="100" w:type="dxa"/>
              <w:bottom w:w="100" w:type="dxa"/>
              <w:right w:w="100" w:type="dxa"/>
            </w:tcMar>
          </w:tcPr>
          <w:p w14:paraId="68A98A1B" w14:textId="77777777" w:rsidR="003C3F0C" w:rsidRPr="006769EB" w:rsidRDefault="003C3F0C" w:rsidP="00E0517A">
            <w:pPr>
              <w:pStyle w:val="Normal1"/>
              <w:spacing w:before="240" w:line="261" w:lineRule="auto"/>
              <w:jc w:val="both"/>
            </w:pPr>
          </w:p>
          <w:p w14:paraId="4B242E29" w14:textId="77777777" w:rsidR="003C3F0C" w:rsidRPr="006769EB" w:rsidRDefault="003C3F0C" w:rsidP="00E0517A">
            <w:pPr>
              <w:pStyle w:val="Normal1"/>
              <w:spacing w:before="240" w:line="261" w:lineRule="auto"/>
              <w:jc w:val="both"/>
            </w:pPr>
          </w:p>
          <w:p w14:paraId="460BBA81" w14:textId="77777777" w:rsidR="003C3F0C" w:rsidRPr="006769EB" w:rsidRDefault="003C3F0C" w:rsidP="00E0517A">
            <w:pPr>
              <w:pStyle w:val="Normal1"/>
              <w:spacing w:before="240" w:line="261" w:lineRule="auto"/>
              <w:jc w:val="both"/>
            </w:pPr>
          </w:p>
          <w:p w14:paraId="4AFEB803" w14:textId="77777777" w:rsidR="003C3F0C" w:rsidRPr="006769EB" w:rsidRDefault="003C3F0C" w:rsidP="00E0517A">
            <w:pPr>
              <w:pStyle w:val="Normal1"/>
              <w:spacing w:before="240" w:line="261" w:lineRule="auto"/>
              <w:jc w:val="both"/>
              <w:rPr>
                <w:b/>
              </w:rPr>
            </w:pPr>
            <w:r w:rsidRPr="006769EB">
              <w:rPr>
                <w:b/>
              </w:rPr>
              <w:t>CUYO</w:t>
            </w:r>
          </w:p>
        </w:tc>
        <w:tc>
          <w:tcPr>
            <w:tcW w:w="2940" w:type="dxa"/>
            <w:tcBorders>
              <w:top w:val="nil"/>
              <w:left w:val="nil"/>
              <w:bottom w:val="single" w:sz="6" w:space="0" w:color="FFFFFF"/>
              <w:right w:val="single" w:sz="6" w:space="0" w:color="FFFFFF"/>
            </w:tcBorders>
            <w:shd w:val="clear" w:color="auto" w:fill="C6D9F1"/>
            <w:tcMar>
              <w:top w:w="100" w:type="dxa"/>
              <w:left w:w="100" w:type="dxa"/>
              <w:bottom w:w="100" w:type="dxa"/>
              <w:right w:w="100" w:type="dxa"/>
            </w:tcMar>
          </w:tcPr>
          <w:p w14:paraId="28E61A11" w14:textId="77777777" w:rsidR="003C3F0C" w:rsidRPr="006769EB" w:rsidRDefault="003C3F0C" w:rsidP="00E0517A">
            <w:pPr>
              <w:pStyle w:val="Normal1"/>
              <w:spacing w:before="240" w:line="261" w:lineRule="auto"/>
              <w:jc w:val="both"/>
              <w:rPr>
                <w:b/>
              </w:rPr>
            </w:pPr>
            <w:r w:rsidRPr="006769EB">
              <w:rPr>
                <w:b/>
              </w:rPr>
              <w:t>La Rioja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1E82C2E3" w14:textId="77777777" w:rsidR="003C3F0C" w:rsidRPr="006769EB" w:rsidRDefault="003C3F0C" w:rsidP="00E0517A">
            <w:pPr>
              <w:pStyle w:val="Normal1"/>
              <w:spacing w:before="240" w:line="261" w:lineRule="auto"/>
              <w:jc w:val="both"/>
            </w:pPr>
            <w:r w:rsidRPr="006769EB">
              <w:t>La Rioja (Provincia)</w:t>
            </w:r>
          </w:p>
        </w:tc>
      </w:tr>
      <w:tr w:rsidR="003C3F0C" w:rsidRPr="006769EB" w14:paraId="49332D17"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297676D9"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C6D9F1"/>
            <w:tcMar>
              <w:top w:w="100" w:type="dxa"/>
              <w:left w:w="100" w:type="dxa"/>
              <w:bottom w:w="100" w:type="dxa"/>
              <w:right w:w="100" w:type="dxa"/>
            </w:tcMar>
          </w:tcPr>
          <w:p w14:paraId="40BA3A80" w14:textId="77777777" w:rsidR="003C3F0C" w:rsidRPr="006769EB" w:rsidRDefault="003C3F0C" w:rsidP="00E0517A">
            <w:pPr>
              <w:pStyle w:val="Normal1"/>
              <w:spacing w:before="240" w:line="261" w:lineRule="auto"/>
              <w:jc w:val="both"/>
              <w:rPr>
                <w:b/>
              </w:rPr>
            </w:pPr>
            <w:r w:rsidRPr="006769EB">
              <w:rPr>
                <w:b/>
              </w:rPr>
              <w:t>San Juan</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436307E8" w14:textId="77777777" w:rsidR="003C3F0C" w:rsidRPr="006769EB" w:rsidRDefault="003C3F0C" w:rsidP="00E0517A">
            <w:pPr>
              <w:pStyle w:val="Normal1"/>
              <w:spacing w:before="240" w:line="261" w:lineRule="auto"/>
              <w:jc w:val="both"/>
            </w:pPr>
            <w:r w:rsidRPr="006769EB">
              <w:t>Valle Fértil</w:t>
            </w:r>
          </w:p>
        </w:tc>
      </w:tr>
      <w:tr w:rsidR="003C3F0C" w:rsidRPr="006769EB" w14:paraId="7350F08F"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4B55B514"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C6D9F1"/>
            <w:tcMar>
              <w:top w:w="100" w:type="dxa"/>
              <w:left w:w="100" w:type="dxa"/>
              <w:bottom w:w="100" w:type="dxa"/>
              <w:right w:w="100" w:type="dxa"/>
            </w:tcMar>
          </w:tcPr>
          <w:p w14:paraId="3210A56C" w14:textId="77777777" w:rsidR="003C3F0C" w:rsidRPr="006769EB" w:rsidRDefault="003C3F0C" w:rsidP="00E0517A">
            <w:pPr>
              <w:pStyle w:val="Normal1"/>
              <w:spacing w:before="240" w:line="261" w:lineRule="auto"/>
              <w:jc w:val="both"/>
              <w:rPr>
                <w:b/>
              </w:rPr>
            </w:pPr>
            <w:r w:rsidRPr="006769EB">
              <w:rPr>
                <w:b/>
              </w:rPr>
              <w:t>Mendoza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43A6DBF4" w14:textId="77777777" w:rsidR="003C3F0C" w:rsidRPr="006769EB" w:rsidRDefault="003C3F0C" w:rsidP="00E0517A">
            <w:pPr>
              <w:pStyle w:val="Normal1"/>
              <w:spacing w:before="240" w:line="261" w:lineRule="auto"/>
              <w:jc w:val="both"/>
            </w:pPr>
            <w:r w:rsidRPr="006769EB">
              <w:t>Lavalle</w:t>
            </w:r>
          </w:p>
        </w:tc>
      </w:tr>
      <w:tr w:rsidR="003C3F0C" w:rsidRPr="006769EB" w14:paraId="2832DD2D"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0329A4C0"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C6D9F1"/>
            <w:tcMar>
              <w:top w:w="100" w:type="dxa"/>
              <w:left w:w="100" w:type="dxa"/>
              <w:bottom w:w="100" w:type="dxa"/>
              <w:right w:w="100" w:type="dxa"/>
            </w:tcMar>
          </w:tcPr>
          <w:p w14:paraId="6FA20488" w14:textId="77777777" w:rsidR="003C3F0C" w:rsidRPr="006769EB" w:rsidRDefault="003C3F0C" w:rsidP="00E0517A">
            <w:pPr>
              <w:pStyle w:val="Normal1"/>
              <w:spacing w:before="240" w:line="261" w:lineRule="auto"/>
              <w:jc w:val="both"/>
              <w:rPr>
                <w:b/>
              </w:rPr>
            </w:pPr>
            <w:r w:rsidRPr="006769EB">
              <w:rPr>
                <w:b/>
              </w:rPr>
              <w:t>Mendoza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3594CABF" w14:textId="77777777" w:rsidR="003C3F0C" w:rsidRPr="006769EB" w:rsidRDefault="003C3F0C" w:rsidP="00E0517A">
            <w:pPr>
              <w:pStyle w:val="Normal1"/>
              <w:spacing w:before="240" w:line="261" w:lineRule="auto"/>
              <w:jc w:val="both"/>
            </w:pPr>
            <w:r w:rsidRPr="006769EB">
              <w:t>San Rafael*</w:t>
            </w:r>
          </w:p>
        </w:tc>
      </w:tr>
      <w:tr w:rsidR="003C3F0C" w:rsidRPr="006769EB" w14:paraId="08A37EA6"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425BCE61"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C6D9F1"/>
            <w:tcMar>
              <w:top w:w="100" w:type="dxa"/>
              <w:left w:w="100" w:type="dxa"/>
              <w:bottom w:w="100" w:type="dxa"/>
              <w:right w:w="100" w:type="dxa"/>
            </w:tcMar>
          </w:tcPr>
          <w:p w14:paraId="57094092" w14:textId="77777777" w:rsidR="003C3F0C" w:rsidRPr="006769EB" w:rsidRDefault="003C3F0C" w:rsidP="00E0517A">
            <w:pPr>
              <w:pStyle w:val="Normal1"/>
              <w:spacing w:before="240" w:line="261" w:lineRule="auto"/>
              <w:jc w:val="both"/>
              <w:rPr>
                <w:b/>
              </w:rPr>
            </w:pPr>
            <w:r w:rsidRPr="006769EB">
              <w:rPr>
                <w:b/>
              </w:rPr>
              <w:t>Mendoza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18FEF902" w14:textId="77777777" w:rsidR="003C3F0C" w:rsidRPr="006769EB" w:rsidRDefault="003C3F0C" w:rsidP="00E0517A">
            <w:pPr>
              <w:pStyle w:val="Normal1"/>
              <w:spacing w:before="240" w:line="261" w:lineRule="auto"/>
              <w:jc w:val="both"/>
            </w:pPr>
            <w:r w:rsidRPr="006769EB">
              <w:t>Maipú</w:t>
            </w:r>
          </w:p>
        </w:tc>
      </w:tr>
      <w:tr w:rsidR="003C3F0C" w:rsidRPr="006769EB" w14:paraId="715A0203" w14:textId="77777777" w:rsidTr="00E0517A">
        <w:trPr>
          <w:cantSplit/>
          <w:trHeight w:val="465"/>
          <w:tblHeader/>
        </w:trPr>
        <w:tc>
          <w:tcPr>
            <w:tcW w:w="2760" w:type="dxa"/>
            <w:vMerge w:val="restart"/>
            <w:tcBorders>
              <w:top w:val="nil"/>
              <w:left w:val="single" w:sz="6" w:space="0" w:color="FFFFFF"/>
              <w:bottom w:val="single" w:sz="6" w:space="0" w:color="FFFFFF"/>
              <w:right w:val="single" w:sz="6" w:space="0" w:color="FFFFFF"/>
            </w:tcBorders>
            <w:shd w:val="clear" w:color="auto" w:fill="00B0F0"/>
            <w:tcMar>
              <w:top w:w="100" w:type="dxa"/>
              <w:left w:w="100" w:type="dxa"/>
              <w:bottom w:w="100" w:type="dxa"/>
              <w:right w:w="100" w:type="dxa"/>
            </w:tcMar>
          </w:tcPr>
          <w:p w14:paraId="033E4D45" w14:textId="77777777" w:rsidR="003C3F0C" w:rsidRPr="006769EB" w:rsidRDefault="003C3F0C" w:rsidP="00E0517A">
            <w:pPr>
              <w:pStyle w:val="Normal1"/>
              <w:spacing w:before="240" w:line="261" w:lineRule="auto"/>
              <w:jc w:val="both"/>
            </w:pPr>
          </w:p>
          <w:p w14:paraId="082714EE" w14:textId="77777777" w:rsidR="003C3F0C" w:rsidRPr="006769EB" w:rsidRDefault="003C3F0C" w:rsidP="00E0517A">
            <w:pPr>
              <w:pStyle w:val="Normal1"/>
              <w:spacing w:before="240" w:line="261" w:lineRule="auto"/>
              <w:jc w:val="both"/>
            </w:pPr>
          </w:p>
          <w:p w14:paraId="5E5A9F2A" w14:textId="77777777" w:rsidR="003C3F0C" w:rsidRPr="006769EB" w:rsidRDefault="003C3F0C" w:rsidP="00E0517A">
            <w:pPr>
              <w:pStyle w:val="Normal1"/>
              <w:spacing w:before="240" w:line="261" w:lineRule="auto"/>
              <w:jc w:val="both"/>
            </w:pPr>
          </w:p>
          <w:p w14:paraId="559901A3" w14:textId="77777777" w:rsidR="003C3F0C" w:rsidRPr="006769EB" w:rsidRDefault="003C3F0C" w:rsidP="00E0517A">
            <w:pPr>
              <w:pStyle w:val="Normal1"/>
              <w:spacing w:before="240" w:line="261" w:lineRule="auto"/>
              <w:jc w:val="both"/>
            </w:pPr>
          </w:p>
          <w:p w14:paraId="69E0B0A4" w14:textId="77777777" w:rsidR="003C3F0C" w:rsidRPr="006769EB" w:rsidRDefault="003C3F0C" w:rsidP="00E0517A">
            <w:pPr>
              <w:pStyle w:val="Normal1"/>
              <w:spacing w:before="240" w:line="261" w:lineRule="auto"/>
              <w:jc w:val="both"/>
              <w:rPr>
                <w:b/>
              </w:rPr>
            </w:pPr>
            <w:r w:rsidRPr="006769EB">
              <w:rPr>
                <w:b/>
              </w:rPr>
              <w:t>NOA</w:t>
            </w:r>
          </w:p>
        </w:tc>
        <w:tc>
          <w:tcPr>
            <w:tcW w:w="2940" w:type="dxa"/>
            <w:tcBorders>
              <w:top w:val="nil"/>
              <w:left w:val="nil"/>
              <w:bottom w:val="single" w:sz="6" w:space="0" w:color="FFFFFF"/>
              <w:right w:val="single" w:sz="6" w:space="0" w:color="FFFFFF"/>
            </w:tcBorders>
            <w:shd w:val="clear" w:color="auto" w:fill="EBF1DE"/>
            <w:tcMar>
              <w:top w:w="100" w:type="dxa"/>
              <w:left w:w="100" w:type="dxa"/>
              <w:bottom w:w="100" w:type="dxa"/>
              <w:right w:w="100" w:type="dxa"/>
            </w:tcMar>
          </w:tcPr>
          <w:p w14:paraId="6BE56907" w14:textId="77777777" w:rsidR="003C3F0C" w:rsidRPr="006769EB" w:rsidRDefault="003C3F0C" w:rsidP="00E0517A">
            <w:pPr>
              <w:pStyle w:val="Normal1"/>
              <w:spacing w:before="240" w:line="261" w:lineRule="auto"/>
              <w:jc w:val="both"/>
              <w:rPr>
                <w:b/>
              </w:rPr>
            </w:pPr>
            <w:r w:rsidRPr="006769EB">
              <w:rPr>
                <w:b/>
              </w:rPr>
              <w:t>Jujuy</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5AFB2F7F" w14:textId="77777777" w:rsidR="003C3F0C" w:rsidRPr="006769EB" w:rsidRDefault="003C3F0C" w:rsidP="00E0517A">
            <w:pPr>
              <w:pStyle w:val="Normal1"/>
              <w:spacing w:before="240" w:line="261" w:lineRule="auto"/>
              <w:jc w:val="both"/>
            </w:pPr>
            <w:r w:rsidRPr="006769EB">
              <w:t>El Carmen</w:t>
            </w:r>
          </w:p>
        </w:tc>
      </w:tr>
      <w:tr w:rsidR="003C3F0C" w:rsidRPr="006769EB" w14:paraId="69E84701"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250C15FE"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EBF1DE"/>
            <w:tcMar>
              <w:top w:w="100" w:type="dxa"/>
              <w:left w:w="100" w:type="dxa"/>
              <w:bottom w:w="100" w:type="dxa"/>
              <w:right w:w="100" w:type="dxa"/>
            </w:tcMar>
          </w:tcPr>
          <w:p w14:paraId="5BB47023" w14:textId="77777777" w:rsidR="003C3F0C" w:rsidRPr="006769EB" w:rsidRDefault="003C3F0C" w:rsidP="00E0517A">
            <w:pPr>
              <w:pStyle w:val="Normal1"/>
              <w:spacing w:before="240" w:line="261" w:lineRule="auto"/>
              <w:jc w:val="both"/>
              <w:rPr>
                <w:b/>
              </w:rPr>
            </w:pPr>
            <w:r w:rsidRPr="006769EB">
              <w:rPr>
                <w:b/>
              </w:rPr>
              <w:t>Tucumán</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343ED7C4" w14:textId="77777777" w:rsidR="003C3F0C" w:rsidRPr="006769EB" w:rsidRDefault="003C3F0C" w:rsidP="00E0517A">
            <w:pPr>
              <w:pStyle w:val="Normal1"/>
              <w:spacing w:before="240" w:line="261" w:lineRule="auto"/>
              <w:jc w:val="both"/>
            </w:pPr>
            <w:r w:rsidRPr="006769EB">
              <w:t>San Miguel de Tucumán</w:t>
            </w:r>
          </w:p>
        </w:tc>
      </w:tr>
      <w:tr w:rsidR="003C3F0C" w:rsidRPr="006769EB" w14:paraId="1E5EF6A0"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0EF8D22D"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EBF1DE"/>
            <w:tcMar>
              <w:top w:w="100" w:type="dxa"/>
              <w:left w:w="100" w:type="dxa"/>
              <w:bottom w:w="100" w:type="dxa"/>
              <w:right w:w="100" w:type="dxa"/>
            </w:tcMar>
          </w:tcPr>
          <w:p w14:paraId="7AA3AF88" w14:textId="77777777" w:rsidR="003C3F0C" w:rsidRPr="006769EB" w:rsidRDefault="003C3F0C" w:rsidP="00E0517A">
            <w:pPr>
              <w:pStyle w:val="Normal1"/>
              <w:spacing w:before="240" w:line="261" w:lineRule="auto"/>
              <w:jc w:val="both"/>
              <w:rPr>
                <w:b/>
              </w:rPr>
            </w:pPr>
            <w:r w:rsidRPr="006769EB">
              <w:rPr>
                <w:b/>
              </w:rPr>
              <w:t>Tucumán</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7491F488" w14:textId="77777777" w:rsidR="003C3F0C" w:rsidRPr="006769EB" w:rsidRDefault="003C3F0C" w:rsidP="00E0517A">
            <w:pPr>
              <w:pStyle w:val="Normal1"/>
              <w:spacing w:before="240" w:line="261" w:lineRule="auto"/>
              <w:jc w:val="both"/>
            </w:pPr>
            <w:r w:rsidRPr="006769EB">
              <w:t>Lules</w:t>
            </w:r>
          </w:p>
        </w:tc>
      </w:tr>
      <w:tr w:rsidR="003C3F0C" w:rsidRPr="006769EB" w14:paraId="1E4DB577"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3C281D49"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EBF1DE"/>
            <w:tcMar>
              <w:top w:w="100" w:type="dxa"/>
              <w:left w:w="100" w:type="dxa"/>
              <w:bottom w:w="100" w:type="dxa"/>
              <w:right w:w="100" w:type="dxa"/>
            </w:tcMar>
          </w:tcPr>
          <w:p w14:paraId="69F84618" w14:textId="77777777" w:rsidR="003C3F0C" w:rsidRPr="006769EB" w:rsidRDefault="003C3F0C" w:rsidP="00E0517A">
            <w:pPr>
              <w:pStyle w:val="Normal1"/>
              <w:spacing w:before="240" w:line="261" w:lineRule="auto"/>
              <w:jc w:val="both"/>
              <w:rPr>
                <w:b/>
              </w:rPr>
            </w:pPr>
            <w:r w:rsidRPr="006769EB">
              <w:rPr>
                <w:b/>
              </w:rPr>
              <w:t>Jujuy</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74A5F8FB" w14:textId="77777777" w:rsidR="003C3F0C" w:rsidRPr="006769EB" w:rsidRDefault="003C3F0C" w:rsidP="00E0517A">
            <w:pPr>
              <w:pStyle w:val="Normal1"/>
              <w:spacing w:before="240" w:line="261" w:lineRule="auto"/>
              <w:jc w:val="both"/>
            </w:pPr>
            <w:proofErr w:type="spellStart"/>
            <w:r w:rsidRPr="006769EB">
              <w:t>Abrapampa</w:t>
            </w:r>
            <w:proofErr w:type="spellEnd"/>
          </w:p>
        </w:tc>
      </w:tr>
      <w:tr w:rsidR="003C3F0C" w:rsidRPr="006769EB" w14:paraId="4E4110E4"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26374882"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EBF1DE"/>
            <w:tcMar>
              <w:top w:w="100" w:type="dxa"/>
              <w:left w:w="100" w:type="dxa"/>
              <w:bottom w:w="100" w:type="dxa"/>
              <w:right w:w="100" w:type="dxa"/>
            </w:tcMar>
          </w:tcPr>
          <w:p w14:paraId="31E5787F" w14:textId="77777777" w:rsidR="003C3F0C" w:rsidRPr="006769EB" w:rsidRDefault="003C3F0C" w:rsidP="00E0517A">
            <w:pPr>
              <w:pStyle w:val="Normal1"/>
              <w:spacing w:before="240" w:line="261" w:lineRule="auto"/>
              <w:jc w:val="both"/>
              <w:rPr>
                <w:b/>
              </w:rPr>
            </w:pPr>
            <w:r w:rsidRPr="006769EB">
              <w:rPr>
                <w:b/>
              </w:rPr>
              <w:t>Jujuy</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4B4C6EBC" w14:textId="77777777" w:rsidR="003C3F0C" w:rsidRPr="006769EB" w:rsidRDefault="003C3F0C" w:rsidP="00E0517A">
            <w:pPr>
              <w:pStyle w:val="Normal1"/>
              <w:spacing w:before="240" w:line="261" w:lineRule="auto"/>
              <w:jc w:val="both"/>
            </w:pPr>
            <w:r w:rsidRPr="006769EB">
              <w:t>San Salvador*</w:t>
            </w:r>
          </w:p>
        </w:tc>
      </w:tr>
      <w:tr w:rsidR="003C3F0C" w:rsidRPr="006769EB" w14:paraId="32BD457C"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3131D891"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EBF1DE"/>
            <w:tcMar>
              <w:top w:w="100" w:type="dxa"/>
              <w:left w:w="100" w:type="dxa"/>
              <w:bottom w:w="100" w:type="dxa"/>
              <w:right w:w="100" w:type="dxa"/>
            </w:tcMar>
          </w:tcPr>
          <w:p w14:paraId="604DEF11" w14:textId="77777777" w:rsidR="003C3F0C" w:rsidRPr="006769EB" w:rsidRDefault="003C3F0C" w:rsidP="00E0517A">
            <w:pPr>
              <w:pStyle w:val="Normal1"/>
              <w:spacing w:before="240" w:line="261" w:lineRule="auto"/>
              <w:jc w:val="both"/>
              <w:rPr>
                <w:b/>
              </w:rPr>
            </w:pPr>
            <w:r w:rsidRPr="006769EB">
              <w:rPr>
                <w:b/>
              </w:rPr>
              <w:t>Salta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28D94874" w14:textId="77777777" w:rsidR="003C3F0C" w:rsidRPr="006769EB" w:rsidRDefault="003C3F0C" w:rsidP="00E0517A">
            <w:pPr>
              <w:pStyle w:val="Normal1"/>
              <w:spacing w:before="240" w:line="261" w:lineRule="auto"/>
              <w:jc w:val="both"/>
            </w:pPr>
            <w:r w:rsidRPr="006769EB">
              <w:t>Salta (Provincia)*</w:t>
            </w:r>
          </w:p>
        </w:tc>
      </w:tr>
      <w:tr w:rsidR="003C3F0C" w:rsidRPr="006769EB" w14:paraId="3B56846F"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221F7A7E"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EBF1DE"/>
            <w:tcMar>
              <w:top w:w="100" w:type="dxa"/>
              <w:left w:w="100" w:type="dxa"/>
              <w:bottom w:w="100" w:type="dxa"/>
              <w:right w:w="100" w:type="dxa"/>
            </w:tcMar>
          </w:tcPr>
          <w:p w14:paraId="2CAB0273" w14:textId="77777777" w:rsidR="003C3F0C" w:rsidRPr="006769EB" w:rsidRDefault="003C3F0C" w:rsidP="00E0517A">
            <w:pPr>
              <w:pStyle w:val="Normal1"/>
              <w:spacing w:before="240" w:line="261" w:lineRule="auto"/>
              <w:jc w:val="both"/>
              <w:rPr>
                <w:b/>
              </w:rPr>
            </w:pPr>
            <w:r w:rsidRPr="006769EB">
              <w:rPr>
                <w:b/>
              </w:rPr>
              <w:t>Tucumán</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3789C4FA" w14:textId="77777777" w:rsidR="003C3F0C" w:rsidRPr="006769EB" w:rsidRDefault="003C3F0C" w:rsidP="00E0517A">
            <w:pPr>
              <w:pStyle w:val="Normal1"/>
              <w:spacing w:before="240" w:line="261" w:lineRule="auto"/>
              <w:jc w:val="both"/>
            </w:pPr>
            <w:r w:rsidRPr="006769EB">
              <w:t>Quilmes</w:t>
            </w:r>
          </w:p>
        </w:tc>
      </w:tr>
      <w:tr w:rsidR="003C3F0C" w:rsidRPr="006769EB" w14:paraId="022DD0C7" w14:textId="77777777" w:rsidTr="00E0517A">
        <w:trPr>
          <w:cantSplit/>
          <w:trHeight w:val="465"/>
          <w:tblHeader/>
        </w:trPr>
        <w:tc>
          <w:tcPr>
            <w:tcW w:w="2760" w:type="dxa"/>
            <w:vMerge w:val="restart"/>
            <w:tcBorders>
              <w:top w:val="nil"/>
              <w:left w:val="single" w:sz="6" w:space="0" w:color="FFFFFF"/>
              <w:bottom w:val="single" w:sz="6" w:space="0" w:color="FFFFFF"/>
              <w:right w:val="single" w:sz="6" w:space="0" w:color="FFFFFF"/>
            </w:tcBorders>
            <w:shd w:val="clear" w:color="auto" w:fill="D0D8E8"/>
            <w:tcMar>
              <w:top w:w="100" w:type="dxa"/>
              <w:left w:w="100" w:type="dxa"/>
              <w:bottom w:w="100" w:type="dxa"/>
              <w:right w:w="100" w:type="dxa"/>
            </w:tcMar>
          </w:tcPr>
          <w:p w14:paraId="01237975" w14:textId="77777777" w:rsidR="003C3F0C" w:rsidRPr="006769EB" w:rsidRDefault="003C3F0C" w:rsidP="00E0517A">
            <w:pPr>
              <w:pStyle w:val="Normal1"/>
              <w:spacing w:before="240" w:line="261" w:lineRule="auto"/>
              <w:jc w:val="both"/>
            </w:pPr>
          </w:p>
          <w:p w14:paraId="48F73CE5" w14:textId="77777777" w:rsidR="003C3F0C" w:rsidRPr="006769EB" w:rsidRDefault="003C3F0C" w:rsidP="00E0517A">
            <w:pPr>
              <w:pStyle w:val="Normal1"/>
              <w:spacing w:before="240" w:line="261" w:lineRule="auto"/>
              <w:jc w:val="both"/>
            </w:pPr>
          </w:p>
          <w:p w14:paraId="4FE7EA4B" w14:textId="77777777" w:rsidR="003C3F0C" w:rsidRPr="006769EB" w:rsidRDefault="003C3F0C" w:rsidP="00E0517A">
            <w:pPr>
              <w:pStyle w:val="Normal1"/>
              <w:spacing w:before="240" w:line="261" w:lineRule="auto"/>
              <w:jc w:val="both"/>
            </w:pPr>
          </w:p>
          <w:p w14:paraId="0F142108" w14:textId="77777777" w:rsidR="003C3F0C" w:rsidRPr="006769EB" w:rsidRDefault="003C3F0C" w:rsidP="00E0517A">
            <w:pPr>
              <w:pStyle w:val="Normal1"/>
              <w:spacing w:before="240" w:line="261" w:lineRule="auto"/>
              <w:jc w:val="both"/>
            </w:pPr>
          </w:p>
          <w:p w14:paraId="1243E4F5" w14:textId="77777777" w:rsidR="003C3F0C" w:rsidRPr="006769EB" w:rsidRDefault="003C3F0C" w:rsidP="00E0517A">
            <w:pPr>
              <w:pStyle w:val="Normal1"/>
              <w:spacing w:before="240" w:line="261" w:lineRule="auto"/>
              <w:jc w:val="both"/>
              <w:rPr>
                <w:b/>
              </w:rPr>
            </w:pPr>
            <w:r w:rsidRPr="006769EB">
              <w:rPr>
                <w:b/>
              </w:rPr>
              <w:t>CENTRO</w:t>
            </w:r>
          </w:p>
        </w:tc>
        <w:tc>
          <w:tcPr>
            <w:tcW w:w="2940" w:type="dxa"/>
            <w:tcBorders>
              <w:top w:val="nil"/>
              <w:left w:val="nil"/>
              <w:bottom w:val="single" w:sz="6" w:space="0" w:color="FFFFFF"/>
              <w:right w:val="single" w:sz="6" w:space="0" w:color="FFFFFF"/>
            </w:tcBorders>
            <w:shd w:val="clear" w:color="auto" w:fill="948A54"/>
            <w:tcMar>
              <w:top w:w="100" w:type="dxa"/>
              <w:left w:w="100" w:type="dxa"/>
              <w:bottom w:w="100" w:type="dxa"/>
              <w:right w:w="100" w:type="dxa"/>
            </w:tcMar>
          </w:tcPr>
          <w:p w14:paraId="51B3558F" w14:textId="77777777" w:rsidR="003C3F0C" w:rsidRPr="006769EB" w:rsidRDefault="003C3F0C" w:rsidP="00E0517A">
            <w:pPr>
              <w:pStyle w:val="Normal1"/>
              <w:spacing w:before="240" w:line="261" w:lineRule="auto"/>
              <w:jc w:val="both"/>
              <w:rPr>
                <w:b/>
              </w:rPr>
            </w:pPr>
            <w:r w:rsidRPr="006769EB">
              <w:rPr>
                <w:b/>
              </w:rPr>
              <w:t>Entre Ríos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7E61E85" w14:textId="77777777" w:rsidR="003C3F0C" w:rsidRPr="006769EB" w:rsidRDefault="003C3F0C" w:rsidP="00E0517A">
            <w:pPr>
              <w:pStyle w:val="Normal1"/>
              <w:spacing w:before="240" w:line="261" w:lineRule="auto"/>
              <w:jc w:val="both"/>
            </w:pPr>
            <w:r w:rsidRPr="006769EB">
              <w:t>Entre Ríos (Provincia)</w:t>
            </w:r>
          </w:p>
        </w:tc>
      </w:tr>
      <w:tr w:rsidR="003C3F0C" w:rsidRPr="006769EB" w14:paraId="5B68BA21"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32AF0A75"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48A54"/>
            <w:tcMar>
              <w:top w:w="100" w:type="dxa"/>
              <w:left w:w="100" w:type="dxa"/>
              <w:bottom w:w="100" w:type="dxa"/>
              <w:right w:w="100" w:type="dxa"/>
            </w:tcMar>
          </w:tcPr>
          <w:p w14:paraId="0030EBC6" w14:textId="77777777" w:rsidR="003C3F0C" w:rsidRPr="006769EB" w:rsidRDefault="003C3F0C" w:rsidP="00E0517A">
            <w:pPr>
              <w:pStyle w:val="Normal1"/>
              <w:spacing w:before="240" w:line="261" w:lineRule="auto"/>
              <w:jc w:val="both"/>
              <w:rPr>
                <w:b/>
              </w:rPr>
            </w:pPr>
            <w:r w:rsidRPr="006769EB">
              <w:rPr>
                <w:b/>
              </w:rPr>
              <w:t>Entre Ríos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FD1B70F" w14:textId="77777777" w:rsidR="003C3F0C" w:rsidRPr="006769EB" w:rsidRDefault="003C3F0C" w:rsidP="00E0517A">
            <w:pPr>
              <w:pStyle w:val="Normal1"/>
              <w:spacing w:before="240" w:line="261" w:lineRule="auto"/>
              <w:jc w:val="both"/>
            </w:pPr>
            <w:r w:rsidRPr="006769EB">
              <w:t>Gualeguaychú</w:t>
            </w:r>
          </w:p>
        </w:tc>
      </w:tr>
      <w:tr w:rsidR="003C3F0C" w:rsidRPr="006769EB" w14:paraId="7F242575"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5BB959A1"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48A54"/>
            <w:tcMar>
              <w:top w:w="100" w:type="dxa"/>
              <w:left w:w="100" w:type="dxa"/>
              <w:bottom w:w="100" w:type="dxa"/>
              <w:right w:w="100" w:type="dxa"/>
            </w:tcMar>
          </w:tcPr>
          <w:p w14:paraId="70B066ED" w14:textId="77777777" w:rsidR="003C3F0C" w:rsidRPr="006769EB" w:rsidRDefault="003C3F0C" w:rsidP="00E0517A">
            <w:pPr>
              <w:pStyle w:val="Normal1"/>
              <w:spacing w:before="240" w:line="261" w:lineRule="auto"/>
              <w:jc w:val="both"/>
              <w:rPr>
                <w:b/>
              </w:rPr>
            </w:pPr>
            <w:r w:rsidRPr="006769EB">
              <w:rPr>
                <w:b/>
              </w:rPr>
              <w:t>Entre Ríos</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3A699273" w14:textId="77777777" w:rsidR="003C3F0C" w:rsidRPr="006769EB" w:rsidRDefault="003C3F0C" w:rsidP="00E0517A">
            <w:pPr>
              <w:pStyle w:val="Normal1"/>
              <w:spacing w:before="240" w:line="261" w:lineRule="auto"/>
              <w:jc w:val="both"/>
            </w:pPr>
            <w:r w:rsidRPr="006769EB">
              <w:t>San José</w:t>
            </w:r>
          </w:p>
        </w:tc>
      </w:tr>
      <w:tr w:rsidR="003C3F0C" w:rsidRPr="006769EB" w14:paraId="0D4C4F7A"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28BDF7FC"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48A54"/>
            <w:tcMar>
              <w:top w:w="100" w:type="dxa"/>
              <w:left w:w="100" w:type="dxa"/>
              <w:bottom w:w="100" w:type="dxa"/>
              <w:right w:w="100" w:type="dxa"/>
            </w:tcMar>
          </w:tcPr>
          <w:p w14:paraId="1ADF4967" w14:textId="77777777" w:rsidR="003C3F0C" w:rsidRPr="006769EB" w:rsidRDefault="003C3F0C" w:rsidP="00E0517A">
            <w:pPr>
              <w:pStyle w:val="Normal1"/>
              <w:spacing w:before="240" w:line="261" w:lineRule="auto"/>
              <w:jc w:val="both"/>
              <w:rPr>
                <w:b/>
              </w:rPr>
            </w:pPr>
            <w:r w:rsidRPr="006769EB">
              <w:rPr>
                <w:b/>
              </w:rPr>
              <w:t>Santa Fe</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030FB982" w14:textId="77777777" w:rsidR="003C3F0C" w:rsidRPr="006769EB" w:rsidRDefault="003C3F0C" w:rsidP="00E0517A">
            <w:pPr>
              <w:pStyle w:val="Normal1"/>
              <w:spacing w:before="240" w:line="261" w:lineRule="auto"/>
              <w:jc w:val="both"/>
            </w:pPr>
            <w:r w:rsidRPr="006769EB">
              <w:t>Santa Fe (Provincia)</w:t>
            </w:r>
          </w:p>
        </w:tc>
      </w:tr>
      <w:tr w:rsidR="003C3F0C" w:rsidRPr="006769EB" w14:paraId="1B531645" w14:textId="77777777" w:rsidTr="00E0517A">
        <w:trPr>
          <w:cantSplit/>
          <w:trHeight w:val="510"/>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4391A4FC"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48A54"/>
            <w:tcMar>
              <w:top w:w="100" w:type="dxa"/>
              <w:left w:w="100" w:type="dxa"/>
              <w:bottom w:w="100" w:type="dxa"/>
              <w:right w:w="100" w:type="dxa"/>
            </w:tcMar>
          </w:tcPr>
          <w:p w14:paraId="457321B7" w14:textId="77777777" w:rsidR="003C3F0C" w:rsidRPr="006769EB" w:rsidRDefault="003C3F0C" w:rsidP="00E0517A">
            <w:pPr>
              <w:pStyle w:val="Normal1"/>
              <w:spacing w:before="240" w:line="261" w:lineRule="auto"/>
              <w:jc w:val="both"/>
              <w:rPr>
                <w:b/>
              </w:rPr>
            </w:pPr>
            <w:r w:rsidRPr="006769EB">
              <w:rPr>
                <w:b/>
              </w:rPr>
              <w:t>Córdoba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CE153A7" w14:textId="77777777" w:rsidR="003C3F0C" w:rsidRPr="006769EB" w:rsidRDefault="003C3F0C" w:rsidP="00E0517A">
            <w:pPr>
              <w:pStyle w:val="Normal1"/>
              <w:spacing w:before="240" w:line="261" w:lineRule="auto"/>
              <w:jc w:val="both"/>
            </w:pPr>
            <w:r w:rsidRPr="006769EB">
              <w:t>Villa María</w:t>
            </w:r>
          </w:p>
        </w:tc>
      </w:tr>
      <w:tr w:rsidR="003C3F0C" w:rsidRPr="006769EB" w14:paraId="52287986" w14:textId="77777777" w:rsidTr="00E0517A">
        <w:trPr>
          <w:cantSplit/>
          <w:trHeight w:val="510"/>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5D8A1E6B"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48A54"/>
            <w:tcMar>
              <w:top w:w="100" w:type="dxa"/>
              <w:left w:w="100" w:type="dxa"/>
              <w:bottom w:w="100" w:type="dxa"/>
              <w:right w:w="100" w:type="dxa"/>
            </w:tcMar>
          </w:tcPr>
          <w:p w14:paraId="16BDE868" w14:textId="77777777" w:rsidR="003C3F0C" w:rsidRPr="006769EB" w:rsidRDefault="003C3F0C" w:rsidP="00E0517A">
            <w:pPr>
              <w:pStyle w:val="Normal1"/>
              <w:spacing w:before="240" w:line="261" w:lineRule="auto"/>
              <w:jc w:val="both"/>
              <w:rPr>
                <w:b/>
              </w:rPr>
            </w:pPr>
            <w:r w:rsidRPr="006769EB">
              <w:rPr>
                <w:b/>
              </w:rPr>
              <w:t>Córdoba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0E89A916" w14:textId="77777777" w:rsidR="003C3F0C" w:rsidRPr="006769EB" w:rsidRDefault="003C3F0C" w:rsidP="00E0517A">
            <w:pPr>
              <w:pStyle w:val="Normal1"/>
              <w:spacing w:before="240" w:line="261" w:lineRule="auto"/>
              <w:jc w:val="both"/>
            </w:pPr>
            <w:proofErr w:type="spellStart"/>
            <w:r w:rsidRPr="006769EB">
              <w:t>Tuclame</w:t>
            </w:r>
            <w:proofErr w:type="spellEnd"/>
          </w:p>
        </w:tc>
      </w:tr>
      <w:tr w:rsidR="003C3F0C" w:rsidRPr="006769EB" w14:paraId="6D74338F" w14:textId="77777777" w:rsidTr="00E0517A">
        <w:trPr>
          <w:cantSplit/>
          <w:trHeight w:val="465"/>
          <w:tblHeader/>
        </w:trPr>
        <w:tc>
          <w:tcPr>
            <w:tcW w:w="2760" w:type="dxa"/>
            <w:vMerge w:val="restart"/>
            <w:tcBorders>
              <w:top w:val="nil"/>
              <w:left w:val="single" w:sz="6" w:space="0" w:color="FFFFFF"/>
              <w:bottom w:val="single" w:sz="6" w:space="0" w:color="FFFFFF"/>
              <w:right w:val="single" w:sz="6" w:space="0" w:color="FFFFFF"/>
            </w:tcBorders>
            <w:shd w:val="clear" w:color="auto" w:fill="B3A2C7"/>
            <w:tcMar>
              <w:top w:w="100" w:type="dxa"/>
              <w:left w:w="100" w:type="dxa"/>
              <w:bottom w:w="100" w:type="dxa"/>
              <w:right w:w="100" w:type="dxa"/>
            </w:tcMar>
          </w:tcPr>
          <w:p w14:paraId="75CADCEC" w14:textId="77777777" w:rsidR="003C3F0C" w:rsidRPr="006769EB" w:rsidRDefault="003C3F0C" w:rsidP="00E0517A">
            <w:pPr>
              <w:pStyle w:val="Normal1"/>
              <w:spacing w:before="240" w:line="261" w:lineRule="auto"/>
              <w:jc w:val="both"/>
            </w:pPr>
          </w:p>
          <w:p w14:paraId="028A425F" w14:textId="77777777" w:rsidR="003C3F0C" w:rsidRPr="006769EB" w:rsidRDefault="003C3F0C" w:rsidP="00E0517A">
            <w:pPr>
              <w:pStyle w:val="Normal1"/>
              <w:spacing w:before="240" w:line="261" w:lineRule="auto"/>
              <w:jc w:val="both"/>
            </w:pPr>
          </w:p>
          <w:p w14:paraId="0D20FB13" w14:textId="77777777" w:rsidR="003C3F0C" w:rsidRPr="006769EB" w:rsidRDefault="003C3F0C" w:rsidP="00E0517A">
            <w:pPr>
              <w:pStyle w:val="Normal1"/>
              <w:spacing w:before="240" w:line="261" w:lineRule="auto"/>
              <w:jc w:val="both"/>
            </w:pPr>
          </w:p>
          <w:p w14:paraId="454CC319" w14:textId="77777777" w:rsidR="003C3F0C" w:rsidRPr="006769EB" w:rsidRDefault="003C3F0C" w:rsidP="00E0517A">
            <w:pPr>
              <w:pStyle w:val="Normal1"/>
              <w:spacing w:before="240" w:line="261" w:lineRule="auto"/>
              <w:jc w:val="both"/>
            </w:pPr>
          </w:p>
          <w:p w14:paraId="2CE57396" w14:textId="77777777" w:rsidR="003C3F0C" w:rsidRPr="006769EB" w:rsidRDefault="003C3F0C" w:rsidP="00E0517A">
            <w:pPr>
              <w:pStyle w:val="Normal1"/>
              <w:spacing w:before="240" w:line="261" w:lineRule="auto"/>
              <w:jc w:val="both"/>
              <w:rPr>
                <w:b/>
              </w:rPr>
            </w:pPr>
            <w:r w:rsidRPr="006769EB">
              <w:rPr>
                <w:b/>
              </w:rPr>
              <w:t>PATAGONIA</w:t>
            </w: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7990000E" w14:textId="77777777" w:rsidR="003C3F0C" w:rsidRPr="006769EB" w:rsidRDefault="003C3F0C" w:rsidP="00E0517A">
            <w:pPr>
              <w:pStyle w:val="Normal1"/>
              <w:spacing w:before="240" w:line="261" w:lineRule="auto"/>
              <w:jc w:val="both"/>
              <w:rPr>
                <w:b/>
              </w:rPr>
            </w:pPr>
            <w:r w:rsidRPr="006769EB">
              <w:rPr>
                <w:b/>
              </w:rPr>
              <w:t>Río Negro</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245F0CA1" w14:textId="77777777" w:rsidR="003C3F0C" w:rsidRPr="006769EB" w:rsidRDefault="003C3F0C" w:rsidP="00E0517A">
            <w:pPr>
              <w:pStyle w:val="Normal1"/>
              <w:spacing w:before="240" w:line="261" w:lineRule="auto"/>
              <w:jc w:val="both"/>
            </w:pPr>
            <w:r w:rsidRPr="006769EB">
              <w:t>General Roca</w:t>
            </w:r>
          </w:p>
        </w:tc>
      </w:tr>
      <w:tr w:rsidR="003C3F0C" w:rsidRPr="006769EB" w14:paraId="78910DD7"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1DEAE232"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56F46BB5" w14:textId="77777777" w:rsidR="003C3F0C" w:rsidRPr="006769EB" w:rsidRDefault="003C3F0C" w:rsidP="00E0517A">
            <w:pPr>
              <w:pStyle w:val="Normal1"/>
              <w:spacing w:before="240" w:line="261" w:lineRule="auto"/>
              <w:jc w:val="both"/>
              <w:rPr>
                <w:b/>
              </w:rPr>
            </w:pPr>
            <w:r w:rsidRPr="006769EB">
              <w:rPr>
                <w:b/>
              </w:rPr>
              <w:t>Río Negro</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79D4ECE5" w14:textId="77777777" w:rsidR="003C3F0C" w:rsidRPr="006769EB" w:rsidRDefault="003C3F0C" w:rsidP="00E0517A">
            <w:pPr>
              <w:pStyle w:val="Normal1"/>
              <w:spacing w:before="240" w:line="261" w:lineRule="auto"/>
              <w:jc w:val="both"/>
            </w:pPr>
            <w:r w:rsidRPr="006769EB">
              <w:t>Cinco Saltos*</w:t>
            </w:r>
          </w:p>
        </w:tc>
      </w:tr>
      <w:tr w:rsidR="003C3F0C" w:rsidRPr="006769EB" w14:paraId="5B9E8755"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6FCCECA9"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239FFD77" w14:textId="77777777" w:rsidR="003C3F0C" w:rsidRPr="006769EB" w:rsidRDefault="003C3F0C" w:rsidP="00E0517A">
            <w:pPr>
              <w:pStyle w:val="Normal1"/>
              <w:spacing w:before="240" w:line="261" w:lineRule="auto"/>
              <w:jc w:val="both"/>
              <w:rPr>
                <w:b/>
              </w:rPr>
            </w:pPr>
            <w:r w:rsidRPr="006769EB">
              <w:rPr>
                <w:b/>
              </w:rPr>
              <w:t>Tierra del Fuego</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4BCB91A0" w14:textId="77777777" w:rsidR="003C3F0C" w:rsidRPr="006769EB" w:rsidRDefault="003C3F0C" w:rsidP="00E0517A">
            <w:pPr>
              <w:pStyle w:val="Normal1"/>
              <w:spacing w:before="240" w:line="261" w:lineRule="auto"/>
              <w:jc w:val="both"/>
            </w:pPr>
            <w:r w:rsidRPr="006769EB">
              <w:t>Tierra del Fuego (Provincia)</w:t>
            </w:r>
          </w:p>
        </w:tc>
      </w:tr>
      <w:tr w:rsidR="003C3F0C" w:rsidRPr="006769EB" w14:paraId="286C3B88"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6BBAAA68"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73285283" w14:textId="77777777" w:rsidR="003C3F0C" w:rsidRPr="006769EB" w:rsidRDefault="003C3F0C" w:rsidP="00E0517A">
            <w:pPr>
              <w:pStyle w:val="Normal1"/>
              <w:spacing w:before="240" w:line="261" w:lineRule="auto"/>
              <w:jc w:val="both"/>
              <w:rPr>
                <w:b/>
              </w:rPr>
            </w:pPr>
            <w:r w:rsidRPr="006769EB">
              <w:rPr>
                <w:b/>
              </w:rPr>
              <w:t>Neuquén</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6CF259CF" w14:textId="77777777" w:rsidR="003C3F0C" w:rsidRPr="006769EB" w:rsidRDefault="003C3F0C" w:rsidP="00E0517A">
            <w:pPr>
              <w:pStyle w:val="Normal1"/>
              <w:spacing w:before="240" w:line="261" w:lineRule="auto"/>
              <w:jc w:val="both"/>
            </w:pPr>
            <w:r w:rsidRPr="006769EB">
              <w:t>Neuquén (Provincia)</w:t>
            </w:r>
          </w:p>
        </w:tc>
      </w:tr>
      <w:tr w:rsidR="003C3F0C" w:rsidRPr="006769EB" w14:paraId="39FB41F7"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5B34A872"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0E2F07AA" w14:textId="77777777" w:rsidR="003C3F0C" w:rsidRPr="006769EB" w:rsidRDefault="003C3F0C" w:rsidP="00E0517A">
            <w:pPr>
              <w:pStyle w:val="Normal1"/>
              <w:spacing w:before="240" w:line="261" w:lineRule="auto"/>
              <w:jc w:val="both"/>
              <w:rPr>
                <w:b/>
              </w:rPr>
            </w:pPr>
            <w:r w:rsidRPr="006769EB">
              <w:rPr>
                <w:b/>
              </w:rPr>
              <w:t>Santa Cruz</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3D45CDF7" w14:textId="77777777" w:rsidR="003C3F0C" w:rsidRPr="006769EB" w:rsidRDefault="003C3F0C" w:rsidP="00E0517A">
            <w:pPr>
              <w:pStyle w:val="Normal1"/>
              <w:spacing w:before="240" w:line="261" w:lineRule="auto"/>
              <w:jc w:val="both"/>
            </w:pPr>
            <w:r w:rsidRPr="006769EB">
              <w:t>Santa Cruz (Provincia)</w:t>
            </w:r>
          </w:p>
        </w:tc>
      </w:tr>
      <w:tr w:rsidR="003C3F0C" w:rsidRPr="006769EB" w14:paraId="42D91F29"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771E7446"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665F8F93" w14:textId="77777777" w:rsidR="003C3F0C" w:rsidRPr="006769EB" w:rsidRDefault="003C3F0C" w:rsidP="00E0517A">
            <w:pPr>
              <w:pStyle w:val="Normal1"/>
              <w:spacing w:before="240" w:line="261" w:lineRule="auto"/>
              <w:jc w:val="both"/>
              <w:rPr>
                <w:b/>
              </w:rPr>
            </w:pPr>
            <w:r w:rsidRPr="006769EB">
              <w:rPr>
                <w:b/>
              </w:rPr>
              <w:t>Neuquén</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7B13D4D6" w14:textId="77777777" w:rsidR="003C3F0C" w:rsidRPr="006769EB" w:rsidRDefault="003C3F0C" w:rsidP="00E0517A">
            <w:pPr>
              <w:pStyle w:val="Normal1"/>
              <w:spacing w:before="240" w:line="261" w:lineRule="auto"/>
              <w:jc w:val="both"/>
            </w:pPr>
            <w:r w:rsidRPr="006769EB">
              <w:t>Zapala</w:t>
            </w:r>
          </w:p>
        </w:tc>
      </w:tr>
      <w:tr w:rsidR="003C3F0C" w:rsidRPr="006769EB" w14:paraId="2883B210"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1E8D46D5"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2CE3122D" w14:textId="77777777" w:rsidR="003C3F0C" w:rsidRPr="006769EB" w:rsidRDefault="003C3F0C" w:rsidP="00E0517A">
            <w:pPr>
              <w:pStyle w:val="Normal1"/>
              <w:spacing w:before="240" w:line="261" w:lineRule="auto"/>
              <w:jc w:val="both"/>
              <w:rPr>
                <w:b/>
              </w:rPr>
            </w:pPr>
            <w:r w:rsidRPr="006769EB">
              <w:rPr>
                <w:b/>
              </w:rPr>
              <w:t>Chubut</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1E3D160D" w14:textId="77777777" w:rsidR="003C3F0C" w:rsidRPr="006769EB" w:rsidRDefault="003C3F0C" w:rsidP="00E0517A">
            <w:pPr>
              <w:pStyle w:val="Normal1"/>
              <w:spacing w:before="240" w:line="261" w:lineRule="auto"/>
              <w:jc w:val="both"/>
            </w:pPr>
            <w:proofErr w:type="spellStart"/>
            <w:r w:rsidRPr="006769EB">
              <w:t>Dolavón</w:t>
            </w:r>
            <w:proofErr w:type="spellEnd"/>
            <w:r w:rsidRPr="006769EB">
              <w:t>*</w:t>
            </w:r>
          </w:p>
        </w:tc>
      </w:tr>
      <w:tr w:rsidR="003C3F0C" w:rsidRPr="006769EB" w14:paraId="5CF98499"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5F52D246"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0759A5B1" w14:textId="77777777" w:rsidR="003C3F0C" w:rsidRPr="006769EB" w:rsidRDefault="003C3F0C" w:rsidP="00E0517A">
            <w:pPr>
              <w:pStyle w:val="Normal1"/>
              <w:spacing w:before="240" w:line="261" w:lineRule="auto"/>
              <w:jc w:val="both"/>
              <w:rPr>
                <w:b/>
              </w:rPr>
            </w:pPr>
            <w:r w:rsidRPr="006769EB">
              <w:rPr>
                <w:b/>
              </w:rPr>
              <w:t>Chubut</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15363E1C" w14:textId="77777777" w:rsidR="003C3F0C" w:rsidRPr="006769EB" w:rsidRDefault="003C3F0C" w:rsidP="00E0517A">
            <w:pPr>
              <w:pStyle w:val="Normal1"/>
              <w:spacing w:before="240" w:line="261" w:lineRule="auto"/>
              <w:jc w:val="both"/>
            </w:pPr>
            <w:r w:rsidRPr="006769EB">
              <w:t>Puerto Madryn*</w:t>
            </w:r>
          </w:p>
        </w:tc>
      </w:tr>
      <w:tr w:rsidR="003C3F0C" w:rsidRPr="006769EB" w14:paraId="5942E0E9" w14:textId="77777777" w:rsidTr="00E0517A">
        <w:trPr>
          <w:cantSplit/>
          <w:trHeight w:val="465"/>
          <w:tblHeader/>
        </w:trPr>
        <w:tc>
          <w:tcPr>
            <w:tcW w:w="2760"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6B60C5E9" w14:textId="77777777" w:rsidR="003C3F0C" w:rsidRPr="006769EB" w:rsidRDefault="003C3F0C" w:rsidP="00E0517A">
            <w:pPr>
              <w:pStyle w:val="Normal1"/>
              <w:spacing w:before="240" w:after="240"/>
              <w:jc w:val="both"/>
            </w:pPr>
          </w:p>
        </w:tc>
        <w:tc>
          <w:tcPr>
            <w:tcW w:w="2940" w:type="dxa"/>
            <w:tcBorders>
              <w:top w:val="nil"/>
              <w:left w:val="nil"/>
              <w:bottom w:val="single" w:sz="6" w:space="0" w:color="FFFFFF"/>
              <w:right w:val="single" w:sz="6" w:space="0" w:color="FFFFFF"/>
            </w:tcBorders>
            <w:shd w:val="clear" w:color="auto" w:fill="95B3D7"/>
            <w:tcMar>
              <w:top w:w="100" w:type="dxa"/>
              <w:left w:w="100" w:type="dxa"/>
              <w:bottom w:w="100" w:type="dxa"/>
              <w:right w:w="100" w:type="dxa"/>
            </w:tcMar>
          </w:tcPr>
          <w:p w14:paraId="7A955DCC" w14:textId="77777777" w:rsidR="003C3F0C" w:rsidRPr="006769EB" w:rsidRDefault="003C3F0C" w:rsidP="00E0517A">
            <w:pPr>
              <w:pStyle w:val="Normal1"/>
              <w:spacing w:before="240" w:line="261" w:lineRule="auto"/>
              <w:jc w:val="both"/>
              <w:rPr>
                <w:b/>
              </w:rPr>
            </w:pPr>
            <w:r w:rsidRPr="006769EB">
              <w:rPr>
                <w:b/>
              </w:rPr>
              <w:t>La Pampa</w:t>
            </w:r>
          </w:p>
        </w:tc>
        <w:tc>
          <w:tcPr>
            <w:tcW w:w="3165" w:type="dxa"/>
            <w:tcBorders>
              <w:top w:val="nil"/>
              <w:left w:val="nil"/>
              <w:bottom w:val="single" w:sz="6" w:space="0" w:color="FFFFFF"/>
              <w:right w:val="single" w:sz="6" w:space="0" w:color="FFFFFF"/>
            </w:tcBorders>
            <w:shd w:val="clear" w:color="auto" w:fill="D9D9D9"/>
            <w:tcMar>
              <w:top w:w="100" w:type="dxa"/>
              <w:left w:w="100" w:type="dxa"/>
              <w:bottom w:w="100" w:type="dxa"/>
              <w:right w:w="100" w:type="dxa"/>
            </w:tcMar>
          </w:tcPr>
          <w:p w14:paraId="4F3C5983" w14:textId="77777777" w:rsidR="003C3F0C" w:rsidRPr="006769EB" w:rsidRDefault="003C3F0C" w:rsidP="00E0517A">
            <w:pPr>
              <w:pStyle w:val="Normal1"/>
              <w:spacing w:before="240" w:line="261" w:lineRule="auto"/>
              <w:jc w:val="both"/>
            </w:pPr>
            <w:r w:rsidRPr="006769EB">
              <w:t>Intendente Alvear</w:t>
            </w:r>
          </w:p>
        </w:tc>
      </w:tr>
    </w:tbl>
    <w:p w14:paraId="75BB412E" w14:textId="77777777" w:rsidR="003C3F0C" w:rsidRDefault="003C3F0C" w:rsidP="003C3F0C">
      <w:pPr>
        <w:pStyle w:val="Normal1"/>
        <w:spacing w:line="240" w:lineRule="auto"/>
        <w:jc w:val="both"/>
      </w:pPr>
    </w:p>
    <w:p w14:paraId="2BC06930" w14:textId="77777777" w:rsidR="003C3F0C" w:rsidRDefault="003C3F0C" w:rsidP="003C3F0C">
      <w:pPr>
        <w:pStyle w:val="Normal1"/>
        <w:spacing w:line="240" w:lineRule="auto"/>
        <w:jc w:val="both"/>
      </w:pPr>
      <w:r>
        <w:t>Anexo Conversatorio</w:t>
      </w:r>
    </w:p>
    <w:tbl>
      <w:tblPr>
        <w:tblW w:w="8880" w:type="dxa"/>
        <w:tblBorders>
          <w:top w:val="nil"/>
          <w:left w:val="nil"/>
          <w:bottom w:val="nil"/>
          <w:right w:val="nil"/>
          <w:insideH w:val="nil"/>
          <w:insideV w:val="nil"/>
        </w:tblBorders>
        <w:tblLayout w:type="fixed"/>
        <w:tblLook w:val="0600" w:firstRow="0" w:lastRow="0" w:firstColumn="0" w:lastColumn="0" w:noHBand="1" w:noVBand="1"/>
      </w:tblPr>
      <w:tblGrid>
        <w:gridCol w:w="2850"/>
        <w:gridCol w:w="2970"/>
        <w:gridCol w:w="3060"/>
      </w:tblGrid>
      <w:tr w:rsidR="003C3F0C" w:rsidRPr="006769EB" w14:paraId="28B8AF8E" w14:textId="77777777" w:rsidTr="00E0517A">
        <w:trPr>
          <w:cantSplit/>
          <w:trHeight w:val="300"/>
          <w:tblHeader/>
        </w:trPr>
        <w:tc>
          <w:tcPr>
            <w:tcW w:w="8880" w:type="dxa"/>
            <w:gridSpan w:val="3"/>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F902A6F" w14:textId="77777777" w:rsidR="003C3F0C" w:rsidRPr="006769EB" w:rsidRDefault="003C3F0C" w:rsidP="00E0517A">
            <w:pPr>
              <w:pStyle w:val="Normal1"/>
              <w:spacing w:before="240" w:after="240"/>
              <w:jc w:val="both"/>
              <w:rPr>
                <w:rFonts w:eastAsia="Calibri"/>
              </w:rPr>
            </w:pPr>
            <w:r w:rsidRPr="006769EB">
              <w:rPr>
                <w:rFonts w:eastAsia="Calibri"/>
              </w:rPr>
              <w:t xml:space="preserve">CONVERSATORIOS DISPOSITIVOS DE CUIDADO FAMILIAR </w:t>
            </w:r>
          </w:p>
        </w:tc>
      </w:tr>
      <w:tr w:rsidR="003C3F0C" w:rsidRPr="006769EB" w14:paraId="71666808" w14:textId="77777777" w:rsidTr="00E0517A">
        <w:trPr>
          <w:cantSplit/>
          <w:trHeight w:val="30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0339C26" w14:textId="77777777" w:rsidR="003C3F0C" w:rsidRPr="006769EB" w:rsidRDefault="003C3F0C" w:rsidP="00E0517A">
            <w:pPr>
              <w:pStyle w:val="Normal1"/>
              <w:spacing w:before="240" w:after="240"/>
              <w:jc w:val="both"/>
              <w:rPr>
                <w:rFonts w:eastAsia="Calibri"/>
              </w:rPr>
            </w:pPr>
            <w:r w:rsidRPr="006769EB">
              <w:rPr>
                <w:rFonts w:eastAsia="Calibri"/>
              </w:rPr>
              <w:t xml:space="preserve">Nº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FA352B" w14:textId="77777777" w:rsidR="003C3F0C" w:rsidRPr="006769EB" w:rsidRDefault="003C3F0C" w:rsidP="00E0517A">
            <w:pPr>
              <w:pStyle w:val="Normal1"/>
              <w:spacing w:before="240" w:after="240"/>
              <w:jc w:val="both"/>
              <w:rPr>
                <w:rFonts w:eastAsia="Calibri"/>
              </w:rPr>
            </w:pPr>
            <w:r w:rsidRPr="006769EB">
              <w:rPr>
                <w:rFonts w:eastAsia="Calibri"/>
              </w:rPr>
              <w:t xml:space="preserve">Fecha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D6AAE2" w14:textId="77777777" w:rsidR="003C3F0C" w:rsidRPr="006769EB" w:rsidRDefault="003C3F0C" w:rsidP="00E0517A">
            <w:pPr>
              <w:pStyle w:val="Normal1"/>
              <w:spacing w:before="240" w:after="240"/>
              <w:jc w:val="both"/>
              <w:rPr>
                <w:rFonts w:eastAsia="Calibri"/>
              </w:rPr>
            </w:pPr>
            <w:r w:rsidRPr="006769EB">
              <w:rPr>
                <w:rFonts w:eastAsia="Calibri"/>
              </w:rPr>
              <w:t xml:space="preserve">Provincias </w:t>
            </w:r>
          </w:p>
        </w:tc>
      </w:tr>
      <w:tr w:rsidR="003C3F0C" w:rsidRPr="005A0D08" w14:paraId="7CCB379D" w14:textId="77777777" w:rsidTr="00E0517A">
        <w:trPr>
          <w:cantSplit/>
          <w:trHeight w:val="30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0B1E323" w14:textId="77777777" w:rsidR="003C3F0C" w:rsidRPr="006769EB" w:rsidRDefault="003C3F0C" w:rsidP="00E0517A">
            <w:pPr>
              <w:pStyle w:val="Normal1"/>
              <w:spacing w:before="240" w:after="240"/>
              <w:jc w:val="both"/>
              <w:rPr>
                <w:rFonts w:eastAsia="Calibri"/>
              </w:rPr>
            </w:pPr>
            <w:r w:rsidRPr="006769EB">
              <w:rPr>
                <w:rFonts w:eastAsia="Calibri"/>
              </w:rPr>
              <w:t xml:space="preserve">1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3635C4E" w14:textId="77777777" w:rsidR="003C3F0C" w:rsidRPr="006769EB" w:rsidRDefault="003C3F0C" w:rsidP="00E0517A">
            <w:pPr>
              <w:pStyle w:val="Normal1"/>
              <w:spacing w:before="240" w:after="240"/>
              <w:jc w:val="both"/>
              <w:rPr>
                <w:rFonts w:eastAsia="Calibri"/>
              </w:rPr>
            </w:pPr>
            <w:r w:rsidRPr="006769EB">
              <w:rPr>
                <w:rFonts w:eastAsia="Calibri"/>
              </w:rPr>
              <w:t xml:space="preserve">23/11/2022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5D8E4B8" w14:textId="77777777" w:rsidR="003C3F0C" w:rsidRPr="00B34D1A" w:rsidRDefault="003C3F0C" w:rsidP="00E0517A">
            <w:pPr>
              <w:pStyle w:val="Normal1"/>
              <w:spacing w:before="240" w:after="240"/>
              <w:jc w:val="both"/>
              <w:rPr>
                <w:rFonts w:eastAsia="Calibri"/>
                <w:lang w:val="pt-BR"/>
              </w:rPr>
            </w:pPr>
            <w:r w:rsidRPr="00B34D1A">
              <w:rPr>
                <w:rFonts w:eastAsia="Calibri"/>
                <w:lang w:val="pt-BR"/>
              </w:rPr>
              <w:t xml:space="preserve">Santa Cruz Santa Fe Chubut </w:t>
            </w:r>
          </w:p>
        </w:tc>
      </w:tr>
      <w:tr w:rsidR="003C3F0C" w:rsidRPr="006769EB" w14:paraId="6AEB24CF" w14:textId="77777777" w:rsidTr="00E0517A">
        <w:trPr>
          <w:cantSplit/>
          <w:trHeight w:val="30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B217AE6" w14:textId="77777777" w:rsidR="003C3F0C" w:rsidRPr="006769EB" w:rsidRDefault="003C3F0C" w:rsidP="00E0517A">
            <w:pPr>
              <w:pStyle w:val="Normal1"/>
              <w:spacing w:before="240" w:after="240"/>
              <w:jc w:val="both"/>
              <w:rPr>
                <w:rFonts w:eastAsia="Calibri"/>
              </w:rPr>
            </w:pPr>
            <w:r w:rsidRPr="006769EB">
              <w:rPr>
                <w:rFonts w:eastAsia="Calibri"/>
              </w:rPr>
              <w:t xml:space="preserve">2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E747C94" w14:textId="77777777" w:rsidR="003C3F0C" w:rsidRPr="006769EB" w:rsidRDefault="003C3F0C" w:rsidP="00E0517A">
            <w:pPr>
              <w:pStyle w:val="Normal1"/>
              <w:spacing w:before="240" w:after="240"/>
              <w:jc w:val="both"/>
              <w:rPr>
                <w:rFonts w:eastAsia="Calibri"/>
              </w:rPr>
            </w:pPr>
            <w:r w:rsidRPr="006769EB">
              <w:rPr>
                <w:rFonts w:eastAsia="Calibri"/>
              </w:rPr>
              <w:t xml:space="preserve">30/11/2022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DC2E5C" w14:textId="77777777" w:rsidR="003C3F0C" w:rsidRPr="006769EB" w:rsidRDefault="003C3F0C" w:rsidP="00E0517A">
            <w:pPr>
              <w:pStyle w:val="Normal1"/>
              <w:spacing w:before="240" w:after="240"/>
              <w:jc w:val="both"/>
              <w:rPr>
                <w:rFonts w:eastAsia="Calibri"/>
              </w:rPr>
            </w:pPr>
            <w:r w:rsidRPr="006769EB">
              <w:rPr>
                <w:rFonts w:eastAsia="Calibri"/>
              </w:rPr>
              <w:t xml:space="preserve">Córdoba San Luis </w:t>
            </w:r>
          </w:p>
        </w:tc>
      </w:tr>
      <w:tr w:rsidR="003C3F0C" w:rsidRPr="006769EB" w14:paraId="6A0210E1" w14:textId="77777777" w:rsidTr="00E0517A">
        <w:trPr>
          <w:cantSplit/>
          <w:trHeight w:val="54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9F00B8A" w14:textId="77777777" w:rsidR="003C3F0C" w:rsidRPr="006769EB" w:rsidRDefault="003C3F0C" w:rsidP="00E0517A">
            <w:pPr>
              <w:pStyle w:val="Normal1"/>
              <w:spacing w:before="240" w:after="240"/>
              <w:jc w:val="both"/>
              <w:rPr>
                <w:rFonts w:eastAsia="Calibri"/>
              </w:rPr>
            </w:pPr>
            <w:r w:rsidRPr="006769EB">
              <w:rPr>
                <w:rFonts w:eastAsia="Calibri"/>
              </w:rPr>
              <w:t xml:space="preserve">3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F78E2A" w14:textId="77777777" w:rsidR="003C3F0C" w:rsidRPr="006769EB" w:rsidRDefault="003C3F0C" w:rsidP="00E0517A">
            <w:pPr>
              <w:pStyle w:val="Normal1"/>
              <w:spacing w:before="240" w:after="240"/>
              <w:jc w:val="both"/>
              <w:rPr>
                <w:rFonts w:eastAsia="Calibri"/>
              </w:rPr>
            </w:pPr>
            <w:r w:rsidRPr="006769EB">
              <w:rPr>
                <w:rFonts w:eastAsia="Calibri"/>
              </w:rPr>
              <w:t xml:space="preserve">12/04/2023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15C3B6" w14:textId="77777777" w:rsidR="003C3F0C" w:rsidRPr="006769EB" w:rsidRDefault="003C3F0C" w:rsidP="00E0517A">
            <w:pPr>
              <w:pStyle w:val="Normal1"/>
              <w:spacing w:before="240" w:after="240"/>
              <w:jc w:val="both"/>
              <w:rPr>
                <w:rFonts w:eastAsia="Calibri"/>
              </w:rPr>
            </w:pPr>
            <w:r w:rsidRPr="006769EB">
              <w:rPr>
                <w:rFonts w:eastAsia="Calibri"/>
              </w:rPr>
              <w:t xml:space="preserve">Río Negro Tierra del Fuego CABA </w:t>
            </w:r>
          </w:p>
        </w:tc>
      </w:tr>
      <w:tr w:rsidR="003C3F0C" w:rsidRPr="006769EB" w14:paraId="401AE598" w14:textId="77777777" w:rsidTr="00E0517A">
        <w:trPr>
          <w:cantSplit/>
          <w:trHeight w:val="54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C4E7A00" w14:textId="77777777" w:rsidR="003C3F0C" w:rsidRPr="006769EB" w:rsidRDefault="003C3F0C" w:rsidP="00E0517A">
            <w:pPr>
              <w:pStyle w:val="Normal1"/>
              <w:spacing w:before="240" w:after="240"/>
              <w:jc w:val="both"/>
              <w:rPr>
                <w:rFonts w:eastAsia="Calibri"/>
              </w:rPr>
            </w:pPr>
            <w:r w:rsidRPr="006769EB">
              <w:rPr>
                <w:rFonts w:eastAsia="Calibri"/>
              </w:rPr>
              <w:t xml:space="preserve">4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9AB5248" w14:textId="77777777" w:rsidR="003C3F0C" w:rsidRPr="006769EB" w:rsidRDefault="003C3F0C" w:rsidP="00E0517A">
            <w:pPr>
              <w:pStyle w:val="Normal1"/>
              <w:spacing w:before="240" w:after="240"/>
              <w:jc w:val="both"/>
              <w:rPr>
                <w:rFonts w:eastAsia="Calibri"/>
              </w:rPr>
            </w:pPr>
            <w:r w:rsidRPr="006769EB">
              <w:rPr>
                <w:rFonts w:eastAsia="Calibri"/>
              </w:rPr>
              <w:t xml:space="preserve">26/04/2023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C80466F" w14:textId="77777777" w:rsidR="003C3F0C" w:rsidRPr="006769EB" w:rsidRDefault="003C3F0C" w:rsidP="00E0517A">
            <w:pPr>
              <w:pStyle w:val="Normal1"/>
              <w:spacing w:before="240" w:after="240"/>
              <w:jc w:val="both"/>
              <w:rPr>
                <w:rFonts w:eastAsia="Calibri"/>
              </w:rPr>
            </w:pPr>
            <w:r w:rsidRPr="006769EB">
              <w:rPr>
                <w:rFonts w:eastAsia="Calibri"/>
              </w:rPr>
              <w:t xml:space="preserve">Santiago del Estero Provincia de Buenos Aires </w:t>
            </w:r>
          </w:p>
        </w:tc>
      </w:tr>
      <w:tr w:rsidR="003C3F0C" w:rsidRPr="006769EB" w14:paraId="00710F7B" w14:textId="77777777" w:rsidTr="00E0517A">
        <w:trPr>
          <w:cantSplit/>
          <w:trHeight w:val="30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2E6C6D1" w14:textId="77777777" w:rsidR="003C3F0C" w:rsidRPr="006769EB" w:rsidRDefault="003C3F0C" w:rsidP="00E0517A">
            <w:pPr>
              <w:pStyle w:val="Normal1"/>
              <w:spacing w:before="240" w:after="240"/>
              <w:jc w:val="both"/>
              <w:rPr>
                <w:rFonts w:eastAsia="Calibri"/>
              </w:rPr>
            </w:pPr>
            <w:r w:rsidRPr="006769EB">
              <w:rPr>
                <w:rFonts w:eastAsia="Calibri"/>
              </w:rPr>
              <w:lastRenderedPageBreak/>
              <w:t xml:space="preserve">5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A662E85" w14:textId="77777777" w:rsidR="003C3F0C" w:rsidRPr="006769EB" w:rsidRDefault="003C3F0C" w:rsidP="00E0517A">
            <w:pPr>
              <w:pStyle w:val="Normal1"/>
              <w:spacing w:before="240" w:after="240"/>
              <w:jc w:val="both"/>
              <w:rPr>
                <w:rFonts w:eastAsia="Calibri"/>
              </w:rPr>
            </w:pPr>
            <w:r w:rsidRPr="006769EB">
              <w:rPr>
                <w:rFonts w:eastAsia="Calibri"/>
              </w:rPr>
              <w:t xml:space="preserve">17/05/2023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D13820D" w14:textId="77777777" w:rsidR="003C3F0C" w:rsidRPr="006769EB" w:rsidRDefault="003C3F0C" w:rsidP="00E0517A">
            <w:pPr>
              <w:pStyle w:val="Normal1"/>
              <w:spacing w:before="240" w:after="240"/>
              <w:jc w:val="both"/>
              <w:rPr>
                <w:rFonts w:eastAsia="Calibri"/>
              </w:rPr>
            </w:pPr>
            <w:r w:rsidRPr="006769EB">
              <w:rPr>
                <w:rFonts w:eastAsia="Calibri"/>
              </w:rPr>
              <w:t xml:space="preserve">La Pampa Entre Ríos Tucumán </w:t>
            </w:r>
          </w:p>
        </w:tc>
      </w:tr>
      <w:tr w:rsidR="003C3F0C" w:rsidRPr="006769EB" w14:paraId="26BBF352" w14:textId="77777777" w:rsidTr="00E0517A">
        <w:trPr>
          <w:cantSplit/>
          <w:trHeight w:val="30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C6BA499" w14:textId="77777777" w:rsidR="003C3F0C" w:rsidRPr="006769EB" w:rsidRDefault="003C3F0C" w:rsidP="00E0517A">
            <w:pPr>
              <w:pStyle w:val="Normal1"/>
              <w:spacing w:before="240" w:after="240"/>
              <w:jc w:val="both"/>
              <w:rPr>
                <w:rFonts w:eastAsia="Calibri"/>
              </w:rPr>
            </w:pPr>
            <w:r w:rsidRPr="006769EB">
              <w:rPr>
                <w:rFonts w:eastAsia="Calibri"/>
              </w:rPr>
              <w:t xml:space="preserve">6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8963CEE" w14:textId="77777777" w:rsidR="003C3F0C" w:rsidRPr="006769EB" w:rsidRDefault="003C3F0C" w:rsidP="00E0517A">
            <w:pPr>
              <w:pStyle w:val="Normal1"/>
              <w:spacing w:before="240" w:after="240"/>
              <w:jc w:val="both"/>
              <w:rPr>
                <w:rFonts w:eastAsia="Calibri"/>
              </w:rPr>
            </w:pPr>
            <w:r w:rsidRPr="006769EB">
              <w:rPr>
                <w:rFonts w:eastAsia="Calibri"/>
              </w:rPr>
              <w:t xml:space="preserve">14/06/2023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6AC300B" w14:textId="77777777" w:rsidR="003C3F0C" w:rsidRPr="006769EB" w:rsidRDefault="003C3F0C" w:rsidP="00E0517A">
            <w:pPr>
              <w:pStyle w:val="Normal1"/>
              <w:spacing w:before="240" w:after="240"/>
              <w:jc w:val="both"/>
              <w:rPr>
                <w:rFonts w:eastAsia="Calibri"/>
              </w:rPr>
            </w:pPr>
            <w:r w:rsidRPr="006769EB">
              <w:rPr>
                <w:rFonts w:eastAsia="Calibri"/>
              </w:rPr>
              <w:t xml:space="preserve">Jujuy Mendoza Neuquén </w:t>
            </w:r>
          </w:p>
        </w:tc>
      </w:tr>
      <w:tr w:rsidR="003C3F0C" w:rsidRPr="006769EB" w14:paraId="45932CF7" w14:textId="77777777" w:rsidTr="00E0517A">
        <w:trPr>
          <w:cantSplit/>
          <w:trHeight w:val="54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372605E" w14:textId="77777777" w:rsidR="003C3F0C" w:rsidRPr="006769EB" w:rsidRDefault="003C3F0C" w:rsidP="00E0517A">
            <w:pPr>
              <w:pStyle w:val="Normal1"/>
              <w:spacing w:before="240" w:after="240"/>
              <w:jc w:val="both"/>
              <w:rPr>
                <w:rFonts w:eastAsia="Calibri"/>
              </w:rPr>
            </w:pPr>
            <w:r w:rsidRPr="006769EB">
              <w:rPr>
                <w:rFonts w:eastAsia="Calibri"/>
              </w:rPr>
              <w:t xml:space="preserve">7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E7A5E1" w14:textId="77777777" w:rsidR="003C3F0C" w:rsidRPr="006769EB" w:rsidRDefault="003C3F0C" w:rsidP="00E0517A">
            <w:pPr>
              <w:pStyle w:val="Normal1"/>
              <w:spacing w:before="240" w:after="240"/>
              <w:jc w:val="both"/>
              <w:rPr>
                <w:rFonts w:eastAsia="Calibri"/>
              </w:rPr>
            </w:pPr>
            <w:r w:rsidRPr="006769EB">
              <w:rPr>
                <w:rFonts w:eastAsia="Calibri"/>
              </w:rPr>
              <w:t xml:space="preserve">05/07/2023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2D37743" w14:textId="77777777" w:rsidR="003C3F0C" w:rsidRPr="006769EB" w:rsidRDefault="003C3F0C" w:rsidP="00E0517A">
            <w:pPr>
              <w:pStyle w:val="Normal1"/>
              <w:spacing w:before="240" w:after="240"/>
              <w:jc w:val="both"/>
              <w:rPr>
                <w:rFonts w:eastAsia="Calibri"/>
              </w:rPr>
            </w:pPr>
            <w:r w:rsidRPr="006769EB">
              <w:rPr>
                <w:rFonts w:eastAsia="Calibri"/>
              </w:rPr>
              <w:t xml:space="preserve">La Rioja Salta Corrientes Catamarca </w:t>
            </w:r>
          </w:p>
        </w:tc>
      </w:tr>
      <w:tr w:rsidR="003C3F0C" w:rsidRPr="006769EB" w14:paraId="2F571127" w14:textId="77777777" w:rsidTr="00E0517A">
        <w:trPr>
          <w:cantSplit/>
          <w:trHeight w:val="540"/>
          <w:tblHeader/>
        </w:trPr>
        <w:tc>
          <w:tcPr>
            <w:tcW w:w="285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A30E196" w14:textId="77777777" w:rsidR="003C3F0C" w:rsidRPr="006769EB" w:rsidRDefault="003C3F0C" w:rsidP="00E0517A">
            <w:pPr>
              <w:pStyle w:val="Normal1"/>
              <w:spacing w:before="240" w:after="240"/>
              <w:jc w:val="both"/>
              <w:rPr>
                <w:rFonts w:eastAsia="Calibri"/>
              </w:rPr>
            </w:pPr>
            <w:r w:rsidRPr="006769EB">
              <w:rPr>
                <w:rFonts w:eastAsia="Calibri"/>
              </w:rPr>
              <w:t xml:space="preserve">8 </w:t>
            </w:r>
          </w:p>
        </w:tc>
        <w:tc>
          <w:tcPr>
            <w:tcW w:w="29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4B19E1" w14:textId="77777777" w:rsidR="003C3F0C" w:rsidRPr="006769EB" w:rsidRDefault="003C3F0C" w:rsidP="00E0517A">
            <w:pPr>
              <w:pStyle w:val="Normal1"/>
              <w:spacing w:before="240" w:after="240"/>
              <w:jc w:val="both"/>
              <w:rPr>
                <w:rFonts w:eastAsia="Calibri"/>
              </w:rPr>
            </w:pPr>
            <w:r w:rsidRPr="006769EB">
              <w:rPr>
                <w:rFonts w:eastAsia="Calibri"/>
              </w:rPr>
              <w:t xml:space="preserve">02/08/2023 </w:t>
            </w:r>
          </w:p>
        </w:tc>
        <w:tc>
          <w:tcPr>
            <w:tcW w:w="30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C2C6CCE" w14:textId="77777777" w:rsidR="003C3F0C" w:rsidRPr="006769EB" w:rsidRDefault="003C3F0C" w:rsidP="00E0517A">
            <w:pPr>
              <w:pStyle w:val="Normal1"/>
              <w:spacing w:before="240" w:after="240"/>
              <w:jc w:val="both"/>
              <w:rPr>
                <w:rFonts w:eastAsia="Calibri"/>
              </w:rPr>
            </w:pPr>
            <w:r w:rsidRPr="006769EB">
              <w:rPr>
                <w:rFonts w:eastAsia="Calibri"/>
              </w:rPr>
              <w:t xml:space="preserve">Formosa Chaco San Juan Misiones (*) </w:t>
            </w:r>
          </w:p>
        </w:tc>
      </w:tr>
    </w:tbl>
    <w:p w14:paraId="3A39BFC3" w14:textId="77777777" w:rsidR="003C3F0C" w:rsidRPr="006769EB" w:rsidRDefault="003C3F0C" w:rsidP="003C3F0C">
      <w:pPr>
        <w:pStyle w:val="Normal1"/>
        <w:spacing w:line="240" w:lineRule="auto"/>
        <w:jc w:val="both"/>
      </w:pPr>
    </w:p>
    <w:p w14:paraId="547E7754" w14:textId="77777777" w:rsidR="00844623" w:rsidRDefault="00844623">
      <w:r>
        <w:t>Anexo Leyes provinciales</w:t>
      </w:r>
    </w:p>
    <w:p w14:paraId="12B4A30A" w14:textId="77777777" w:rsidR="00844623" w:rsidRPr="006769EB" w:rsidRDefault="00844623" w:rsidP="00844623">
      <w:pPr>
        <w:pStyle w:val="Normal1"/>
        <w:spacing w:before="240" w:after="240"/>
        <w:jc w:val="both"/>
      </w:pPr>
      <w:r w:rsidRPr="006769EB">
        <w:t>Ciudad Autónoma de Buenos Aires</w:t>
      </w:r>
    </w:p>
    <w:p w14:paraId="36DF8216" w14:textId="77777777" w:rsidR="00844623" w:rsidRPr="006769EB" w:rsidRDefault="00844623" w:rsidP="00844623">
      <w:pPr>
        <w:pStyle w:val="Normal1"/>
        <w:spacing w:before="240" w:after="240"/>
        <w:jc w:val="both"/>
      </w:pPr>
      <w:r w:rsidRPr="006769EB">
        <w:t>Ley 114. Protección integral de los derechos de las niñas, niños y adolescentes.</w:t>
      </w:r>
    </w:p>
    <w:p w14:paraId="378E5C76" w14:textId="77777777" w:rsidR="00844623" w:rsidRPr="006769EB" w:rsidRDefault="00844623" w:rsidP="00844623">
      <w:pPr>
        <w:pStyle w:val="Normal1"/>
        <w:spacing w:before="240" w:after="240"/>
        <w:jc w:val="both"/>
      </w:pPr>
      <w:r w:rsidRPr="006769EB">
        <w:t>Ley 741. Modificación de la ley 114.</w:t>
      </w:r>
    </w:p>
    <w:p w14:paraId="6B7DE5DE" w14:textId="77777777" w:rsidR="00844623" w:rsidRPr="006769EB" w:rsidRDefault="00844623" w:rsidP="00844623">
      <w:pPr>
        <w:pStyle w:val="Normal1"/>
        <w:spacing w:before="240" w:after="240"/>
        <w:jc w:val="both"/>
      </w:pPr>
      <w:r w:rsidRPr="006769EB">
        <w:t>Ley 937. Detección, prevención y erradicación del trabajo infantil.</w:t>
      </w:r>
    </w:p>
    <w:p w14:paraId="57E86F08" w14:textId="77777777" w:rsidR="00844623" w:rsidRPr="006769EB" w:rsidRDefault="00844623" w:rsidP="00844623">
      <w:pPr>
        <w:pStyle w:val="Normal1"/>
        <w:spacing w:before="240" w:after="240"/>
        <w:jc w:val="both"/>
      </w:pPr>
      <w:r w:rsidRPr="006769EB">
        <w:t>Ley 2213. Protección integral de los derechos de las niñas, niños y adolescentes. Sistema de Acogimiento Familiar.</w:t>
      </w:r>
    </w:p>
    <w:p w14:paraId="0AF869A4" w14:textId="77777777" w:rsidR="00844623" w:rsidRPr="006769EB" w:rsidRDefault="00844623" w:rsidP="00844623">
      <w:pPr>
        <w:pStyle w:val="Normal1"/>
        <w:spacing w:before="240" w:after="240"/>
        <w:jc w:val="both"/>
      </w:pPr>
      <w:r w:rsidRPr="006769EB">
        <w:t>Ley 5463. Sistema Integrado de Indicadores de Derechos de Niñas, Niños y Adolescentes.</w:t>
      </w:r>
    </w:p>
    <w:p w14:paraId="76F962FC" w14:textId="77777777" w:rsidR="00844623" w:rsidRPr="006769EB" w:rsidRDefault="00844623" w:rsidP="00844623">
      <w:pPr>
        <w:pStyle w:val="Normal1"/>
        <w:spacing w:before="240" w:after="240"/>
        <w:jc w:val="both"/>
      </w:pPr>
      <w:r w:rsidRPr="006769EB">
        <w:t>Decreto 1527/2003. Reglamentación parcial de la ley 114.</w:t>
      </w:r>
    </w:p>
    <w:p w14:paraId="58575668" w14:textId="77777777" w:rsidR="00844623" w:rsidRPr="006769EB" w:rsidRDefault="00844623" w:rsidP="00844623">
      <w:pPr>
        <w:pStyle w:val="Normal1"/>
        <w:spacing w:before="240" w:after="240"/>
        <w:jc w:val="both"/>
      </w:pPr>
      <w:r w:rsidRPr="006769EB">
        <w:t>Decreto 6/2014. Reglamentación de la ley 2213.</w:t>
      </w:r>
    </w:p>
    <w:p w14:paraId="299AAD2C" w14:textId="77777777" w:rsidR="00844623" w:rsidRPr="006769EB" w:rsidRDefault="00844623" w:rsidP="00844623">
      <w:pPr>
        <w:pStyle w:val="Normal1"/>
        <w:tabs>
          <w:tab w:val="left" w:pos="1851"/>
        </w:tabs>
        <w:spacing w:before="240" w:after="240"/>
        <w:jc w:val="both"/>
      </w:pPr>
      <w:r w:rsidRPr="006769EB">
        <w:t>Buenos Aires</w:t>
      </w:r>
      <w:r w:rsidRPr="006769EB">
        <w:tab/>
      </w:r>
    </w:p>
    <w:p w14:paraId="2DF23F36" w14:textId="77777777" w:rsidR="00844623" w:rsidRPr="006769EB" w:rsidRDefault="00844623" w:rsidP="00844623">
      <w:pPr>
        <w:pStyle w:val="Normal1"/>
        <w:spacing w:before="240" w:after="240"/>
        <w:jc w:val="both"/>
      </w:pPr>
      <w:r w:rsidRPr="006769EB">
        <w:t>Ley 13298. Ley de promoción y protección integral de los derechos de los niños.</w:t>
      </w:r>
    </w:p>
    <w:p w14:paraId="416FC65F" w14:textId="77777777" w:rsidR="00844623" w:rsidRPr="006769EB" w:rsidRDefault="00844623" w:rsidP="00844623">
      <w:pPr>
        <w:pStyle w:val="Normal1"/>
        <w:spacing w:before="240" w:after="240"/>
        <w:jc w:val="both"/>
      </w:pPr>
      <w:r w:rsidRPr="006769EB">
        <w:t>Decreto 300/2005. Reglamentación de la ley 13298.</w:t>
      </w:r>
    </w:p>
    <w:p w14:paraId="7819F67C" w14:textId="77777777" w:rsidR="00844623" w:rsidRPr="006769EB" w:rsidRDefault="00844623" w:rsidP="00844623">
      <w:pPr>
        <w:pStyle w:val="Normal1"/>
        <w:spacing w:before="240" w:after="240"/>
        <w:jc w:val="both"/>
      </w:pPr>
      <w:r w:rsidRPr="006769EB">
        <w:t>Decreto 177/2014. Modificación del decreto 300/05.</w:t>
      </w:r>
    </w:p>
    <w:p w14:paraId="1711FA4C" w14:textId="77777777" w:rsidR="00844623" w:rsidRPr="006769EB" w:rsidRDefault="00844623" w:rsidP="00844623">
      <w:pPr>
        <w:pStyle w:val="Normal1"/>
        <w:spacing w:before="240" w:after="240"/>
        <w:jc w:val="both"/>
      </w:pPr>
      <w:r w:rsidRPr="006769EB">
        <w:t>Decreto 694/2018. Programa de Protección Integral para niños, niñas o adolescentes, hijos o hijas de víctimas de femicidio.</w:t>
      </w:r>
    </w:p>
    <w:p w14:paraId="27BBE3D8" w14:textId="77777777" w:rsidR="00844623" w:rsidRPr="006769EB" w:rsidRDefault="00844623" w:rsidP="00844623">
      <w:pPr>
        <w:pStyle w:val="Normal1"/>
        <w:spacing w:before="240" w:after="240"/>
        <w:jc w:val="both"/>
      </w:pPr>
      <w:r w:rsidRPr="006769EB">
        <w:t>Catamarca</w:t>
      </w:r>
    </w:p>
    <w:p w14:paraId="6E208BB7" w14:textId="77777777" w:rsidR="00844623" w:rsidRPr="006769EB" w:rsidRDefault="00844623" w:rsidP="00844623">
      <w:pPr>
        <w:pStyle w:val="Normal1"/>
        <w:spacing w:before="240" w:after="240"/>
        <w:jc w:val="both"/>
      </w:pPr>
      <w:r w:rsidRPr="006769EB">
        <w:t>Ley 5036. Programa protección al niño en peligro.</w:t>
      </w:r>
    </w:p>
    <w:p w14:paraId="719CD8CC" w14:textId="77777777" w:rsidR="00844623" w:rsidRPr="006769EB" w:rsidRDefault="00844623" w:rsidP="00844623">
      <w:pPr>
        <w:pStyle w:val="Normal1"/>
        <w:spacing w:before="240" w:after="240"/>
        <w:jc w:val="both"/>
      </w:pPr>
      <w:r w:rsidRPr="006769EB">
        <w:t>Ley 5194. Programa de prevención y atención del maltrato infantil.</w:t>
      </w:r>
    </w:p>
    <w:p w14:paraId="29360AEA" w14:textId="77777777" w:rsidR="00844623" w:rsidRPr="006769EB" w:rsidRDefault="00844623" w:rsidP="00844623">
      <w:pPr>
        <w:pStyle w:val="Normal1"/>
        <w:spacing w:before="240" w:after="240"/>
        <w:jc w:val="both"/>
      </w:pPr>
      <w:r w:rsidRPr="006769EB">
        <w:lastRenderedPageBreak/>
        <w:t>Ley 5292. Ley de protección integral de los derechos de las niñas, niños y adolescentes. Adhesión a la ley 26061.</w:t>
      </w:r>
    </w:p>
    <w:p w14:paraId="194D6FC7" w14:textId="77777777" w:rsidR="00844623" w:rsidRPr="006769EB" w:rsidRDefault="00844623" w:rsidP="00844623">
      <w:pPr>
        <w:pStyle w:val="Normal1"/>
        <w:spacing w:before="240" w:after="240"/>
        <w:jc w:val="both"/>
      </w:pPr>
      <w:r w:rsidRPr="006769EB">
        <w:t>Ley 5357. Protección integral de los derechos de las niñas, niños y adolescentes.</w:t>
      </w:r>
    </w:p>
    <w:p w14:paraId="4AC5E4AF" w14:textId="77777777" w:rsidR="00844623" w:rsidRPr="006769EB" w:rsidRDefault="00844623" w:rsidP="00844623">
      <w:pPr>
        <w:pStyle w:val="Normal1"/>
        <w:spacing w:before="240" w:after="240"/>
        <w:jc w:val="both"/>
      </w:pPr>
      <w:r w:rsidRPr="006769EB">
        <w:t xml:space="preserve">Ley 5528. </w:t>
      </w:r>
      <w:proofErr w:type="spellStart"/>
      <w:r w:rsidRPr="006769EB">
        <w:t>Garantízase</w:t>
      </w:r>
      <w:proofErr w:type="spellEnd"/>
      <w:r w:rsidRPr="006769EB">
        <w:t xml:space="preserve"> el bienestar integral de los niños, niñas y adolescentes hijos de madres víctimas de femicidio.</w:t>
      </w:r>
    </w:p>
    <w:p w14:paraId="24E2DAAD" w14:textId="77777777" w:rsidR="00844623" w:rsidRPr="006769EB" w:rsidRDefault="00844623" w:rsidP="00844623">
      <w:pPr>
        <w:pStyle w:val="Normal1"/>
        <w:spacing w:before="240" w:after="240"/>
        <w:jc w:val="both"/>
      </w:pPr>
      <w:r w:rsidRPr="006769EB">
        <w:t>Ley 5577. Modificación de la ley 5357.</w:t>
      </w:r>
    </w:p>
    <w:p w14:paraId="2DEBF52B" w14:textId="77777777" w:rsidR="00844623" w:rsidRPr="006769EB" w:rsidRDefault="00844623" w:rsidP="00844623">
      <w:pPr>
        <w:pStyle w:val="Normal1"/>
        <w:spacing w:before="240" w:after="240"/>
        <w:jc w:val="both"/>
      </w:pPr>
      <w:r w:rsidRPr="006769EB">
        <w:t>Córdoba</w:t>
      </w:r>
    </w:p>
    <w:p w14:paraId="50292FB0" w14:textId="77777777" w:rsidR="00844623" w:rsidRPr="006769EB" w:rsidRDefault="00844623" w:rsidP="00844623">
      <w:pPr>
        <w:pStyle w:val="Normal1"/>
        <w:spacing w:before="240" w:after="240"/>
        <w:jc w:val="both"/>
      </w:pPr>
      <w:r w:rsidRPr="006769EB">
        <w:t>Ley 9060. Secretaría de Protección Integral del Niño y del Adolescente.</w:t>
      </w:r>
    </w:p>
    <w:p w14:paraId="57174E33" w14:textId="77777777" w:rsidR="00844623" w:rsidRPr="006769EB" w:rsidRDefault="00844623" w:rsidP="00844623">
      <w:pPr>
        <w:pStyle w:val="Normal1"/>
        <w:spacing w:before="240" w:after="240"/>
        <w:jc w:val="both"/>
      </w:pPr>
      <w:r w:rsidRPr="006769EB">
        <w:t>Ley 9396. Ley de protección integral de los derechos de las niñas, niños y adolescentes. Adhiere a la ley 26061.</w:t>
      </w:r>
    </w:p>
    <w:p w14:paraId="341FDD82" w14:textId="77777777" w:rsidR="00844623" w:rsidRPr="006769EB" w:rsidRDefault="00844623" w:rsidP="00844623">
      <w:pPr>
        <w:pStyle w:val="Normal1"/>
        <w:spacing w:before="240" w:after="240"/>
        <w:jc w:val="both"/>
      </w:pPr>
      <w:r w:rsidRPr="006769EB">
        <w:t>Ley 9944. Modificación de la ley 9396.</w:t>
      </w:r>
    </w:p>
    <w:p w14:paraId="45819C0B" w14:textId="77777777" w:rsidR="00844623" w:rsidRPr="006769EB" w:rsidRDefault="00844623" w:rsidP="00844623">
      <w:pPr>
        <w:pStyle w:val="Normal1"/>
        <w:spacing w:before="240" w:after="240"/>
        <w:jc w:val="both"/>
      </w:pPr>
      <w:r w:rsidRPr="006769EB">
        <w:t>Ley 10080. Modificación de la ley 9944.</w:t>
      </w:r>
    </w:p>
    <w:p w14:paraId="184C2758" w14:textId="77777777" w:rsidR="00844623" w:rsidRPr="006769EB" w:rsidRDefault="00844623" w:rsidP="00844623">
      <w:pPr>
        <w:pStyle w:val="Normal1"/>
        <w:spacing w:before="240" w:after="240"/>
        <w:jc w:val="both"/>
      </w:pPr>
      <w:r w:rsidRPr="006769EB">
        <w:t>Ley 10152. Modificación de la ley 9944.</w:t>
      </w:r>
    </w:p>
    <w:p w14:paraId="3C8E0A2D" w14:textId="77777777" w:rsidR="00844623" w:rsidRPr="006769EB" w:rsidRDefault="00844623" w:rsidP="00844623">
      <w:pPr>
        <w:pStyle w:val="Normal1"/>
        <w:spacing w:before="240" w:after="240"/>
        <w:jc w:val="both"/>
      </w:pPr>
      <w:r w:rsidRPr="006769EB">
        <w:t>Ley 10501. Día Nacional para la Prevención del Abuso contra los Niños, Niñas y Adolescentes. Adhiere a la ley 26316.</w:t>
      </w:r>
    </w:p>
    <w:p w14:paraId="30292475" w14:textId="77777777" w:rsidR="00844623" w:rsidRPr="006769EB" w:rsidRDefault="00844623" w:rsidP="00844623">
      <w:pPr>
        <w:pStyle w:val="Normal1"/>
        <w:spacing w:before="240" w:after="240"/>
        <w:jc w:val="both"/>
      </w:pPr>
      <w:r w:rsidRPr="006769EB">
        <w:t>Ley 10637. Modificación de la ley 9944.</w:t>
      </w:r>
    </w:p>
    <w:p w14:paraId="35687A9D" w14:textId="77777777" w:rsidR="00844623" w:rsidRPr="006769EB" w:rsidRDefault="00844623" w:rsidP="00844623">
      <w:pPr>
        <w:pStyle w:val="Normal1"/>
        <w:spacing w:before="240" w:after="240"/>
        <w:jc w:val="both"/>
      </w:pPr>
      <w:r w:rsidRPr="006769EB">
        <w:t>Decreto 1153/2009. Sistema Provincial de Protección Integral de los Derechos de las Niñas, Niños y Adolescentes.</w:t>
      </w:r>
    </w:p>
    <w:p w14:paraId="0434B846" w14:textId="77777777" w:rsidR="00844623" w:rsidRPr="006769EB" w:rsidRDefault="00844623" w:rsidP="00844623">
      <w:pPr>
        <w:pStyle w:val="Normal1"/>
        <w:spacing w:before="240" w:after="240"/>
        <w:jc w:val="both"/>
      </w:pPr>
      <w:r w:rsidRPr="006769EB">
        <w:t>Corrientes</w:t>
      </w:r>
    </w:p>
    <w:p w14:paraId="758E03BC" w14:textId="77777777" w:rsidR="00844623" w:rsidRPr="006769EB" w:rsidRDefault="00844623" w:rsidP="00844623">
      <w:pPr>
        <w:pStyle w:val="Normal1"/>
        <w:spacing w:before="240" w:after="240"/>
        <w:jc w:val="both"/>
      </w:pPr>
      <w:r w:rsidRPr="006769EB">
        <w:t>Ley 5773. Ley de protección integral de los derechos de las niñas, niños y adolescentes.</w:t>
      </w:r>
    </w:p>
    <w:p w14:paraId="643226E0" w14:textId="77777777" w:rsidR="00844623" w:rsidRPr="006769EB" w:rsidRDefault="00844623" w:rsidP="00844623">
      <w:pPr>
        <w:pStyle w:val="Normal1"/>
        <w:spacing w:before="240" w:after="240"/>
        <w:jc w:val="both"/>
      </w:pPr>
      <w:r w:rsidRPr="006769EB">
        <w:t>Chaco</w:t>
      </w:r>
    </w:p>
    <w:p w14:paraId="730A48A5" w14:textId="77777777" w:rsidR="00844623" w:rsidRPr="006769EB" w:rsidRDefault="00844623" w:rsidP="00844623">
      <w:pPr>
        <w:pStyle w:val="Normal1"/>
        <w:spacing w:before="240" w:after="240"/>
        <w:jc w:val="both"/>
      </w:pPr>
      <w:r w:rsidRPr="006769EB">
        <w:t>Ley 7098. Programa Soy Pequeño con Grandes Derechos. Difusión y promoción de los derechos de niñas, niños y adolescentes.</w:t>
      </w:r>
    </w:p>
    <w:p w14:paraId="6C91EA02" w14:textId="77777777" w:rsidR="00844623" w:rsidRPr="006769EB" w:rsidRDefault="00844623" w:rsidP="00844623">
      <w:pPr>
        <w:pStyle w:val="Normal1"/>
        <w:spacing w:before="240" w:after="240"/>
        <w:jc w:val="both"/>
      </w:pPr>
      <w:r w:rsidRPr="006769EB">
        <w:t>Ley 7162. Ley de Protección Integral de Derechos de Niñas, Niños y Adolescentes.</w:t>
      </w:r>
    </w:p>
    <w:p w14:paraId="34CB4989" w14:textId="77777777" w:rsidR="00844623" w:rsidRPr="006769EB" w:rsidRDefault="00844623" w:rsidP="00844623">
      <w:pPr>
        <w:pStyle w:val="Normal1"/>
        <w:spacing w:before="240" w:after="240"/>
        <w:jc w:val="both"/>
      </w:pPr>
      <w:r w:rsidRPr="006769EB">
        <w:t>Ley 7837. Modificación de la ley 7162.</w:t>
      </w:r>
    </w:p>
    <w:p w14:paraId="75D0DB84" w14:textId="77777777" w:rsidR="00844623" w:rsidRPr="006769EB" w:rsidRDefault="00844623" w:rsidP="00844623">
      <w:pPr>
        <w:pStyle w:val="Normal1"/>
        <w:spacing w:before="240" w:after="240"/>
        <w:jc w:val="both"/>
      </w:pPr>
      <w:r w:rsidRPr="006769EB">
        <w:t>Ley 7946. Día Nacional para la Prevención del Abuso contra los Niños, Niñas y Adolescentes.</w:t>
      </w:r>
    </w:p>
    <w:p w14:paraId="6882537B" w14:textId="77777777" w:rsidR="00844623" w:rsidRPr="006769EB" w:rsidRDefault="00844623" w:rsidP="00844623">
      <w:pPr>
        <w:pStyle w:val="Normal1"/>
        <w:spacing w:before="240" w:after="240"/>
        <w:jc w:val="both"/>
      </w:pPr>
      <w:r w:rsidRPr="006769EB">
        <w:t>Ley 7970. Protección integral de los derechos de las niñas, niños y adolescentes.</w:t>
      </w:r>
    </w:p>
    <w:p w14:paraId="6AC991B0" w14:textId="77777777" w:rsidR="00844623" w:rsidRPr="006769EB" w:rsidRDefault="00844623" w:rsidP="00844623">
      <w:pPr>
        <w:pStyle w:val="Normal1"/>
        <w:spacing w:before="240" w:after="240"/>
        <w:jc w:val="both"/>
      </w:pPr>
      <w:r w:rsidRPr="006769EB">
        <w:t>Chubut</w:t>
      </w:r>
    </w:p>
    <w:p w14:paraId="51E6FE61" w14:textId="77777777" w:rsidR="00844623" w:rsidRPr="006769EB" w:rsidRDefault="00844623" w:rsidP="00844623">
      <w:pPr>
        <w:pStyle w:val="Normal1"/>
        <w:spacing w:before="240" w:after="240"/>
        <w:jc w:val="both"/>
      </w:pPr>
      <w:r w:rsidRPr="006769EB">
        <w:lastRenderedPageBreak/>
        <w:t>Ley III-21 (ex 4347). Protección integral de la niñez, la adolescencia y la familia.</w:t>
      </w:r>
    </w:p>
    <w:p w14:paraId="25B9A961" w14:textId="77777777" w:rsidR="00844623" w:rsidRPr="006769EB" w:rsidRDefault="00844623" w:rsidP="00844623">
      <w:pPr>
        <w:pStyle w:val="Normal1"/>
        <w:spacing w:before="240" w:after="240"/>
        <w:jc w:val="both"/>
      </w:pPr>
      <w:r w:rsidRPr="006769EB">
        <w:t>Ley 9944. Ley de Promoción y Protección Integral de los Derechos de las Niñas, Niños y Adolescentes.</w:t>
      </w:r>
    </w:p>
    <w:p w14:paraId="5EA3B56B" w14:textId="77777777" w:rsidR="00844623" w:rsidRDefault="00844623" w:rsidP="00844623">
      <w:pPr>
        <w:pStyle w:val="Normal1"/>
        <w:spacing w:before="240" w:after="240"/>
        <w:jc w:val="both"/>
      </w:pPr>
      <w:r w:rsidRPr="006769EB">
        <w:t>Decreto 1631/1999. Reglamentación de la ley 4347.</w:t>
      </w:r>
    </w:p>
    <w:p w14:paraId="4973B924" w14:textId="77777777" w:rsidR="00844623" w:rsidRPr="006769EB" w:rsidRDefault="00844623" w:rsidP="00844623">
      <w:pPr>
        <w:pStyle w:val="Normal1"/>
        <w:spacing w:before="240" w:after="240"/>
        <w:jc w:val="both"/>
      </w:pPr>
      <w:r w:rsidRPr="006769EB">
        <w:t>Entre Ríos</w:t>
      </w:r>
    </w:p>
    <w:p w14:paraId="779269CC" w14:textId="77777777" w:rsidR="00844623" w:rsidRPr="006769EB" w:rsidRDefault="00844623" w:rsidP="00844623">
      <w:pPr>
        <w:pStyle w:val="Normal1"/>
        <w:spacing w:before="240" w:after="240"/>
        <w:jc w:val="both"/>
      </w:pPr>
      <w:r w:rsidRPr="006769EB">
        <w:t>Decreto 1694/2003. Comisión provincial para la erradicación del trabajo infantil.</w:t>
      </w:r>
    </w:p>
    <w:p w14:paraId="46F1C180" w14:textId="77777777" w:rsidR="00844623" w:rsidRPr="006769EB" w:rsidRDefault="00844623" w:rsidP="00844623">
      <w:pPr>
        <w:pStyle w:val="Normal1"/>
        <w:spacing w:before="240" w:after="240"/>
        <w:jc w:val="both"/>
      </w:pPr>
      <w:r w:rsidRPr="006769EB">
        <w:t>Decreto 1925/2003. Adhesión a los principios establecidos en la ley 23849.</w:t>
      </w:r>
    </w:p>
    <w:p w14:paraId="43993839" w14:textId="77777777" w:rsidR="00844623" w:rsidRPr="006769EB" w:rsidRDefault="00844623" w:rsidP="00844623">
      <w:pPr>
        <w:pStyle w:val="Normal1"/>
        <w:spacing w:before="240" w:after="240"/>
        <w:jc w:val="both"/>
      </w:pPr>
      <w:r w:rsidRPr="006769EB">
        <w:t>Decreto 2405/2010. Protocolo Interinstitucional de actuaciones en casos de abuso sexual infantil.</w:t>
      </w:r>
    </w:p>
    <w:p w14:paraId="680EABAF" w14:textId="77777777" w:rsidR="00844623" w:rsidRPr="006769EB" w:rsidRDefault="00844623" w:rsidP="00844623">
      <w:pPr>
        <w:pStyle w:val="Normal1"/>
        <w:spacing w:before="240" w:after="240"/>
        <w:jc w:val="both"/>
      </w:pPr>
      <w:r w:rsidRPr="006769EB">
        <w:t>Formosa</w:t>
      </w:r>
    </w:p>
    <w:p w14:paraId="15DD55A2" w14:textId="77777777" w:rsidR="00844623" w:rsidRPr="006769EB" w:rsidRDefault="00844623" w:rsidP="00844623">
      <w:pPr>
        <w:pStyle w:val="Normal1"/>
        <w:spacing w:before="240" w:after="240"/>
        <w:jc w:val="both"/>
      </w:pPr>
      <w:r w:rsidRPr="006769EB">
        <w:t>No se registran normas vigentes, sin embargo la provincia informó que están trabajando un proyecto de ley de protección integral.</w:t>
      </w:r>
    </w:p>
    <w:p w14:paraId="672AE165" w14:textId="77777777" w:rsidR="00844623" w:rsidRPr="006769EB" w:rsidRDefault="00844623" w:rsidP="00844623">
      <w:pPr>
        <w:pStyle w:val="Normal1"/>
        <w:spacing w:before="240" w:after="240"/>
        <w:jc w:val="both"/>
      </w:pPr>
      <w:r w:rsidRPr="006769EB">
        <w:t>Jujuy</w:t>
      </w:r>
    </w:p>
    <w:p w14:paraId="7315CCB6" w14:textId="77777777" w:rsidR="00844623" w:rsidRPr="006769EB" w:rsidRDefault="00844623" w:rsidP="00844623">
      <w:pPr>
        <w:pStyle w:val="Normal1"/>
        <w:spacing w:before="240" w:after="240"/>
        <w:jc w:val="both"/>
      </w:pPr>
      <w:r w:rsidRPr="006769EB">
        <w:t>Ley 4722. Ley de protección a la minoridad. Adhesión a la ley 23849.</w:t>
      </w:r>
    </w:p>
    <w:p w14:paraId="265B46F9" w14:textId="77777777" w:rsidR="00844623" w:rsidRPr="006769EB" w:rsidRDefault="00844623" w:rsidP="00844623">
      <w:pPr>
        <w:pStyle w:val="Normal1"/>
        <w:spacing w:before="240" w:after="240"/>
        <w:jc w:val="both"/>
      </w:pPr>
      <w:r w:rsidRPr="006769EB">
        <w:t>Ley 5288. Ley de protección integral de la niñez, adolescencia y familia.</w:t>
      </w:r>
    </w:p>
    <w:p w14:paraId="16BE84D1" w14:textId="77777777" w:rsidR="00844623" w:rsidRPr="006769EB" w:rsidRDefault="00844623" w:rsidP="00844623">
      <w:pPr>
        <w:pStyle w:val="Normal1"/>
        <w:spacing w:before="240" w:after="240"/>
        <w:jc w:val="both"/>
      </w:pPr>
      <w:r w:rsidRPr="006769EB">
        <w:t>La Pampa</w:t>
      </w:r>
    </w:p>
    <w:p w14:paraId="25FA0EE8" w14:textId="77777777" w:rsidR="00844623" w:rsidRPr="006769EB" w:rsidRDefault="00844623" w:rsidP="00844623">
      <w:pPr>
        <w:pStyle w:val="Normal1"/>
        <w:spacing w:before="240" w:after="240"/>
        <w:jc w:val="both"/>
      </w:pPr>
      <w:r w:rsidRPr="006769EB">
        <w:t>Ley 2703. Ley de protección integral de los derechos de las niñas, niños y adolescentes. Adhiere a la ley 26061 y decreto 415/06.</w:t>
      </w:r>
    </w:p>
    <w:p w14:paraId="051AB0FA" w14:textId="77777777" w:rsidR="00844623" w:rsidRPr="006769EB" w:rsidRDefault="00844623" w:rsidP="00844623">
      <w:pPr>
        <w:pStyle w:val="Normal1"/>
        <w:spacing w:before="240" w:after="240"/>
        <w:jc w:val="both"/>
      </w:pPr>
      <w:r w:rsidRPr="006769EB">
        <w:t>Ley 3059. Día Internacional de Prevención del Abuso Sexual contra Niñas, Niños y Adolescentes.</w:t>
      </w:r>
    </w:p>
    <w:p w14:paraId="6C04205D" w14:textId="77777777" w:rsidR="00844623" w:rsidRPr="006769EB" w:rsidRDefault="00844623" w:rsidP="00844623">
      <w:pPr>
        <w:pStyle w:val="Normal1"/>
        <w:spacing w:before="240" w:after="240"/>
        <w:jc w:val="both"/>
      </w:pPr>
      <w:r w:rsidRPr="006769EB">
        <w:t>Decreto 853/2013. Reglamentación parcial ley 2703.</w:t>
      </w:r>
    </w:p>
    <w:p w14:paraId="755A7CCE" w14:textId="77777777" w:rsidR="00844623" w:rsidRPr="006769EB" w:rsidRDefault="00844623" w:rsidP="00844623">
      <w:pPr>
        <w:pStyle w:val="Normal1"/>
        <w:spacing w:before="240" w:after="240"/>
        <w:jc w:val="both"/>
      </w:pPr>
      <w:r w:rsidRPr="006769EB">
        <w:t>Decreto 1296/2013. Reglamentación parcial ley 2703.</w:t>
      </w:r>
    </w:p>
    <w:p w14:paraId="2B72CFC4" w14:textId="77777777" w:rsidR="00844623" w:rsidRPr="006769EB" w:rsidRDefault="00844623" w:rsidP="00844623">
      <w:pPr>
        <w:pStyle w:val="Normal1"/>
        <w:spacing w:before="240" w:after="240"/>
        <w:jc w:val="both"/>
      </w:pPr>
      <w:r w:rsidRPr="006769EB">
        <w:t>La Rioja</w:t>
      </w:r>
    </w:p>
    <w:p w14:paraId="6E995F74" w14:textId="77777777" w:rsidR="00844623" w:rsidRPr="006769EB" w:rsidRDefault="00844623" w:rsidP="00844623">
      <w:pPr>
        <w:pStyle w:val="Normal1"/>
        <w:spacing w:before="240" w:after="240"/>
        <w:jc w:val="both"/>
      </w:pPr>
      <w:r w:rsidRPr="006769EB">
        <w:t>Ley 8848. Protección integral de los derechos del niño, la niña, el adolescente y la familia. Modificación de las leyes 5825 y 7945.</w:t>
      </w:r>
    </w:p>
    <w:p w14:paraId="0CEFC966" w14:textId="77777777" w:rsidR="00844623" w:rsidRPr="006769EB" w:rsidRDefault="00844623" w:rsidP="00844623">
      <w:pPr>
        <w:pStyle w:val="Normal1"/>
        <w:spacing w:before="240" w:after="240"/>
        <w:jc w:val="both"/>
      </w:pPr>
      <w:r w:rsidRPr="006769EB">
        <w:t>Ley 9112. Día Nacional para la Prevención del Abuso contra los Niños, Niñas y Adolescentes. Adhiere a la ley 26316.</w:t>
      </w:r>
    </w:p>
    <w:p w14:paraId="660E0307" w14:textId="77777777" w:rsidR="00844623" w:rsidRPr="006769EB" w:rsidRDefault="00844623" w:rsidP="00844623">
      <w:pPr>
        <w:pStyle w:val="Normal1"/>
        <w:spacing w:before="240" w:after="240"/>
        <w:jc w:val="both"/>
      </w:pPr>
      <w:r w:rsidRPr="006769EB">
        <w:t>Ley 9718. Protocolo Interinstitucional para la atención de niños, niñas y adolescentes víctimas o testigos de maltrato o abuso sexual infantil.</w:t>
      </w:r>
    </w:p>
    <w:p w14:paraId="42970D7E" w14:textId="77777777" w:rsidR="00844623" w:rsidRPr="006769EB" w:rsidRDefault="00844623" w:rsidP="00844623">
      <w:pPr>
        <w:pStyle w:val="Normal1"/>
        <w:spacing w:before="240" w:after="240"/>
        <w:jc w:val="both"/>
      </w:pPr>
      <w:r w:rsidRPr="006769EB">
        <w:t>Decreto 868/2015. Reglamentación de la ley 8848.</w:t>
      </w:r>
    </w:p>
    <w:p w14:paraId="37ED6E78" w14:textId="77777777" w:rsidR="00844623" w:rsidRPr="006769EB" w:rsidRDefault="00844623" w:rsidP="00844623">
      <w:pPr>
        <w:pStyle w:val="Normal1"/>
        <w:spacing w:before="240" w:after="240"/>
        <w:jc w:val="both"/>
      </w:pPr>
      <w:r w:rsidRPr="006769EB">
        <w:lastRenderedPageBreak/>
        <w:t>Mendoza</w:t>
      </w:r>
    </w:p>
    <w:p w14:paraId="2AB3C750" w14:textId="77777777" w:rsidR="00844623" w:rsidRPr="006769EB" w:rsidRDefault="00844623" w:rsidP="00844623">
      <w:pPr>
        <w:pStyle w:val="Normal1"/>
        <w:spacing w:before="240" w:after="240"/>
        <w:jc w:val="both"/>
      </w:pPr>
      <w:r w:rsidRPr="006769EB">
        <w:t>Ley 5919. Convención sobre los derechos del niño. Adhesión a la ley 23849.</w:t>
      </w:r>
    </w:p>
    <w:p w14:paraId="4DF21A1C" w14:textId="77777777" w:rsidR="00844623" w:rsidRPr="006769EB" w:rsidRDefault="00844623" w:rsidP="00844623">
      <w:pPr>
        <w:pStyle w:val="Normal1"/>
        <w:spacing w:before="240" w:after="240"/>
        <w:jc w:val="both"/>
      </w:pPr>
      <w:r w:rsidRPr="006769EB">
        <w:t>Ley 6354. Protección integral del niño y del adolescente.</w:t>
      </w:r>
    </w:p>
    <w:p w14:paraId="5BE07A0A" w14:textId="77777777" w:rsidR="00844623" w:rsidRPr="006769EB" w:rsidRDefault="00844623" w:rsidP="00844623">
      <w:pPr>
        <w:pStyle w:val="Normal1"/>
        <w:spacing w:before="240" w:after="240"/>
        <w:jc w:val="both"/>
      </w:pPr>
      <w:r w:rsidRPr="006769EB">
        <w:t>Ley 6551. Programa de prevención y atención integral del maltrato a la niñez y adolescencia.</w:t>
      </w:r>
    </w:p>
    <w:p w14:paraId="4DB6B19E" w14:textId="77777777" w:rsidR="00844623" w:rsidRPr="006769EB" w:rsidRDefault="00844623" w:rsidP="00844623">
      <w:pPr>
        <w:pStyle w:val="Normal1"/>
        <w:spacing w:before="240" w:after="240"/>
        <w:jc w:val="both"/>
      </w:pPr>
      <w:r w:rsidRPr="006769EB">
        <w:t>Ley 7307. Programa provincial de prevención primaria del abuso sexual infantil.</w:t>
      </w:r>
    </w:p>
    <w:p w14:paraId="74C8C805" w14:textId="77777777" w:rsidR="00844623" w:rsidRPr="006769EB" w:rsidRDefault="00844623" w:rsidP="00844623">
      <w:pPr>
        <w:pStyle w:val="Normal1"/>
        <w:spacing w:before="240" w:after="240"/>
        <w:jc w:val="both"/>
      </w:pPr>
      <w:r w:rsidRPr="006769EB">
        <w:t>Ley 9139. Régimen jurídico de protección de las personas menores de edad.</w:t>
      </w:r>
    </w:p>
    <w:p w14:paraId="55AE6EE9" w14:textId="77777777" w:rsidR="00844623" w:rsidRPr="006769EB" w:rsidRDefault="00844623" w:rsidP="00844623">
      <w:pPr>
        <w:pStyle w:val="Normal1"/>
        <w:spacing w:before="240" w:after="240"/>
        <w:jc w:val="both"/>
      </w:pPr>
      <w:r w:rsidRPr="006769EB">
        <w:t>Decreto 1644/1998. Reglamentación parcial de la ley 6354.</w:t>
      </w:r>
    </w:p>
    <w:p w14:paraId="1FE1CDAB" w14:textId="77777777" w:rsidR="00844623" w:rsidRPr="006769EB" w:rsidRDefault="00844623" w:rsidP="00844623">
      <w:pPr>
        <w:pStyle w:val="Normal1"/>
        <w:spacing w:before="240" w:after="240"/>
        <w:jc w:val="both"/>
      </w:pPr>
      <w:r w:rsidRPr="006769EB">
        <w:t>Misiones</w:t>
      </w:r>
    </w:p>
    <w:p w14:paraId="349BD79D" w14:textId="77777777" w:rsidR="00844623" w:rsidRPr="006769EB" w:rsidRDefault="00844623" w:rsidP="00844623">
      <w:pPr>
        <w:pStyle w:val="Normal1"/>
        <w:spacing w:before="240" w:after="240"/>
        <w:jc w:val="both"/>
      </w:pPr>
      <w:r w:rsidRPr="006769EB">
        <w:t>Ley II-16 (ex 3820). Ley de protección integral de los derechos de niños, niñas y adolescentes.</w:t>
      </w:r>
    </w:p>
    <w:p w14:paraId="59AB683E" w14:textId="77777777" w:rsidR="00844623" w:rsidRPr="006769EB" w:rsidRDefault="00844623" w:rsidP="00844623">
      <w:pPr>
        <w:pStyle w:val="Normal1"/>
        <w:spacing w:before="240" w:after="240"/>
        <w:jc w:val="both"/>
      </w:pPr>
      <w:r w:rsidRPr="006769EB">
        <w:t>Decreto 871/2005. Reglamentación de la ley 3820.</w:t>
      </w:r>
    </w:p>
    <w:p w14:paraId="1FCAF3EF" w14:textId="77777777" w:rsidR="00844623" w:rsidRPr="006769EB" w:rsidRDefault="00844623" w:rsidP="00844623">
      <w:pPr>
        <w:pStyle w:val="Normal1"/>
        <w:spacing w:before="240" w:after="240"/>
        <w:jc w:val="both"/>
      </w:pPr>
      <w:r w:rsidRPr="006769EB">
        <w:t>Decreto 284/2015. Programa de creación de agencias de derechos de niños, niñas, adolescentes y la familia.</w:t>
      </w:r>
    </w:p>
    <w:p w14:paraId="47FCD065" w14:textId="77777777" w:rsidR="00844623" w:rsidRPr="006769EB" w:rsidRDefault="00844623" w:rsidP="00844623">
      <w:pPr>
        <w:pStyle w:val="Normal1"/>
        <w:spacing w:before="240" w:after="240"/>
        <w:jc w:val="both"/>
      </w:pPr>
      <w:r w:rsidRPr="006769EB">
        <w:t>Neuquén</w:t>
      </w:r>
    </w:p>
    <w:p w14:paraId="48D391DA" w14:textId="77777777" w:rsidR="00844623" w:rsidRPr="006769EB" w:rsidRDefault="00844623" w:rsidP="00844623">
      <w:pPr>
        <w:pStyle w:val="Normal1"/>
        <w:spacing w:before="240" w:after="240"/>
        <w:jc w:val="both"/>
      </w:pPr>
      <w:r w:rsidRPr="006769EB">
        <w:t>Ley 2302. Ley de protección integral del niño y del adolescente.</w:t>
      </w:r>
    </w:p>
    <w:p w14:paraId="778F25E5" w14:textId="77777777" w:rsidR="00844623" w:rsidRPr="006769EB" w:rsidRDefault="00844623" w:rsidP="00844623">
      <w:pPr>
        <w:pStyle w:val="Normal1"/>
        <w:spacing w:before="240" w:after="240"/>
        <w:jc w:val="both"/>
      </w:pPr>
      <w:r w:rsidRPr="006769EB">
        <w:t>Disposición 2078/2017. Documento Aspectos Bioéticos en la Atención de la Salud de los Niños, Niñas y Adolescentes en la Provincia del Neuquén.</w:t>
      </w:r>
    </w:p>
    <w:p w14:paraId="49ADA9E4" w14:textId="77777777" w:rsidR="00844623" w:rsidRPr="006769EB" w:rsidRDefault="00844623" w:rsidP="00844623">
      <w:pPr>
        <w:pStyle w:val="Normal1"/>
        <w:spacing w:before="240" w:after="240"/>
        <w:jc w:val="both"/>
      </w:pPr>
      <w:r w:rsidRPr="006769EB">
        <w:t>Río Negro</w:t>
      </w:r>
    </w:p>
    <w:p w14:paraId="265B78A8" w14:textId="77777777" w:rsidR="00844623" w:rsidRPr="006769EB" w:rsidRDefault="00844623" w:rsidP="00844623">
      <w:pPr>
        <w:pStyle w:val="Normal1"/>
        <w:spacing w:before="240" w:after="240"/>
        <w:jc w:val="both"/>
      </w:pPr>
      <w:r w:rsidRPr="006769EB">
        <w:t>Ley 4109. Ley de protección integral de los derecho de las niñas, niños y adolescentes.</w:t>
      </w:r>
    </w:p>
    <w:p w14:paraId="1E307CEE" w14:textId="77777777" w:rsidR="00844623" w:rsidRPr="006769EB" w:rsidRDefault="00844623" w:rsidP="00844623">
      <w:pPr>
        <w:pStyle w:val="Normal1"/>
        <w:spacing w:before="240" w:after="240"/>
        <w:jc w:val="both"/>
      </w:pPr>
      <w:r w:rsidRPr="006769EB">
        <w:t>Ley 4220. Protocolo relativo a la venta de niños, la prostitución infantil y la utilización de los niños en la pornografía. Adhesión a la ley 25763.</w:t>
      </w:r>
    </w:p>
    <w:p w14:paraId="45357D45" w14:textId="77777777" w:rsidR="00844623" w:rsidRPr="006769EB" w:rsidRDefault="00844623" w:rsidP="00844623">
      <w:pPr>
        <w:pStyle w:val="Normal1"/>
        <w:spacing w:before="240" w:after="240"/>
        <w:jc w:val="both"/>
      </w:pPr>
      <w:r w:rsidRPr="006769EB">
        <w:t>Ley 4878. Semana de los derechos del niño.</w:t>
      </w:r>
    </w:p>
    <w:p w14:paraId="30138C7F" w14:textId="77777777" w:rsidR="00844623" w:rsidRPr="006769EB" w:rsidRDefault="00844623" w:rsidP="00844623">
      <w:pPr>
        <w:pStyle w:val="Normal1"/>
        <w:spacing w:before="240" w:after="240"/>
        <w:jc w:val="both"/>
      </w:pPr>
      <w:r w:rsidRPr="006769EB">
        <w:t>Ley 5064. Créase la figura del abogado de niñas, niños y adolescentes.</w:t>
      </w:r>
    </w:p>
    <w:p w14:paraId="7901A219" w14:textId="77777777" w:rsidR="00844623" w:rsidRPr="006769EB" w:rsidRDefault="00844623" w:rsidP="00844623">
      <w:pPr>
        <w:pStyle w:val="Normal1"/>
        <w:spacing w:before="240" w:after="240"/>
        <w:jc w:val="both"/>
      </w:pPr>
      <w:r w:rsidRPr="006769EB">
        <w:t>Decreto 221/2008. Reglamentación de la ley 4109.</w:t>
      </w:r>
    </w:p>
    <w:p w14:paraId="4EB4A19A" w14:textId="77777777" w:rsidR="00844623" w:rsidRPr="006769EB" w:rsidRDefault="00844623" w:rsidP="00844623">
      <w:pPr>
        <w:pStyle w:val="Normal1"/>
        <w:spacing w:before="240" w:after="240"/>
        <w:jc w:val="both"/>
      </w:pPr>
      <w:r w:rsidRPr="006769EB">
        <w:t>Salta</w:t>
      </w:r>
    </w:p>
    <w:p w14:paraId="02A868FD" w14:textId="77777777" w:rsidR="00844623" w:rsidRPr="006769EB" w:rsidRDefault="00844623" w:rsidP="00844623">
      <w:pPr>
        <w:pStyle w:val="Normal1"/>
        <w:spacing w:before="240" w:after="240"/>
        <w:jc w:val="both"/>
      </w:pPr>
      <w:r w:rsidRPr="006769EB">
        <w:t>Ley 7039. Ley de protección de la niñez y la adolescencia.</w:t>
      </w:r>
    </w:p>
    <w:p w14:paraId="11D075CC" w14:textId="77777777" w:rsidR="00844623" w:rsidRPr="006769EB" w:rsidRDefault="00844623" w:rsidP="00844623">
      <w:pPr>
        <w:pStyle w:val="Normal1"/>
        <w:spacing w:before="240" w:after="240"/>
        <w:jc w:val="both"/>
      </w:pPr>
      <w:r w:rsidRPr="006769EB">
        <w:t>San Juan</w:t>
      </w:r>
    </w:p>
    <w:p w14:paraId="0543DC52" w14:textId="77777777" w:rsidR="00844623" w:rsidRPr="006769EB" w:rsidRDefault="00844623" w:rsidP="00844623">
      <w:pPr>
        <w:pStyle w:val="Normal1"/>
        <w:spacing w:before="240" w:after="240"/>
        <w:jc w:val="both"/>
      </w:pPr>
      <w:r w:rsidRPr="006769EB">
        <w:t>Ley 7078. Programa protección de la niñez.</w:t>
      </w:r>
    </w:p>
    <w:p w14:paraId="1767EBAA" w14:textId="77777777" w:rsidR="00844623" w:rsidRPr="006769EB" w:rsidRDefault="00844623" w:rsidP="00844623">
      <w:pPr>
        <w:pStyle w:val="Normal1"/>
        <w:spacing w:before="240" w:after="240"/>
        <w:jc w:val="both"/>
      </w:pPr>
      <w:r w:rsidRPr="006769EB">
        <w:lastRenderedPageBreak/>
        <w:t>Ley 7338. Protección integral de los derechos de los niños y adolescentes.</w:t>
      </w:r>
    </w:p>
    <w:p w14:paraId="08C8A33D" w14:textId="77777777" w:rsidR="00844623" w:rsidRPr="006769EB" w:rsidRDefault="00844623" w:rsidP="00844623">
      <w:pPr>
        <w:pStyle w:val="Normal1"/>
        <w:spacing w:before="240" w:after="240"/>
        <w:jc w:val="both"/>
      </w:pPr>
      <w:r w:rsidRPr="006769EB">
        <w:t>Ley 7511. Modificación de la ley 7338.</w:t>
      </w:r>
    </w:p>
    <w:p w14:paraId="142B23C5" w14:textId="77777777" w:rsidR="00844623" w:rsidRPr="006769EB" w:rsidRDefault="00844623" w:rsidP="00844623">
      <w:pPr>
        <w:pStyle w:val="Normal1"/>
        <w:spacing w:before="240" w:after="240"/>
        <w:jc w:val="both"/>
      </w:pPr>
      <w:r w:rsidRPr="006769EB">
        <w:t>Ley 7769. Programa Provincial de Prevención Primaria del Abuso Sexual Infantil.</w:t>
      </w:r>
    </w:p>
    <w:p w14:paraId="5607F06A" w14:textId="77777777" w:rsidR="00844623" w:rsidRPr="006769EB" w:rsidRDefault="00844623" w:rsidP="00844623">
      <w:pPr>
        <w:pStyle w:val="Normal1"/>
        <w:spacing w:before="240" w:after="240"/>
        <w:jc w:val="both"/>
      </w:pPr>
      <w:r w:rsidRPr="006769EB">
        <w:t>Ley 7889. Sistema de Protección Integral de los Derechos de las Niñas, Niños y Adolescentes. Adhesión a la ley 26061 y decreto 415/2006.</w:t>
      </w:r>
    </w:p>
    <w:p w14:paraId="099F0706" w14:textId="77777777" w:rsidR="00844623" w:rsidRPr="006769EB" w:rsidRDefault="00844623" w:rsidP="00844623">
      <w:pPr>
        <w:pStyle w:val="Normal1"/>
        <w:spacing w:before="240" w:after="240"/>
        <w:jc w:val="both"/>
      </w:pPr>
      <w:r w:rsidRPr="006769EB">
        <w:t>Ley 8516. Ley de prevención del maltrato en todas sus formas hacia niñas, niños, adolescentes y personas con discapacidad.</w:t>
      </w:r>
    </w:p>
    <w:p w14:paraId="34DD35F7" w14:textId="77777777" w:rsidR="00844623" w:rsidRPr="006769EB" w:rsidRDefault="00844623" w:rsidP="00844623">
      <w:pPr>
        <w:pStyle w:val="Normal1"/>
        <w:spacing w:before="240" w:after="240"/>
        <w:jc w:val="both"/>
      </w:pPr>
      <w:r w:rsidRPr="006769EB">
        <w:t>San Luis</w:t>
      </w:r>
    </w:p>
    <w:p w14:paraId="256C14D5" w14:textId="77777777" w:rsidR="00844623" w:rsidRPr="006769EB" w:rsidRDefault="00844623" w:rsidP="00844623">
      <w:pPr>
        <w:pStyle w:val="Normal1"/>
        <w:spacing w:before="240" w:after="240"/>
        <w:jc w:val="both"/>
      </w:pPr>
      <w:r w:rsidRPr="006769EB">
        <w:t>Ley I-0007. Convención Internacional sobre los Derechos del Niño. Adhesión de la Provincia.</w:t>
      </w:r>
    </w:p>
    <w:p w14:paraId="3E67E986" w14:textId="77777777" w:rsidR="00844623" w:rsidRPr="006769EB" w:rsidRDefault="00844623" w:rsidP="00844623">
      <w:pPr>
        <w:pStyle w:val="Normal1"/>
        <w:spacing w:before="240" w:after="240"/>
        <w:jc w:val="both"/>
      </w:pPr>
      <w:r w:rsidRPr="006769EB">
        <w:t>Ley IV-0871. Sistema de Familia Solidaria como una herramienta de protección integral de niños, niñas y adolescentes, personas con discapacidad y adultos mayores.</w:t>
      </w:r>
    </w:p>
    <w:p w14:paraId="337691B9" w14:textId="77777777" w:rsidR="00844623" w:rsidRPr="006769EB" w:rsidRDefault="00844623" w:rsidP="00844623">
      <w:pPr>
        <w:pStyle w:val="Normal1"/>
        <w:spacing w:before="240" w:after="240"/>
        <w:jc w:val="both"/>
      </w:pPr>
      <w:r w:rsidRPr="006769EB">
        <w:t>Santa Cruz</w:t>
      </w:r>
    </w:p>
    <w:p w14:paraId="66C12A17" w14:textId="77777777" w:rsidR="00844623" w:rsidRPr="006769EB" w:rsidRDefault="00844623" w:rsidP="00844623">
      <w:pPr>
        <w:pStyle w:val="Normal1"/>
        <w:spacing w:before="240" w:after="240"/>
        <w:jc w:val="both"/>
      </w:pPr>
      <w:r w:rsidRPr="006769EB">
        <w:t>Ley 3062. Protección Integral de los Derechos de las Niñas, Niños y Adolescentes.</w:t>
      </w:r>
    </w:p>
    <w:p w14:paraId="1B78A3ED" w14:textId="77777777" w:rsidR="00844623" w:rsidRPr="006769EB" w:rsidRDefault="00844623" w:rsidP="00844623">
      <w:pPr>
        <w:pStyle w:val="Normal1"/>
        <w:spacing w:before="240" w:after="240"/>
        <w:jc w:val="both"/>
      </w:pPr>
      <w:r w:rsidRPr="006769EB">
        <w:t>Santa Fe</w:t>
      </w:r>
    </w:p>
    <w:p w14:paraId="7E358054" w14:textId="77777777" w:rsidR="00844623" w:rsidRPr="006769EB" w:rsidRDefault="00844623" w:rsidP="00844623">
      <w:pPr>
        <w:pStyle w:val="Normal1"/>
        <w:spacing w:before="240" w:after="240"/>
        <w:jc w:val="both"/>
      </w:pPr>
      <w:r w:rsidRPr="006769EB">
        <w:t>Ley 12967. Ley de protección integral de los derechos de las niñas, niños y adolescentes. Adhiere a la Ley 26061.</w:t>
      </w:r>
    </w:p>
    <w:p w14:paraId="6589106C" w14:textId="77777777" w:rsidR="00844623" w:rsidRPr="006769EB" w:rsidRDefault="00844623" w:rsidP="00844623">
      <w:pPr>
        <w:pStyle w:val="Normal1"/>
        <w:spacing w:before="240" w:after="240"/>
        <w:jc w:val="both"/>
      </w:pPr>
      <w:r w:rsidRPr="006769EB">
        <w:t>Ley 13237. Modificación de la ley 12967.</w:t>
      </w:r>
    </w:p>
    <w:p w14:paraId="5647ED74" w14:textId="77777777" w:rsidR="00844623" w:rsidRDefault="00844623" w:rsidP="00844623">
      <w:pPr>
        <w:pStyle w:val="Normal1"/>
        <w:spacing w:before="240" w:after="240"/>
        <w:jc w:val="both"/>
      </w:pPr>
      <w:r w:rsidRPr="006769EB">
        <w:t>Decreto 619/2010. Reglamentación de la ley 12967.</w:t>
      </w:r>
    </w:p>
    <w:p w14:paraId="206D5C66" w14:textId="77777777" w:rsidR="00844623" w:rsidRDefault="00844623" w:rsidP="00844623">
      <w:pPr>
        <w:pStyle w:val="Normal1"/>
        <w:spacing w:before="240" w:after="240"/>
        <w:jc w:val="both"/>
      </w:pPr>
      <w:r>
        <w:t xml:space="preserve">Decreto 2652/17 de aprobación estructura orgánica de la Subsecretaría de niñez, adolescencia y familia. </w:t>
      </w:r>
    </w:p>
    <w:p w14:paraId="1E7E860E" w14:textId="77777777" w:rsidR="00844623" w:rsidRDefault="00844623" w:rsidP="00844623">
      <w:pPr>
        <w:pStyle w:val="Normal1"/>
        <w:spacing w:before="240" w:after="240"/>
        <w:jc w:val="both"/>
      </w:pPr>
      <w:r>
        <w:t xml:space="preserve">Decreto 304/19 de Creación de la secretaria Adolescencia y Familia y subsecretaría de Salud y trayectorias educativas. </w:t>
      </w:r>
    </w:p>
    <w:p w14:paraId="76E9881F" w14:textId="77777777" w:rsidR="00844623" w:rsidRPr="006769EB" w:rsidRDefault="00844623" w:rsidP="00844623">
      <w:pPr>
        <w:pStyle w:val="Normal1"/>
        <w:spacing w:before="240" w:after="240"/>
        <w:jc w:val="both"/>
      </w:pPr>
      <w:r>
        <w:t xml:space="preserve">Ley 13.923/2019 Creación servicio de Asistencia de Abogados y abogadas para la protección integral de niñas, niños y adolescentes. </w:t>
      </w:r>
    </w:p>
    <w:p w14:paraId="78180093" w14:textId="77777777" w:rsidR="00844623" w:rsidRPr="006769EB" w:rsidRDefault="00844623" w:rsidP="00844623">
      <w:pPr>
        <w:pStyle w:val="Normal1"/>
        <w:spacing w:before="240" w:after="240"/>
        <w:jc w:val="both"/>
      </w:pPr>
      <w:r w:rsidRPr="006769EB">
        <w:t>Santiago del Estero</w:t>
      </w:r>
    </w:p>
    <w:p w14:paraId="4BDAF639" w14:textId="77777777" w:rsidR="00844623" w:rsidRPr="006769EB" w:rsidRDefault="00844623" w:rsidP="00844623">
      <w:pPr>
        <w:pStyle w:val="Normal1"/>
        <w:spacing w:before="240" w:after="240"/>
        <w:jc w:val="both"/>
      </w:pPr>
      <w:r w:rsidRPr="006769EB">
        <w:t>Ley 6915. Ley de protección integral de los derechos de niñas, niños y adolescentes.</w:t>
      </w:r>
    </w:p>
    <w:p w14:paraId="2A24B510" w14:textId="77777777" w:rsidR="00844623" w:rsidRPr="006769EB" w:rsidRDefault="00844623" w:rsidP="00844623">
      <w:pPr>
        <w:pStyle w:val="Normal1"/>
        <w:spacing w:before="240" w:after="240"/>
        <w:jc w:val="both"/>
      </w:pPr>
      <w:r w:rsidRPr="006769EB">
        <w:t>Tierra del Fuego, Antártida e Islas del Atlántico Sur</w:t>
      </w:r>
    </w:p>
    <w:p w14:paraId="5D42DDCF" w14:textId="77777777" w:rsidR="00844623" w:rsidRPr="006769EB" w:rsidRDefault="00844623" w:rsidP="00844623">
      <w:pPr>
        <w:pStyle w:val="Normal1"/>
        <w:spacing w:before="240" w:after="240"/>
        <w:jc w:val="both"/>
      </w:pPr>
      <w:r w:rsidRPr="006769EB">
        <w:t>Ley 521. Ley de protección integral de los derechos de niños, niñas, adolescentes y sus familias.</w:t>
      </w:r>
    </w:p>
    <w:p w14:paraId="69443479" w14:textId="77777777" w:rsidR="00844623" w:rsidRPr="006769EB" w:rsidRDefault="00844623" w:rsidP="00844623">
      <w:pPr>
        <w:pStyle w:val="Normal1"/>
        <w:spacing w:before="240" w:after="240"/>
        <w:jc w:val="both"/>
      </w:pPr>
      <w:r w:rsidRPr="006769EB">
        <w:lastRenderedPageBreak/>
        <w:t>Tucumán</w:t>
      </w:r>
    </w:p>
    <w:p w14:paraId="789E03D5" w14:textId="77777777" w:rsidR="00844623" w:rsidRPr="006769EB" w:rsidRDefault="00844623" w:rsidP="00844623">
      <w:pPr>
        <w:pStyle w:val="Normal1"/>
        <w:spacing w:before="240" w:after="240"/>
        <w:jc w:val="both"/>
      </w:pPr>
      <w:r w:rsidRPr="006769EB">
        <w:t>Ley 8293. Ley de protección integral de los derechos de las niñas, niños y adolescentes.</w:t>
      </w:r>
    </w:p>
    <w:p w14:paraId="61060893" w14:textId="77777777" w:rsidR="005F3D03" w:rsidRDefault="00F16938">
      <w:r>
        <w:t xml:space="preserve">San juan Santa fe y Santiago del </w:t>
      </w:r>
      <w:proofErr w:type="spellStart"/>
      <w:r>
        <w:t>esteroim</w:t>
      </w:r>
      <w:proofErr w:type="spellEnd"/>
      <w:r>
        <w:t xml:space="preserve"> </w:t>
      </w:r>
    </w:p>
    <w:p w14:paraId="3F83D588" w14:textId="77777777" w:rsidR="005F3D03" w:rsidRDefault="005F3D03"/>
    <w:p w14:paraId="3FA38BFC" w14:textId="77777777" w:rsidR="006E1437" w:rsidRDefault="005F3D03">
      <w:r>
        <w:t xml:space="preserve">Anexo </w:t>
      </w:r>
      <w:r w:rsidR="00844623">
        <w:t xml:space="preserve"> </w:t>
      </w:r>
    </w:p>
    <w:p w14:paraId="003E2AA0" w14:textId="77777777" w:rsidR="005F3D03" w:rsidRDefault="005F3D03">
      <w:r>
        <w:t xml:space="preserve"> </w:t>
      </w:r>
    </w:p>
    <w:p w14:paraId="6BF5FB10" w14:textId="77777777" w:rsidR="005F3D03" w:rsidRDefault="005F3D03">
      <w:proofErr w:type="spellStart"/>
      <w:r>
        <w:t>Leyers</w:t>
      </w:r>
      <w:proofErr w:type="spellEnd"/>
      <w:r>
        <w:t xml:space="preserve"> relativas a </w:t>
      </w:r>
      <w:proofErr w:type="spellStart"/>
      <w:r>
        <w:t>Vioñlencia</w:t>
      </w:r>
      <w:proofErr w:type="spellEnd"/>
      <w:r>
        <w:t xml:space="preserve"> </w:t>
      </w:r>
    </w:p>
    <w:p w14:paraId="56AD84D5" w14:textId="77777777" w:rsidR="005F3D03" w:rsidRPr="006769EB" w:rsidRDefault="00000000" w:rsidP="005F3D03">
      <w:pPr>
        <w:pStyle w:val="Normal1"/>
        <w:spacing w:before="240" w:after="240"/>
        <w:jc w:val="both"/>
      </w:pPr>
      <w:hyperlink r:id="rId9"/>
      <w:r w:rsidR="005F3D03">
        <w:t>O</w:t>
      </w:r>
      <w:r w:rsidR="005F3D03" w:rsidRPr="006769EB">
        <w:t>tras leyes relativas:</w:t>
      </w:r>
    </w:p>
    <w:p w14:paraId="59CDB685" w14:textId="77777777" w:rsidR="005F3D03" w:rsidRPr="006769EB" w:rsidRDefault="005F3D03" w:rsidP="005F3D03">
      <w:pPr>
        <w:pStyle w:val="Normal1"/>
        <w:spacing w:before="240" w:after="240" w:line="360" w:lineRule="auto"/>
        <w:jc w:val="both"/>
      </w:pPr>
      <w:r w:rsidRPr="006769EB">
        <w:t>Ley Nacional 26.061 de Protección Integral de los Derechos de las Niñas, Niños Y Adolescentes (2005)</w:t>
      </w:r>
    </w:p>
    <w:p w14:paraId="43DFEFAC" w14:textId="77777777" w:rsidR="005F3D03" w:rsidRPr="006769EB" w:rsidRDefault="005F3D03" w:rsidP="005F3D03">
      <w:pPr>
        <w:pStyle w:val="Normal1"/>
        <w:spacing w:before="240" w:after="240" w:line="360" w:lineRule="auto"/>
        <w:jc w:val="both"/>
      </w:pPr>
      <w:r w:rsidRPr="006769EB">
        <w:t>Ley Nacional 24.417 de protección contra la violencia familiar (1994)</w:t>
      </w:r>
    </w:p>
    <w:p w14:paraId="00FA6DC8" w14:textId="77777777" w:rsidR="005F3D03" w:rsidRPr="006769EB" w:rsidRDefault="005F3D03" w:rsidP="005F3D03">
      <w:pPr>
        <w:pStyle w:val="Normal1"/>
        <w:spacing w:before="240" w:after="240" w:line="360" w:lineRule="auto"/>
        <w:jc w:val="both"/>
      </w:pPr>
      <w:r w:rsidRPr="006769EB">
        <w:t>Ley Nacional 26.485 de promoción y protección de la violencia contra las mujeres en todos los ámbitos (2009)</w:t>
      </w:r>
    </w:p>
    <w:p w14:paraId="22525265" w14:textId="77777777" w:rsidR="005F3D03" w:rsidRPr="006769EB" w:rsidRDefault="005F3D03" w:rsidP="005F3D03">
      <w:pPr>
        <w:pStyle w:val="Normal1"/>
        <w:spacing w:before="240" w:after="240" w:line="360" w:lineRule="auto"/>
        <w:jc w:val="both"/>
      </w:pPr>
      <w:r w:rsidRPr="006769EB">
        <w:t xml:space="preserve">Ley Nacional 23.849 Aprueba la Convención Internacional sobre los Derechos del Niño  (1989) </w:t>
      </w:r>
    </w:p>
    <w:p w14:paraId="4B2FC422" w14:textId="77777777" w:rsidR="005F3D03" w:rsidRPr="006769EB" w:rsidRDefault="005F3D03" w:rsidP="005F3D03">
      <w:pPr>
        <w:pStyle w:val="Normal1"/>
        <w:spacing w:before="240" w:after="240" w:line="360" w:lineRule="auto"/>
        <w:jc w:val="both"/>
      </w:pPr>
      <w:r w:rsidRPr="006769EB">
        <w:t xml:space="preserve">Ley Nacional 26.150 Programa Nacional de educación sexual integral  (2006) </w:t>
      </w:r>
    </w:p>
    <w:p w14:paraId="028430B9" w14:textId="77777777" w:rsidR="005F3D03" w:rsidRPr="006769EB" w:rsidRDefault="005F3D03" w:rsidP="005F3D03">
      <w:pPr>
        <w:pStyle w:val="Normal1"/>
        <w:spacing w:before="240" w:after="240" w:line="360" w:lineRule="auto"/>
        <w:jc w:val="both"/>
      </w:pPr>
      <w:r w:rsidRPr="006769EB">
        <w:t>Ley Nacional 27.499 Ley Micaela. Capacitación Obligatoria en Género para todas las personas que integran los tres poderes del Estado  (2018)</w:t>
      </w:r>
    </w:p>
    <w:p w14:paraId="244DD544" w14:textId="77777777" w:rsidR="005F3D03" w:rsidRPr="006769EB" w:rsidRDefault="005F3D03" w:rsidP="005F3D03">
      <w:pPr>
        <w:pStyle w:val="Normal1"/>
        <w:spacing w:before="240" w:after="240" w:line="360" w:lineRule="auto"/>
        <w:jc w:val="both"/>
      </w:pPr>
      <w:r w:rsidRPr="006769EB">
        <w:t>Ley Nacional 25.087 Delitos contra la Integridad Sexual  (1999)</w:t>
      </w:r>
    </w:p>
    <w:p w14:paraId="58FB640D" w14:textId="77777777" w:rsidR="005F3D03" w:rsidRPr="006769EB" w:rsidRDefault="005F3D03" w:rsidP="005F3D03">
      <w:pPr>
        <w:pStyle w:val="Normal1"/>
        <w:spacing w:before="240" w:after="240" w:line="360" w:lineRule="auto"/>
        <w:jc w:val="both"/>
      </w:pPr>
      <w:r w:rsidRPr="006769EB">
        <w:t>Ley Nacional 26.388 Delitos informáticos (2008)</w:t>
      </w:r>
    </w:p>
    <w:p w14:paraId="3F3A291B" w14:textId="77777777" w:rsidR="005F3D03" w:rsidRPr="006769EB" w:rsidRDefault="005F3D03" w:rsidP="005F3D03">
      <w:pPr>
        <w:pStyle w:val="Normal1"/>
        <w:spacing w:before="240" w:after="240" w:line="360" w:lineRule="auto"/>
        <w:jc w:val="both"/>
      </w:pPr>
      <w:r w:rsidRPr="006769EB">
        <w:t>Ley Nacional 26.904 Delito de Grooming - Incorporación del art. 31 al Código Penal (2013)</w:t>
      </w:r>
    </w:p>
    <w:p w14:paraId="3547B73E" w14:textId="77777777" w:rsidR="005F3D03" w:rsidRPr="006769EB" w:rsidRDefault="005F3D03" w:rsidP="005F3D03">
      <w:pPr>
        <w:pStyle w:val="Normal1"/>
        <w:spacing w:before="240" w:after="240" w:line="360" w:lineRule="auto"/>
        <w:jc w:val="both"/>
      </w:pPr>
      <w:r w:rsidRPr="006769EB">
        <w:t>Ley Nacional 27.436 Tenencia de Materiales de Abuso sexual contra Niños, Niñas y Adolescentes-. Sustituye el art 128 del Código Penal (2018)</w:t>
      </w:r>
    </w:p>
    <w:p w14:paraId="1B4D9579" w14:textId="77777777" w:rsidR="005F3D03" w:rsidRPr="006769EB" w:rsidRDefault="005F3D03" w:rsidP="005F3D03">
      <w:pPr>
        <w:pStyle w:val="Normal1"/>
        <w:spacing w:before="240" w:after="240" w:line="360" w:lineRule="auto"/>
        <w:jc w:val="both"/>
      </w:pPr>
      <w:r w:rsidRPr="006769EB">
        <w:t>Ley Nacional 27590 Crea el Programa de Prevención y Concientización del Grooming o Ciberacoso contra Niñas, Niños y Adolescentes. Ley Mica Ortega (2020)</w:t>
      </w:r>
    </w:p>
    <w:p w14:paraId="0A6C1588" w14:textId="77777777" w:rsidR="005F3D03" w:rsidRDefault="005F3D03"/>
    <w:p w14:paraId="6F82BC53" w14:textId="77777777" w:rsidR="00844623" w:rsidRDefault="00844623"/>
    <w:sectPr w:rsidR="00844623" w:rsidSect="003650E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4CA9"/>
    <w:multiLevelType w:val="multilevel"/>
    <w:tmpl w:val="60145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AF0606"/>
    <w:multiLevelType w:val="multilevel"/>
    <w:tmpl w:val="78804BE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660CC8"/>
    <w:multiLevelType w:val="multilevel"/>
    <w:tmpl w:val="0E76189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E7F34BC"/>
    <w:multiLevelType w:val="multilevel"/>
    <w:tmpl w:val="7F94F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2C34FE"/>
    <w:multiLevelType w:val="multilevel"/>
    <w:tmpl w:val="8716F98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898471068">
    <w:abstractNumId w:val="0"/>
  </w:num>
  <w:num w:numId="2" w16cid:durableId="1443651996">
    <w:abstractNumId w:val="1"/>
  </w:num>
  <w:num w:numId="3" w16cid:durableId="997072516">
    <w:abstractNumId w:val="3"/>
  </w:num>
  <w:num w:numId="4" w16cid:durableId="115874439">
    <w:abstractNumId w:val="4"/>
  </w:num>
  <w:num w:numId="5" w16cid:durableId="472908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C3F0C"/>
    <w:rsid w:val="001D5E8B"/>
    <w:rsid w:val="00271E59"/>
    <w:rsid w:val="003C3F0C"/>
    <w:rsid w:val="005A0D08"/>
    <w:rsid w:val="005F3D03"/>
    <w:rsid w:val="006B3BCB"/>
    <w:rsid w:val="00844623"/>
    <w:rsid w:val="00EB06DA"/>
    <w:rsid w:val="00F053A5"/>
    <w:rsid w:val="00F16938"/>
    <w:rsid w:val="00F2671C"/>
    <w:rsid w:val="00FB567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C7EB"/>
  <w15:docId w15:val="{2B7C044A-AE36-4255-9C74-A1E1D844F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F0C"/>
    <w:pPr>
      <w:spacing w:after="0"/>
    </w:pPr>
    <w:rPr>
      <w:rFonts w:ascii="Arial" w:eastAsia="Arial" w:hAnsi="Arial" w:cs="Arial"/>
      <w:lang w:eastAsia="es-AR"/>
    </w:rPr>
  </w:style>
  <w:style w:type="paragraph" w:styleId="Ttulo1">
    <w:name w:val="heading 1"/>
    <w:basedOn w:val="Normal1"/>
    <w:next w:val="Normal1"/>
    <w:link w:val="Ttulo1Car"/>
    <w:rsid w:val="003C3F0C"/>
    <w:pPr>
      <w:keepNext/>
      <w:keepLines/>
      <w:spacing w:before="400" w:after="120"/>
      <w:outlineLvl w:val="0"/>
    </w:pPr>
    <w:rPr>
      <w:sz w:val="40"/>
      <w:szCs w:val="40"/>
    </w:rPr>
  </w:style>
  <w:style w:type="paragraph" w:styleId="Ttulo2">
    <w:name w:val="heading 2"/>
    <w:basedOn w:val="Normal1"/>
    <w:next w:val="Normal1"/>
    <w:link w:val="Ttulo2Car"/>
    <w:rsid w:val="003C3F0C"/>
    <w:pPr>
      <w:keepNext/>
      <w:keepLines/>
      <w:spacing w:before="360" w:after="120"/>
      <w:outlineLvl w:val="1"/>
    </w:pPr>
    <w:rPr>
      <w:sz w:val="32"/>
      <w:szCs w:val="32"/>
    </w:rPr>
  </w:style>
  <w:style w:type="paragraph" w:styleId="Ttulo3">
    <w:name w:val="heading 3"/>
    <w:basedOn w:val="Normal1"/>
    <w:next w:val="Normal1"/>
    <w:link w:val="Ttulo3Car"/>
    <w:rsid w:val="003C3F0C"/>
    <w:pPr>
      <w:keepNext/>
      <w:keepLines/>
      <w:spacing w:before="320" w:after="80"/>
      <w:outlineLvl w:val="2"/>
    </w:pPr>
    <w:rPr>
      <w:color w:val="434343"/>
      <w:sz w:val="28"/>
      <w:szCs w:val="28"/>
    </w:rPr>
  </w:style>
  <w:style w:type="paragraph" w:styleId="Ttulo4">
    <w:name w:val="heading 4"/>
    <w:basedOn w:val="Normal1"/>
    <w:next w:val="Normal1"/>
    <w:link w:val="Ttulo4Car"/>
    <w:rsid w:val="003C3F0C"/>
    <w:pPr>
      <w:keepNext/>
      <w:keepLines/>
      <w:spacing w:before="280" w:after="80"/>
      <w:outlineLvl w:val="3"/>
    </w:pPr>
    <w:rPr>
      <w:color w:val="666666"/>
      <w:sz w:val="24"/>
      <w:szCs w:val="24"/>
    </w:rPr>
  </w:style>
  <w:style w:type="paragraph" w:styleId="Ttulo5">
    <w:name w:val="heading 5"/>
    <w:basedOn w:val="Normal1"/>
    <w:next w:val="Normal1"/>
    <w:link w:val="Ttulo5Car"/>
    <w:rsid w:val="003C3F0C"/>
    <w:pPr>
      <w:keepNext/>
      <w:keepLines/>
      <w:spacing w:before="240" w:after="80"/>
      <w:outlineLvl w:val="4"/>
    </w:pPr>
    <w:rPr>
      <w:color w:val="666666"/>
    </w:rPr>
  </w:style>
  <w:style w:type="paragraph" w:styleId="Ttulo6">
    <w:name w:val="heading 6"/>
    <w:basedOn w:val="Normal1"/>
    <w:next w:val="Normal1"/>
    <w:link w:val="Ttulo6Car"/>
    <w:rsid w:val="003C3F0C"/>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3F0C"/>
    <w:rPr>
      <w:rFonts w:ascii="Arial" w:eastAsia="Arial" w:hAnsi="Arial" w:cs="Arial"/>
      <w:sz w:val="40"/>
      <w:szCs w:val="40"/>
      <w:lang w:eastAsia="es-AR"/>
    </w:rPr>
  </w:style>
  <w:style w:type="character" w:customStyle="1" w:styleId="Ttulo2Car">
    <w:name w:val="Título 2 Car"/>
    <w:basedOn w:val="Fuentedeprrafopredeter"/>
    <w:link w:val="Ttulo2"/>
    <w:rsid w:val="003C3F0C"/>
    <w:rPr>
      <w:rFonts w:ascii="Arial" w:eastAsia="Arial" w:hAnsi="Arial" w:cs="Arial"/>
      <w:sz w:val="32"/>
      <w:szCs w:val="32"/>
      <w:lang w:eastAsia="es-AR"/>
    </w:rPr>
  </w:style>
  <w:style w:type="character" w:customStyle="1" w:styleId="Ttulo3Car">
    <w:name w:val="Título 3 Car"/>
    <w:basedOn w:val="Fuentedeprrafopredeter"/>
    <w:link w:val="Ttulo3"/>
    <w:rsid w:val="003C3F0C"/>
    <w:rPr>
      <w:rFonts w:ascii="Arial" w:eastAsia="Arial" w:hAnsi="Arial" w:cs="Arial"/>
      <w:color w:val="434343"/>
      <w:sz w:val="28"/>
      <w:szCs w:val="28"/>
      <w:lang w:eastAsia="es-AR"/>
    </w:rPr>
  </w:style>
  <w:style w:type="character" w:customStyle="1" w:styleId="Ttulo4Car">
    <w:name w:val="Título 4 Car"/>
    <w:basedOn w:val="Fuentedeprrafopredeter"/>
    <w:link w:val="Ttulo4"/>
    <w:rsid w:val="003C3F0C"/>
    <w:rPr>
      <w:rFonts w:ascii="Arial" w:eastAsia="Arial" w:hAnsi="Arial" w:cs="Arial"/>
      <w:color w:val="666666"/>
      <w:sz w:val="24"/>
      <w:szCs w:val="24"/>
      <w:lang w:eastAsia="es-AR"/>
    </w:rPr>
  </w:style>
  <w:style w:type="character" w:customStyle="1" w:styleId="Ttulo5Car">
    <w:name w:val="Título 5 Car"/>
    <w:basedOn w:val="Fuentedeprrafopredeter"/>
    <w:link w:val="Ttulo5"/>
    <w:rsid w:val="003C3F0C"/>
    <w:rPr>
      <w:rFonts w:ascii="Arial" w:eastAsia="Arial" w:hAnsi="Arial" w:cs="Arial"/>
      <w:color w:val="666666"/>
      <w:lang w:eastAsia="es-AR"/>
    </w:rPr>
  </w:style>
  <w:style w:type="character" w:customStyle="1" w:styleId="Ttulo6Car">
    <w:name w:val="Título 6 Car"/>
    <w:basedOn w:val="Fuentedeprrafopredeter"/>
    <w:link w:val="Ttulo6"/>
    <w:rsid w:val="003C3F0C"/>
    <w:rPr>
      <w:rFonts w:ascii="Arial" w:eastAsia="Arial" w:hAnsi="Arial" w:cs="Arial"/>
      <w:i/>
      <w:color w:val="666666"/>
      <w:lang w:eastAsia="es-AR"/>
    </w:rPr>
  </w:style>
  <w:style w:type="paragraph" w:customStyle="1" w:styleId="Normal1">
    <w:name w:val="Normal1"/>
    <w:rsid w:val="003C3F0C"/>
    <w:pPr>
      <w:spacing w:after="0"/>
    </w:pPr>
    <w:rPr>
      <w:rFonts w:ascii="Arial" w:eastAsia="Arial" w:hAnsi="Arial" w:cs="Arial"/>
      <w:lang w:eastAsia="es-AR"/>
    </w:rPr>
  </w:style>
  <w:style w:type="table" w:customStyle="1" w:styleId="TableNormal">
    <w:name w:val="Table Normal"/>
    <w:rsid w:val="003C3F0C"/>
    <w:pPr>
      <w:spacing w:after="0"/>
    </w:pPr>
    <w:rPr>
      <w:rFonts w:ascii="Arial" w:eastAsia="Arial" w:hAnsi="Arial" w:cs="Arial"/>
      <w:lang w:eastAsia="es-AR"/>
    </w:rPr>
    <w:tblPr>
      <w:tblCellMar>
        <w:top w:w="0" w:type="dxa"/>
        <w:left w:w="0" w:type="dxa"/>
        <w:bottom w:w="0" w:type="dxa"/>
        <w:right w:w="0" w:type="dxa"/>
      </w:tblCellMar>
    </w:tblPr>
  </w:style>
  <w:style w:type="paragraph" w:styleId="Ttulo">
    <w:name w:val="Title"/>
    <w:basedOn w:val="Normal1"/>
    <w:next w:val="Normal1"/>
    <w:link w:val="TtuloCar"/>
    <w:rsid w:val="003C3F0C"/>
    <w:pPr>
      <w:keepNext/>
      <w:keepLines/>
      <w:spacing w:after="60"/>
    </w:pPr>
    <w:rPr>
      <w:sz w:val="52"/>
      <w:szCs w:val="52"/>
    </w:rPr>
  </w:style>
  <w:style w:type="character" w:customStyle="1" w:styleId="TtuloCar">
    <w:name w:val="Título Car"/>
    <w:basedOn w:val="Fuentedeprrafopredeter"/>
    <w:link w:val="Ttulo"/>
    <w:rsid w:val="003C3F0C"/>
    <w:rPr>
      <w:rFonts w:ascii="Arial" w:eastAsia="Arial" w:hAnsi="Arial" w:cs="Arial"/>
      <w:sz w:val="52"/>
      <w:szCs w:val="52"/>
      <w:lang w:eastAsia="es-AR"/>
    </w:rPr>
  </w:style>
  <w:style w:type="paragraph" w:styleId="Subttulo">
    <w:name w:val="Subtitle"/>
    <w:basedOn w:val="Normal1"/>
    <w:next w:val="Normal1"/>
    <w:link w:val="SubttuloCar"/>
    <w:rsid w:val="003C3F0C"/>
    <w:pPr>
      <w:keepNext/>
      <w:keepLines/>
      <w:spacing w:after="320"/>
    </w:pPr>
    <w:rPr>
      <w:color w:val="666666"/>
      <w:sz w:val="30"/>
      <w:szCs w:val="30"/>
    </w:rPr>
  </w:style>
  <w:style w:type="character" w:customStyle="1" w:styleId="SubttuloCar">
    <w:name w:val="Subtítulo Car"/>
    <w:basedOn w:val="Fuentedeprrafopredeter"/>
    <w:link w:val="Subttulo"/>
    <w:rsid w:val="003C3F0C"/>
    <w:rPr>
      <w:rFonts w:ascii="Arial" w:eastAsia="Arial" w:hAnsi="Arial" w:cs="Arial"/>
      <w:color w:val="666666"/>
      <w:sz w:val="30"/>
      <w:szCs w:val="30"/>
      <w:lang w:eastAsia="es-AR"/>
    </w:rPr>
  </w:style>
  <w:style w:type="character" w:styleId="Hipervnculo">
    <w:name w:val="Hyperlink"/>
    <w:basedOn w:val="Fuentedeprrafopredeter"/>
    <w:uiPriority w:val="99"/>
    <w:unhideWhenUsed/>
    <w:rsid w:val="003C3F0C"/>
    <w:rPr>
      <w:color w:val="0000FF" w:themeColor="hyperlink"/>
      <w:u w:val="single"/>
    </w:rPr>
  </w:style>
  <w:style w:type="character" w:customStyle="1" w:styleId="Mencinsinresolver1">
    <w:name w:val="Mención sin resolver1"/>
    <w:basedOn w:val="Fuentedeprrafopredeter"/>
    <w:uiPriority w:val="99"/>
    <w:semiHidden/>
    <w:unhideWhenUsed/>
    <w:rsid w:val="003C3F0C"/>
    <w:rPr>
      <w:color w:val="605E5C"/>
      <w:shd w:val="clear" w:color="auto" w:fill="E1DFDD"/>
    </w:rPr>
  </w:style>
  <w:style w:type="paragraph" w:styleId="Textonotapie">
    <w:name w:val="footnote text"/>
    <w:basedOn w:val="Normal"/>
    <w:link w:val="TextonotapieCar"/>
    <w:uiPriority w:val="99"/>
    <w:semiHidden/>
    <w:unhideWhenUsed/>
    <w:rsid w:val="003C3F0C"/>
    <w:pPr>
      <w:spacing w:line="240" w:lineRule="auto"/>
    </w:pPr>
    <w:rPr>
      <w:sz w:val="20"/>
      <w:szCs w:val="20"/>
    </w:rPr>
  </w:style>
  <w:style w:type="character" w:customStyle="1" w:styleId="TextonotapieCar">
    <w:name w:val="Texto nota pie Car"/>
    <w:basedOn w:val="Fuentedeprrafopredeter"/>
    <w:link w:val="Textonotapie"/>
    <w:uiPriority w:val="99"/>
    <w:semiHidden/>
    <w:rsid w:val="003C3F0C"/>
    <w:rPr>
      <w:rFonts w:ascii="Arial" w:eastAsia="Arial" w:hAnsi="Arial" w:cs="Arial"/>
      <w:sz w:val="20"/>
      <w:szCs w:val="20"/>
      <w:lang w:eastAsia="es-AR"/>
    </w:rPr>
  </w:style>
  <w:style w:type="character" w:styleId="Refdenotaalpie">
    <w:name w:val="footnote reference"/>
    <w:basedOn w:val="Fuentedeprrafopredeter"/>
    <w:uiPriority w:val="99"/>
    <w:semiHidden/>
    <w:unhideWhenUsed/>
    <w:rsid w:val="003C3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salud/deis/reporte-interactivo" TargetMode="External"/><Relationship Id="rId3" Type="http://schemas.openxmlformats.org/officeDocument/2006/relationships/styles" Target="styles.xml"/><Relationship Id="rId7" Type="http://schemas.openxmlformats.org/officeDocument/2006/relationships/hyperlink" Target="https://www.argentina.gob.ar/salud/deis/reporte-interactiv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gentina.gob.ar/salud/deis/reporte-interactiv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gentina.gob.ar/sites/default/files/2023/05/mmgyd-informe-gestion-2022.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E7B17-FD23-4361-8674-B0CDC7640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3694</Words>
  <Characters>20320</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Alejo Torres de la Puerta</cp:lastModifiedBy>
  <cp:revision>4</cp:revision>
  <dcterms:created xsi:type="dcterms:W3CDTF">2023-11-29T19:39:00Z</dcterms:created>
  <dcterms:modified xsi:type="dcterms:W3CDTF">2023-12-01T15:26:00Z</dcterms:modified>
</cp:coreProperties>
</file>