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0.png" ContentType="image/png"/>
  <Override PartName="/word/media/image3.png" ContentType="image/png"/>
  <Override PartName="/word/media/image31.png" ContentType="image/png"/>
  <Override PartName="/word/media/image4.png" ContentType="image/png"/>
  <Override PartName="/word/media/image10.png" ContentType="image/png"/>
  <Override PartName="/word/media/image5.png" ContentType="image/png"/>
  <Override PartName="/word/media/image6.png" ContentType="image/png"/>
  <Override PartName="/word/media/image11.png" ContentType="image/png"/>
  <Override PartName="/word/media/image7.png" ContentType="image/png"/>
  <Override PartName="/word/media/image12.png" ContentType="image/png"/>
  <Override PartName="/word/media/image8.png" ContentType="image/png"/>
  <Override PartName="/word/media/image13.png" ContentType="image/png"/>
  <Override PartName="/word/media/image9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png" ContentType="image/png"/>
  <Override PartName="/word/media/image27.png" ContentType="image/png"/>
  <Override PartName="/word/media/image28.png" ContentType="image/png"/>
  <Override PartName="/word/media/image29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1">
                <wp:simplePos x="0" y="0"/>
                <wp:positionH relativeFrom="page">
                  <wp:posOffset>946150</wp:posOffset>
                </wp:positionH>
                <wp:positionV relativeFrom="page">
                  <wp:posOffset>551180</wp:posOffset>
                </wp:positionV>
                <wp:extent cx="5760085" cy="5361940"/>
                <wp:effectExtent l="635" t="0" r="0" b="0"/>
                <wp:wrapNone/>
                <wp:docPr id="1" name="Text Box 7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5361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031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031"/>
                            </w:tblGrid>
                            <w:tr>
                              <w:trPr>
                                <w:trHeight w:val="8404" w:hRule="exact"/>
                              </w:trPr>
                              <w:tc>
                                <w:tcPr>
                                  <w:tcW w:w="9031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202" w:before="0" w:after="0"/>
                                    <w:ind w:left="7788"/>
                                    <w:rPr/>
                                  </w:pP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-4"/>
                                      <w:w w:val="99"/>
                                      <w:sz w:val="21"/>
                                      <w:szCs w:val="21"/>
                                    </w:rPr>
                                    <w:t>Januar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sz w:val="21"/>
                                      <w:szCs w:val="21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2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-4"/>
                                      <w:w w:val="99"/>
                                      <w:sz w:val="21"/>
                                      <w:szCs w:val="21"/>
                                    </w:rPr>
                                    <w:t>2025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43" w:before="431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examination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United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Kingdom’s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7th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periodic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42" w:before="570" w:after="0"/>
                                    <w:ind w:left="107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Committee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Economic,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Cultural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Rights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43" w:before="553" w:after="0"/>
                                    <w:ind w:left="419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from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42" w:before="585" w:after="0"/>
                                    <w:ind w:left="293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3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Coalition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89" w:before="261" w:after="0"/>
                                    <w:ind w:left="437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&amp;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5" w:before="152" w:after="0"/>
                                    <w:ind w:left="37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i/>
                                      <w:spacing w:val="53"/>
                                      <w:w w:val="9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  <w:t>Voices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28" w:before="161" w:after="0"/>
                                    <w:ind w:left="17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(a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project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Teen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5"/>
                                      <w:szCs w:val="25"/>
                                    </w:rPr>
                                    <w:t>Advocacy)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5" w:before="152" w:after="0"/>
                                    <w:ind w:left="3761"/>
                                    <w:rPr>
                                      <w:rFonts w:eastAsia="Calibri" w:cs="Calibri"/>
                                      <w:i/>
                                      <w:i/>
                                      <w:w w:val="99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8" path="m0,0l-2147483645,0l-2147483645,-2147483646l0,-2147483646xe" stroked="f" o:allowincell="f" style="position:absolute;margin-left:74.5pt;margin-top:43.4pt;width:453.5pt;height:422.1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031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031"/>
                      </w:tblGrid>
                      <w:tr>
                        <w:trPr>
                          <w:trHeight w:val="8404" w:hRule="exact"/>
                        </w:trPr>
                        <w:tc>
                          <w:tcPr>
                            <w:tcW w:w="9031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202" w:before="0" w:after="0"/>
                              <w:ind w:left="7788"/>
                              <w:rPr/>
                            </w:pP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-4"/>
                                <w:w w:val="99"/>
                                <w:sz w:val="21"/>
                                <w:szCs w:val="21"/>
                              </w:rPr>
                              <w:t>Januar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sz w:val="21"/>
                                <w:szCs w:val="21"/>
                              </w:rPr>
                              <w:t>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2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-4"/>
                                <w:w w:val="99"/>
                                <w:sz w:val="21"/>
                                <w:szCs w:val="21"/>
                              </w:rPr>
                              <w:t>2025</w:t>
                            </w:r>
                          </w:p>
                          <w:p>
                            <w:pPr>
                              <w:pStyle w:val="FrameContents"/>
                              <w:spacing w:lineRule="exact" w:line="243" w:before="431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examination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United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Kingdom’s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7th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periodic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to</w:t>
                            </w:r>
                          </w:p>
                          <w:p>
                            <w:pPr>
                              <w:pStyle w:val="FrameContents"/>
                              <w:spacing w:lineRule="exact" w:line="242" w:before="570" w:after="0"/>
                              <w:ind w:left="1076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Committee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Economic,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Cultural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7"/>
                                <w:szCs w:val="27"/>
                              </w:rPr>
                              <w:t>Rights</w:t>
                            </w:r>
                          </w:p>
                          <w:p>
                            <w:pPr>
                              <w:pStyle w:val="FrameContents"/>
                              <w:spacing w:lineRule="exact" w:line="243" w:before="553" w:after="0"/>
                              <w:ind w:left="4193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from</w:t>
                            </w:r>
                          </w:p>
                          <w:p>
                            <w:pPr>
                              <w:pStyle w:val="FrameContents"/>
                              <w:spacing w:lineRule="exact" w:line="242" w:before="585" w:after="0"/>
                              <w:ind w:left="293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3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Coalition</w:t>
                            </w:r>
                          </w:p>
                          <w:p>
                            <w:pPr>
                              <w:pStyle w:val="FrameContents"/>
                              <w:spacing w:lineRule="exact" w:line="189" w:before="261" w:after="0"/>
                              <w:ind w:left="4373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&amp;</w:t>
                            </w:r>
                          </w:p>
                          <w:p>
                            <w:pPr>
                              <w:pStyle w:val="FrameContents"/>
                              <w:spacing w:lineRule="exact" w:line="195" w:before="152" w:after="0"/>
                              <w:ind w:left="3761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i/>
                                <w:spacing w:val="53"/>
                                <w:w w:val="9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7"/>
                                <w:szCs w:val="27"/>
                              </w:rPr>
                              <w:t>Voices</w:t>
                            </w:r>
                          </w:p>
                          <w:p>
                            <w:pPr>
                              <w:pStyle w:val="FrameContents"/>
                              <w:spacing w:lineRule="exact" w:line="228" w:before="161" w:after="0"/>
                              <w:ind w:left="1762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(a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project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Teen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5"/>
                                <w:szCs w:val="25"/>
                              </w:rPr>
                              <w:t>Advocacy)</w:t>
                            </w:r>
                          </w:p>
                          <w:p>
                            <w:pPr>
                              <w:pStyle w:val="FrameContents"/>
                              <w:spacing w:lineRule="exact" w:line="195" w:before="152" w:after="0"/>
                              <w:ind w:left="3761"/>
                              <w:rPr>
                                <w:rFonts w:eastAsia="Calibri" w:cs="Calibri"/>
                                <w:i/>
                                <w:i/>
                                <w:w w:val="99"/>
                                <w:sz w:val="27"/>
                                <w:szCs w:val="27"/>
                              </w:rPr>
                            </w:pPr>
                            <w:r>
                              <w:rPr/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2" name="Picture 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23">
                <wp:simplePos x="0" y="0"/>
                <wp:positionH relativeFrom="page">
                  <wp:posOffset>812800</wp:posOffset>
                </wp:positionH>
                <wp:positionV relativeFrom="page">
                  <wp:posOffset>855980</wp:posOffset>
                </wp:positionV>
                <wp:extent cx="6378575" cy="9464675"/>
                <wp:effectExtent l="635" t="635" r="0" b="0"/>
                <wp:wrapNone/>
                <wp:docPr id="3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8480" cy="9464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00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0005"/>
                            </w:tblGrid>
                            <w:tr>
                              <w:trPr>
                                <w:trHeight w:val="14864" w:hRule="exact"/>
                              </w:trPr>
                              <w:tc>
                                <w:tcPr>
                                  <w:tcW w:w="1000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209" w:before="0" w:after="0"/>
                                    <w:ind w:left="421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7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9" w:before="618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Coalition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">
                                    <w:r>
                                      <w:rPr/>
                                      <w:t>https://endchildpoverty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hyperlink r:id="rId4">
                                    <w:r>
                                      <w:rPr/>
                                      <w:t>org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hyperlink r:id="rId5">
                                    <w:r>
                                      <w:rPr/>
                                      <w:t>uk/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coalition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120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organisations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civic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society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charities,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welfare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organisations,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justice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groups,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groups,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trade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others,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9" w:before="206" w:after="0"/>
                                    <w:rPr/>
                                  </w:pPr>
                                  <w:hyperlink r:id="rId6">
                                    <w:r>
                                      <w:rPr/>
                                      <w:t>Youth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7">
                                    <w:r>
                                      <w:rPr/>
                                      <w:t>Voices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8">
                                    <w:r>
                                      <w:rPr/>
                                      <w:t>(a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9">
                                    <w:r>
                                      <w:rPr/>
                                      <w:t>project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10">
                                    <w:r>
                                      <w:rPr/>
                                      <w:t>of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11">
                                    <w:r>
                                      <w:rPr/>
                                      <w:t>ATD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12">
                                    <w:r>
                                      <w:rPr/>
                                      <w:t>Fourth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13">
                                    <w:r>
                                      <w:rPr/>
                                      <w:t>World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14">
                                    <w:r>
                                      <w:rPr/>
                                      <w:t>https://atd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-</w:t>
                                  </w:r>
                                  <w:hyperlink r:id="rId15">
                                    <w:r>
                                      <w:rPr/>
                                      <w:t>uk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hyperlink r:id="rId16">
                                    <w:r>
                                      <w:rPr/>
                                      <w:t>org/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Advocacy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9" w:before="55" w:after="0"/>
                                    <w:rPr/>
                                  </w:pPr>
                                  <w:hyperlink r:id="rId17">
                                    <w:r>
                                      <w:rPr/>
                                      <w:t>https://teenadvocacy2020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hyperlink r:id="rId18">
                                    <w:r>
                                      <w:rPr/>
                                      <w:t>wordpress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hyperlink r:id="rId19">
                                    <w:r>
                                      <w:rPr/>
                                      <w:t>com/</w:t>
                                    </w:r>
                                  </w:hyperlink>
                                  <w:hyperlink r:id="rId20">
                                    <w:r>
                                      <w:rPr/>
                                      <w:t>)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originated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service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interventions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conversation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concerning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silenced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systems.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rights-based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anti-poverty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organisation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60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years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tackling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inequality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promoting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justice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Advocacy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independent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advocates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offend</w:t>
                                  </w:r>
                                  <w:hyperlink r:id="rId21">
                                    <w:r>
                                      <w:rPr/>
                                      <w:t>ers,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22">
                                    <w:r>
                                      <w:rPr/>
                                      <w:t>young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23">
                                    <w:r>
                                      <w:rPr/>
                                      <w:t>carer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teens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disabilities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complex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dynamics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divorce.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24">
                                    <w:r>
                                      <w:rPr/>
                                      <w:t>Youth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25">
                                    <w:r>
                                      <w:rPr/>
                                      <w:t>Voices</w:t>
                                    </w:r>
                                  </w:hyperlink>
                                  <w:hyperlink r:id="rId26">
                                    <w:r>
                                      <w:rPr/>
                                      <w:t>'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27">
                                    <w:r>
                                      <w:rPr/>
                                      <w:t>v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views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valued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respected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adults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teens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trajectory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05" w:after="0"/>
                                    <w:ind w:left="1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writing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474" w:after="0"/>
                                    <w:ind w:left="94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Summer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Mayes,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lived-experience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Voices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94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Aurelia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Drayak,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co-founder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Advocacy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Voices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Kaydence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Drayak,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co-founder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Advocacy,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Ambassador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Coalition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Project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Officer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Tiegan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Boyens,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Ambassador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Coalition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lived-experience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4" w:before="63" w:after="0"/>
                                    <w:ind w:left="8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Voices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101" w:after="0"/>
                                    <w:ind w:left="8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Francesca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Crozier-Roche,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JNC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Community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Practitioner,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visiting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Cambridge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lived-experience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Voices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94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Eva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Carrillo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Roas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Caitlin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Sibthorpe,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Project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Officers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497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Diana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Skelton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Lyle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Barker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Essex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Centre;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Omar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Moha</w:t>
                                  </w:r>
                                  <w:hyperlink r:id="rId28">
                                    <w:r>
                                      <w:rPr/>
                                      <w:t>med,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29">
                                    <w:r>
                                      <w:rPr/>
                                      <w:t>an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0">
                                    <w:r>
                                      <w:rPr/>
                                      <w:t>a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ctivist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services,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worke</w:t>
                                  </w:r>
                                  <w:hyperlink r:id="rId31">
                                    <w:r>
                                      <w:rPr/>
                                      <w:t>r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2">
                                    <w:r>
                                      <w:rPr/>
                                      <w:t>with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3">
                                    <w:r>
                                      <w:rPr/>
                                      <w:t>Frontline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4">
                                    <w:r>
                                      <w:rPr/>
                                      <w:t>working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5">
                                    <w:r>
                                      <w:rPr/>
                                      <w:t>at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Authority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</w:t>
                                  </w:r>
                                  <w:hyperlink r:id="rId36">
                                    <w:r>
                                      <w:rPr/>
                                      <w:t>nd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7">
                                    <w:r>
                                      <w:rPr/>
                                      <w:t>and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Gill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hyperlink r:id="rId38">
                                    <w:r>
                                      <w:rPr/>
                                      <w:t>Main,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39">
                                    <w:r>
                                      <w:rPr/>
                                      <w:t>fo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40">
                                    <w:r>
                                      <w:rPr/>
                                      <w:t>Social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41">
                                    <w:r>
                                      <w:rPr/>
                                      <w:t>Research</w:t>
                                    </w:r>
                                  </w:hyperlink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42">
                                    <w:r>
                                      <w:rPr/>
                                      <w:t>Collective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lived-experience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officer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hyperlink r:id="rId43">
                                    <w:r>
                                      <w:rPr/>
                                      <w:t>Victim</w:t>
                                    </w:r>
                                  </w:hyperlink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hyperlink r:id="rId44">
                                    <w:r>
                                      <w:rPr/>
                                      <w:t>Support</w:t>
                                    </w:r>
                                  </w:hyperlink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funded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Equality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awarded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travel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Voices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participate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7th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periodic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6" w:before="71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ICESCR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review.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5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document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thought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planned,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written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edited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ranging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activists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academics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practitioners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youth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makes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invaluable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believe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effective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change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6" w:before="71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conversation.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1" w:before="3502" w:after="0"/>
                                    <w:ind w:left="985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" path="m0,0l-2147483645,0l-2147483645,-2147483646l0,-2147483646xe" stroked="f" o:allowincell="f" style="position:absolute;margin-left:64pt;margin-top:67.4pt;width:502.2pt;height:745.2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00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0005"/>
                      </w:tblGrid>
                      <w:tr>
                        <w:trPr>
                          <w:trHeight w:val="14864" w:hRule="exact"/>
                        </w:trPr>
                        <w:tc>
                          <w:tcPr>
                            <w:tcW w:w="1000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209" w:before="0" w:after="0"/>
                              <w:ind w:left="4213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7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us</w:t>
                            </w:r>
                          </w:p>
                          <w:p>
                            <w:pPr>
                              <w:pStyle w:val="FrameContents"/>
                              <w:spacing w:lineRule="exact" w:line="199" w:before="618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Coalition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45">
                              <w:r>
                                <w:rPr/>
                                <w:t>https://endchildpoverty</w:t>
                              </w:r>
                            </w:hyperlink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hyperlink r:id="rId46">
                              <w:r>
                                <w:rPr/>
                                <w:t>org</w:t>
                              </w:r>
                            </w:hyperlink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hyperlink r:id="rId47">
                              <w:r>
                                <w:rPr/>
                                <w:t>uk/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coalition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120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organisations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civic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society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charities,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welfare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organisations,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justice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groups,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groups,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trade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others,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poverty.</w:t>
                            </w:r>
                          </w:p>
                          <w:p>
                            <w:pPr>
                              <w:pStyle w:val="FrameContents"/>
                              <w:spacing w:lineRule="exact" w:line="199" w:before="206" w:after="0"/>
                              <w:rPr/>
                            </w:pPr>
                            <w:hyperlink r:id="rId48">
                              <w:r>
                                <w:rPr/>
                                <w:t>Youth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49">
                              <w:r>
                                <w:rPr/>
                                <w:t>Voices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0">
                              <w:r>
                                <w:rPr/>
                                <w:t>(a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1">
                              <w:r>
                                <w:rPr/>
                                <w:t>project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2">
                              <w:r>
                                <w:rPr/>
                                <w:t>of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3">
                              <w:r>
                                <w:rPr/>
                                <w:t>ATD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4">
                              <w:r>
                                <w:rPr/>
                                <w:t>Fourth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5">
                              <w:r>
                                <w:rPr/>
                                <w:t>World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56">
                              <w:r>
                                <w:rPr/>
                                <w:t>https://atd</w:t>
                              </w:r>
                            </w:hyperlink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-</w:t>
                            </w:r>
                            <w:hyperlink r:id="rId57">
                              <w:r>
                                <w:rPr/>
                                <w:t>uk</w:t>
                              </w:r>
                            </w:hyperlink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hyperlink r:id="rId58">
                              <w:r>
                                <w:rPr/>
                                <w:t>org/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Advocacy</w:t>
                            </w:r>
                          </w:p>
                          <w:p>
                            <w:pPr>
                              <w:pStyle w:val="FrameContents"/>
                              <w:spacing w:lineRule="exact" w:line="199" w:before="55" w:after="0"/>
                              <w:rPr/>
                            </w:pPr>
                            <w:hyperlink r:id="rId59">
                              <w:r>
                                <w:rPr/>
                                <w:t>https://teenadvocacy2020</w:t>
                              </w:r>
                            </w:hyperlink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hyperlink r:id="rId60">
                              <w:r>
                                <w:rPr/>
                                <w:t>wordpress</w:t>
                              </w:r>
                            </w:hyperlink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hyperlink r:id="rId61">
                              <w:r>
                                <w:rPr/>
                                <w:t>com/</w:t>
                              </w:r>
                            </w:hyperlink>
                            <w:hyperlink r:id="rId62">
                              <w:r>
                                <w:rPr/>
                                <w:t>)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originated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service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interventions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conversation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concerning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silenced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systems.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rights-based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anti-poverty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organisation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60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years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tackling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inequality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promoting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justice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Advocacy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independent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advocates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offend</w:t>
                            </w:r>
                            <w:hyperlink r:id="rId63">
                              <w:r>
                                <w:rPr/>
                                <w:t>ers,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64">
                              <w:r>
                                <w:rPr/>
                                <w:t>young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65">
                              <w:r>
                                <w:rPr/>
                                <w:t>carer</w:t>
                              </w:r>
                            </w:hyperlink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teens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disabilities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experiencing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complex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dynamics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divorce.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66">
                              <w:r>
                                <w:rPr/>
                                <w:t>Youth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67">
                              <w:r>
                                <w:rPr/>
                                <w:t>Voices</w:t>
                              </w:r>
                            </w:hyperlink>
                            <w:hyperlink r:id="rId68">
                              <w:r>
                                <w:rPr/>
                                <w:t>'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69">
                              <w:r>
                                <w:rPr/>
                                <w:t>v</w:t>
                              </w:r>
                            </w:hyperlink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views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valued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respected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adults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teens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trajectory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lives.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05" w:after="0"/>
                              <w:ind w:left="15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writing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by: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474" w:after="0"/>
                              <w:ind w:left="94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Summer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Mayes,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lived-experience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Voices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94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Aurelia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Drayak,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co-founder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Advocacy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Voices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9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Kaydence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Drayak,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co-founder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Advocacy,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Ambassador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9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Coalition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Project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Officer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9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Tiegan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Boyens,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Ambassador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Coalition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lived-experience</w:t>
                            </w:r>
                          </w:p>
                          <w:p>
                            <w:pPr>
                              <w:pStyle w:val="FrameContents"/>
                              <w:spacing w:lineRule="exact" w:line="154" w:before="63" w:after="0"/>
                              <w:ind w:left="89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Voices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101" w:after="0"/>
                              <w:ind w:left="89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Francesca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Crozier-Roche,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JNC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Community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Practitioner,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visiting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9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Cambridge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lived-experience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Voices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94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Eva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Carrillo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Roas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Caitlin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Sibthorpe,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Project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Officers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497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Diana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Skelton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Lyle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Barker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Essex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Centre;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Omar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Moha</w:t>
                            </w:r>
                            <w:hyperlink r:id="rId70">
                              <w:r>
                                <w:rPr/>
                                <w:t>med,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1">
                              <w:r>
                                <w:rPr/>
                                <w:t>an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2">
                              <w:r>
                                <w:rPr/>
                                <w:t>a</w:t>
                              </w:r>
                            </w:hyperlink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ctivist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services,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worke</w:t>
                            </w:r>
                            <w:hyperlink r:id="rId73">
                              <w:r>
                                <w:rPr/>
                                <w:t>r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4">
                              <w:r>
                                <w:rPr/>
                                <w:t>with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5">
                              <w:r>
                                <w:rPr/>
                                <w:t>Frontline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6">
                              <w:r>
                                <w:rPr/>
                                <w:t>working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7">
                              <w:r>
                                <w:rPr/>
                                <w:t>at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Authority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</w:t>
                            </w:r>
                            <w:hyperlink r:id="rId78">
                              <w:r>
                                <w:rPr/>
                                <w:t>nd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79">
                              <w:r>
                                <w:rPr/>
                                <w:t>and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Gill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hyperlink r:id="rId80">
                              <w:r>
                                <w:rPr/>
                                <w:t>Main,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81">
                              <w:r>
                                <w:rPr/>
                                <w:t>fo</w:t>
                              </w:r>
                            </w:hyperlink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82">
                              <w:r>
                                <w:rPr/>
                                <w:t>Social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83">
                              <w:r>
                                <w:rPr/>
                                <w:t>Research</w:t>
                              </w:r>
                            </w:hyperlink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84">
                              <w:r>
                                <w:rPr/>
                                <w:t>Collective</w:t>
                              </w:r>
                            </w:hyperlink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lived-experience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officer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hyperlink r:id="rId85">
                              <w:r>
                                <w:rPr/>
                                <w:t>Victim</w:t>
                              </w:r>
                            </w:hyperlink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hyperlink r:id="rId86">
                              <w:r>
                                <w:rPr/>
                                <w:t>Support</w:t>
                              </w:r>
                            </w:hyperlink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funded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Equality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awarded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travel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Voices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participate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7th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periodic</w:t>
                            </w:r>
                          </w:p>
                          <w:p>
                            <w:pPr>
                              <w:pStyle w:val="FrameContents"/>
                              <w:spacing w:lineRule="exact" w:line="146" w:before="71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ICESCR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review.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5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document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thought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planned,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written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edited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ranging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from: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activists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academics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practitioners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youth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makes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invaluable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believe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effective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change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46" w:before="71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conversation.</w:t>
                            </w:r>
                          </w:p>
                          <w:p>
                            <w:pPr>
                              <w:pStyle w:val="FrameContents"/>
                              <w:spacing w:lineRule="exact" w:line="141" w:before="3502" w:after="0"/>
                              <w:ind w:left="9853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1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4" name="Picture 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2" descr="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1">
            <wp:simplePos x="0" y="0"/>
            <wp:positionH relativeFrom="page">
              <wp:posOffset>1130300</wp:posOffset>
            </wp:positionH>
            <wp:positionV relativeFrom="page">
              <wp:posOffset>3937000</wp:posOffset>
            </wp:positionV>
            <wp:extent cx="5727700" cy="1765300"/>
            <wp:effectExtent l="0" t="0" r="0" b="0"/>
            <wp:wrapNone/>
            <wp:docPr id="5" name="Picture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1" descr="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3">
            <wp:simplePos x="0" y="0"/>
            <wp:positionH relativeFrom="page">
              <wp:posOffset>1130300</wp:posOffset>
            </wp:positionH>
            <wp:positionV relativeFrom="page">
              <wp:posOffset>3949700</wp:posOffset>
            </wp:positionV>
            <wp:extent cx="5727700" cy="1752600"/>
            <wp:effectExtent l="0" t="0" r="0" b="0"/>
            <wp:wrapNone/>
            <wp:docPr id="6" name="Picture 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0" descr="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5">
            <wp:simplePos x="0" y="0"/>
            <wp:positionH relativeFrom="page">
              <wp:posOffset>711200</wp:posOffset>
            </wp:positionH>
            <wp:positionV relativeFrom="page">
              <wp:posOffset>749300</wp:posOffset>
            </wp:positionV>
            <wp:extent cx="6248400" cy="381000"/>
            <wp:effectExtent l="0" t="0" r="0" b="0"/>
            <wp:wrapNone/>
            <wp:docPr id="7" name="Picture 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9" descr="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7">
            <wp:simplePos x="0" y="0"/>
            <wp:positionH relativeFrom="page">
              <wp:posOffset>1981200</wp:posOffset>
            </wp:positionH>
            <wp:positionV relativeFrom="page">
              <wp:posOffset>6413500</wp:posOffset>
            </wp:positionV>
            <wp:extent cx="1511300" cy="25400"/>
            <wp:effectExtent l="0" t="0" r="0" b="0"/>
            <wp:wrapNone/>
            <wp:docPr id="8" name="Picture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8">
            <wp:simplePos x="0" y="0"/>
            <wp:positionH relativeFrom="page">
              <wp:posOffset>2349500</wp:posOffset>
            </wp:positionH>
            <wp:positionV relativeFrom="page">
              <wp:posOffset>6261100</wp:posOffset>
            </wp:positionV>
            <wp:extent cx="520700" cy="12700"/>
            <wp:effectExtent l="0" t="0" r="0" b="0"/>
            <wp:wrapNone/>
            <wp:docPr id="9" name="Picture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7" descr="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9">
            <wp:simplePos x="0" y="0"/>
            <wp:positionH relativeFrom="page">
              <wp:posOffset>5994400</wp:posOffset>
            </wp:positionH>
            <wp:positionV relativeFrom="page">
              <wp:posOffset>6413500</wp:posOffset>
            </wp:positionV>
            <wp:extent cx="368300" cy="25400"/>
            <wp:effectExtent l="0" t="0" r="0" b="0"/>
            <wp:wrapNone/>
            <wp:docPr id="10" name="Picture 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6" descr="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20">
            <wp:simplePos x="0" y="0"/>
            <wp:positionH relativeFrom="page">
              <wp:posOffset>800100</wp:posOffset>
            </wp:positionH>
            <wp:positionV relativeFrom="page">
              <wp:posOffset>6578600</wp:posOffset>
            </wp:positionV>
            <wp:extent cx="419100" cy="25400"/>
            <wp:effectExtent l="0" t="0" r="0" b="0"/>
            <wp:wrapNone/>
            <wp:docPr id="11" name="Picture 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5" descr="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25">
                <wp:simplePos x="0" y="0"/>
                <wp:positionH relativeFrom="page">
                  <wp:posOffset>755650</wp:posOffset>
                </wp:positionH>
                <wp:positionV relativeFrom="page">
                  <wp:posOffset>873125</wp:posOffset>
                </wp:positionV>
                <wp:extent cx="6435725" cy="9448165"/>
                <wp:effectExtent l="635" t="635" r="0" b="0"/>
                <wp:wrapNone/>
                <wp:docPr id="12" name="Text Box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5720" cy="9448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09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0095"/>
                            </w:tblGrid>
                            <w:tr>
                              <w:trPr>
                                <w:trHeight w:val="14838" w:hRule="exact"/>
                              </w:trPr>
                              <w:tc>
                                <w:tcPr>
                                  <w:tcW w:w="1009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250" w:before="0" w:after="0"/>
                                    <w:ind w:left="336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Executiv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summar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561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concerning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Articles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10,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11,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sharing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violations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follows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identified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violations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aim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solutions.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reflecting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response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acknowledge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steps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forward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while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pointing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on-going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Furthermore,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current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system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32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recommendations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based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recent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previous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CESCR.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recommend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09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Co-design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policies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specifically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aimed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preventing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126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teaching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neglect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help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develop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deserve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rather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separation.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training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co-created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realities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life.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help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distinguish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indicators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indicators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neglect.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1" w:after="0"/>
                                    <w:ind w:left="158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socio-economic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duty,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statutory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guidance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co-designed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ensure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policies,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procedures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account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39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safe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appropriate,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prefer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compassionate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advantageous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forward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instead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pursuing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ways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possible,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separation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last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32" w:before="85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resort.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75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address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harm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erosion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caused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07" w:before="110" w:after="0"/>
                                    <w:ind w:left="8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110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Increase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accountability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alternative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providers.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7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formation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surrounding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context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familie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inform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decision-making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accurately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reflect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humanise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7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emphasis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importance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supporting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empowering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through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72" w:before="63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interactions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92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Empower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advocate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themselves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control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72" w:before="64" w:after="0"/>
                                    <w:ind w:left="153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3" w:before="4370" w:after="0"/>
                                    <w:ind w:left="994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2" path="m0,0l-2147483645,0l-2147483645,-2147483646l0,-2147483646xe" stroked="f" o:allowincell="f" style="position:absolute;margin-left:59.5pt;margin-top:68.75pt;width:506.7pt;height:743.9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09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0095"/>
                      </w:tblGrid>
                      <w:tr>
                        <w:trPr>
                          <w:trHeight w:val="14838" w:hRule="exact"/>
                        </w:trPr>
                        <w:tc>
                          <w:tcPr>
                            <w:tcW w:w="1009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250" w:before="0" w:after="0"/>
                              <w:ind w:left="336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Executiv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summar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y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561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concerning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Articles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10,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11,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sharing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violations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follows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identified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violations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aim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solutions.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reflecting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response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acknowledge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steps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forward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while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pointing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on-going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Furthermore,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current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system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it.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32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recommendations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based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recent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previous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CESCR.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recommend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government: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09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Co-design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policies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specifically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aimed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preventing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care: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126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teaching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neglect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help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develop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deserve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rather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separation.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training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co-created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realities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life.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help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distinguish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indicators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indicators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neglect.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1" w:after="0"/>
                              <w:ind w:left="158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socio-economic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duty,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statutory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guidance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co-designed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ensure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policies,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procedures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account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39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safe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appropriate,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prefer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compassionate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advantageous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forward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instead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pursuing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ways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possible,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separation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last</w:t>
                            </w:r>
                          </w:p>
                          <w:p>
                            <w:pPr>
                              <w:pStyle w:val="FrameContents"/>
                              <w:spacing w:lineRule="exact" w:line="132" w:before="85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resort.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75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address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harm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erosion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caused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</w:p>
                          <w:p>
                            <w:pPr>
                              <w:pStyle w:val="FrameContents"/>
                              <w:spacing w:lineRule="exact" w:line="107" w:before="110" w:after="0"/>
                              <w:ind w:left="81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care: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110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Increase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accountability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alternative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providers.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7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formation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surrounding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context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familie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inform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decision-making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accurately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reflect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humanise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7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emphasis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importance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supporting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empowering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through</w:t>
                            </w:r>
                          </w:p>
                          <w:p>
                            <w:pPr>
                              <w:pStyle w:val="FrameContents"/>
                              <w:spacing w:lineRule="exact" w:line="172" w:before="63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interactions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92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Empower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advocate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themselves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control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72" w:before="64" w:after="0"/>
                              <w:ind w:left="153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lives.</w:t>
                            </w:r>
                          </w:p>
                          <w:p>
                            <w:pPr>
                              <w:pStyle w:val="FrameContents"/>
                              <w:spacing w:lineRule="exact" w:line="143" w:before="4370" w:after="0"/>
                              <w:ind w:left="9943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2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1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13" name="Picture 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4" descr="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2">
            <wp:simplePos x="0" y="0"/>
            <wp:positionH relativeFrom="page">
              <wp:posOffset>939800</wp:posOffset>
            </wp:positionH>
            <wp:positionV relativeFrom="page">
              <wp:posOffset>2857500</wp:posOffset>
            </wp:positionV>
            <wp:extent cx="5867400" cy="4889500"/>
            <wp:effectExtent l="0" t="0" r="0" b="0"/>
            <wp:wrapNone/>
            <wp:docPr id="14" name="Picture 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3" descr="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4">
            <wp:simplePos x="0" y="0"/>
            <wp:positionH relativeFrom="page">
              <wp:posOffset>939800</wp:posOffset>
            </wp:positionH>
            <wp:positionV relativeFrom="page">
              <wp:posOffset>2870200</wp:posOffset>
            </wp:positionV>
            <wp:extent cx="5867400" cy="4876800"/>
            <wp:effectExtent l="0" t="0" r="0" b="0"/>
            <wp:wrapNone/>
            <wp:docPr id="15" name="Picture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2" descr="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16">
            <wp:simplePos x="0" y="0"/>
            <wp:positionH relativeFrom="page">
              <wp:posOffset>660400</wp:posOffset>
            </wp:positionH>
            <wp:positionV relativeFrom="page">
              <wp:posOffset>749300</wp:posOffset>
            </wp:positionV>
            <wp:extent cx="6235700" cy="381000"/>
            <wp:effectExtent l="0" t="0" r="0" b="0"/>
            <wp:wrapNone/>
            <wp:docPr id="16" name="Picture 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1" descr="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34">
                <wp:simplePos x="0" y="0"/>
                <wp:positionH relativeFrom="page">
                  <wp:posOffset>832485</wp:posOffset>
                </wp:positionH>
                <wp:positionV relativeFrom="page">
                  <wp:posOffset>419100</wp:posOffset>
                </wp:positionV>
                <wp:extent cx="6358890" cy="9902190"/>
                <wp:effectExtent l="0" t="0" r="0" b="0"/>
                <wp:wrapNone/>
                <wp:docPr id="17" name="Text Box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9040" cy="9902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97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975"/>
                            </w:tblGrid>
                            <w:tr>
                              <w:trPr>
                                <w:trHeight w:val="15554" w:hRule="exact"/>
                              </w:trPr>
                              <w:tc>
                                <w:tcPr>
                                  <w:tcW w:w="997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208" w:before="0" w:after="0"/>
                                    <w:ind w:left="372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Introductio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63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discuss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concern: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254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Article10(1),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declares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widest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possible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assistance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accorded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family”;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10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Article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10(3),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“special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measures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assistance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behalf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persons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reasons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parentage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conditions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”.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5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consequences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infringements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analysed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isolation,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touching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155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Article11(1),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adequate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standard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“adequate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food,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clothing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housing”;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10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Article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2(2),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articulates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Covenant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exercised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kind”,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specifically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grounds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socioeconomic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35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status,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known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povertyism.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58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know,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indivisible,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therefore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enjoy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fully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enjoyment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Similar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jenga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tower,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interconnected,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once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others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collapse.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“extreme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involves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denial,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single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given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category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[and…]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extreme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particularly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illustration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indivisibility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interdependence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rights”.1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believe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learning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struggles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urgency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compliance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International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Covenant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ECSR.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49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Following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CESCR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PSWG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January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2023,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reiterate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realities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disproportionately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subjected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harsh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interventions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removal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important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committee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intersectional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severe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sometimes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unfounded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judgements,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misconception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neglect.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context,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scrutinised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perpetrated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offered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details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CESCR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Birmingham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Local,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Growing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Instead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Partnership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Calibri" w:cs="Calibri"/>
                                      <w:color w:val="1155CC"/>
                                      <w:w w:val="99"/>
                                      <w:sz w:val="21"/>
                                      <w:szCs w:val="21"/>
                                    </w:rPr>
                                    <w:t>GRIPP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).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5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Throughout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voices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violated.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addition,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propose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solutions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ensure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infringements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future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generations.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quotations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throughout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focus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groups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interviews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carried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November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Scotland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England,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2021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Committee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study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carried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2023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London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focused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solutions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emerging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lived-experienced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quotations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anonymised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83" w:before="71" w:after="0"/>
                                    <w:ind w:left="3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participants.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61" w:before="602" w:after="0"/>
                                    <w:ind w:left="231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Respondin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th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UN’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lis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issue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547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pleased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CESCR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given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consideration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fundamental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‘regulate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monitor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private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for-profit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party’.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pleased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CESCR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took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seriously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concerns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adequate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accommodation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measures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18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deprived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environment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unregulated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alternative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residential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homes.2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celebrate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influence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implement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change;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remain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unresolved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questions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6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address,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explore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below.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4" w:before="440" w:after="0"/>
                                    <w:ind w:left="982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7" path="m0,0l-2147483645,0l-2147483645,-2147483646l0,-2147483646xe" stroked="f" o:allowincell="f" style="position:absolute;margin-left:65.55pt;margin-top:33pt;width:500.65pt;height:779.6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97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975"/>
                      </w:tblGrid>
                      <w:tr>
                        <w:trPr>
                          <w:trHeight w:val="15554" w:hRule="exact"/>
                        </w:trPr>
                        <w:tc>
                          <w:tcPr>
                            <w:tcW w:w="997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208" w:before="0" w:after="0"/>
                              <w:ind w:left="3725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Introductio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n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63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discuss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concern: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254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Article10(1),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declares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widest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possible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assistance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accorded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family”;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10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Article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10(3),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“special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measures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assistance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behalf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persons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reasons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parentage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other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conditions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”.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5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consequences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infringements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analysed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isolation,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touching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on: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155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Article11(1),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adequate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standard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“adequate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food,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clothing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housing”;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10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Article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2(2),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articulates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Covenant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exercised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kind”,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specifically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grounds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socioeconomic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359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status,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known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povertyism.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58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know,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indivisible,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therefore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enjoy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fully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enjoyment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Similar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jenga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tower,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interconnected,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once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others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collapse.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“extreme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involves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denial,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single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given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category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[and…]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extreme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particularly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illustration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indivisibility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interdependence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rights”.1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believe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learning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struggles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urgency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compliance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International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Covenant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ECSR.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49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Following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CESCR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PSWG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January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2023,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reiterate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realities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disproportionately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subjected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harsh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interventions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removal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important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committee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intersectional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severe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sometimes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unfounded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judgements,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misconception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neglect.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context,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scrutinised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perpetrated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offered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details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CESCR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Birmingham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Local,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Growing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Instead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Partnership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</w:t>
                            </w:r>
                            <w:r>
                              <w:rPr>
                                <w:rFonts w:eastAsia="Calibri" w:cs="Calibri"/>
                                <w:color w:val="1155CC"/>
                                <w:w w:val="99"/>
                                <w:sz w:val="21"/>
                                <w:szCs w:val="21"/>
                              </w:rPr>
                              <w:t>GRIPP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).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5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Throughout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voices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violated.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addition,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propose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solutions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ensure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infringements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future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generations.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quotations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throughout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focus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groups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interviews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carried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November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Scotland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England,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2021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Committee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study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carried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2023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London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focused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solutions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emerging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lived-experienced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quotations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anonymised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</w:t>
                            </w:r>
                          </w:p>
                          <w:p>
                            <w:pPr>
                              <w:pStyle w:val="FrameContents"/>
                              <w:spacing w:lineRule="exact" w:line="183" w:before="71" w:after="0"/>
                              <w:ind w:left="35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participants.</w:t>
                            </w:r>
                          </w:p>
                          <w:p>
                            <w:pPr>
                              <w:pStyle w:val="FrameContents"/>
                              <w:spacing w:lineRule="exact" w:line="261" w:before="602" w:after="0"/>
                              <w:ind w:left="2313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Respondin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t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th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UN’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lis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o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issue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547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pleased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CESCR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given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consideration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fundamental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‘regulate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monitor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private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for-profit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party’.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pleased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CESCR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took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seriously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concerns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adequate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accommodation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measures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18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deprived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environment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unregulated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alternative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residential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homes.2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celebrate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influence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implement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change;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remain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unresolved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questions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62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address,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explore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below.</w:t>
                            </w:r>
                          </w:p>
                          <w:p>
                            <w:pPr>
                              <w:pStyle w:val="FrameContents"/>
                              <w:spacing w:lineRule="exact" w:line="144" w:before="440" w:after="0"/>
                              <w:ind w:left="9822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3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start="1"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2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18" name="Picture 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20" descr="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0" distR="0" simplePos="0" locked="0" layoutInCell="0" allowOverlap="1" relativeHeight="36">
                <wp:simplePos x="0" y="0"/>
                <wp:positionH relativeFrom="page">
                  <wp:posOffset>774700</wp:posOffset>
                </wp:positionH>
                <wp:positionV relativeFrom="page">
                  <wp:posOffset>871220</wp:posOffset>
                </wp:positionV>
                <wp:extent cx="6416040" cy="9449435"/>
                <wp:effectExtent l="0" t="635" r="0" b="0"/>
                <wp:wrapNone/>
                <wp:docPr id="19" name="Text Box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920" cy="9449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064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0064"/>
                            </w:tblGrid>
                            <w:tr>
                              <w:trPr>
                                <w:trHeight w:val="14840" w:hRule="exact"/>
                              </w:trPr>
                              <w:tc>
                                <w:tcPr>
                                  <w:tcW w:w="10064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261" w:before="0" w:after="0"/>
                                    <w:ind w:left="315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Respondin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th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U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Government’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Respons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th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Lis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Issue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523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welcome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seventh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periodic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30th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August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2024.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Specifically,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appreciate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initiatives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implement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regulations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national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standards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registration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unregulated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accommodation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16-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17-year-old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looked-after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leavers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199).3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Moreover,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celebrate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prohibition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placing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18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olds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unregistered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accommodation,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regular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inspections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accommodations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(Paragraphs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201).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addition,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hopeful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pledge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socio-economic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duty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(s.1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Equality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2010).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response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failed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address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concerns,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discussed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below.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5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regulation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monitoring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private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for-profit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services,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195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calls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authority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steps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ensure,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reasonably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practicable”,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accommodation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meets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Whilst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point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reasonability,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query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‘reasonably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practicable’,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both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personally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organisationally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interpreted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differently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based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number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factors.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well,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shortages,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example,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suitable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housing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barrier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individuals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heard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participants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always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"I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abusive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point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15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men's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hostel.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things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there."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55" w:after="0"/>
                                    <w:ind w:left="624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1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reforming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unregulated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placements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cites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national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sector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awareness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provider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preparedness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programme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2023–March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2024.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know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programme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information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available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issue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time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much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longer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term;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therefore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useful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longer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conversation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around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awareness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Although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awareness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crucial,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upon.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Consequently,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good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programme.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08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regulating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homes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203,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restates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standards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inspections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2015.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standards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always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feel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further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inspections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standards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69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individuals.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75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Finally,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response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around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sector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terms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feels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massive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gap,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given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January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2023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evidence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major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failings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impact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about.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9" w:before="603" w:after="0"/>
                                    <w:ind w:left="3208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Curren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U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sz w:val="29"/>
                                      <w:szCs w:val="29"/>
                                    </w:rPr>
                                    <w:t>situatio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w w:val="99"/>
                                      <w:sz w:val="29"/>
                                      <w:szCs w:val="29"/>
                                    </w:rPr>
                                    <w:t>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722" w:after="0"/>
                                    <w:ind w:left="51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</w:t>
                                  </w:r>
                                  <w:r>
                                    <w:rPr>
                                      <w:rFonts w:eastAsia="Calibri" w:cs="Calibri"/>
                                      <w:spacing w:val="21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While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rising,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povertyism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continues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impact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assessments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interventions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9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carried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71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crime.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Why?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poor,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will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look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dirty,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maybe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machine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broken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down,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afford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89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fix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it].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Whereas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person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problem,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kids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5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house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always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look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clean.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matter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even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doesn't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love.“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2" w:after="0"/>
                                    <w:ind w:left="600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Lareine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2" w:before="1230" w:after="0"/>
                                    <w:ind w:left="991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9" path="m0,0l-2147483645,0l-2147483645,-2147483646l0,-2147483646xe" stroked="f" o:allowincell="f" style="position:absolute;margin-left:61pt;margin-top:68.6pt;width:505.15pt;height:744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064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0064"/>
                      </w:tblGrid>
                      <w:tr>
                        <w:trPr>
                          <w:trHeight w:val="14840" w:hRule="exact"/>
                        </w:trPr>
                        <w:tc>
                          <w:tcPr>
                            <w:tcW w:w="10064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261" w:before="0" w:after="0"/>
                              <w:ind w:left="315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Respondin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t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th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U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Government’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Respons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t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th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Lis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o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Issue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523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welcome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seventh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periodic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30th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August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2024.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Specifically,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appreciate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initiatives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implement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regulations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national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standards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registration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unregulated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accommodation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16-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17-year-old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looked-after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leavers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199).3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Moreover,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celebrate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prohibition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placing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18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olds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unregistered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accommodation,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regular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inspections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accommodations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(Paragraphs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201).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addition,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hopeful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pledge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socio-economic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duty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(s.1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Equality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2010).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1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response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failed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address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concerns,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discussed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below.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5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regulation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monitoring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private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for-profit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services,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195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calls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authority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steps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ensure,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reasonably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practicable”,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accommodation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meets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Whilst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point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reasonability,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query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‘reasonably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practicable’,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both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personally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organisationally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interpreted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differently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based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number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factors.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well,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shortages,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example,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suitable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housing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barrier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individuals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heard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participants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always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"I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abusive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point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15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men's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hostel.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things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there."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55" w:after="0"/>
                              <w:ind w:left="6249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Anonymous.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1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reforming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unregulated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placements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cites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national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sector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awareness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provider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preparedness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programme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2023–March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2024.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know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programme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information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available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issue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time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much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longer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term;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therefore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useful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longer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conversation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around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awareness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Although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awareness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crucial,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upon.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Consequently,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good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programme.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08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regulating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homes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203,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restates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standards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inspections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2015.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standards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always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feel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further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inspections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standards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</w:p>
                          <w:p>
                            <w:pPr>
                              <w:pStyle w:val="FrameContents"/>
                              <w:spacing w:lineRule="exact" w:line="169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individuals.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75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Finally,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response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around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sector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terms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feels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massive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gap,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given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January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2023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evidence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major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failings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impact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44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about.</w:t>
                            </w:r>
                          </w:p>
                          <w:p>
                            <w:pPr>
                              <w:pStyle w:val="FrameContents"/>
                              <w:spacing w:lineRule="exact" w:line="199" w:before="603" w:after="0"/>
                              <w:ind w:left="3208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Curren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U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sz w:val="29"/>
                                <w:szCs w:val="29"/>
                              </w:rPr>
                              <w:t>situatio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w w:val="99"/>
                                <w:sz w:val="29"/>
                                <w:szCs w:val="29"/>
                              </w:rPr>
                              <w:t>n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722" w:after="0"/>
                              <w:ind w:left="51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</w:t>
                            </w:r>
                            <w:r>
                              <w:rPr>
                                <w:rFonts w:eastAsia="Calibri" w:cs="Calibri"/>
                                <w:spacing w:val="21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While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rising,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povertyism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continues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impact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assessments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interventions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9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carried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71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crime.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Why?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poor,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will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look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dirty,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maybe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machine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broken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down,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afford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[to</w:t>
                            </w:r>
                          </w:p>
                          <w:p>
                            <w:pPr>
                              <w:pStyle w:val="FrameContents"/>
                              <w:spacing w:lineRule="exact" w:line="189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fix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it].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Whereas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person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problem,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kids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5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house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always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look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clean.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matter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even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doesn't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love.“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2" w:after="0"/>
                              <w:ind w:left="6001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Lareine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M.</w:t>
                            </w:r>
                          </w:p>
                          <w:p>
                            <w:pPr>
                              <w:pStyle w:val="FrameContents"/>
                              <w:spacing w:lineRule="exact" w:line="142" w:before="1230" w:after="0"/>
                              <w:ind w:left="9912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4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20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0">
            <wp:simplePos x="0" y="0"/>
            <wp:positionH relativeFrom="page">
              <wp:posOffset>901700</wp:posOffset>
            </wp:positionH>
            <wp:positionV relativeFrom="page">
              <wp:posOffset>7962900</wp:posOffset>
            </wp:positionV>
            <wp:extent cx="5740400" cy="482600"/>
            <wp:effectExtent l="0" t="0" r="0" b="0"/>
            <wp:wrapNone/>
            <wp:docPr id="21" name="Picture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9" descr="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1">
            <wp:simplePos x="0" y="0"/>
            <wp:positionH relativeFrom="page">
              <wp:posOffset>660400</wp:posOffset>
            </wp:positionH>
            <wp:positionV relativeFrom="page">
              <wp:posOffset>749300</wp:posOffset>
            </wp:positionV>
            <wp:extent cx="6235700" cy="381000"/>
            <wp:effectExtent l="0" t="0" r="0" b="0"/>
            <wp:wrapNone/>
            <wp:docPr id="22" name="Picture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8" descr="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2">
            <wp:simplePos x="0" y="0"/>
            <wp:positionH relativeFrom="page">
              <wp:posOffset>609600</wp:posOffset>
            </wp:positionH>
            <wp:positionV relativeFrom="page">
              <wp:posOffset>7366000</wp:posOffset>
            </wp:positionV>
            <wp:extent cx="6235700" cy="381000"/>
            <wp:effectExtent l="0" t="0" r="0" b="0"/>
            <wp:wrapNone/>
            <wp:docPr id="23" name="Picture 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17" descr="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3">
            <wp:simplePos x="0" y="0"/>
            <wp:positionH relativeFrom="page">
              <wp:posOffset>901700</wp:posOffset>
            </wp:positionH>
            <wp:positionV relativeFrom="page">
              <wp:posOffset>7975600</wp:posOffset>
            </wp:positionV>
            <wp:extent cx="5740400" cy="469900"/>
            <wp:effectExtent l="0" t="0" r="0" b="0"/>
            <wp:wrapNone/>
            <wp:docPr id="24" name="Picture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6" descr="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0" distR="0" simplePos="0" locked="0" layoutInCell="0" allowOverlap="1" relativeHeight="38">
                <wp:simplePos x="0" y="0"/>
                <wp:positionH relativeFrom="page">
                  <wp:posOffset>755650</wp:posOffset>
                </wp:positionH>
                <wp:positionV relativeFrom="page">
                  <wp:posOffset>774065</wp:posOffset>
                </wp:positionV>
                <wp:extent cx="5836920" cy="582295"/>
                <wp:effectExtent l="0" t="635" r="0" b="0"/>
                <wp:wrapNone/>
                <wp:docPr id="25" name="Text Box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7040" cy="582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15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153"/>
                            </w:tblGrid>
                            <w:tr>
                              <w:trPr>
                                <w:trHeight w:val="876" w:hRule="exact"/>
                              </w:trPr>
                              <w:tc>
                                <w:tcPr>
                                  <w:tcW w:w="915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Exactly.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afford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clean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house,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afford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machine.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makes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feel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[it’s]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superficial.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Basically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blamed.”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4" w:after="0"/>
                                    <w:ind w:left="6001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" path="m0,0l-2147483645,0l-2147483645,-2147483646l0,-2147483646xe" stroked="f" o:allowincell="f" style="position:absolute;margin-left:59.5pt;margin-top:60.95pt;width:459.55pt;height:45.8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15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153"/>
                      </w:tblGrid>
                      <w:tr>
                        <w:trPr>
                          <w:trHeight w:val="876" w:hRule="exact"/>
                        </w:trPr>
                        <w:tc>
                          <w:tcPr>
                            <w:tcW w:w="9153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Exactly.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afford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clean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house,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afford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machine.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makes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feel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[it’s]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superficial.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Basically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blamed.”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4" w:after="0"/>
                              <w:ind w:left="6001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40">
                <wp:simplePos x="0" y="0"/>
                <wp:positionH relativeFrom="page">
                  <wp:posOffset>755650</wp:posOffset>
                </wp:positionH>
                <wp:positionV relativeFrom="page">
                  <wp:posOffset>1487170</wp:posOffset>
                </wp:positionV>
                <wp:extent cx="5862955" cy="586105"/>
                <wp:effectExtent l="635" t="635" r="0" b="0"/>
                <wp:wrapNone/>
                <wp:docPr id="26" name="Text Box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2960" cy="586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19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193"/>
                            </w:tblGrid>
                            <w:tr>
                              <w:trPr>
                                <w:trHeight w:val="883" w:hRule="exact"/>
                              </w:trPr>
                              <w:tc>
                                <w:tcPr>
                                  <w:tcW w:w="919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hasn't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struggling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money.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neglecting.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[…]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things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tackled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possible,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disaster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away.”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6" w:after="0"/>
                                    <w:ind w:left="604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6" path="m0,0l-2147483645,0l-2147483645,-2147483646l0,-2147483646xe" stroked="f" o:allowincell="f" style="position:absolute;margin-left:59.5pt;margin-top:117.1pt;width:461.6pt;height:46.1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19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193"/>
                      </w:tblGrid>
                      <w:tr>
                        <w:trPr>
                          <w:trHeight w:val="883" w:hRule="exact"/>
                        </w:trPr>
                        <w:tc>
                          <w:tcPr>
                            <w:tcW w:w="9193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hasn't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struggling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money.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neglecting.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[…]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things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tackled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possible,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disaster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away.”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6" w:after="0"/>
                              <w:ind w:left="6042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42">
                <wp:simplePos x="0" y="0"/>
                <wp:positionH relativeFrom="page">
                  <wp:posOffset>755650</wp:posOffset>
                </wp:positionH>
                <wp:positionV relativeFrom="page">
                  <wp:posOffset>2170430</wp:posOffset>
                </wp:positionV>
                <wp:extent cx="5914390" cy="645160"/>
                <wp:effectExtent l="0" t="0" r="0" b="0"/>
                <wp:wrapNone/>
                <wp:docPr id="27" name="Text Box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444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274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274"/>
                            </w:tblGrid>
                            <w:tr>
                              <w:trPr>
                                <w:trHeight w:val="976" w:hRule="exact"/>
                              </w:trPr>
                              <w:tc>
                                <w:tcPr>
                                  <w:tcW w:w="9274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intensified.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Parliament,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‘the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number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food-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9" w:before="5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insecure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households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around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2.5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million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between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2021/22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2022/23,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4.7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million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9" w:before="5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7.2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million.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11%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food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insecure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households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2022/23,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17%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children.’4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Through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staggering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statistics,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witness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grips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large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7" path="m0,0l-2147483645,0l-2147483645,-2147483646l0,-2147483646xe" stroked="f" o:allowincell="f" style="position:absolute;margin-left:59.5pt;margin-top:170.9pt;width:465.65pt;height:50.7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274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274"/>
                      </w:tblGrid>
                      <w:tr>
                        <w:trPr>
                          <w:trHeight w:val="976" w:hRule="exact"/>
                        </w:trPr>
                        <w:tc>
                          <w:tcPr>
                            <w:tcW w:w="9274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intensified.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Parliament,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‘the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number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food-</w:t>
                            </w:r>
                          </w:p>
                          <w:p>
                            <w:pPr>
                              <w:pStyle w:val="FrameContents"/>
                              <w:spacing w:lineRule="exact" w:line="199" w:before="5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insecure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households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around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2.5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million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between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2021/22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2022/23,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4.7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million</w:t>
                            </w:r>
                          </w:p>
                          <w:p>
                            <w:pPr>
                              <w:pStyle w:val="FrameContents"/>
                              <w:spacing w:lineRule="exact" w:line="199" w:before="5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7.2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million.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11%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food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insecure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households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2022/23,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17%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children.’4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Through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staggering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statistics,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witness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grips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large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0" distR="0" simplePos="0" locked="0" layoutInCell="0" allowOverlap="1" relativeHeight="44">
                <wp:simplePos x="0" y="0"/>
                <wp:positionH relativeFrom="page">
                  <wp:posOffset>755650</wp:posOffset>
                </wp:positionH>
                <wp:positionV relativeFrom="page">
                  <wp:posOffset>2818130</wp:posOffset>
                </wp:positionV>
                <wp:extent cx="1913890" cy="159385"/>
                <wp:effectExtent l="0" t="635" r="0" b="0"/>
                <wp:wrapNone/>
                <wp:docPr id="28" name="Text Box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760" cy="159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2974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2974"/>
                            </w:tblGrid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W w:w="2974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proportion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population.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8" path="m0,0l-2147483645,0l-2147483645,-2147483646l0,-2147483646xe" stroked="f" o:allowincell="f" style="position:absolute;margin-left:59.5pt;margin-top:221.9pt;width:150.65pt;height:12.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2974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2974"/>
                      </w:tblGrid>
                      <w:tr>
                        <w:trPr>
                          <w:trHeight w:val="211" w:hRule="exact"/>
                        </w:trPr>
                        <w:tc>
                          <w:tcPr>
                            <w:tcW w:w="2974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proportion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population.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46">
                <wp:simplePos x="0" y="0"/>
                <wp:positionH relativeFrom="page">
                  <wp:posOffset>4613910</wp:posOffset>
                </wp:positionH>
                <wp:positionV relativeFrom="page">
                  <wp:posOffset>2832100</wp:posOffset>
                </wp:positionV>
                <wp:extent cx="93345" cy="63500"/>
                <wp:effectExtent l="635" t="0" r="0" b="0"/>
                <wp:wrapNone/>
                <wp:docPr id="29" name="Text Box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63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7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07"/>
                            </w:tblGrid>
                            <w:tr>
                              <w:trPr>
                                <w:trHeight w:val="60" w:hRule="exact"/>
                              </w:trPr>
                              <w:tc>
                                <w:tcPr>
                                  <w:tcW w:w="107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40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9" path="m0,0l-2147483645,0l-2147483645,-2147483646l0,-2147483646xe" stroked="f" o:allowincell="f" style="position:absolute;margin-left:363.3pt;margin-top:223pt;width:7.3pt;height:4.9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7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07"/>
                      </w:tblGrid>
                      <w:tr>
                        <w:trPr>
                          <w:trHeight w:val="60" w:hRule="exact"/>
                        </w:trPr>
                        <w:tc>
                          <w:tcPr>
                            <w:tcW w:w="107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40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48">
                <wp:simplePos x="0" y="0"/>
                <wp:positionH relativeFrom="page">
                  <wp:posOffset>755650</wp:posOffset>
                </wp:positionH>
                <wp:positionV relativeFrom="page">
                  <wp:posOffset>3088005</wp:posOffset>
                </wp:positionV>
                <wp:extent cx="5901690" cy="5834380"/>
                <wp:effectExtent l="0" t="0" r="0" b="0"/>
                <wp:wrapNone/>
                <wp:docPr id="30" name="Text Box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840" cy="5834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25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255"/>
                            </w:tblGrid>
                            <w:tr>
                              <w:trPr>
                                <w:trHeight w:val="9147" w:hRule="exact"/>
                              </w:trPr>
                              <w:tc>
                                <w:tcPr>
                                  <w:tcW w:w="925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3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Statistics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Department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Pensions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(DWP)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1.6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million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108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currently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affected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two-child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limit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benefit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payments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108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receive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benefits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two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nine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denied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109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security.5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4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Signs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mistaken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neglect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believe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choosing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rather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acknowledging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society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failed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44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time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machine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broke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approached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couldn't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directly,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panel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case.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usually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much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time.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meantime,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struggling,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wash,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piling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up.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thinking,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allocated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amount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money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through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bureaucracy.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ease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pressure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limit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damage,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access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quick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fund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basics.”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6" w:after="0"/>
                                    <w:ind w:left="610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4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Welfare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Inequalities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Project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2018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“[c]hildren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most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12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deprived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10%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neighbourhoods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times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likely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looked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plan,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least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deprived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10%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areas.”6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“Each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10%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78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increase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deprivation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saw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30%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rise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child’s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chances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entering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”.7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England,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interventions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significantly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number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fifteen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years.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Between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79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2009-10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2021-22,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136.3%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increase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enquiries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47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1989.8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2024,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83,630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78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removed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parents.9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55,190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(66%)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removed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basis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risk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neglect.10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last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78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submission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years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ago,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increase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1,950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removed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year.11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figures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ooked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under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series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short-term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placements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68" w:before="79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re-entre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0B0C0C"/>
                                      <w:w w:val="99"/>
                                      <w:sz w:val="21"/>
                                      <w:szCs w:val="21"/>
                                    </w:rPr>
                                    <w:t>care.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6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example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England,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higher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country.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Coalition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June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2024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“89%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constituencies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growing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poverty.”12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direct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correlation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between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‘Children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England’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accounts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28%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population,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36%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care.”13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0" path="m0,0l-2147483645,0l-2147483645,-2147483646l0,-2147483646xe" stroked="f" o:allowincell="f" style="position:absolute;margin-left:59.5pt;margin-top:243.15pt;width:464.65pt;height:459.3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25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255"/>
                      </w:tblGrid>
                      <w:tr>
                        <w:trPr>
                          <w:trHeight w:val="9147" w:hRule="exact"/>
                        </w:trPr>
                        <w:tc>
                          <w:tcPr>
                            <w:tcW w:w="925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3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Statistics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Department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Pensions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(DWP)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1.6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million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108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currently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affected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two-child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limit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benefit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payments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108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receive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benefits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two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nine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denied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109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security.5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4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Signs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mistaken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neglect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going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believe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choosing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rather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acknowledging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society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failed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44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time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machine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broke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approached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couldn't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directly,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panel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case.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usually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much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time.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meantime,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struggling,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wash,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piling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up.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thinking,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allocated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amount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money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through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bureaucracy.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ease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pressure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limit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damage,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access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quick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fund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basics.”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6" w:after="0"/>
                              <w:ind w:left="6103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4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Welfare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Inequalities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Project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2018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“[c]hildren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live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most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12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deprived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10%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neighbourhoods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times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likely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looked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plan,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least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deprived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10%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areas.”6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“Each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10%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78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increase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deprivation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saw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30%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rise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child’s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chances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entering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”.7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England,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interventions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significantly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number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fifteen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years.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Between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79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2009-10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2021-22,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136.3%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increase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enquiries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47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1989.8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2024,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83,630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78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removed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parents.9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55,190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(66%)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removed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basis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risk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neglect.10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last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78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submission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years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ago,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increase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1,950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removed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year.11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figures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ooked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under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series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short-term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placements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68" w:before="79" w:after="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re-entre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0B0C0C"/>
                                <w:w w:val="99"/>
                                <w:sz w:val="21"/>
                                <w:szCs w:val="21"/>
                              </w:rPr>
                              <w:t>care.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6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example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England,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higher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country.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Coalition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June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2024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“89%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constituencies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growing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poverty.”12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direct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correlation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between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‘Children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England’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accounts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28%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population,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36%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care.”13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50">
                <wp:simplePos x="0" y="0"/>
                <wp:positionH relativeFrom="page">
                  <wp:posOffset>7069455</wp:posOffset>
                </wp:positionH>
                <wp:positionV relativeFrom="page">
                  <wp:posOffset>10192385</wp:posOffset>
                </wp:positionV>
                <wp:extent cx="121285" cy="128905"/>
                <wp:effectExtent l="635" t="635" r="0" b="0"/>
                <wp:wrapNone/>
                <wp:docPr id="31" name="Text Box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20" cy="128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51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51"/>
                            </w:tblGrid>
                            <w:tr>
                              <w:trPr>
                                <w:trHeight w:val="162" w:hRule="exact"/>
                              </w:trPr>
                              <w:tc>
                                <w:tcPr>
                                  <w:tcW w:w="151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42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1" path="m0,0l-2147483645,0l-2147483645,-2147483646l0,-2147483646xe" stroked="f" o:allowincell="f" style="position:absolute;margin-left:556.65pt;margin-top:802.55pt;width:9.5pt;height:10.1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51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51"/>
                      </w:tblGrid>
                      <w:tr>
                        <w:trPr>
                          <w:trHeight w:val="162" w:hRule="exact"/>
                        </w:trPr>
                        <w:tc>
                          <w:tcPr>
                            <w:tcW w:w="151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42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5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2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32" name="Picture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15" descr="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59">
                <wp:simplePos x="0" y="0"/>
                <wp:positionH relativeFrom="page">
                  <wp:posOffset>755650</wp:posOffset>
                </wp:positionH>
                <wp:positionV relativeFrom="page">
                  <wp:posOffset>773430</wp:posOffset>
                </wp:positionV>
                <wp:extent cx="6435725" cy="9547860"/>
                <wp:effectExtent l="635" t="0" r="0" b="0"/>
                <wp:wrapNone/>
                <wp:docPr id="33" name="Text Box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5720" cy="9547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09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0095"/>
                            </w:tblGrid>
                            <w:tr>
                              <w:trPr>
                                <w:trHeight w:val="14996" w:hRule="exact"/>
                              </w:trPr>
                              <w:tc>
                                <w:tcPr>
                                  <w:tcW w:w="1009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through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material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deprivation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looking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situation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simplistically,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torments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individuals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deteriorates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physical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health,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feeling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trapped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situation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shadow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hope.14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image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someone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distorted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via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dominant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discourses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media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judgment,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stigma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blame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spirals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walks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life.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Special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rapporteur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extreme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rights,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Olivier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Schutter,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brought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“povertyism”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Nations,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urging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anti-discrimination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adjacent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sexism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racism.15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terminology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recognition,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harsh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continue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exist.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44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struggling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money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impacts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you're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situations.”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2" w:after="0"/>
                                    <w:ind w:left="479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Francesca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Crozier-Roche.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51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looks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whole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system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against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poor.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problems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compared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wealthy.”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4" w:after="0"/>
                                    <w:ind w:left="610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Lareine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21" w:before="359" w:after="0"/>
                                    <w:ind w:left="54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2.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5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common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permanently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sever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position w:val="3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3" w:after="0"/>
                                    <w:ind w:left="77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entire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extended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communities,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negative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impact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77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children's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sense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identity.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5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remember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temporary.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Whatever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will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negative,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damaging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time.”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5" w:after="0"/>
                                    <w:ind w:left="585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2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shows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placed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2022,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90%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consent16.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presented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correlation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between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adoption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poverty.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multidimensional17.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beyond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material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deprivation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lack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money.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disempowerment,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(both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institutional),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damaged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health18.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means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suffering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heart,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body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mind.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systems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designed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help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failing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punishing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26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remove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also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typically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prevent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direct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biological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knowing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history.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academics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Smeeton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point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abnormality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Europe,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anomaly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almost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European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countries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adoption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consensual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process,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whereas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parental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agreement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dispensed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with.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[…]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process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compulsory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adoption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further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damaging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already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vulnerable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people.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[…]”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19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Institutions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Parliamentary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Assembly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Council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Europe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recommended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avoiding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abusive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practices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consent;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government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continues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routinely.20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44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[W]e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risk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removed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family.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We've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4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endangered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treated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slaves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carers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court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assigned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4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We've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physically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abused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adopters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bad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4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feeling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about,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ignored.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blinkers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down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4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speak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know.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know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4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listened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carers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workers.”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0" w:after="0"/>
                                    <w:ind w:left="585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41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forcibly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homes,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communities,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everything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everyone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love.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roots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siblings,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surprising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bleak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Crittenden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Spieker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researched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negative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effects: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‘Notably,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outcomes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same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result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maltreatment,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parental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illness,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traumatizing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events,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etc.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display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distress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several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familiar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ways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link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stressors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signs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distress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specific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eliciting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conditions.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outcomes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behavioral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health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indicated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internalizing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symptoms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(e.g.,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depression,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anxiety,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withdrawal),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externalizing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behaviors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(e.g.,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physical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3" w:before="61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aggression,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relational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aggression,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defiance,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theft,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vandalism),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cognitive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difficulties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resulting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self-control,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difficult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peer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relations,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school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performance.’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21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4" w:before="360" w:after="0"/>
                                    <w:ind w:left="994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3" path="m0,0l-2147483645,0l-2147483645,-2147483646l0,-2147483646xe" stroked="f" o:allowincell="f" style="position:absolute;margin-left:59.5pt;margin-top:60.9pt;width:506.7pt;height:751.7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09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0095"/>
                      </w:tblGrid>
                      <w:tr>
                        <w:trPr>
                          <w:trHeight w:val="14996" w:hRule="exact"/>
                        </w:trPr>
                        <w:tc>
                          <w:tcPr>
                            <w:tcW w:w="1009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through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material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deprivation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looking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situation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simplistically,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torments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individuals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deteriorates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physical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health,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feeling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trapped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situation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shadow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hope.14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image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someone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distorted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via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dominant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discourses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media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judgment,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stigma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blame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spirals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walks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life.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Special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rapporteur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extreme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rights,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Olivier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Schutter,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brought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“povertyism”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Nations,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urging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anti-discrimination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adjacent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sexism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racism.15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terminology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recognition,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harsh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continue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exist.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44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struggling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money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impacts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you're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situations.”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2" w:after="0"/>
                              <w:ind w:left="4793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Francesca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Crozier-Roche.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51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looks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whole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system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against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poor.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problems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compared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wealthy.”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4" w:after="0"/>
                              <w:ind w:left="6103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Lareine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M.</w:t>
                            </w:r>
                          </w:p>
                          <w:p>
                            <w:pPr>
                              <w:pStyle w:val="FrameContents"/>
                              <w:spacing w:lineRule="exact" w:line="221" w:before="359" w:after="0"/>
                              <w:ind w:left="544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2.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5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adoptions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common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permanently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sever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position w:val="3"/>
                                <w:sz w:val="21"/>
                                <w:szCs w:val="21"/>
                              </w:rPr>
                              <w:t>children’s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3" w:after="0"/>
                              <w:ind w:left="774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entire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extended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communities,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negative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impact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774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children's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sense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identity.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5" w:after="0"/>
                              <w:ind w:left="6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remember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temporary.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Whatever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will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ind w:left="6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negative,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damaging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time.”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5" w:after="0"/>
                              <w:ind w:left="5854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2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shows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placed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2022,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90%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consent16.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presented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correlation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between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adoption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poverty.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multidimensional17.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beyond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material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deprivation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lack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money.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disempowerment,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(both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institutional),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damaged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health18.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means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suffering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heart,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body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mind.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systems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designed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help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failing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punishing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26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remove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also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typically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prevent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direct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biological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knowing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history.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academics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Smeeton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point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abnormality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Europe,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anomaly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almost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European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countries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adoption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consensual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process,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whereas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parental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agreement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dispensed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with.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[…]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process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compulsory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adoption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further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damaging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already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vulnerable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people.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[…]”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19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Institutions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Parliamentary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Assembly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Council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Europe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recommended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avoiding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abusive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practices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consent;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government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continues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routinely.20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44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[W]e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risk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removed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family.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We've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4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endangered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treated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slaves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carers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court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assigned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4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We've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physically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abused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adopters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bad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4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feeling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about,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ignored.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blinkers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down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4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speak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know.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know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4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listened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carers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workers.”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0" w:after="0"/>
                              <w:ind w:left="5854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41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forcibly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homes,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communities,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everything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everyone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love.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roots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siblings,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surprising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bleak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Crittenden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Spieker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researched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negative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effects: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‘Notably,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outcomes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same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result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maltreatment,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parental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illness,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traumatizing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events,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etc.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display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distress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several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familiar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ways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link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stressors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signs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distress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specific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eliciting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conditions.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outcomes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behavioral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health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indicated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internalizing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symptoms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(e.g.,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depression,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anxiety,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withdrawal),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externalizing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behaviors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(e.g.,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physical</w:t>
                            </w:r>
                          </w:p>
                          <w:p>
                            <w:pPr>
                              <w:pStyle w:val="FrameContents"/>
                              <w:spacing w:lineRule="exact" w:line="193" w:before="61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aggression,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relational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aggression,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defiance,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theft,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vandalism),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cognitive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difficulties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6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resulting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self-control,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difficult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peer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relations,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school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performance.’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21</w:t>
                            </w:r>
                          </w:p>
                          <w:p>
                            <w:pPr>
                              <w:pStyle w:val="FrameContents"/>
                              <w:spacing w:lineRule="exact" w:line="144" w:before="360" w:after="0"/>
                              <w:ind w:left="9943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6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start="1"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34" name="Picture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14" descr="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5">
            <wp:simplePos x="0" y="0"/>
            <wp:positionH relativeFrom="page">
              <wp:posOffset>977900</wp:posOffset>
            </wp:positionH>
            <wp:positionV relativeFrom="page">
              <wp:posOffset>3276600</wp:posOffset>
            </wp:positionV>
            <wp:extent cx="5575300" cy="622300"/>
            <wp:effectExtent l="0" t="0" r="0" b="0"/>
            <wp:wrapNone/>
            <wp:docPr id="35" name="Picture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13" descr="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7">
            <wp:simplePos x="0" y="0"/>
            <wp:positionH relativeFrom="page">
              <wp:posOffset>977900</wp:posOffset>
            </wp:positionH>
            <wp:positionV relativeFrom="page">
              <wp:posOffset>3276600</wp:posOffset>
            </wp:positionV>
            <wp:extent cx="5575300" cy="622300"/>
            <wp:effectExtent l="0" t="0" r="0" b="0"/>
            <wp:wrapNone/>
            <wp:docPr id="36" name="Picture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12" descr="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61">
                <wp:simplePos x="0" y="0"/>
                <wp:positionH relativeFrom="page">
                  <wp:posOffset>776605</wp:posOffset>
                </wp:positionH>
                <wp:positionV relativeFrom="page">
                  <wp:posOffset>773430</wp:posOffset>
                </wp:positionV>
                <wp:extent cx="5908040" cy="1662430"/>
                <wp:effectExtent l="0" t="0" r="0" b="0"/>
                <wp:wrapNone/>
                <wp:docPr id="37" name="Text Box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7960" cy="1662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264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264"/>
                            </w:tblGrid>
                            <w:tr>
                              <w:trPr>
                                <w:trHeight w:val="2578" w:hRule="exact"/>
                              </w:trPr>
                              <w:tc>
                                <w:tcPr>
                                  <w:tcW w:w="9264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ind w:left="1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extremely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harmful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separated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1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affecting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physical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health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identity.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29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know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stories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—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harms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information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kept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sister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me]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mum,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court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you....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found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another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brother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sister,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found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same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care,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allowed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mum,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wasn’t.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mum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ended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passing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2019,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long,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court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allowed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her.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Now,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actually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her.”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150" w:after="0"/>
                                    <w:ind w:left="611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7" path="m0,0l-2147483645,0l-2147483645,-2147483646l0,-2147483646xe" stroked="f" o:allowincell="f" style="position:absolute;margin-left:61.15pt;margin-top:60.9pt;width:465.15pt;height:130.8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264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264"/>
                      </w:tblGrid>
                      <w:tr>
                        <w:trPr>
                          <w:trHeight w:val="2578" w:hRule="exact"/>
                        </w:trPr>
                        <w:tc>
                          <w:tcPr>
                            <w:tcW w:w="9264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ind w:left="1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adoptions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extremely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harmful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separated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1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affecting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physical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health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identity.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29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know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stories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—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harms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information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kept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sister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me]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mum,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court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you....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found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another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brother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sister,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found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same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care,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allowed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mum,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wasn’t.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mum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ended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passing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2019,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long,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court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allowed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her.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Now,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actually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her.”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150" w:after="0"/>
                              <w:ind w:left="6113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63">
                <wp:simplePos x="0" y="0"/>
                <wp:positionH relativeFrom="page">
                  <wp:posOffset>776605</wp:posOffset>
                </wp:positionH>
                <wp:positionV relativeFrom="page">
                  <wp:posOffset>2541905</wp:posOffset>
                </wp:positionV>
                <wp:extent cx="5634990" cy="305435"/>
                <wp:effectExtent l="0" t="0" r="0" b="635"/>
                <wp:wrapNone/>
                <wp:docPr id="38" name="Text Box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080" cy="305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8834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8834"/>
                            </w:tblGrid>
                            <w:tr>
                              <w:trPr>
                                <w:trHeight w:val="441" w:hRule="exact"/>
                              </w:trPr>
                              <w:tc>
                                <w:tcPr>
                                  <w:tcW w:w="8834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identity.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adopted,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government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adoptive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totally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legally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change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identity.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8" path="m0,0l-2147483645,0l-2147483645,-2147483646l0,-2147483646xe" stroked="f" o:allowincell="f" style="position:absolute;margin-left:61.15pt;margin-top:200.15pt;width:443.65pt;height:24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8834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8834"/>
                      </w:tblGrid>
                      <w:tr>
                        <w:trPr>
                          <w:trHeight w:val="441" w:hRule="exact"/>
                        </w:trPr>
                        <w:tc>
                          <w:tcPr>
                            <w:tcW w:w="8834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identity.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adopted,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government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adoptive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totally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legally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change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identity.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3175" distL="0" distR="0" simplePos="0" locked="0" layoutInCell="0" allowOverlap="1" relativeHeight="65">
                <wp:simplePos x="0" y="0"/>
                <wp:positionH relativeFrom="page">
                  <wp:posOffset>776605</wp:posOffset>
                </wp:positionH>
                <wp:positionV relativeFrom="page">
                  <wp:posOffset>2827655</wp:posOffset>
                </wp:positionV>
                <wp:extent cx="2080895" cy="160020"/>
                <wp:effectExtent l="0" t="0" r="0" b="3175"/>
                <wp:wrapNone/>
                <wp:docPr id="39" name="Text Box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00" cy="160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237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237"/>
                            </w:tblGrid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W w:w="3237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delete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previous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identity.”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9" path="m0,0l-2147483645,0l-2147483645,-2147483646l0,-2147483646xe" stroked="f" o:allowincell="f" style="position:absolute;margin-left:61.15pt;margin-top:222.65pt;width:163.8pt;height:12.5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237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237"/>
                      </w:tblGrid>
                      <w:tr>
                        <w:trPr>
                          <w:trHeight w:val="211" w:hRule="exact"/>
                        </w:trPr>
                        <w:tc>
                          <w:tcPr>
                            <w:tcW w:w="3237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delete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previous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identity.”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67">
                <wp:simplePos x="0" y="0"/>
                <wp:positionH relativeFrom="page">
                  <wp:posOffset>4801235</wp:posOffset>
                </wp:positionH>
                <wp:positionV relativeFrom="page">
                  <wp:posOffset>2889250</wp:posOffset>
                </wp:positionV>
                <wp:extent cx="1904365" cy="158750"/>
                <wp:effectExtent l="635" t="0" r="0" b="0"/>
                <wp:wrapNone/>
                <wp:docPr id="40" name="Text Box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400" cy="158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2959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2959"/>
                            </w:tblGrid>
                            <w:tr>
                              <w:trPr>
                                <w:trHeight w:val="210" w:hRule="exact"/>
                              </w:trPr>
                              <w:tc>
                                <w:tcPr>
                                  <w:tcW w:w="2959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0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Gill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Main.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0" path="m0,0l-2147483645,0l-2147483645,-2147483646l0,-2147483646xe" stroked="f" o:allowincell="f" style="position:absolute;margin-left:378.05pt;margin-top:227.5pt;width:149.9pt;height:12.4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2959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2959"/>
                      </w:tblGrid>
                      <w:tr>
                        <w:trPr>
                          <w:trHeight w:val="210" w:hRule="exact"/>
                        </w:trPr>
                        <w:tc>
                          <w:tcPr>
                            <w:tcW w:w="2959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0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Gill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Main.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69">
                <wp:simplePos x="0" y="0"/>
                <wp:positionH relativeFrom="page">
                  <wp:posOffset>755650</wp:posOffset>
                </wp:positionH>
                <wp:positionV relativeFrom="page">
                  <wp:posOffset>3154045</wp:posOffset>
                </wp:positionV>
                <wp:extent cx="5774055" cy="2210435"/>
                <wp:effectExtent l="635" t="635" r="0" b="0"/>
                <wp:wrapNone/>
                <wp:docPr id="41" name="Text Box 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210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05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053"/>
                            </w:tblGrid>
                            <w:tr>
                              <w:trPr>
                                <w:trHeight w:val="3440" w:hRule="exact"/>
                              </w:trPr>
                              <w:tc>
                                <w:tcPr>
                                  <w:tcW w:w="905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separation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necessary,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beneficial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placed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kinship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Coram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Voice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Rees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Centre,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Oxford,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undertaken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original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study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draws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comparisons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between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wellbeing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unrelated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care.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reported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“positively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things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did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life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worthwhile.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Having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sense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purpose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meaning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life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important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indicator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positive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functioning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protective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factor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against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risky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222222"/>
                                      <w:w w:val="99"/>
                                      <w:sz w:val="21"/>
                                      <w:szCs w:val="21"/>
                                    </w:rPr>
                                    <w:t>behaviours.”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22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3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illustrated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‘Out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Shadows’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“for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10,000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diverted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local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authority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well-supported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saves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£370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million.”23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Unless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opposes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interest,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compassionate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advantageous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way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forward.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consequences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separation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lifelong.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important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prevention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better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cure.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move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focus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investigations,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outcomes,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court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hearings,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costly,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services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communities,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avoiding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multitude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harms.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1" path="m0,0l-2147483645,0l-2147483645,-2147483646l0,-2147483646xe" stroked="f" o:allowincell="f" style="position:absolute;margin-left:59.5pt;margin-top:248.35pt;width:454.6pt;height:174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05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053"/>
                      </w:tblGrid>
                      <w:tr>
                        <w:trPr>
                          <w:trHeight w:val="3440" w:hRule="exact"/>
                        </w:trPr>
                        <w:tc>
                          <w:tcPr>
                            <w:tcW w:w="9053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separation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necessary,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beneficial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placed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kinship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Coram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Voice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Rees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Centre,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Oxford,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undertaken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original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study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draws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comparisons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between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wellbeing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unrelated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care.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reported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“positively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things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did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life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worthwhile.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Having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sense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purpose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meaning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life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important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indicator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positive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functioning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protective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factor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against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risky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222222"/>
                                <w:w w:val="99"/>
                                <w:sz w:val="21"/>
                                <w:szCs w:val="21"/>
                              </w:rPr>
                              <w:t>behaviours.”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22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3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illustrated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‘Out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Shadows’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“for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10,000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diverted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local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authority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well-supported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saves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£370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million.”23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Unless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opposes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interest,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compassionate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advantageous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way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forward.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consequences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separation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lifelong.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important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prevention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better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cure.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move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focus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investigations,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outcomes,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court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hearings,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costly,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services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communities,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avoiding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multitude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harms.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71">
                <wp:simplePos x="0" y="0"/>
                <wp:positionH relativeFrom="page">
                  <wp:posOffset>776605</wp:posOffset>
                </wp:positionH>
                <wp:positionV relativeFrom="page">
                  <wp:posOffset>5471795</wp:posOffset>
                </wp:positionV>
                <wp:extent cx="5748655" cy="448310"/>
                <wp:effectExtent l="635" t="0" r="0" b="0"/>
                <wp:wrapNone/>
                <wp:docPr id="42" name="Text Box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8480" cy="448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01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013"/>
                            </w:tblGrid>
                            <w:tr>
                              <w:trPr>
                                <w:trHeight w:val="666" w:hRule="exact"/>
                              </w:trPr>
                              <w:tc>
                                <w:tcPr>
                                  <w:tcW w:w="901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damaging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system,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damaging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process.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Even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possible,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there’s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damage.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be]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recognition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lifelong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impacts.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lifelong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trauma.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disabilities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worse,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example.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2" path="m0,0l-2147483645,0l-2147483645,-2147483646l0,-2147483646xe" stroked="f" o:allowincell="f" style="position:absolute;margin-left:61.15pt;margin-top:430.85pt;width:452.6pt;height:35.2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01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013"/>
                      </w:tblGrid>
                      <w:tr>
                        <w:trPr>
                          <w:trHeight w:val="666" w:hRule="exact"/>
                        </w:trPr>
                        <w:tc>
                          <w:tcPr>
                            <w:tcW w:w="9013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damaging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system,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damaging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process.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Even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way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possible,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there’s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damage.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be]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recognition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lifelong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impacts.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lifelong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trauma.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disabilities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worse,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example.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73">
                <wp:simplePos x="0" y="0"/>
                <wp:positionH relativeFrom="page">
                  <wp:posOffset>776605</wp:posOffset>
                </wp:positionH>
                <wp:positionV relativeFrom="page">
                  <wp:posOffset>5900420</wp:posOffset>
                </wp:positionV>
                <wp:extent cx="3208655" cy="160020"/>
                <wp:effectExtent l="635" t="0" r="0" b="0"/>
                <wp:wrapNone/>
                <wp:docPr id="43" name="Text Box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8680" cy="160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01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5013"/>
                            </w:tblGrid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W w:w="501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life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harder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another.”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3" path="m0,0l-2147483645,0l-2147483645,-2147483646l0,-2147483646xe" stroked="f" o:allowincell="f" style="position:absolute;margin-left:61.15pt;margin-top:464.6pt;width:252.6pt;height:12.5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01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5013"/>
                      </w:tblGrid>
                      <w:tr>
                        <w:trPr>
                          <w:trHeight w:val="211" w:hRule="exact"/>
                        </w:trPr>
                        <w:tc>
                          <w:tcPr>
                            <w:tcW w:w="5013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life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harder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another.”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75">
                <wp:simplePos x="0" y="0"/>
                <wp:positionH relativeFrom="page">
                  <wp:posOffset>4526280</wp:posOffset>
                </wp:positionH>
                <wp:positionV relativeFrom="page">
                  <wp:posOffset>5995670</wp:posOffset>
                </wp:positionV>
                <wp:extent cx="2216785" cy="159385"/>
                <wp:effectExtent l="635" t="635" r="0" b="0"/>
                <wp:wrapNone/>
                <wp:docPr id="44" name="Text Box 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880" cy="159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451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451"/>
                            </w:tblGrid>
                            <w:tr>
                              <w:trPr>
                                <w:trHeight w:val="210" w:hRule="exact"/>
                              </w:trPr>
                              <w:tc>
                                <w:tcPr>
                                  <w:tcW w:w="3451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0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Tiegan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Boyens.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4" path="m0,0l-2147483645,0l-2147483645,-2147483646l0,-2147483646xe" stroked="f" o:allowincell="f" style="position:absolute;margin-left:356.4pt;margin-top:472.1pt;width:174.5pt;height:12.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451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451"/>
                      </w:tblGrid>
                      <w:tr>
                        <w:trPr>
                          <w:trHeight w:val="210" w:hRule="exact"/>
                        </w:trPr>
                        <w:tc>
                          <w:tcPr>
                            <w:tcW w:w="3451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0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Tiegan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Boyens.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77">
                <wp:simplePos x="0" y="0"/>
                <wp:positionH relativeFrom="page">
                  <wp:posOffset>776605</wp:posOffset>
                </wp:positionH>
                <wp:positionV relativeFrom="page">
                  <wp:posOffset>6266815</wp:posOffset>
                </wp:positionV>
                <wp:extent cx="5734050" cy="448310"/>
                <wp:effectExtent l="0" t="0" r="0" b="0"/>
                <wp:wrapNone/>
                <wp:docPr id="45" name="Text Box 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80" cy="448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899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8990"/>
                            </w:tblGrid>
                            <w:tr>
                              <w:trPr>
                                <w:trHeight w:val="666" w:hRule="exact"/>
                              </w:trPr>
                              <w:tc>
                                <w:tcPr>
                                  <w:tcW w:w="899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89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quick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remove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face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5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constant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judgement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“It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feel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kind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constant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scrutiny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good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enough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doing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5" path="m0,0l-2147483645,0l-2147483645,-2147483646l0,-2147483646xe" stroked="f" o:allowincell="f" style="position:absolute;margin-left:61.15pt;margin-top:493.45pt;width:451.45pt;height:35.2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899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8990"/>
                      </w:tblGrid>
                      <w:tr>
                        <w:trPr>
                          <w:trHeight w:val="666" w:hRule="exact"/>
                        </w:trPr>
                        <w:tc>
                          <w:tcPr>
                            <w:tcW w:w="8990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89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quick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remove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face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5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constant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judgement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“It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feel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kind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constant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scrutiny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good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enough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doing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79">
                <wp:simplePos x="0" y="0"/>
                <wp:positionH relativeFrom="page">
                  <wp:posOffset>776605</wp:posOffset>
                </wp:positionH>
                <wp:positionV relativeFrom="page">
                  <wp:posOffset>6695440</wp:posOffset>
                </wp:positionV>
                <wp:extent cx="2419350" cy="162560"/>
                <wp:effectExtent l="0" t="0" r="0" b="0"/>
                <wp:wrapNone/>
                <wp:docPr id="46" name="Text Box 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20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77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770"/>
                            </w:tblGrid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W w:w="377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basic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things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life.“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6" path="m0,0l-2147483645,0l-2147483645,-2147483646l0,-2147483646xe" stroked="f" o:allowincell="f" style="position:absolute;margin-left:61.15pt;margin-top:527.2pt;width:190.45pt;height:12.7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77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770"/>
                      </w:tblGrid>
                      <w:tr>
                        <w:trPr>
                          <w:trHeight w:val="216" w:hRule="exact"/>
                        </w:trPr>
                        <w:tc>
                          <w:tcPr>
                            <w:tcW w:w="3770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basic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things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life.“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81">
                <wp:simplePos x="0" y="0"/>
                <wp:positionH relativeFrom="page">
                  <wp:posOffset>4511675</wp:posOffset>
                </wp:positionH>
                <wp:positionV relativeFrom="page">
                  <wp:posOffset>6759575</wp:posOffset>
                </wp:positionV>
                <wp:extent cx="2216785" cy="159385"/>
                <wp:effectExtent l="0" t="0" r="0" b="0"/>
                <wp:wrapNone/>
                <wp:docPr id="47" name="Text Box 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880" cy="159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451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451"/>
                            </w:tblGrid>
                            <w:tr>
                              <w:trPr>
                                <w:trHeight w:val="210" w:hRule="exact"/>
                              </w:trPr>
                              <w:tc>
                                <w:tcPr>
                                  <w:tcW w:w="3451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0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Tiegan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Boyens.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7" path="m0,0l-2147483645,0l-2147483645,-2147483646l0,-2147483646xe" stroked="f" o:allowincell="f" style="position:absolute;margin-left:355.25pt;margin-top:532.25pt;width:174.5pt;height:12.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451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451"/>
                      </w:tblGrid>
                      <w:tr>
                        <w:trPr>
                          <w:trHeight w:val="210" w:hRule="exact"/>
                        </w:trPr>
                        <w:tc>
                          <w:tcPr>
                            <w:tcW w:w="3451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0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Tiegan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Boyens.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83">
                <wp:simplePos x="0" y="0"/>
                <wp:positionH relativeFrom="page">
                  <wp:posOffset>776605</wp:posOffset>
                </wp:positionH>
                <wp:positionV relativeFrom="page">
                  <wp:posOffset>7031355</wp:posOffset>
                </wp:positionV>
                <wp:extent cx="6019165" cy="1937385"/>
                <wp:effectExtent l="635" t="635" r="0" b="0"/>
                <wp:wrapNone/>
                <wp:docPr id="48" name="Text Box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200" cy="1937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439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439"/>
                            </w:tblGrid>
                            <w:tr>
                              <w:trPr>
                                <w:trHeight w:val="3011" w:hRule="exact"/>
                              </w:trPr>
                              <w:tc>
                                <w:tcPr>
                                  <w:tcW w:w="9439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“enough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financial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parents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didn’t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up.“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" w:after="0"/>
                                    <w:ind w:left="6204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31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supportive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approach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anything,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amount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money,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money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helped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before,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changes.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Instead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away,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removing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nest—it’s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triple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damage,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removing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them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help.”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4" w:after="0"/>
                                    <w:ind w:left="6278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Lareine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06" w:after="0"/>
                                    <w:ind w:left="1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treated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professionals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28" w:after="0"/>
                                    <w:ind w:left="1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understand.“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2" w:after="0"/>
                                    <w:ind w:left="628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8" path="m0,0l-2147483645,0l-2147483645,-2147483646l0,-2147483646xe" stroked="f" o:allowincell="f" style="position:absolute;margin-left:61.15pt;margin-top:553.65pt;width:473.9pt;height:152.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439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439"/>
                      </w:tblGrid>
                      <w:tr>
                        <w:trPr>
                          <w:trHeight w:val="3011" w:hRule="exact"/>
                        </w:trPr>
                        <w:tc>
                          <w:tcPr>
                            <w:tcW w:w="9439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“enough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financial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parents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didn’t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up.“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" w:after="0"/>
                              <w:ind w:left="6204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31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supportive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approach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anything,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amount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money,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money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helped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before,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changes.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Instead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away,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removing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nest—it’s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triple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damage,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removing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them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help.”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4" w:after="0"/>
                              <w:ind w:left="6278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Lareine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M.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06" w:after="0"/>
                              <w:ind w:left="1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treated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professionals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28" w:after="0"/>
                              <w:ind w:left="1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understand.“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2" w:after="0"/>
                              <w:ind w:left="628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85">
                <wp:simplePos x="0" y="0"/>
                <wp:positionH relativeFrom="page">
                  <wp:posOffset>7069455</wp:posOffset>
                </wp:positionH>
                <wp:positionV relativeFrom="page">
                  <wp:posOffset>10192385</wp:posOffset>
                </wp:positionV>
                <wp:extent cx="121285" cy="127635"/>
                <wp:effectExtent l="635" t="635" r="0" b="0"/>
                <wp:wrapNone/>
                <wp:docPr id="49" name="Text Box 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320" cy="127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51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51"/>
                            </w:tblGrid>
                            <w:tr>
                              <w:trPr>
                                <w:trHeight w:val="161" w:hRule="exact"/>
                              </w:trPr>
                              <w:tc>
                                <w:tcPr>
                                  <w:tcW w:w="151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41" w:before="0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9" path="m0,0l-2147483645,0l-2147483645,-2147483646l0,-2147483646xe" stroked="f" o:allowincell="f" style="position:absolute;margin-left:556.65pt;margin-top:802.55pt;width:9.5pt;height:10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51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51"/>
                      </w:tblGrid>
                      <w:tr>
                        <w:trPr>
                          <w:trHeight w:val="161" w:hRule="exact"/>
                        </w:trPr>
                        <w:tc>
                          <w:tcPr>
                            <w:tcW w:w="151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41" w:before="0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7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5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50" name="Picture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11" descr="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87">
                <wp:simplePos x="0" y="0"/>
                <wp:positionH relativeFrom="page">
                  <wp:posOffset>755650</wp:posOffset>
                </wp:positionH>
                <wp:positionV relativeFrom="page">
                  <wp:posOffset>916305</wp:posOffset>
                </wp:positionV>
                <wp:extent cx="6435725" cy="9404985"/>
                <wp:effectExtent l="635" t="635" r="0" b="0"/>
                <wp:wrapNone/>
                <wp:docPr id="51" name="Text Box 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5720" cy="9405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009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0095"/>
                            </w:tblGrid>
                            <w:tr>
                              <w:trPr>
                                <w:trHeight w:val="14770" w:hRule="exact"/>
                              </w:trPr>
                              <w:tc>
                                <w:tcPr>
                                  <w:tcW w:w="1009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ind w:left="49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3.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harm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caused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institutional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eroded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7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investigations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carried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accountability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themselves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written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64" w:after="0"/>
                                    <w:ind w:left="7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documentation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lacks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contextualisation.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53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four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decades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initial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assessment,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care-experienced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likely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die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earlier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peers,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causes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related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self-harm,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poor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health,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behaviours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4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accidents.”24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6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process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investigated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care–including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investigations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conclude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parents–involves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anguish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trauma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entire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follows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adult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lives: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29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treated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affects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nearly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anyone.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level,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beyond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level.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affects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relationships,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friendships,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people,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beyond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treat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0" w:after="0"/>
                                    <w:ind w:left="599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36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study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group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organised,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participant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thought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workers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general,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although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added: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44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system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trust.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amazing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certain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rules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system.”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1" w:after="0"/>
                                    <w:ind w:left="5616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Christian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Joseph.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155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tarnished,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especially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towards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positions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power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supposed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reliable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figures.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quotes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above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drop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ocean,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small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glimmers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brutal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reality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face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through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investigations.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surprise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that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constant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intrusion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people’s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leads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breakdown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expected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automatically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kinds;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however,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feel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betrayed,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erode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sense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adults.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37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betrayed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adults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made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trust.”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30" w:after="0"/>
                                    <w:ind w:left="6219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Ivana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1"/>
                                      <w:szCs w:val="21"/>
                                    </w:rPr>
                                    <w:t>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46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workers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really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talk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explain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anything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all.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walk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life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'oh,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adults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power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idea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doing'.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tell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good.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explain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helps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expect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them.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destroyed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because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treated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family.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doesn't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affect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professionals,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probably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well.”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07" w:before="39" w:after="0"/>
                                    <w:ind w:left="593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3"/>
                                      <w:szCs w:val="23"/>
                                    </w:rPr>
                                    <w:t>Expert-by-experience, 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46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mistrust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creates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distress,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wider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harmful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consequences,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not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seeking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needed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help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doctors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police.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turn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result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physical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mental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harm.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44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dad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police.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stressful,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traumatic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time.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course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linked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picked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away.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Ever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since,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I've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police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officers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security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guards: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certain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radius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fight-or-flight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mode.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[...]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first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impact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mistrust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natural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can't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control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Now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generation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certain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kids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fearful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police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officers,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sz w:val="2"/>
                                      <w:szCs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isn't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/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sz w:val="19"/>
                                      <w:szCs w:val="19"/>
                                    </w:rPr>
                                    <w:t>good.”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07" w:before="35" w:after="0"/>
                                    <w:ind w:left="5932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sz w:val="23"/>
                                      <w:szCs w:val="23"/>
                                    </w:rPr>
                                    <w:t>Expert-by-experience, 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4" w:before="1864" w:after="0"/>
                                    <w:ind w:left="9943"/>
                                    <w:rPr/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sz w:val="21"/>
                                      <w:szCs w:val="21"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1" path="m0,0l-2147483645,0l-2147483645,-2147483646l0,-2147483646xe" stroked="f" o:allowincell="f" style="position:absolute;margin-left:59.5pt;margin-top:72.15pt;width:506.7pt;height:740.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009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0095"/>
                      </w:tblGrid>
                      <w:tr>
                        <w:trPr>
                          <w:trHeight w:val="14770" w:hRule="exact"/>
                        </w:trPr>
                        <w:tc>
                          <w:tcPr>
                            <w:tcW w:w="1009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ind w:left="490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3.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harm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caused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institutional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eroded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71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investigations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carried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accountability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themselves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written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64" w:after="0"/>
                              <w:ind w:left="71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documentation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lacks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contextualisation.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53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“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four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decades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initial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assessment,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care-experienced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likely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die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earlier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peers,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causes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related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self-harm,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poor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health,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behaviours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54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i/>
                                <w:w w:val="99"/>
                                <w:sz w:val="21"/>
                                <w:szCs w:val="21"/>
                              </w:rPr>
                              <w:t>accidents.”24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6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process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investigated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care–including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investigations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conclude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parents–involves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anguish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trauma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entire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follows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adult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lives: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29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treated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affects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nearly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anyone.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level,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beyond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level.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affects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relationships,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friendships,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people,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beyond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treat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0" w:after="0"/>
                              <w:ind w:left="5992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36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study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group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organised,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participant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thought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workers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general,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although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added: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44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system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trust.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amazing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certain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rules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system.”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1" w:after="0"/>
                              <w:ind w:left="5616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Christian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Joseph.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155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tarnished,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especially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towards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positions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power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supposed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reliable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figures.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quotes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above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drop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ocean,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small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glimmers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brutal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reality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face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through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investigations.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surprise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that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constant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intrusion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people’s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leads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breakdown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expected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automatically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kinds;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however,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feel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betrayed,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erode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sense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adults.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37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betrayed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adults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made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trust.”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30" w:after="0"/>
                              <w:ind w:left="6219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Ivana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1"/>
                                <w:szCs w:val="21"/>
                              </w:rPr>
                              <w:t>M.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46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workers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really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talk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explain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anything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all.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walk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life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'oh,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adults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power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idea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doing'.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tell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good.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explain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helps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expect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them.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destroyed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because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treated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family.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doesn't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affect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professionals,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probably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well.”</w:t>
                            </w:r>
                          </w:p>
                          <w:p>
                            <w:pPr>
                              <w:pStyle w:val="FrameContents"/>
                              <w:spacing w:lineRule="exact" w:line="207" w:before="39" w:after="0"/>
                              <w:ind w:left="5932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3"/>
                                <w:szCs w:val="23"/>
                              </w:rPr>
                              <w:t>Expert-by-experience, 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46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mistrust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creates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distress,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wider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harmful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consequences,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not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seeking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needed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help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doctors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police.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turn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result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physical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mental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harm.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44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dad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police.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stressful,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traumatic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time.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course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linked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picked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away.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Ever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since,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I've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police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officers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security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guards: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certain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radius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fight-or-flight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mode.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[...]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first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impact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mistrust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natural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can't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control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Now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generation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certain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kids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fearful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police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officers,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isn't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/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sz w:val="19"/>
                                <w:szCs w:val="19"/>
                              </w:rPr>
                              <w:t>good.”</w:t>
                            </w:r>
                          </w:p>
                          <w:p>
                            <w:pPr>
                              <w:pStyle w:val="FrameContents"/>
                              <w:spacing w:lineRule="exact" w:line="207" w:before="35" w:after="0"/>
                              <w:ind w:left="5932"/>
                              <w:rPr/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sz w:val="23"/>
                                <w:szCs w:val="23"/>
                              </w:rPr>
                              <w:t>Expert-by-experience, 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44" w:before="1864" w:after="0"/>
                              <w:ind w:left="9943"/>
                              <w:rPr/>
                            </w:pPr>
                            <w:r>
                              <w:rPr>
                                <w:rFonts w:eastAsia="Calibri" w:cs="Calibri"/>
                                <w:w w:val="99"/>
                                <w:sz w:val="21"/>
                                <w:szCs w:val="21"/>
                              </w:rPr>
                              <w:t>8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5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52" name="Pictur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10" descr="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6">
            <wp:simplePos x="0" y="0"/>
            <wp:positionH relativeFrom="page">
              <wp:posOffset>889000</wp:posOffset>
            </wp:positionH>
            <wp:positionV relativeFrom="page">
              <wp:posOffset>749300</wp:posOffset>
            </wp:positionV>
            <wp:extent cx="5689600" cy="800100"/>
            <wp:effectExtent l="0" t="0" r="0" b="0"/>
            <wp:wrapNone/>
            <wp:docPr id="53" name="Pictur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9" descr="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8">
            <wp:simplePos x="0" y="0"/>
            <wp:positionH relativeFrom="page">
              <wp:posOffset>889000</wp:posOffset>
            </wp:positionH>
            <wp:positionV relativeFrom="page">
              <wp:posOffset>749300</wp:posOffset>
            </wp:positionV>
            <wp:extent cx="5689600" cy="812800"/>
            <wp:effectExtent l="0" t="0" r="0" b="0"/>
            <wp:wrapNone/>
            <wp:docPr id="54" name="Picture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8" descr="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vertAnchor="page" w:horzAnchor="page" w:leftFromText="180" w:rightFromText="180" w:tblpX="2351" w:tblpY="3804"/>
        <w:tblW w:w="6546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4a0"/>
      </w:tblPr>
      <w:tblGrid>
        <w:gridCol w:w="6546"/>
      </w:tblGrid>
      <w:tr>
        <w:trPr>
          <w:trHeight w:val="172" w:hRule="atLeast"/>
        </w:trPr>
        <w:tc>
          <w:tcPr>
            <w:tcW w:w="6546" w:type="dxa"/>
            <w:vMerge w:val="restart"/>
            <w:tcBorders/>
            <w:shd w:color="auto" w:fill="auto" w:val="clear"/>
          </w:tcPr>
          <w:p>
            <w:pPr>
              <w:pStyle w:val="Normal"/>
              <w:spacing w:lineRule="exact" w:line="191" w:before="396" w:after="0"/>
              <w:ind w:left="1214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Dear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Social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worker,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see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on</w:t>
            </w:r>
          </w:p>
          <w:p>
            <w:pPr>
              <w:pStyle w:val="Normal"/>
              <w:spacing w:lineRule="exact" w:line="191" w:before="63" w:after="0"/>
              <w:ind w:left="1362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Tuesday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I’m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sick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of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covering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up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I’m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tired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of</w:t>
            </w:r>
          </w:p>
          <w:p>
            <w:pPr>
              <w:pStyle w:val="Normal"/>
              <w:spacing w:lineRule="exact" w:line="191" w:before="63" w:after="0"/>
              <w:ind w:left="1144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feeling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invaded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I’m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tired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of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your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lies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Sometimes</w:t>
            </w:r>
          </w:p>
          <w:p>
            <w:pPr>
              <w:pStyle w:val="Normal"/>
              <w:spacing w:lineRule="exact" w:line="191" w:before="63" w:after="0"/>
              <w:ind w:left="1199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I’m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angry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I’m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livid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Sometimes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I’m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ready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</w:p>
          <w:p>
            <w:pPr>
              <w:pStyle w:val="Normal"/>
              <w:spacing w:lineRule="exact" w:line="190" w:before="64" w:after="0"/>
              <w:ind w:left="1125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explode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Sometimes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ready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stop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being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my</w:t>
            </w:r>
          </w:p>
          <w:p>
            <w:pPr>
              <w:pStyle w:val="Normal"/>
              <w:spacing w:lineRule="exact" w:line="154" w:before="63" w:after="0"/>
              <w:ind w:left="2899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best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self</w:t>
            </w:r>
          </w:p>
          <w:p>
            <w:pPr>
              <w:pStyle w:val="Normal"/>
              <w:spacing w:lineRule="exact" w:line="191" w:before="152" w:after="0"/>
              <w:ind w:left="1578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see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on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Tuesday</w:t>
            </w:r>
          </w:p>
          <w:p>
            <w:pPr>
              <w:pStyle w:val="Normal"/>
              <w:spacing w:lineRule="exact" w:line="191" w:before="63" w:after="0"/>
              <w:ind w:left="1966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‘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Cause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need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your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help</w:t>
            </w:r>
          </w:p>
          <w:p>
            <w:pPr>
              <w:pStyle w:val="Normal"/>
              <w:spacing w:lineRule="exact" w:line="191" w:before="63" w:after="0"/>
              <w:ind w:left="1916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Help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shouldn’t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hurt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this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much.</w:t>
            </w:r>
          </w:p>
          <w:p>
            <w:pPr>
              <w:pStyle w:val="Normal"/>
              <w:spacing w:lineRule="exact" w:line="190" w:before="64" w:after="0"/>
              <w:ind w:left="1281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there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are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many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things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could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change</w:t>
            </w:r>
          </w:p>
          <w:p>
            <w:pPr>
              <w:pStyle w:val="Normal"/>
              <w:spacing w:lineRule="exact" w:line="191" w:before="63" w:after="0"/>
              <w:ind w:left="1473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But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care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about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listening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me</w:t>
            </w:r>
          </w:p>
          <w:p>
            <w:pPr>
              <w:pStyle w:val="Normal"/>
              <w:spacing w:lineRule="exact" w:line="190" w:before="64" w:after="0"/>
              <w:ind w:left="1575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always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taught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that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am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valuable</w:t>
            </w:r>
          </w:p>
          <w:p>
            <w:pPr>
              <w:pStyle w:val="Normal"/>
              <w:spacing w:lineRule="exact" w:line="191" w:before="63" w:after="0"/>
              <w:ind w:left="1756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But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with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you,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feel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anything</w:t>
            </w:r>
          </w:p>
          <w:p>
            <w:pPr>
              <w:pStyle w:val="Normal"/>
              <w:spacing w:lineRule="exact" w:line="182" w:before="64" w:after="0"/>
              <w:ind w:left="2578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but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love,</w:t>
            </w:r>
          </w:p>
          <w:p>
            <w:pPr>
              <w:pStyle w:val="Normal"/>
              <w:spacing w:lineRule="exact" w:line="191" w:before="71" w:after="0"/>
              <w:ind w:left="2453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cry</w:t>
            </w:r>
          </w:p>
          <w:p>
            <w:pPr>
              <w:pStyle w:val="Normal"/>
              <w:spacing w:lineRule="exact" w:line="154" w:before="63" w:after="0"/>
              <w:ind w:left="1783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feel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this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fear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inside</w:t>
            </w:r>
          </w:p>
          <w:p>
            <w:pPr>
              <w:pStyle w:val="Normal"/>
              <w:spacing w:lineRule="exact" w:line="191" w:before="100" w:after="0"/>
              <w:ind w:left="1479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wake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up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hurt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like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this</w:t>
            </w:r>
          </w:p>
          <w:p>
            <w:pPr>
              <w:pStyle w:val="Normal"/>
              <w:spacing w:lineRule="exact" w:line="183" w:before="71" w:after="0"/>
              <w:ind w:left="2645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sing,</w:t>
            </w:r>
          </w:p>
          <w:p>
            <w:pPr>
              <w:pStyle w:val="Normal"/>
              <w:spacing w:lineRule="exact" w:line="153" w:before="64" w:after="0"/>
              <w:ind w:left="2581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dance</w:t>
            </w:r>
          </w:p>
          <w:p>
            <w:pPr>
              <w:pStyle w:val="Normal"/>
              <w:spacing w:lineRule="exact" w:line="154" w:before="100" w:after="0"/>
              <w:ind w:left="1933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feel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safe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secure.</w:t>
            </w:r>
          </w:p>
          <w:p>
            <w:pPr>
              <w:pStyle w:val="Normal"/>
              <w:spacing w:lineRule="exact" w:line="183" w:before="108" w:after="0"/>
              <w:ind w:left="2076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just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go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away.</w:t>
            </w:r>
          </w:p>
          <w:p>
            <w:pPr>
              <w:pStyle w:val="Normal"/>
              <w:spacing w:lineRule="exact" w:line="191" w:before="63" w:after="0"/>
              <w:ind w:left="1711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see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on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Tuesday</w:t>
            </w:r>
          </w:p>
          <w:p>
            <w:pPr>
              <w:pStyle w:val="Normal"/>
              <w:spacing w:lineRule="exact" w:line="190" w:before="64" w:after="0"/>
              <w:ind w:left="1778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want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home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mine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again</w:t>
            </w:r>
          </w:p>
          <w:p>
            <w:pPr>
              <w:pStyle w:val="Normal"/>
              <w:spacing w:lineRule="exact" w:line="191" w:before="63" w:after="0"/>
              <w:ind w:left="1693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Together,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our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family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has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good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life</w:t>
            </w:r>
          </w:p>
          <w:p>
            <w:pPr>
              <w:pStyle w:val="Normal"/>
              <w:spacing w:lineRule="exact" w:line="191" w:before="63" w:after="0"/>
              <w:ind w:left="1458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need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inference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judgement</w:t>
            </w:r>
          </w:p>
          <w:p>
            <w:pPr>
              <w:pStyle w:val="Normal"/>
              <w:spacing w:lineRule="exact" w:line="190" w:before="64" w:after="0"/>
              <w:ind w:left="1891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could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with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more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mone</w:t>
            </w:r>
          </w:p>
          <w:p>
            <w:pPr>
              <w:pStyle w:val="Normal"/>
              <w:spacing w:lineRule="exact" w:line="190" w:before="64" w:after="0"/>
              <w:ind w:left="1310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But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can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make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get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without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</w:p>
          <w:p>
            <w:pPr>
              <w:pStyle w:val="Normal"/>
              <w:spacing w:lineRule="exact" w:line="191" w:before="166" w:after="0"/>
              <w:ind w:left="2299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don’t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get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choice</w:t>
            </w:r>
          </w:p>
          <w:p>
            <w:pPr>
              <w:pStyle w:val="Normal"/>
              <w:spacing w:lineRule="exact" w:line="190" w:before="64" w:after="0"/>
              <w:ind w:left="2004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So,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I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will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see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you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on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Tuesday</w:t>
            </w:r>
          </w:p>
          <w:p>
            <w:pPr>
              <w:pStyle w:val="Normal"/>
              <w:spacing w:lineRule="exact" w:line="190" w:before="64" w:after="0"/>
              <w:ind w:left="2451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And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try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to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be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nice.</w:t>
            </w:r>
          </w:p>
          <w:p>
            <w:pPr>
              <w:pStyle w:val="Normal"/>
              <w:spacing w:lineRule="exact" w:line="172" w:before="74" w:after="0"/>
              <w:ind w:left="2962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Kat,</w:t>
            </w:r>
            <w:r>
              <w:rPr>
                <w:rFonts w:eastAsia="Times New Roman" w:cs="Times New Roman" w:ascii="Times New Roman" w:hAnsi="Times New Roman"/>
                <w:spacing w:val="39"/>
                <w:kern w:val="2"/>
                <w:sz w:val="2"/>
                <w:szCs w:val="2"/>
                <w:lang w:val="en-GB" w:eastAsia="en-GB"/>
                <w14:ligatures w14:val="standardContextual"/>
              </w:rPr>
              <w:t xml:space="preserve"> </w:t>
            </w:r>
            <w:r>
              <w:rPr>
                <w:rFonts w:eastAsia="Calibri" w:cs="Calibri"/>
                <w:color w:val="FFFFFF"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14</w:t>
            </w:r>
          </w:p>
        </w:tc>
      </w:tr>
      <w:tr>
        <w:trPr>
          <w:trHeight w:val="499" w:hRule="atLeast"/>
        </w:trPr>
        <w:tc>
          <w:tcPr>
            <w:tcW w:w="6546" w:type="dxa"/>
            <w:vMerge w:val="continue"/>
            <w:tcBorders/>
            <w:shd w:color="auto" w:fill="auto" w:val="clear"/>
          </w:tcPr>
          <w:p>
            <w:pPr>
              <w:pStyle w:val="Normal"/>
              <w:spacing w:lineRule="auto" w:line="276" w:before="0" w:after="160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r>
          </w:p>
        </w:tc>
      </w:tr>
      <w:tr>
        <w:trPr>
          <w:trHeight w:val="499" w:hRule="atLeast"/>
        </w:trPr>
        <w:tc>
          <w:tcPr>
            <w:tcW w:w="6546" w:type="dxa"/>
            <w:vMerge w:val="continue"/>
            <w:tcBorders/>
            <w:shd w:color="auto" w:fill="auto" w:val="clear"/>
          </w:tcPr>
          <w:p>
            <w:pPr>
              <w:pStyle w:val="Normal"/>
              <w:spacing w:lineRule="auto" w:line="276" w:before="0" w:after="160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r>
          </w:p>
        </w:tc>
      </w:tr>
    </w:tbl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w:drawing>
          <wp:anchor behindDoc="1" distT="0" distB="0" distL="0" distR="0" simplePos="0" locked="0" layoutInCell="0" allowOverlap="1" relativeHeight="89">
            <wp:simplePos x="0" y="0"/>
            <wp:positionH relativeFrom="page">
              <wp:posOffset>133350</wp:posOffset>
            </wp:positionH>
            <wp:positionV relativeFrom="page">
              <wp:posOffset>-213360</wp:posOffset>
            </wp:positionV>
            <wp:extent cx="7556500" cy="10693400"/>
            <wp:effectExtent l="0" t="0" r="0" b="0"/>
            <wp:wrapNone/>
            <wp:docPr id="55" name="Pictur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7" descr="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635" distB="0" distL="635" distR="0" simplePos="0" locked="0" layoutInCell="0" allowOverlap="1" relativeHeight="96">
                <wp:simplePos x="0" y="0"/>
                <wp:positionH relativeFrom="page">
                  <wp:posOffset>755650</wp:posOffset>
                </wp:positionH>
                <wp:positionV relativeFrom="page">
                  <wp:posOffset>815340</wp:posOffset>
                </wp:positionV>
                <wp:extent cx="5854065" cy="305435"/>
                <wp:effectExtent l="635" t="635" r="0" b="0"/>
                <wp:wrapNone/>
                <wp:docPr id="56" name="Text Box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3960" cy="305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178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178"/>
                            </w:tblGrid>
                            <w:tr>
                              <w:trPr>
                                <w:trHeight w:val="441" w:hRule="exact"/>
                              </w:trPr>
                              <w:tc>
                                <w:tcPr>
                                  <w:tcW w:w="9178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Doctors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referred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services.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head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means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just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can't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great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won't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doctor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6" path="m0,0l-2147483645,0l-2147483645,-2147483646l0,-2147483646xe" stroked="f" o:allowincell="f" style="position:absolute;margin-left:59.5pt;margin-top:64.2pt;width:460.9pt;height:24pt;mso-wrap-style:square;v-text-anchor:top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178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178"/>
                      </w:tblGrid>
                      <w:tr>
                        <w:trPr>
                          <w:trHeight w:val="441" w:hRule="exact"/>
                        </w:trPr>
                        <w:tc>
                          <w:tcPr>
                            <w:tcW w:w="9178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Doctors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referred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services.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head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means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just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can't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great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won't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doctor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r>
                    </w:p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0" distR="0" simplePos="0" locked="0" layoutInCell="0" allowOverlap="1" relativeHeight="98">
                <wp:simplePos x="0" y="0"/>
                <wp:positionH relativeFrom="page">
                  <wp:posOffset>755650</wp:posOffset>
                </wp:positionH>
                <wp:positionV relativeFrom="page">
                  <wp:posOffset>1101090</wp:posOffset>
                </wp:positionV>
                <wp:extent cx="1170940" cy="160020"/>
                <wp:effectExtent l="0" t="0" r="0" b="0"/>
                <wp:wrapNone/>
                <wp:docPr id="57" name="Text Box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080" cy="160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80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1803"/>
                            </w:tblGrid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W w:w="180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choice.”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7" path="m0,0l-2147483645,0l-2147483645,-2147483646l0,-2147483646xe" stroked="f" o:allowincell="f" style="position:absolute;margin-left:59.5pt;margin-top:86.7pt;width:92.15pt;height:12.5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80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1803"/>
                      </w:tblGrid>
                      <w:tr>
                        <w:trPr>
                          <w:trHeight w:val="211" w:hRule="exact"/>
                        </w:trPr>
                        <w:tc>
                          <w:tcPr>
                            <w:tcW w:w="1803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choice.”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0" distR="0" simplePos="0" locked="0" layoutInCell="0" allowOverlap="1" relativeHeight="101">
                <wp:simplePos x="0" y="0"/>
                <wp:positionH relativeFrom="page">
                  <wp:posOffset>4556125</wp:posOffset>
                </wp:positionH>
                <wp:positionV relativeFrom="page">
                  <wp:posOffset>1194435</wp:posOffset>
                </wp:positionV>
                <wp:extent cx="2204720" cy="170180"/>
                <wp:effectExtent l="0" t="0" r="0" b="0"/>
                <wp:wrapNone/>
                <wp:docPr id="58" name="Text Box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4640" cy="170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432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432"/>
                            </w:tblGrid>
                            <w:tr>
                              <w:trPr>
                                <w:trHeight w:val="227" w:hRule="exact"/>
                              </w:trPr>
                              <w:tc>
                                <w:tcPr>
                                  <w:tcW w:w="3432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207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3"/>
                                      <w:szCs w:val="23"/>
                                      <w:lang w:val="en-GB" w:eastAsia="en-GB"/>
                                      <w14:ligatures w14:val="standardContextual"/>
                                    </w:rPr>
                                    <w:t>Expert-by-experience, 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8" path="m0,0l-2147483645,0l-2147483645,-2147483646l0,-2147483646xe" stroked="f" o:allowincell="f" style="position:absolute;margin-left:358.75pt;margin-top:94.05pt;width:173.55pt;height:13.3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432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432"/>
                      </w:tblGrid>
                      <w:tr>
                        <w:trPr>
                          <w:trHeight w:val="227" w:hRule="exact"/>
                        </w:trPr>
                        <w:tc>
                          <w:tcPr>
                            <w:tcW w:w="3432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207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3"/>
                                <w:szCs w:val="23"/>
                                <w:lang w:val="en-GB" w:eastAsia="en-GB"/>
                                <w14:ligatures w14:val="standardContextual"/>
                              </w:rPr>
                              <w:t>Expert-by-experience, 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635" distB="0" distL="0" distR="0" simplePos="0" locked="0" layoutInCell="0" allowOverlap="1" relativeHeight="103">
                <wp:simplePos x="0" y="0"/>
                <wp:positionH relativeFrom="page">
                  <wp:posOffset>755650</wp:posOffset>
                </wp:positionH>
                <wp:positionV relativeFrom="page">
                  <wp:posOffset>1482725</wp:posOffset>
                </wp:positionV>
                <wp:extent cx="5891530" cy="483235"/>
                <wp:effectExtent l="0" t="635" r="0" b="0"/>
                <wp:wrapNone/>
                <wp:docPr id="59" name="Text Box 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1400" cy="483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238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238"/>
                            </w:tblGrid>
                            <w:tr>
                              <w:trPr>
                                <w:trHeight w:val="721" w:hRule="exact"/>
                              </w:trPr>
                              <w:tc>
                                <w:tcPr>
                                  <w:tcW w:w="9238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Thus,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mistrust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towards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specific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isolation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directed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towards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wider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environment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designed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leads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afraid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ask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help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afraid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name.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9" path="m0,0l-2147483645,0l-2147483645,-2147483646l0,-2147483646xe" stroked="f" o:allowincell="f" style="position:absolute;margin-left:59.5pt;margin-top:116.75pt;width:463.85pt;height:38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238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238"/>
                      </w:tblGrid>
                      <w:tr>
                        <w:trPr>
                          <w:trHeight w:val="721" w:hRule="exact"/>
                        </w:trPr>
                        <w:tc>
                          <w:tcPr>
                            <w:tcW w:w="9238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Thus,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mistrust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towards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specific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isolation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directed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towards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wider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environment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designed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leads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afraid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ask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help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afraid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name.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635" distB="0" distL="635" distR="0" simplePos="0" locked="0" layoutInCell="0" allowOverlap="1" relativeHeight="105">
                <wp:simplePos x="0" y="0"/>
                <wp:positionH relativeFrom="page">
                  <wp:posOffset>1099820</wp:posOffset>
                </wp:positionH>
                <wp:positionV relativeFrom="page">
                  <wp:posOffset>9097645</wp:posOffset>
                </wp:positionV>
                <wp:extent cx="6091555" cy="1223645"/>
                <wp:effectExtent l="635" t="635" r="0" b="0"/>
                <wp:wrapNone/>
                <wp:docPr id="60" name="Text Box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1560" cy="1223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552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552"/>
                            </w:tblGrid>
                            <w:tr>
                              <w:trPr>
                                <w:trHeight w:val="1886" w:hRule="exact"/>
                              </w:trPr>
                              <w:tc>
                                <w:tcPr>
                                  <w:tcW w:w="9552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4.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6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need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directly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hold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accountable: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make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226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decisions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without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input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families.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addition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permanently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damaging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children’s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226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trust,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lead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decisions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family.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situation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know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ind w:left="226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two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brothers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asked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workers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adult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prefer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live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with;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4" w:after="0"/>
                                    <w:ind w:left="226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choice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respected: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44" w:before="510" w:after="0"/>
                                    <w:ind w:left="9401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9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0" path="m0,0l-2147483645,0l-2147483645,-2147483646l0,-2147483646xe" stroked="f" o:allowincell="f" style="position:absolute;margin-left:86.6pt;margin-top:716.35pt;width:479.6pt;height:96.3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552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552"/>
                      </w:tblGrid>
                      <w:tr>
                        <w:trPr>
                          <w:trHeight w:val="1886" w:hRule="exact"/>
                        </w:trPr>
                        <w:tc>
                          <w:tcPr>
                            <w:tcW w:w="9552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4.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6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need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directly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hold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accountable: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make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226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decisions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without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input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families.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addition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permanently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damaging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children’s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226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trust,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lead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decisions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family.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situation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know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ind w:left="226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two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brothers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asked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workers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adult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prefer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live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with;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4" w:after="0"/>
                              <w:ind w:left="226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choice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respected:</w:t>
                            </w:r>
                          </w:p>
                          <w:p>
                            <w:pPr>
                              <w:pStyle w:val="FrameContents"/>
                              <w:spacing w:lineRule="exact" w:line="144" w:before="510" w:after="0"/>
                              <w:ind w:left="9401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9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76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w:drawing>
          <wp:anchor behindDoc="1" distT="0" distB="0" distL="0" distR="0" simplePos="0" locked="0" layoutInCell="0" allowOverlap="1" relativeHeight="91">
            <wp:simplePos x="0" y="0"/>
            <wp:positionH relativeFrom="page">
              <wp:posOffset>1016000</wp:posOffset>
            </wp:positionH>
            <wp:positionV relativeFrom="page">
              <wp:posOffset>8966200</wp:posOffset>
            </wp:positionV>
            <wp:extent cx="5791200" cy="977900"/>
            <wp:effectExtent l="0" t="0" r="0" b="0"/>
            <wp:wrapNone/>
            <wp:docPr id="61" name="Pictur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" descr="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93">
            <wp:simplePos x="0" y="0"/>
            <wp:positionH relativeFrom="page">
              <wp:posOffset>1016000</wp:posOffset>
            </wp:positionH>
            <wp:positionV relativeFrom="page">
              <wp:posOffset>8966200</wp:posOffset>
            </wp:positionV>
            <wp:extent cx="5791200" cy="977900"/>
            <wp:effectExtent l="0" t="0" r="0" b="0"/>
            <wp:wrapNone/>
            <wp:docPr id="62" name="Pictur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5" descr="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95">
            <wp:simplePos x="0" y="0"/>
            <wp:positionH relativeFrom="page">
              <wp:posOffset>4927600</wp:posOffset>
            </wp:positionH>
            <wp:positionV relativeFrom="page">
              <wp:posOffset>7924800</wp:posOffset>
            </wp:positionV>
            <wp:extent cx="520700" cy="368300"/>
            <wp:effectExtent l="0" t="0" r="0" b="0"/>
            <wp:wrapNone/>
            <wp:docPr id="63" name="Pictur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4" descr="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w:drawing>
          <wp:anchor behindDoc="1" distT="0" distB="0" distL="0" distR="0" simplePos="0" locked="0" layoutInCell="0" allowOverlap="1" relativeHeight="90">
            <wp:simplePos x="0" y="0"/>
            <wp:positionH relativeFrom="page">
              <wp:posOffset>0</wp:posOffset>
            </wp:positionH>
            <wp:positionV relativeFrom="page">
              <wp:posOffset>-621665</wp:posOffset>
            </wp:positionV>
            <wp:extent cx="7556500" cy="10125075"/>
            <wp:effectExtent l="0" t="0" r="0" b="0"/>
            <wp:wrapNone/>
            <wp:docPr id="64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12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0" allowOverlap="1" relativeHeight="107">
                <wp:simplePos x="0" y="0"/>
                <wp:positionH relativeFrom="page">
                  <wp:posOffset>791845</wp:posOffset>
                </wp:positionH>
                <wp:positionV relativeFrom="page">
                  <wp:posOffset>803910</wp:posOffset>
                </wp:positionV>
                <wp:extent cx="5753100" cy="162560"/>
                <wp:effectExtent l="0" t="0" r="0" b="0"/>
                <wp:wrapNone/>
                <wp:docPr id="65" name="Text Box 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60" cy="162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019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019"/>
                            </w:tblGrid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W w:w="9019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acceptable?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listen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children,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even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though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they’re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saying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5" path="m0,0l-2147483645,0l-2147483645,-2147483646l0,-2147483646xe" stroked="f" o:allowincell="f" style="position:absolute;margin-left:62.35pt;margin-top:63.3pt;width:452.95pt;height:12.7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019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019"/>
                      </w:tblGrid>
                      <w:tr>
                        <w:trPr>
                          <w:trHeight w:val="216" w:hRule="exact"/>
                        </w:trPr>
                        <w:tc>
                          <w:tcPr>
                            <w:tcW w:w="9019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acceptable?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listen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children,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even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though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they’re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saying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635" distR="0" simplePos="0" locked="0" layoutInCell="0" allowOverlap="1" relativeHeight="109">
                <wp:simplePos x="0" y="0"/>
                <wp:positionH relativeFrom="page">
                  <wp:posOffset>791845</wp:posOffset>
                </wp:positionH>
                <wp:positionV relativeFrom="page">
                  <wp:posOffset>946785</wp:posOffset>
                </wp:positionV>
                <wp:extent cx="1939925" cy="160020"/>
                <wp:effectExtent l="635" t="0" r="0" b="0"/>
                <wp:wrapNone/>
                <wp:docPr id="66" name="Text Box 6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040" cy="160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014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014"/>
                            </w:tblGrid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W w:w="3014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choice.”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6" path="m0,0l-2147483645,0l-2147483645,-2147483646l0,-2147483646xe" stroked="f" o:allowincell="f" style="position:absolute;margin-left:62.35pt;margin-top:74.55pt;width:152.7pt;height:12.5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014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014"/>
                      </w:tblGrid>
                      <w:tr>
                        <w:trPr>
                          <w:trHeight w:val="211" w:hRule="exact"/>
                        </w:trPr>
                        <w:tc>
                          <w:tcPr>
                            <w:tcW w:w="3014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choice.”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0" distR="0" simplePos="0" locked="0" layoutInCell="0" allowOverlap="1" relativeHeight="111">
                <wp:simplePos x="0" y="0"/>
                <wp:positionH relativeFrom="page">
                  <wp:posOffset>4612005</wp:posOffset>
                </wp:positionH>
                <wp:positionV relativeFrom="page">
                  <wp:posOffset>1048385</wp:posOffset>
                </wp:positionV>
                <wp:extent cx="2025650" cy="158750"/>
                <wp:effectExtent l="0" t="0" r="0" b="0"/>
                <wp:wrapNone/>
                <wp:docPr id="67" name="Text Box 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720" cy="158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15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150"/>
                            </w:tblGrid>
                            <w:tr>
                              <w:trPr>
                                <w:trHeight w:val="210" w:hRule="exact"/>
                              </w:trPr>
                              <w:tc>
                                <w:tcPr>
                                  <w:tcW w:w="315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0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7" path="m0,0l-2147483645,0l-2147483645,-2147483646l0,-2147483646xe" stroked="f" o:allowincell="f" style="position:absolute;margin-left:363.15pt;margin-top:82.55pt;width:159.45pt;height:12.4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15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150"/>
                      </w:tblGrid>
                      <w:tr>
                        <w:trPr>
                          <w:trHeight w:val="210" w:hRule="exact"/>
                        </w:trPr>
                        <w:tc>
                          <w:tcPr>
                            <w:tcW w:w="3150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0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0" distR="0" simplePos="0" locked="0" layoutInCell="0" allowOverlap="1" relativeHeight="113">
                <wp:simplePos x="0" y="0"/>
                <wp:positionH relativeFrom="page">
                  <wp:posOffset>787400</wp:posOffset>
                </wp:positionH>
                <wp:positionV relativeFrom="page">
                  <wp:posOffset>1319530</wp:posOffset>
                </wp:positionV>
                <wp:extent cx="5924550" cy="4969510"/>
                <wp:effectExtent l="0" t="0" r="0" b="0"/>
                <wp:wrapNone/>
                <wp:docPr id="68" name="Text Box 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20" cy="4969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29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290"/>
                            </w:tblGrid>
                            <w:tr>
                              <w:trPr>
                                <w:trHeight w:val="7785" w:hRule="exact"/>
                              </w:trPr>
                              <w:tc>
                                <w:tcPr>
                                  <w:tcW w:w="929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ind w:left="105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opinion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relevant.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decided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me.”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86" w:after="0"/>
                                    <w:ind w:left="5645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Christian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Joseph.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29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easy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workers,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reporting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local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authorities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whoever,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kind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they’re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listening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people.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But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there’s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endless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excuses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practical,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‘we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can’t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3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that’.”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2" w:after="0"/>
                                    <w:ind w:left="6279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Gill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Main.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08" w:before="239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no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jus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professional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tha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nee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hel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accountabl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man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instance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08" w:before="76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wher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provider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suc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foste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parent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hav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cause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har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thos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08" w:before="76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researche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Yoshioka-Maxwel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Biehal.2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Ofte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thes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car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providers–calle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‘corporat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12" w:before="74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’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UK–hav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don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thing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tha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woul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hav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le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bein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remove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fro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ow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208" w:before="7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birt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4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spacing w:val="4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IBM Plex Sans Condensed" w:cs="IBM Plex Sans Condensed" w:ascii="IBM Plex Sans Condensed" w:hAnsi="IBM Plex Sans Condensed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29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15,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hostel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fully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grown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men.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share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room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heroin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addict.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meant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studying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GCSE.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forced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prostitution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hostel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forced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drugs.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nightmare.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While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meant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GCSEs,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something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should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doing.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prior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getting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high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marks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school.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I’d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opportunity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place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study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revise,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GCSEs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probably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university.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social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place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wasn’t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suitable,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denied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opportunity.”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4" w:after="0"/>
                                    <w:ind w:left="613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Anonymous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36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parent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carer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putting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teenager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positions,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would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absolutely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weaponized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harm,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abuse,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exploitation.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goes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on.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However,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‘corporate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parent’,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there’s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accountability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with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professionals,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think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infuriating.”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0" w:after="0"/>
                                    <w:ind w:left="488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Francesca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Crozier-Roche.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36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ends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held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accountable.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there’s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up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learning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improving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afterwards.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stop?”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20" w:after="0"/>
                                    <w:ind w:left="5796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Aurelia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Drayak.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8" path="m0,0l-2147483645,0l-2147483645,-2147483646l0,-2147483646xe" stroked="f" o:allowincell="f" style="position:absolute;margin-left:62pt;margin-top:103.9pt;width:466.45pt;height:391.2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29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290"/>
                      </w:tblGrid>
                      <w:tr>
                        <w:trPr>
                          <w:trHeight w:val="7785" w:hRule="exact"/>
                        </w:trPr>
                        <w:tc>
                          <w:tcPr>
                            <w:tcW w:w="9290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ind w:left="105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opinion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relevant.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decided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me.”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86" w:after="0"/>
                              <w:ind w:left="5645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Christian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Joseph.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29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easy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workers,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reporting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local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authorities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whoever,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kind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they’re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listening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people.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But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there’s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endless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excuses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practical,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‘we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can’t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3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that’.”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2" w:after="0"/>
                              <w:ind w:left="6279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Gill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Main.</w:t>
                            </w:r>
                          </w:p>
                          <w:p>
                            <w:pPr>
                              <w:pStyle w:val="FrameContents"/>
                              <w:spacing w:lineRule="exact" w:line="208" w:before="239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no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jus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professional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tha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nee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hel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accountabl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man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instance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</w:p>
                          <w:p>
                            <w:pPr>
                              <w:pStyle w:val="FrameContents"/>
                              <w:spacing w:lineRule="exact" w:line="208" w:before="76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wher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provider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suc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foste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parent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hav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cause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har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thos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as</w:t>
                            </w:r>
                          </w:p>
                          <w:p>
                            <w:pPr>
                              <w:pStyle w:val="FrameContents"/>
                              <w:spacing w:lineRule="exact" w:line="208" w:before="76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researche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Yoshioka-Maxwel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Biehal.2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Ofte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thes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car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providers–calle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‘corporat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</w:p>
                          <w:p>
                            <w:pPr>
                              <w:pStyle w:val="FrameContents"/>
                              <w:spacing w:lineRule="exact" w:line="212" w:before="74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parents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’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UK–hav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don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thing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tha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woul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hav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le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bein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remove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fro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ow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</w:t>
                            </w:r>
                          </w:p>
                          <w:p>
                            <w:pPr>
                              <w:pStyle w:val="FrameContents"/>
                              <w:spacing w:lineRule="exact" w:line="208" w:before="7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birt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4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spacing w:val="4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family</w:t>
                            </w:r>
                            <w:r>
                              <w:rPr>
                                <w:rFonts w:eastAsia="IBM Plex Sans Condensed" w:cs="IBM Plex Sans Condensed" w:ascii="IBM Plex Sans Condensed" w:hAnsi="IBM Plex Sans Condensed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29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15,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hostel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fully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grown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men.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share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room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heroin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addict.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meant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studying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GCSE.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forced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prostitution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hostel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forced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drugs.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nightmare.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While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meant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GCSEs,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something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should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doing.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prior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getting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high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marks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school.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I’d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opportunity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place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study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revise,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my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GCSEs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probably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university.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social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place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wasn’t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suitable,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denied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opportunity.”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4" w:after="0"/>
                              <w:ind w:left="613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Anonymous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36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parent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carer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putting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teenager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positions,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would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absolutely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weaponized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harm,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abuse,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exploitation.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goes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on.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However,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‘corporate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parent’,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there’s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accountability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with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professionals,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think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infuriating.”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0" w:after="0"/>
                              <w:ind w:left="488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Francesca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Crozier-Roche.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36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ends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held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accountable.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there’s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up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learning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improving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afterwards.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stop?”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20" w:after="0"/>
                              <w:ind w:left="5796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Aurelia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Drayak.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635" distB="0" distL="0" distR="0" simplePos="0" locked="0" layoutInCell="0" allowOverlap="1" relativeHeight="115">
                <wp:simplePos x="0" y="0"/>
                <wp:positionH relativeFrom="page">
                  <wp:posOffset>1084580</wp:posOffset>
                </wp:positionH>
                <wp:positionV relativeFrom="page">
                  <wp:posOffset>6534785</wp:posOffset>
                </wp:positionV>
                <wp:extent cx="158750" cy="128905"/>
                <wp:effectExtent l="0" t="635" r="0" b="0"/>
                <wp:wrapNone/>
                <wp:docPr id="69" name="Text Box 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60" cy="128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209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209"/>
                            </w:tblGrid>
                            <w:tr>
                              <w:trPr>
                                <w:trHeight w:val="163" w:hRule="exact"/>
                              </w:trPr>
                              <w:tc>
                                <w:tcPr>
                                  <w:tcW w:w="209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43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5.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69" path="m0,0l-2147483645,0l-2147483645,-2147483646l0,-2147483646xe" stroked="f" o:allowincell="f" style="position:absolute;margin-left:85.4pt;margin-top:514.55pt;width:12.45pt;height:10.1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209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209"/>
                      </w:tblGrid>
                      <w:tr>
                        <w:trPr>
                          <w:trHeight w:val="163" w:hRule="exact"/>
                        </w:trPr>
                        <w:tc>
                          <w:tcPr>
                            <w:tcW w:w="209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43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5.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635" distR="0" simplePos="0" locked="0" layoutInCell="0" allowOverlap="1" relativeHeight="117">
                <wp:simplePos x="0" y="0"/>
                <wp:positionH relativeFrom="page">
                  <wp:posOffset>1228725</wp:posOffset>
                </wp:positionH>
                <wp:positionV relativeFrom="page">
                  <wp:posOffset>6530975</wp:posOffset>
                </wp:positionV>
                <wp:extent cx="5415915" cy="969010"/>
                <wp:effectExtent l="635" t="0" r="0" b="0"/>
                <wp:wrapNone/>
                <wp:docPr id="70" name="Text Box 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5840" cy="969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8489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8489"/>
                            </w:tblGrid>
                            <w:tr>
                              <w:trPr>
                                <w:trHeight w:val="1486" w:hRule="exact"/>
                              </w:trPr>
                              <w:tc>
                                <w:tcPr>
                                  <w:tcW w:w="8489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documentation: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turn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18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shown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care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file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containing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notes,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reports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decisions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concerning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professional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interactions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families.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documentation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written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only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point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view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fails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reflect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views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experiences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often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include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erratic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unreasonable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treatment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demands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due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misrepresentation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needs,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experiences,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6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humanity.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0" path="m0,0l-2147483645,0l-2147483645,-2147483646l0,-2147483646xe" stroked="f" o:allowincell="f" style="position:absolute;margin-left:96.75pt;margin-top:514.25pt;width:426.4pt;height:76.2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8489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8489"/>
                      </w:tblGrid>
                      <w:tr>
                        <w:trPr>
                          <w:trHeight w:val="1486" w:hRule="exact"/>
                        </w:trPr>
                        <w:tc>
                          <w:tcPr>
                            <w:tcW w:w="8489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documentation: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turn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18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shown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care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file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containing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notes,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reports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decisions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concerning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professional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interactions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families.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documentation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written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only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point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view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fails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reflect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views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experiences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often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include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erratic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unreasonable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treatment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demands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due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misrepresentation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needs,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experiences,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6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humanity.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635" distR="0" simplePos="0" locked="0" layoutInCell="0" allowOverlap="1" relativeHeight="119">
                <wp:simplePos x="0" y="0"/>
                <wp:positionH relativeFrom="page">
                  <wp:posOffset>787400</wp:posOffset>
                </wp:positionH>
                <wp:positionV relativeFrom="page">
                  <wp:posOffset>7743825</wp:posOffset>
                </wp:positionV>
                <wp:extent cx="5915025" cy="448310"/>
                <wp:effectExtent l="635" t="0" r="0" b="0"/>
                <wp:wrapNone/>
                <wp:docPr id="71" name="Text Box 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160" cy="448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276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276"/>
                            </w:tblGrid>
                            <w:tr>
                              <w:trPr>
                                <w:trHeight w:val="666" w:hRule="exact"/>
                              </w:trPr>
                              <w:tc>
                                <w:tcPr>
                                  <w:tcW w:w="9276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1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reports,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context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put,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traumatic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situations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already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1" w:before="3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happened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teens.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It's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much: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‘Bad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behaviour.’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story.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instead,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33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write: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‘She’s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attachment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trauma,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because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X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Y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1" path="m0,0l-2147483645,0l-2147483645,-2147483646l0,-2147483646xe" stroked="f" o:allowincell="f" style="position:absolute;margin-left:62pt;margin-top:609.75pt;width:465.7pt;height:35.2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276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276"/>
                      </w:tblGrid>
                      <w:tr>
                        <w:trPr>
                          <w:trHeight w:val="666" w:hRule="exact"/>
                        </w:trPr>
                        <w:tc>
                          <w:tcPr>
                            <w:tcW w:w="9276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1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reports,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context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put,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traumatic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situations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already</w:t>
                            </w:r>
                          </w:p>
                          <w:p>
                            <w:pPr>
                              <w:pStyle w:val="FrameContents"/>
                              <w:spacing w:lineRule="exact" w:line="191" w:before="3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happened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teens.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It's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much: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‘Bad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behaviour.’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story.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instead,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33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write: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‘She’s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attachment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trauma,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because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X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Y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0" distB="0" distL="0" distR="0" simplePos="0" locked="0" layoutInCell="0" allowOverlap="1" relativeHeight="121">
                <wp:simplePos x="0" y="0"/>
                <wp:positionH relativeFrom="page">
                  <wp:posOffset>787400</wp:posOffset>
                </wp:positionH>
                <wp:positionV relativeFrom="page">
                  <wp:posOffset>8174355</wp:posOffset>
                </wp:positionV>
                <wp:extent cx="302260" cy="132080"/>
                <wp:effectExtent l="0" t="0" r="0" b="0"/>
                <wp:wrapNone/>
                <wp:docPr id="72" name="Text Box 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00" cy="132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435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435"/>
                            </w:tblGrid>
                            <w:tr>
                              <w:trPr>
                                <w:trHeight w:val="167" w:hRule="exact"/>
                              </w:trPr>
                              <w:tc>
                                <w:tcPr>
                                  <w:tcW w:w="435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47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Z.’“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2" path="m0,0l-2147483645,0l-2147483645,-2147483646l0,-2147483646xe" stroked="f" o:allowincell="f" style="position:absolute;margin-left:62pt;margin-top:643.65pt;width:23.75pt;height:10.3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435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435"/>
                      </w:tblGrid>
                      <w:tr>
                        <w:trPr>
                          <w:trHeight w:val="167" w:hRule="exact"/>
                        </w:trPr>
                        <w:tc>
                          <w:tcPr>
                            <w:tcW w:w="435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47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Z.’“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635" distB="0" distL="635" distR="0" simplePos="0" locked="0" layoutInCell="0" allowOverlap="1" relativeHeight="123">
                <wp:simplePos x="0" y="0"/>
                <wp:positionH relativeFrom="page">
                  <wp:posOffset>4565650</wp:posOffset>
                </wp:positionH>
                <wp:positionV relativeFrom="page">
                  <wp:posOffset>8253095</wp:posOffset>
                </wp:positionV>
                <wp:extent cx="2216785" cy="159385"/>
                <wp:effectExtent l="635" t="635" r="0" b="0"/>
                <wp:wrapNone/>
                <wp:docPr id="73" name="Text Box 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880" cy="159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345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3450"/>
                            </w:tblGrid>
                            <w:tr>
                              <w:trPr>
                                <w:trHeight w:val="210" w:hRule="exact"/>
                              </w:trPr>
                              <w:tc>
                                <w:tcPr>
                                  <w:tcW w:w="345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0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Tiegan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Boyens.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3" path="m0,0l-2147483645,0l-2147483645,-2147483646l0,-2147483646xe" stroked="f" o:allowincell="f" style="position:absolute;margin-left:359.5pt;margin-top:649.85pt;width:174.5pt;height:12.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345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3450"/>
                      </w:tblGrid>
                      <w:tr>
                        <w:trPr>
                          <w:trHeight w:val="210" w:hRule="exact"/>
                        </w:trPr>
                        <w:tc>
                          <w:tcPr>
                            <w:tcW w:w="3450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0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Tiegan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Boyens.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635" distB="0" distL="0" distR="0" simplePos="0" locked="0" layoutInCell="0" allowOverlap="1" relativeHeight="125">
                <wp:simplePos x="0" y="0"/>
                <wp:positionH relativeFrom="page">
                  <wp:posOffset>787400</wp:posOffset>
                </wp:positionH>
                <wp:positionV relativeFrom="page">
                  <wp:posOffset>8524240</wp:posOffset>
                </wp:positionV>
                <wp:extent cx="5955030" cy="1419225"/>
                <wp:effectExtent l="0" t="635" r="0" b="0"/>
                <wp:wrapNone/>
                <wp:docPr id="74" name="Text Box 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5120" cy="1419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338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  <w:tblLook w:val="04a0"/>
                            </w:tblPr>
                            <w:tblGrid>
                              <w:gridCol w:w="9338"/>
                            </w:tblGrid>
                            <w:tr>
                              <w:trPr>
                                <w:trHeight w:val="2195" w:hRule="exact"/>
                              </w:trPr>
                              <w:tc>
                                <w:tcPr>
                                  <w:tcW w:w="9338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spacing w:lineRule="exact" w:line="196" w:before="0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solution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something,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you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write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context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around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context,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scenario,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children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extra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needs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whatever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else.“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2" w:after="0"/>
                                    <w:ind w:left="6378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Gill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Main.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36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context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key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developing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understanding: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“They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there's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just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good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parent,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good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family.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vast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majority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of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6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families,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despite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challenges,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they're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mostly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doing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well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trying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8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really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53" w:before="28" w:after="0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OpenDyslexic" w:cs="OpenDyslexic" w:ascii="OpenDyslexic" w:hAnsi="OpenDyslexic"/>
                                      <w:b/>
                                      <w:w w:val="99"/>
                                      <w:kern w:val="2"/>
                                      <w:sz w:val="19"/>
                                      <w:szCs w:val="19"/>
                                      <w:lang w:val="en-GB" w:eastAsia="en-GB"/>
                                      <w14:ligatures w14:val="standardContextual"/>
                                    </w:rPr>
                                    <w:t>hard.“</w:t>
                                  </w:r>
                                </w:p>
                                <w:p>
                                  <w:pPr>
                                    <w:pStyle w:val="FrameContents"/>
                                    <w:spacing w:lineRule="exact" w:line="190" w:before="62" w:after="0"/>
                                    <w:ind w:left="6161"/>
                                    <w:rPr>
                                      <w:kern w:val="2"/>
                                      <w:sz w:val="24"/>
                                      <w:szCs w:val="24"/>
                                      <w:lang w:val="en-GB" w:eastAsia="en-GB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Expert-by-experience,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2"/>
                                      <w:sz w:val="2"/>
                                      <w:szCs w:val="2"/>
                                      <w:lang w:val="en-GB" w:eastAsia="en-GB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i/>
                                      <w:w w:val="99"/>
                                      <w:kern w:val="2"/>
                                      <w:sz w:val="21"/>
                                      <w:szCs w:val="21"/>
                                      <w:lang w:val="en-GB" w:eastAsia="en-GB"/>
                                      <w14:ligatures w14:val="standardContextual"/>
                                    </w:rPr>
                                    <w:t>Anonymous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4" path="m0,0l-2147483645,0l-2147483645,-2147483646l0,-2147483646xe" stroked="f" o:allowincell="f" style="position:absolute;margin-left:62pt;margin-top:671.2pt;width:468.85pt;height:111.7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338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  <w:tblLook w:val="04a0"/>
                      </w:tblPr>
                      <w:tblGrid>
                        <w:gridCol w:w="9338"/>
                      </w:tblGrid>
                      <w:tr>
                        <w:trPr>
                          <w:trHeight w:val="2195" w:hRule="exact"/>
                        </w:trPr>
                        <w:tc>
                          <w:tcPr>
                            <w:tcW w:w="9338" w:type="dxa"/>
                            <w:tcBorders/>
                          </w:tcPr>
                          <w:p>
                            <w:pPr>
                              <w:pStyle w:val="FrameContents"/>
                              <w:spacing w:lineRule="exact" w:line="196" w:before="0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solution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something,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you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write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context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around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context,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scenario,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children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extra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needs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whatever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else.“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2" w:after="0"/>
                              <w:ind w:left="6378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Gill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Main.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36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context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key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developing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understanding: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“They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there's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just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good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parent,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good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family.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vast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majority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of</w:t>
                            </w:r>
                          </w:p>
                          <w:p>
                            <w:pPr>
                              <w:pStyle w:val="FrameContents"/>
                              <w:spacing w:lineRule="exact" w:line="196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families,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despite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challenges,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they're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mostly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doing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well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trying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8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really</w:t>
                            </w:r>
                          </w:p>
                          <w:p>
                            <w:pPr>
                              <w:pStyle w:val="FrameContents"/>
                              <w:spacing w:lineRule="exact" w:line="153" w:before="28" w:after="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OpenDyslexic" w:cs="OpenDyslexic" w:ascii="OpenDyslexic" w:hAnsi="OpenDyslexic"/>
                                <w:b/>
                                <w:w w:val="99"/>
                                <w:kern w:val="2"/>
                                <w:sz w:val="19"/>
                                <w:szCs w:val="19"/>
                                <w:lang w:val="en-GB" w:eastAsia="en-GB"/>
                                <w14:ligatures w14:val="standardContextual"/>
                              </w:rPr>
                              <w:t>hard.“</w:t>
                            </w:r>
                          </w:p>
                          <w:p>
                            <w:pPr>
                              <w:pStyle w:val="FrameContents"/>
                              <w:spacing w:lineRule="exact" w:line="190" w:before="62" w:after="0"/>
                              <w:ind w:left="6161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Expert-by-experience,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2"/>
                                <w:sz w:val="2"/>
                                <w:szCs w:val="2"/>
                                <w:lang w:val="en-GB" w:eastAsia="en-GB"/>
                                <w14:ligatures w14:val="standardContextual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i/>
                                <w:w w:val="99"/>
                                <w:kern w:val="2"/>
                                <w:sz w:val="21"/>
                                <w:szCs w:val="21"/>
                                <w:lang w:val="en-GB" w:eastAsia="en-GB"/>
                                <w14:ligatures w14:val="standardContextual"/>
                              </w:rPr>
                              <w:t>Anonymous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mc:AlternateContent>
          <mc:Choice Requires="wps">
            <w:drawing>
              <wp:anchor behindDoc="0" distT="635" distB="0" distL="635" distR="0" simplePos="0" locked="0" layoutInCell="0" allowOverlap="1" relativeHeight="127">
                <wp:simplePos x="0" y="0"/>
                <wp:positionH relativeFrom="page">
                  <wp:posOffset>7033895</wp:posOffset>
                </wp:positionH>
                <wp:positionV relativeFrom="page">
                  <wp:posOffset>10191115</wp:posOffset>
                </wp:positionV>
                <wp:extent cx="192405" cy="130175"/>
                <wp:effectExtent l="635" t="635" r="0" b="0"/>
                <wp:wrapNone/>
                <wp:docPr id="75" name="Text Box 7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40" cy="130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lineRule="auto" w:line="276" w:before="0" w:after="160"/>
                              <w:rPr>
                                <w:kern w:val="2"/>
                                <w:sz w:val="24"/>
                                <w:szCs w:val="24"/>
                                <w:lang w:val="en-GB" w:eastAsia="en-GB"/>
                                <w14:ligatures w14:val="standardContextual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5" path="m0,0l-2147483645,0l-2147483645,-2147483646l0,-2147483646xe" stroked="f" o:allowincell="f" style="position:absolute;margin-left:553.85pt;margin-top:802.45pt;width:15.1pt;height:10.2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spacing w:lineRule="auto" w:line="276" w:before="0" w:after="160"/>
                        <w:rPr>
                          <w:kern w:val="2"/>
                          <w:sz w:val="24"/>
                          <w:szCs w:val="24"/>
                          <w:lang w:val="en-GB" w:eastAsia="en-GB"/>
                          <w14:ligatures w14:val="standardContextual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pPr w:vertAnchor="page" w:horzAnchor="page" w:leftFromText="180" w:rightFromText="180" w:tblpX="11092" w:tblpY="16610"/>
        <w:tblW w:w="262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4a0"/>
      </w:tblPr>
      <w:tblGrid>
        <w:gridCol w:w="262"/>
      </w:tblGrid>
      <w:tr>
        <w:trPr>
          <w:trHeight w:val="164" w:hRule="exact"/>
        </w:trPr>
        <w:tc>
          <w:tcPr>
            <w:tcW w:w="262" w:type="dxa"/>
            <w:tcBorders/>
          </w:tcPr>
          <w:p>
            <w:pPr>
              <w:pStyle w:val="Normal"/>
              <w:spacing w:lineRule="exact" w:line="144" w:before="0" w:after="0"/>
              <w:rPr>
                <w:kern w:val="2"/>
                <w:sz w:val="24"/>
                <w:szCs w:val="24"/>
                <w:lang w:val="en-GB" w:eastAsia="en-GB"/>
                <w14:ligatures w14:val="standardContextual"/>
              </w:rPr>
            </w:pPr>
            <w:r>
              <w:rPr>
                <w:rFonts w:eastAsia="Calibri" w:cs="Calibri"/>
                <w:i/>
                <w:w w:val="99"/>
                <w:kern w:val="2"/>
                <w:sz w:val="21"/>
                <w:szCs w:val="21"/>
                <w:lang w:val="en-GB" w:eastAsia="en-GB"/>
                <w14:ligatures w14:val="standardContextual"/>
              </w:rPr>
              <w:t>10</w:t>
            </w:r>
          </w:p>
        </w:tc>
      </w:tr>
    </w:tbl>
    <w:p>
      <w:pPr>
        <w:sectPr>
          <w:type w:val="nextPage"/>
          <w:pgSz w:w="11906" w:h="17240"/>
          <w:pgMar w:left="0" w:right="0" w:gutter="0" w:header="0" w:top="0" w:footer="0" w:bottom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76"/>
        <w:rPr>
          <w:kern w:val="2"/>
          <w:sz w:val="24"/>
          <w:szCs w:val="24"/>
          <w:lang w:val="en-GB" w:eastAsia="en-GB"/>
          <w14:ligatures w14:val="standardContextual"/>
        </w:rPr>
      </w:pPr>
      <w:r>
        <w:rPr>
          <w:kern w:val="2"/>
          <w:sz w:val="24"/>
          <w:szCs w:val="24"/>
          <w:lang w:val="en-GB" w:eastAsia="en-GB"/>
          <w14:ligatures w14:val="standardContextual"/>
        </w:rPr>
        <w:drawing>
          <wp:anchor behindDoc="1" distT="0" distB="0" distL="0" distR="0" simplePos="0" locked="0" layoutInCell="0" allowOverlap="1" relativeHeight="92">
            <wp:simplePos x="0" y="0"/>
            <wp:positionH relativeFrom="page">
              <wp:posOffset>901700</wp:posOffset>
            </wp:positionH>
            <wp:positionV relativeFrom="page">
              <wp:posOffset>6375400</wp:posOffset>
            </wp:positionV>
            <wp:extent cx="5867400" cy="1257300"/>
            <wp:effectExtent l="0" t="0" r="0" b="0"/>
            <wp:wrapNone/>
            <wp:docPr id="76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94">
            <wp:simplePos x="0" y="0"/>
            <wp:positionH relativeFrom="page">
              <wp:posOffset>901700</wp:posOffset>
            </wp:positionH>
            <wp:positionV relativeFrom="page">
              <wp:posOffset>6375400</wp:posOffset>
            </wp:positionV>
            <wp:extent cx="5867400" cy="1257300"/>
            <wp:effectExtent l="0" t="0" r="0" b="0"/>
            <wp:wrapNone/>
            <wp:docPr id="77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129">
                <wp:simplePos x="0" y="0"/>
                <wp:positionH relativeFrom="page">
                  <wp:posOffset>826135</wp:posOffset>
                </wp:positionH>
                <wp:positionV relativeFrom="page">
                  <wp:posOffset>901700</wp:posOffset>
                </wp:positionV>
                <wp:extent cx="6400165" cy="9418955"/>
                <wp:effectExtent l="635" t="635" r="0" b="0"/>
                <wp:wrapNone/>
                <wp:docPr id="78" name="Shape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080" cy="9419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0039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10039"/>
                            </w:tblGrid>
                            <w:tr>
                              <w:trPr>
                                <w:trHeight w:val="14792" w:hRule="exact"/>
                              </w:trPr>
                              <w:tc>
                                <w:tcPr>
                                  <w:tcW w:w="10039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261" w:before="0" w:after="0"/>
                                    <w:ind w:hanging="0" w:left="1801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kern w:val="0"/>
                                      <w:sz w:val="29"/>
                                      <w:szCs w:val="29"/>
                                      <w:lang w:val="en-US" w:eastAsia="en-US" w:bidi="ar-SA"/>
                                    </w:rPr>
                                    <w:t>Lived-experience-informe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0"/>
                                      <w:w w:val="99"/>
                                      <w:kern w:val="0"/>
                                      <w:sz w:val="29"/>
                                      <w:szCs w:val="29"/>
                                      <w:lang w:val="en-US" w:eastAsia="en-US" w:bidi="ar-SA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6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5"/>
                                      <w:w w:val="99"/>
                                      <w:kern w:val="0"/>
                                      <w:sz w:val="29"/>
                                      <w:szCs w:val="29"/>
                                      <w:lang w:val="en-US" w:eastAsia="en-US" w:bidi="ar-SA"/>
                                    </w:rPr>
                                    <w:t>recommendation</w:t>
                                  </w:r>
                                  <w:r>
                                    <w:rPr>
                                      <w:rFonts w:eastAsia="Calibri" w:cs="Calibri"/>
                                      <w:color w:val="FFFFFF"/>
                                      <w:spacing w:val="0"/>
                                      <w:w w:val="99"/>
                                      <w:kern w:val="0"/>
                                      <w:sz w:val="29"/>
                                      <w:szCs w:val="29"/>
                                      <w:lang w:val="en-US" w:eastAsia="en-US" w:bidi="ar-SA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58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improve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outcomes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ensure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Article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ICESCR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recognised,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need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become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more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service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confident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help,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64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rather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judge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punish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them.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Based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our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research,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recommend: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806" w:after="0"/>
                                    <w:ind w:hanging="0" w:left="92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policies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specifically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aimed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preventing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within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co-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871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designed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238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teaching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40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neglect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which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help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develop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deserve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rather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separation.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training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co-created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those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lived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experience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who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provide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insight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about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realities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impacts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life.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will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help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distinguish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indicators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indicators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neglect.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model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provided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53" w:before="64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World.27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108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socio-economic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duty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2010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Equalities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64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Act28,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statutory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guidance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should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co-designed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ensure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policies,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procedures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practices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account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impacts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374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233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address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impact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identity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closed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contested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more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compassionate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advantageous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way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forward.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recommend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should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preferred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adoptions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when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safe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appropriate.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recommend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approach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looking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ways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taken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whenever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possible,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leaving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separation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resort.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233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address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harm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erosion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trust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caused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07" w:before="110" w:after="0"/>
                                    <w:ind w:hanging="0" w:left="893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care: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270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increase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accountability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alternative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providers.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alternative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providers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must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held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accountable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with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clear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processes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allow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people,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if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professionals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alternative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carers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mistreating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misleading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if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64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excluding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ignoring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input.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8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Include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information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surrounding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context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documentation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order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inform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decision-making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accurately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reflect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humanise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family.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8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Change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role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children’s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empower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rather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64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punish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them.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8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Empower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b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advocate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themselves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have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control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over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64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lives.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important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promote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community-based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resources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through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61" w:after="0"/>
                                    <w:ind w:hanging="0" w:left="150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services)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housing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support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services.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43" w:before="3220" w:after="0"/>
                                    <w:ind w:hanging="0" w:left="9776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12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44" path="m0,0l-2147483645,0l-2147483645,-2147483646l0,-2147483646xe" stroked="f" o:allowincell="f" style="position:absolute;margin-left:65.05pt;margin-top:71pt;width:503.9pt;height:741.6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0039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10039"/>
                      </w:tblGrid>
                      <w:tr>
                        <w:trPr>
                          <w:trHeight w:val="14792" w:hRule="exact"/>
                        </w:trPr>
                        <w:tc>
                          <w:tcPr>
                            <w:tcW w:w="10039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261" w:before="0" w:after="0"/>
                              <w:ind w:hanging="0" w:left="1801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kern w:val="0"/>
                                <w:sz w:val="29"/>
                                <w:szCs w:val="29"/>
                                <w:lang w:val="en-US" w:eastAsia="en-US" w:bidi="ar-SA"/>
                              </w:rPr>
                              <w:t>Lived-experience-informe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0"/>
                                <w:w w:val="99"/>
                                <w:kern w:val="0"/>
                                <w:sz w:val="29"/>
                                <w:szCs w:val="29"/>
                                <w:lang w:val="en-US" w:eastAsia="en-US" w:bidi="ar-SA"/>
                              </w:rPr>
                              <w:t>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6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5"/>
                                <w:w w:val="99"/>
                                <w:kern w:val="0"/>
                                <w:sz w:val="29"/>
                                <w:szCs w:val="29"/>
                                <w:lang w:val="en-US" w:eastAsia="en-US" w:bidi="ar-SA"/>
                              </w:rPr>
                              <w:t>recommendation</w:t>
                            </w:r>
                            <w:r>
                              <w:rPr>
                                <w:rFonts w:eastAsia="Calibri" w:cs="Calibri"/>
                                <w:color w:val="FFFFFF"/>
                                <w:spacing w:val="0"/>
                                <w:w w:val="99"/>
                                <w:kern w:val="0"/>
                                <w:sz w:val="29"/>
                                <w:szCs w:val="29"/>
                                <w:lang w:val="en-US" w:eastAsia="en-US" w:bidi="ar-SA"/>
                              </w:rPr>
                              <w:t>s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58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improve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outcomes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ensure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Article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ICESCR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recognised,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need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become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more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service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confident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help,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64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rather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judge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punish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them.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Based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our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research,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recommend: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806" w:after="0"/>
                              <w:ind w:hanging="0" w:left="92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policies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specifically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aimed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preventing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within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co-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871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designed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238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teaching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40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neglect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which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help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develop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deserve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rather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separation.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training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co-created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those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lived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experience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who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provide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insight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about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realities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impacts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life.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will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help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distinguish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indicators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indicators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neglect.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model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provided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53" w:before="64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World.27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108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socio-economic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duty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2010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Equalities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64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Act28,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statutory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guidance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should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co-designed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ensure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policies,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procedures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practices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account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impacts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374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233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address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impact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identity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closed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contested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adoptions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more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compassionate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advantageous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way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forward.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recommend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should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preferred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adoptions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when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safe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appropriate.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recommend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approach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looking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ways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taken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whenever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possible,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leaving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separation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resort.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233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address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harm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erosion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emotional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trust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caused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07" w:before="110" w:after="0"/>
                              <w:ind w:hanging="0" w:left="893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care: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270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increase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accountability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alternative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providers.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alternative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providers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must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held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accountable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with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clear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processes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allow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people,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if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professionals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alternative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carers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mistreating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misleading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if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64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excluding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ignoring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input.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8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Include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information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surrounding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context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documentation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order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inform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decision-making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accurately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reflect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humanise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family.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8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Change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role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children’s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empower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rather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64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punish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them.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8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Empower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b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advocate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themselves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have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control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over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64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lives.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important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promote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community-based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resources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through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61" w:after="0"/>
                              <w:ind w:hanging="0" w:left="150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services)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housing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support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services.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43" w:before="3220" w:after="0"/>
                              <w:ind w:hanging="0" w:left="9776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i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12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start="1"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2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79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">
            <wp:simplePos x="0" y="0"/>
            <wp:positionH relativeFrom="page">
              <wp:posOffset>876300</wp:posOffset>
            </wp:positionH>
            <wp:positionV relativeFrom="page">
              <wp:posOffset>2006600</wp:posOffset>
            </wp:positionV>
            <wp:extent cx="5930900" cy="6591300"/>
            <wp:effectExtent l="0" t="0" r="0" b="0"/>
            <wp:wrapNone/>
            <wp:docPr id="80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4">
            <wp:simplePos x="0" y="0"/>
            <wp:positionH relativeFrom="page">
              <wp:posOffset>876300</wp:posOffset>
            </wp:positionH>
            <wp:positionV relativeFrom="page">
              <wp:posOffset>2006600</wp:posOffset>
            </wp:positionV>
            <wp:extent cx="5930900" cy="6604000"/>
            <wp:effectExtent l="0" t="0" r="0" b="0"/>
            <wp:wrapNone/>
            <wp:docPr id="81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660400</wp:posOffset>
            </wp:positionH>
            <wp:positionV relativeFrom="page">
              <wp:posOffset>800100</wp:posOffset>
            </wp:positionV>
            <wp:extent cx="6235700" cy="381000"/>
            <wp:effectExtent l="0" t="0" r="0" b="0"/>
            <wp:wrapNone/>
            <wp:docPr id="82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131">
                <wp:simplePos x="0" y="0"/>
                <wp:positionH relativeFrom="page">
                  <wp:posOffset>755015</wp:posOffset>
                </wp:positionH>
                <wp:positionV relativeFrom="page">
                  <wp:posOffset>771525</wp:posOffset>
                </wp:positionV>
                <wp:extent cx="6471285" cy="9549130"/>
                <wp:effectExtent l="635" t="0" r="0" b="0"/>
                <wp:wrapNone/>
                <wp:docPr id="83" name="Shape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1360" cy="9549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015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10150"/>
                            </w:tblGrid>
                            <w:tr>
                              <w:trPr>
                                <w:trHeight w:val="14998" w:hRule="exact"/>
                              </w:trPr>
                              <w:tc>
                                <w:tcPr>
                                  <w:tcW w:w="1015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Despouy,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Leandro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(1996).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“The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Realization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Economic,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Cultural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Rights: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Final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extreme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poverty”,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E/CN.4/Sub.2/1996/13,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176.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31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CESCR,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seventh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periodic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Kingdom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Great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Britain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Northern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Ireland,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E/C.12/GBR/Q/7,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27.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31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3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“Replies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Kingdom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Great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Britain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Northern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Ireland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its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seventh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periodic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report”,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Economic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Council,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E/C.12/GBR/RQ/7,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October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31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4Francis-Devine,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(2024).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UK: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Statistics.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commonslibrary.parliament.uk/research-briefings/sn07096/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5Child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Group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(2024).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10,000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dragged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two-child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limit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since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Labour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took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office.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https://cpag.org.uk/news/10000-children-dragged-poverty-two-child-limit-labour-took-office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6Bywaters,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(2022).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Welfare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Inequalities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Project: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Final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Welfare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Inequalities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83" w:before="7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Project.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53" w:before="319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7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Ibid.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53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8Barker,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Lyle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Casla,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Koldo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(2023)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Protection,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Assistance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Project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Essex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Centre.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9The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Department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Education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(2024.).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looked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after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adoptions,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Reporting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Year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2024.https://explore-education-statistics.service.gov.uk/find-statistics/children-looked-after-in-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6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england-includi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ng-adoptions#releaseHeadlines-summary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53" w:before="319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10ibid.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53" w:before="35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11ibid.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4" w:before="352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Commission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(n.d.).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&amp;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figures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East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Commission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|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Every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deserves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equal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life.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https://www.nechildpoverty.org.uk/facts/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13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Bennett,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Lee,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(2024)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prepared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6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All-Party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Parliamentary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Group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57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14University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Oxford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(2019).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Forms: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participatory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study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UK.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https://atd-uk.org/resources/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understanding-poverty/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15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Davies,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(2022).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Make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discrimination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illegal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like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racism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sexism,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urges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official.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55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https://www.theguardian.com/global-development/2022/oct/26/make-poverty-discrimination-like-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racism-or-s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exism-official-to-tell-un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Barker,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Lyle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Casla,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Koldo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(2023)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Protection,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Right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Protection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63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Assistance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Project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Essex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-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Human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Rights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Centre.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31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17Bray,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Laat,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Godinot,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X.,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Ugarte,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&amp;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Walker,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(2020)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Realising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dimensions: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64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six-country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participatory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study.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Development,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134,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pp.105025.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44" w:before="1638" w:after="0"/>
                                    <w:ind w:hanging="0" w:left="9887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45" path="m0,0l-2147483645,0l-2147483645,-2147483646l0,-2147483646xe" stroked="f" o:allowincell="f" style="position:absolute;margin-left:59.45pt;margin-top:60.75pt;width:509.5pt;height:751.8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015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10150"/>
                      </w:tblGrid>
                      <w:tr>
                        <w:trPr>
                          <w:trHeight w:val="14998" w:hRule="exact"/>
                        </w:trPr>
                        <w:tc>
                          <w:tcPr>
                            <w:tcW w:w="10150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Despouy,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Leandro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(1996).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“The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Realization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Economic,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Cultural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Rights: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Final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extreme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poverty”,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E/CN.4/Sub.2/1996/13,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176.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31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CESCR,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seventh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periodic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Kingdom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Great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Britain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Northern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Ireland,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E/C.12/GBR/Q/7,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27.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31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3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“Replies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Kingdom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Great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Britain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Northern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Ireland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its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seventh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periodic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report”,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Economic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Council,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E/C.12/GBR/RQ/7,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October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31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4Francis-Devine,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(2024).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UK: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Statistics.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commonslibrary.parliament.uk/research-briefings/sn07096/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5Child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Group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(2024).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10,000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dragged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two-child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limit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since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Labour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took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office.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https://cpag.org.uk/news/10000-children-dragged-poverty-two-child-limit-labour-took-office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6Bywaters,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(2022).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Welfare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Inequalities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Project: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Final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Welfare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Inequalities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83" w:before="7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Project.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53" w:before="319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7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Ibid.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53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8Barker,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Lyle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Casla,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Koldo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(2023)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Protection,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Assistance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Project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Essex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-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Centre.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9The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Department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Education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(2024.).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looked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after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including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adoptions,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Reporting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Year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2024.https://explore-education-statistics.service.gov.uk/find-statistics/children-looked-after-in-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6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england-includi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ng-adoptions#releaseHeadlines-summary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53" w:before="319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10ibid.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53" w:before="35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11ibid.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4" w:before="352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Commission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(n.d.).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&amp;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figures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-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East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Commission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|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Every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deserves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equal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life.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https://www.nechildpoverty.org.uk/facts/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13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Bennett,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Lee,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(2024)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prepared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6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All-Party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Parliamentary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Group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57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14University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Oxford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(2019).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Forms: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participatory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research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study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UK.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https://atd-uk.org/resources/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understanding-poverty/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15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Davies,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(2022).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Make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discrimination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illegal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like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racism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sexism,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urges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official.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55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https://www.theguardian.com/global-development/2022/oct/26/make-poverty-discrimination-like-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racism-or-s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exism-official-to-tell-un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Barker,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Lyle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Casla,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Koldo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(2023)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Protection,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Right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Protection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63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Assistance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Project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Essex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-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Human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Rights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Centre.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31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17Bray,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Laat,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Godinot,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X.,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Ugarte,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&amp;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Walker,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(2020)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Realising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dimensions: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64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six-country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participatory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study.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Development,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134,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pp.105025.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44" w:before="1638" w:after="0"/>
                              <w:ind w:hanging="0" w:left="9887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i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13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7240"/>
          <w:pgMar w:left="0" w:right="0" w:gutter="0" w:header="0" w:top="0" w:footer="0" w:bottom="0"/>
          <w:pgNumType w:start="1" w:fmt="decimal"/>
          <w:formProt w:val="false"/>
          <w:textDirection w:val="lrTb"/>
          <w:docGrid w:type="default" w:linePitch="100" w:charSpace="4096"/>
        </w:sectPr>
        <w:pStyle w:val="Normal"/>
        <w:rPr/>
      </w:pPr>
      <w:r>
        <w:rPr/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84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134">
                <wp:simplePos x="0" y="0"/>
                <wp:positionH relativeFrom="page">
                  <wp:posOffset>755015</wp:posOffset>
                </wp:positionH>
                <wp:positionV relativeFrom="page">
                  <wp:posOffset>767715</wp:posOffset>
                </wp:positionV>
                <wp:extent cx="5970270" cy="3589020"/>
                <wp:effectExtent l="0" t="0" r="0" b="0"/>
                <wp:wrapNone/>
                <wp:docPr id="85" name="Shape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0240" cy="3589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9362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9362"/>
                            </w:tblGrid>
                            <w:tr>
                              <w:trPr>
                                <w:trHeight w:val="5611" w:hRule="exact"/>
                              </w:trPr>
                              <w:tc>
                                <w:tcPr>
                                  <w:tcW w:w="9362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18University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Oxford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Fourth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(2019).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Forms: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participatory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research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study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poverty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UK.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https://atd-uk.org/resources/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understanding-poverty/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4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19Ward,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J.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Smeeton,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J.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non-consensual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adoption?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Promoting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wellbeing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10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Action,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29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(1),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2017,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pp.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55-73.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40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20Borzova,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(2015).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services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Europe: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legislation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practice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removal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from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1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families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Council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Europe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States,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Committee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Affairs,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Health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Sustainable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1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Development,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Council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Europe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Parliamentary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Assembly.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40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21Crittenden,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Patricia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&amp;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Spieker,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Susan.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(2023).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Effects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Separation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from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Parents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10.5772/intechopen.1002940.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40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22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Centre,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Department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Education,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University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Oxford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Coram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Voice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(2023).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10,000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voices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1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insight: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views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young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people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well-being.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https://coramvoice.org.uk/wp-content/uploads/2023/02/10000-Voices-insight-the-views-of-children-in-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0" w:before="109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kinship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1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-foster-care-on-their-well-being-FULL-REPORT-2.pdf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46" path="m0,0l-2147483645,0l-2147483645,-2147483646l0,-2147483646xe" stroked="f" o:allowincell="f" style="position:absolute;margin-left:59.45pt;margin-top:60.45pt;width:470.05pt;height:282.5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9362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9362"/>
                      </w:tblGrid>
                      <w:tr>
                        <w:trPr>
                          <w:trHeight w:val="5611" w:hRule="exact"/>
                        </w:trPr>
                        <w:tc>
                          <w:tcPr>
                            <w:tcW w:w="9362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18University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Oxford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Fourth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(2019).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Understanding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Forms: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participatory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research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study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poverty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UK.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https://atd-uk.org/resources/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understanding-poverty/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4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19Ward,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J.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Smeeton,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J.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non-consensual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adoption?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Promoting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wellbeing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10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Action,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29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(1),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2017,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pp.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55-73.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40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20Borzova,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(2015).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services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Europe: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legislation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practice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removal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from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1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families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Council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Europe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States,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Committee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Affairs,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Health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Sustainable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1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Development,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Council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Europe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Parliamentary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Assembly.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40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21Crittenden,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Patricia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&amp;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Spieker,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Susan.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(2023).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Effects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Separation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from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Parents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10.5772/intechopen.1002940.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40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22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Centre,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Department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Education,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University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Oxford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Coram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Voice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(2023).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10,000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voices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1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insight: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views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young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people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well-being.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https://coramvoice.org.uk/wp-content/uploads/2023/02/10000-Voices-insight-the-views-of-children-in-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0" w:before="109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kinship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1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-foster-care-on-their-well-being-FULL-REPORT-2.pdf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635" distR="0" simplePos="0" locked="0" layoutInCell="0" allowOverlap="1" relativeHeight="136">
                <wp:simplePos x="0" y="0"/>
                <wp:positionH relativeFrom="page">
                  <wp:posOffset>755015</wp:posOffset>
                </wp:positionH>
                <wp:positionV relativeFrom="page">
                  <wp:posOffset>4576445</wp:posOffset>
                </wp:positionV>
                <wp:extent cx="4598035" cy="351155"/>
                <wp:effectExtent l="635" t="635" r="0" b="0"/>
                <wp:wrapNone/>
                <wp:docPr id="86" name="Shape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920" cy="351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7201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7201"/>
                            </w:tblGrid>
                            <w:tr>
                              <w:trPr>
                                <w:trHeight w:val="513" w:hRule="exact"/>
                              </w:trPr>
                              <w:tc>
                                <w:tcPr>
                                  <w:tcW w:w="7201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23Kinship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(2022).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Out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Shadows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vision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kinship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8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kinship.org.uk/wp-content/uploads/2024/09/Out-of-the-Shadows-2022.pdf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47" path="m0,0l-2147483645,0l-2147483645,-2147483646l0,-2147483646xe" stroked="f" o:allowincell="f" style="position:absolute;margin-left:59.45pt;margin-top:360.35pt;width:362pt;height:27.6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7201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7201"/>
                      </w:tblGrid>
                      <w:tr>
                        <w:trPr>
                          <w:trHeight w:val="513" w:hRule="exact"/>
                        </w:trPr>
                        <w:tc>
                          <w:tcPr>
                            <w:tcW w:w="7201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23Kinship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(2022).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Out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Shadows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vision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kinship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8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kinship.org.uk/wp-content/uploads/2024/09/Out-of-the-Shadows-2022.pdf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0" distR="0" simplePos="0" locked="0" layoutInCell="0" allowOverlap="1" relativeHeight="138">
                <wp:simplePos x="0" y="0"/>
                <wp:positionH relativeFrom="page">
                  <wp:posOffset>5365750</wp:posOffset>
                </wp:positionH>
                <wp:positionV relativeFrom="page">
                  <wp:posOffset>4578350</wp:posOffset>
                </wp:positionV>
                <wp:extent cx="566420" cy="135255"/>
                <wp:effectExtent l="0" t="635" r="0" b="0"/>
                <wp:wrapNone/>
                <wp:docPr id="87" name="Shape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280" cy="135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85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853"/>
                            </w:tblGrid>
                            <w:tr>
                              <w:trPr>
                                <w:trHeight w:val="173" w:hRule="exact"/>
                              </w:trPr>
                              <w:tc>
                                <w:tcPr>
                                  <w:tcW w:w="85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53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Available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48" path="m0,0l-2147483645,0l-2147483645,-2147483646l0,-2147483646xe" stroked="f" o:allowincell="f" style="position:absolute;margin-left:422.5pt;margin-top:360.5pt;width:44.55pt;height:10.6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85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853"/>
                      </w:tblGrid>
                      <w:tr>
                        <w:trPr>
                          <w:trHeight w:val="173" w:hRule="exact"/>
                        </w:trPr>
                        <w:tc>
                          <w:tcPr>
                            <w:tcW w:w="853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53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Available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635" distB="0" distL="0" distR="0" simplePos="0" locked="0" layoutInCell="0" allowOverlap="1" relativeHeight="140">
                <wp:simplePos x="0" y="0"/>
                <wp:positionH relativeFrom="page">
                  <wp:posOffset>5944870</wp:posOffset>
                </wp:positionH>
                <wp:positionV relativeFrom="page">
                  <wp:posOffset>4572635</wp:posOffset>
                </wp:positionV>
                <wp:extent cx="673100" cy="164465"/>
                <wp:effectExtent l="0" t="635" r="0" b="0"/>
                <wp:wrapNone/>
                <wp:docPr id="88" name="Shape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200" cy="164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020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1020"/>
                            </w:tblGrid>
                            <w:tr>
                              <w:trPr>
                                <w:trHeight w:val="219" w:hRule="exact"/>
                              </w:trPr>
                              <w:tc>
                                <w:tcPr>
                                  <w:tcW w:w="1020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at: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49" path="m0,0l-2147483645,0l-2147483645,-2147483646l0,-2147483646xe" stroked="f" o:allowincell="f" style="position:absolute;margin-left:468.1pt;margin-top:360.05pt;width:52.95pt;height:12.9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020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1020"/>
                      </w:tblGrid>
                      <w:tr>
                        <w:trPr>
                          <w:trHeight w:val="219" w:hRule="exact"/>
                        </w:trPr>
                        <w:tc>
                          <w:tcPr>
                            <w:tcW w:w="1020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at: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142">
                <wp:simplePos x="0" y="0"/>
                <wp:positionH relativeFrom="page">
                  <wp:posOffset>755015</wp:posOffset>
                </wp:positionH>
                <wp:positionV relativeFrom="page">
                  <wp:posOffset>5147945</wp:posOffset>
                </wp:positionV>
                <wp:extent cx="6080760" cy="2434590"/>
                <wp:effectExtent l="0" t="0" r="0" b="0"/>
                <wp:wrapNone/>
                <wp:docPr id="89" name="Shape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0760" cy="2434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9536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9536"/>
                            </w:tblGrid>
                            <w:tr>
                              <w:trPr>
                                <w:trHeight w:val="3793" w:hRule="exact"/>
                              </w:trPr>
                              <w:tc>
                                <w:tcPr>
                                  <w:tcW w:w="9536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24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Bennett,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Lee,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(2024)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Children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England: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prepared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10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All-Party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Parliamentary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Group,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Page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(Accessed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2024).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3" w:before="406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25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Yoshioka-Maxwell,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(2022).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Experiences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Abuse: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Homeless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Former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Youth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Their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1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Experiences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Abuse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Out-of-Home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Adolescent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Work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Journal,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1-10.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Biehal,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5" w:before="43" w:after="0"/>
                                    <w:ind w:hanging="0" w:left="8907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color w:val="980000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-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41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(2014),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Maltreatment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Foster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Care: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review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evidence.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Child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Abuse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Rev.,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23: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48-60.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doi.org/10.1002/car.2249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4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https://atd-uk.org/2023/04/17/anti-poverty-experts-training-social-work-students/.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1" w:before="408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27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stated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“Replies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United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Kingdom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Great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Britain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Northern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Ireland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the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99" w:before="10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list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of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issues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relation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to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its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seventh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periodic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report”,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UN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Economic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and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Social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Council,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E/C.12/GBR/RQ/7,</w:t>
                                  </w:r>
                                </w:p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71" w:before="109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10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October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pacing w:val="39"/>
                                      <w:kern w:val="0"/>
                                      <w:sz w:val="2"/>
                                      <w:szCs w:val="2"/>
                                      <w:lang w:val="en-US"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Calibri" w:cs="Calibri"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2024.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50" path="m0,0l-2147483645,0l-2147483645,-2147483646l0,-2147483646xe" stroked="f" o:allowincell="f" style="position:absolute;margin-left:59.45pt;margin-top:405.35pt;width:478.75pt;height:191.6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9536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9536"/>
                      </w:tblGrid>
                      <w:tr>
                        <w:trPr>
                          <w:trHeight w:val="3793" w:hRule="exact"/>
                        </w:trPr>
                        <w:tc>
                          <w:tcPr>
                            <w:tcW w:w="9536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24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Bennett,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Lee,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(2024)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Children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England: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prepared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10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All-Party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Parliamentary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Group,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Page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(Accessed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December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2024).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3" w:before="406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25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Yoshioka-Maxwell,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(2022).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Experiences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Abuse: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Homeless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Former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Youth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Their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1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Experiences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Abuse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Out-of-Home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Adolescent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Work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Journal,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1-10.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Biehal,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5" w:before="43" w:after="0"/>
                              <w:ind w:hanging="0" w:left="8907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i/>
                                <w:color w:val="980000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-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41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(2014),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Maltreatment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Foster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Care: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review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evidence.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Child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Abuse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Rev.,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23: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48-60.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doi.org/10.1002/car.2249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4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https://atd-uk.org/2023/04/17/anti-poverty-experts-training-social-work-students/.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1" w:before="408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27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stated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paragraph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“Replies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United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Kingdom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Great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Britain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Northern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Ireland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the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99" w:before="10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list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of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issues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relation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to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its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seventh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periodic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report”,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UN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Economic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and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Social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Council,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E/C.12/GBR/RQ/7,</w:t>
                            </w:r>
                          </w:p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71" w:before="109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10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October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pacing w:val="39"/>
                                <w:kern w:val="0"/>
                                <w:sz w:val="2"/>
                                <w:szCs w:val="2"/>
                                <w:lang w:val="en-US"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eastAsia="Calibri" w:cs="Calibri"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2024.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exact" w:line="14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144">
                <wp:simplePos x="0" y="0"/>
                <wp:positionH relativeFrom="page">
                  <wp:posOffset>7033895</wp:posOffset>
                </wp:positionH>
                <wp:positionV relativeFrom="page">
                  <wp:posOffset>10191750</wp:posOffset>
                </wp:positionV>
                <wp:extent cx="192405" cy="128270"/>
                <wp:effectExtent l="635" t="0" r="0" b="0"/>
                <wp:wrapNone/>
                <wp:docPr id="90" name="Shape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40" cy="128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263" w:type="dxa"/>
                              <w:jc w:val="left"/>
                              <w:tblInd w:w="10" w:type="dxa"/>
                              <w:tblLayout w:type="fixed"/>
                              <w:tblCellMar>
                                <w:top w:w="0" w:type="dxa"/>
                                <w:left w:w="10" w:type="dxa"/>
                                <w:bottom w:w="0" w:type="dxa"/>
                                <w:right w:w="10" w:type="dxa"/>
                              </w:tblCellMar>
                            </w:tblPr>
                            <w:tblGrid>
                              <w:gridCol w:w="263"/>
                            </w:tblGrid>
                            <w:tr>
                              <w:trPr>
                                <w:trHeight w:val="162" w:hRule="exact"/>
                              </w:trPr>
                              <w:tc>
                                <w:tcPr>
                                  <w:tcW w:w="263" w:type="dxa"/>
                                  <w:tcBorders/>
                                </w:tcPr>
                                <w:p>
                                  <w:pPr>
                                    <w:pStyle w:val="FrameContents"/>
                                    <w:widowControl/>
                                    <w:suppressAutoHyphens w:val="true"/>
                                    <w:spacing w:lineRule="exact" w:line="142" w:before="0" w:after="0"/>
                                    <w:ind w:hanging="0" w:left="0" w:right="0"/>
                                    <w:jc w:val="left"/>
                                    <w:rPr>
                                      <w:rFonts w:ascii="Calibri" w:hAnsi="Calibri" w:eastAsia="宋体" w:cs=""/>
                                      <w:kern w:val="0"/>
                                      <w:sz w:val="22"/>
                                      <w:szCs w:val="22"/>
                                      <w:lang w:val="en-US" w:eastAsia="en-US" w:bidi="ar-SA"/>
                                    </w:rPr>
                                  </w:pPr>
                                  <w:r>
                                    <w:rPr>
                                      <w:rFonts w:eastAsia="Calibri" w:cs="Calibri"/>
                                      <w:i/>
                                      <w:spacing w:val="0"/>
                                      <w:w w:val="99"/>
                                      <w:kern w:val="0"/>
                                      <w:sz w:val="21"/>
                                      <w:szCs w:val="21"/>
                                      <w:lang w:val="en-US" w:eastAsia="en-US" w:bidi="ar-SA"/>
                                    </w:rPr>
                                    <w:t>14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FrameContents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51" path="m0,0l-2147483645,0l-2147483645,-2147483646l0,-2147483646xe" stroked="f" o:allowincell="f" style="position:absolute;margin-left:553.85pt;margin-top:802.5pt;width:15.1pt;height:10.05pt;mso-wrap-style:none;v-text-anchor:middle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263" w:type="dxa"/>
                        <w:jc w:val="left"/>
                        <w:tblInd w:w="10" w:type="dxa"/>
                        <w:tblLayout w:type="fixed"/>
                        <w:tblCellMar>
                          <w:top w:w="0" w:type="dxa"/>
                          <w:left w:w="10" w:type="dxa"/>
                          <w:bottom w:w="0" w:type="dxa"/>
                          <w:right w:w="10" w:type="dxa"/>
                        </w:tblCellMar>
                      </w:tblPr>
                      <w:tblGrid>
                        <w:gridCol w:w="263"/>
                      </w:tblGrid>
                      <w:tr>
                        <w:trPr>
                          <w:trHeight w:val="162" w:hRule="exact"/>
                        </w:trPr>
                        <w:tc>
                          <w:tcPr>
                            <w:tcW w:w="263" w:type="dxa"/>
                            <w:tcBorders/>
                          </w:tcPr>
                          <w:p>
                            <w:pPr>
                              <w:pStyle w:val="FrameContents"/>
                              <w:widowControl/>
                              <w:suppressAutoHyphens w:val="true"/>
                              <w:spacing w:lineRule="exact" w:line="142" w:before="0" w:after="0"/>
                              <w:ind w:hanging="0" w:left="0" w:right="0"/>
                              <w:jc w:val="left"/>
                              <w:rPr>
                                <w:rFonts w:ascii="Calibri" w:hAnsi="Calibri" w:eastAsia="宋体" w:cs=""/>
                                <w:kern w:val="0"/>
                                <w:sz w:val="22"/>
                                <w:szCs w:val="22"/>
                                <w:lang w:val="en-US" w:eastAsia="en-US" w:bidi="ar-SA"/>
                              </w:rPr>
                            </w:pPr>
                            <w:r>
                              <w:rPr>
                                <w:rFonts w:eastAsia="Calibri" w:cs="Calibri"/>
                                <w:i/>
                                <w:spacing w:val="0"/>
                                <w:w w:val="99"/>
                                <w:kern w:val="0"/>
                                <w:sz w:val="21"/>
                                <w:szCs w:val="21"/>
                                <w:lang w:val="en-US" w:eastAsia="en-US" w:bidi="ar-SA"/>
                              </w:rPr>
                              <w:t>14</w:t>
                            </w:r>
                          </w:p>
                        </w:tc>
                      </w:tr>
                    </w:tbl>
                    <w:p>
                      <w:pPr>
                        <w:pStyle w:val="FrameContents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0" w:after="160"/>
        <w:rPr/>
      </w:pPr>
      <w:r>
        <w:rPr/>
        <w:drawing>
          <wp:anchor behindDoc="1" distT="0" distB="0" distL="0" distR="0" simplePos="0" locked="0" layoutInCell="0" allowOverlap="1" relativeHeight="7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56500" cy="10693400"/>
            <wp:effectExtent l="0" t="0" r="0" b="0"/>
            <wp:wrapNone/>
            <wp:docPr id="91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7240"/>
      <w:pgMar w:left="0" w:right="0" w:gutter="0" w:header="0" w:top="0" w:footer="0" w:bottom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IBM Plex Sans Condensed">
    <w:charset w:val="00"/>
    <w:family w:val="roman"/>
    <w:pitch w:val="variable"/>
  </w:font>
  <w:font w:name="OpenDyslexic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b77b5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endchildpoverty.org.uk/" TargetMode="External"/><Relationship Id="rId4" Type="http://schemas.openxmlformats.org/officeDocument/2006/relationships/hyperlink" Target="https://endchildpoverty.org.uk/" TargetMode="External"/><Relationship Id="rId5" Type="http://schemas.openxmlformats.org/officeDocument/2006/relationships/hyperlink" Target="https://endchildpoverty.org.uk/" TargetMode="External"/><Relationship Id="rId6" Type="http://schemas.openxmlformats.org/officeDocument/2006/relationships/hyperlink" Target="https://teenadvocacy2020.wordpress.com/" TargetMode="External"/><Relationship Id="rId7" Type="http://schemas.openxmlformats.org/officeDocument/2006/relationships/hyperlink" Target="https://teenadvocacy2020.wordpress.com/" TargetMode="External"/><Relationship Id="rId8" Type="http://schemas.openxmlformats.org/officeDocument/2006/relationships/hyperlink" Target="https://teenadvocacy2020.wordpress.com/" TargetMode="External"/><Relationship Id="rId9" Type="http://schemas.openxmlformats.org/officeDocument/2006/relationships/hyperlink" Target="https://teenadvocacy2020.wordpress.com/" TargetMode="External"/><Relationship Id="rId10" Type="http://schemas.openxmlformats.org/officeDocument/2006/relationships/hyperlink" Target="https://teenadvocacy2020.wordpress.com/" TargetMode="External"/><Relationship Id="rId11" Type="http://schemas.openxmlformats.org/officeDocument/2006/relationships/hyperlink" Target="https://teenadvocacy2020.wordpress.com/" TargetMode="External"/><Relationship Id="rId12" Type="http://schemas.openxmlformats.org/officeDocument/2006/relationships/hyperlink" Target="https://teenadvocacy2020.wordpress.com/" TargetMode="External"/><Relationship Id="rId13" Type="http://schemas.openxmlformats.org/officeDocument/2006/relationships/hyperlink" Target="https://teenadvocacy2020.wordpress.com/" TargetMode="External"/><Relationship Id="rId14" Type="http://schemas.openxmlformats.org/officeDocument/2006/relationships/hyperlink" Target="https://atd-uk.org/" TargetMode="External"/><Relationship Id="rId15" Type="http://schemas.openxmlformats.org/officeDocument/2006/relationships/hyperlink" Target="https://atd-uk.org/" TargetMode="External"/><Relationship Id="rId16" Type="http://schemas.openxmlformats.org/officeDocument/2006/relationships/hyperlink" Target="https://atd-uk.org/" TargetMode="External"/><Relationship Id="rId17" Type="http://schemas.openxmlformats.org/officeDocument/2006/relationships/hyperlink" Target="https://teenadvocacy2020.wordpress.com/" TargetMode="External"/><Relationship Id="rId18" Type="http://schemas.openxmlformats.org/officeDocument/2006/relationships/hyperlink" Target="https://teenadvocacy2020.wordpress.com/" TargetMode="External"/><Relationship Id="rId19" Type="http://schemas.openxmlformats.org/officeDocument/2006/relationships/hyperlink" Target="https://teenadvocacy2020.wordpress.com/" TargetMode="External"/><Relationship Id="rId20" Type="http://schemas.openxmlformats.org/officeDocument/2006/relationships/hyperlink" Target="https://teenadvocacy2020.wordpress.com/" TargetMode="External"/><Relationship Id="rId21" Type="http://schemas.openxmlformats.org/officeDocument/2006/relationships/hyperlink" Target="https://atd-uk.org/2024/02/15/inspiring-young-advocates-bridging-the-gap-between-awareness-and-action/" TargetMode="External"/><Relationship Id="rId22" Type="http://schemas.openxmlformats.org/officeDocument/2006/relationships/hyperlink" Target="https://atd-uk.org/2024/02/15/inspiring-young-advocates-bridging-the-gap-between-awareness-and-action/" TargetMode="External"/><Relationship Id="rId23" Type="http://schemas.openxmlformats.org/officeDocument/2006/relationships/hyperlink" Target="https://atd-uk.org/2024/02/15/inspiring-young-advocates-bridging-the-gap-between-awareness-and-action/" TargetMode="External"/><Relationship Id="rId24" Type="http://schemas.openxmlformats.org/officeDocument/2006/relationships/hyperlink" Target="https://atd-uk.org/2024/02/15/inspiring-young-advocates-bridging-the-gap-between-awareness-and-action/" TargetMode="External"/><Relationship Id="rId25" Type="http://schemas.openxmlformats.org/officeDocument/2006/relationships/hyperlink" Target="https://atd-uk.org/2024/02/15/inspiring-young-advocates-bridging-the-gap-between-awareness-and-action/" TargetMode="External"/><Relationship Id="rId26" Type="http://schemas.openxmlformats.org/officeDocument/2006/relationships/hyperlink" Target="https://atd-uk.org/2024/02/15/inspiring-young-advocates-bridging-the-gap-between-awareness-and-action/" TargetMode="External"/><Relationship Id="rId27" Type="http://schemas.openxmlformats.org/officeDocument/2006/relationships/hyperlink" Target="https://atd-uk.org/2024/02/15/inspiring-young-advocates-bridging-the-gap-between-awareness-and-action/" TargetMode="External"/><Relationship Id="rId28" Type="http://schemas.openxmlformats.org/officeDocument/2006/relationships/hyperlink" Target="https://thefrontline.org.uk/" TargetMode="External"/><Relationship Id="rId29" Type="http://schemas.openxmlformats.org/officeDocument/2006/relationships/hyperlink" Target="https://thefrontline.org.uk/" TargetMode="External"/><Relationship Id="rId30" Type="http://schemas.openxmlformats.org/officeDocument/2006/relationships/hyperlink" Target="https://thefrontline.org.uk/" TargetMode="External"/><Relationship Id="rId31" Type="http://schemas.openxmlformats.org/officeDocument/2006/relationships/hyperlink" Target="https://thefrontline.org.uk/" TargetMode="External"/><Relationship Id="rId32" Type="http://schemas.openxmlformats.org/officeDocument/2006/relationships/hyperlink" Target="https://thefrontline.org.uk/" TargetMode="External"/><Relationship Id="rId33" Type="http://schemas.openxmlformats.org/officeDocument/2006/relationships/hyperlink" Target="https://thefrontline.org.uk/" TargetMode="External"/><Relationship Id="rId34" Type="http://schemas.openxmlformats.org/officeDocument/2006/relationships/hyperlink" Target="https://thefrontline.org.uk/" TargetMode="External"/><Relationship Id="rId35" Type="http://schemas.openxmlformats.org/officeDocument/2006/relationships/hyperlink" Target="https://thefrontline.org.uk/" TargetMode="External"/><Relationship Id="rId36" Type="http://schemas.openxmlformats.org/officeDocument/2006/relationships/hyperlink" Target="https://www.victimsupport.org.uk/" TargetMode="External"/><Relationship Id="rId37" Type="http://schemas.openxmlformats.org/officeDocument/2006/relationships/hyperlink" Target="https://www.victimsupport.org.uk/" TargetMode="External"/><Relationship Id="rId38" Type="http://schemas.openxmlformats.org/officeDocument/2006/relationships/hyperlink" Target="https://www.victimsupport.org.uk/" TargetMode="External"/><Relationship Id="rId39" Type="http://schemas.openxmlformats.org/officeDocument/2006/relationships/hyperlink" Target="https://www.victimsupport.org.uk/" TargetMode="External"/><Relationship Id="rId40" Type="http://schemas.openxmlformats.org/officeDocument/2006/relationships/hyperlink" Target="https://thefrontline.org.uk/" TargetMode="External"/><Relationship Id="rId41" Type="http://schemas.openxmlformats.org/officeDocument/2006/relationships/hyperlink" Target="https://thefrontline.org.uk/" TargetMode="External"/><Relationship Id="rId42" Type="http://schemas.openxmlformats.org/officeDocument/2006/relationships/hyperlink" Target="https://thefrontline.org.uk/" TargetMode="External"/><Relationship Id="rId43" Type="http://schemas.openxmlformats.org/officeDocument/2006/relationships/hyperlink" Target="https://www.victimsupport.org.uk/" TargetMode="External"/><Relationship Id="rId44" Type="http://schemas.openxmlformats.org/officeDocument/2006/relationships/hyperlink" Target="https://www.victimsupport.org.uk/" TargetMode="External"/><Relationship Id="rId45" Type="http://schemas.openxmlformats.org/officeDocument/2006/relationships/hyperlink" Target="https://endchildpoverty.org.uk/" TargetMode="External"/><Relationship Id="rId46" Type="http://schemas.openxmlformats.org/officeDocument/2006/relationships/hyperlink" Target="https://endchildpoverty.org.uk/" TargetMode="External"/><Relationship Id="rId47" Type="http://schemas.openxmlformats.org/officeDocument/2006/relationships/hyperlink" Target="https://endchildpoverty.org.uk/" TargetMode="External"/><Relationship Id="rId48" Type="http://schemas.openxmlformats.org/officeDocument/2006/relationships/hyperlink" Target="https://teenadvocacy2020.wordpress.com/" TargetMode="External"/><Relationship Id="rId49" Type="http://schemas.openxmlformats.org/officeDocument/2006/relationships/hyperlink" Target="https://teenadvocacy2020.wordpress.com/" TargetMode="External"/><Relationship Id="rId50" Type="http://schemas.openxmlformats.org/officeDocument/2006/relationships/hyperlink" Target="https://teenadvocacy2020.wordpress.com/" TargetMode="External"/><Relationship Id="rId51" Type="http://schemas.openxmlformats.org/officeDocument/2006/relationships/hyperlink" Target="https://teenadvocacy2020.wordpress.com/" TargetMode="External"/><Relationship Id="rId52" Type="http://schemas.openxmlformats.org/officeDocument/2006/relationships/hyperlink" Target="https://teenadvocacy2020.wordpress.com/" TargetMode="External"/><Relationship Id="rId53" Type="http://schemas.openxmlformats.org/officeDocument/2006/relationships/hyperlink" Target="https://teenadvocacy2020.wordpress.com/" TargetMode="External"/><Relationship Id="rId54" Type="http://schemas.openxmlformats.org/officeDocument/2006/relationships/hyperlink" Target="https://teenadvocacy2020.wordpress.com/" TargetMode="External"/><Relationship Id="rId55" Type="http://schemas.openxmlformats.org/officeDocument/2006/relationships/hyperlink" Target="https://teenadvocacy2020.wordpress.com/" TargetMode="External"/><Relationship Id="rId56" Type="http://schemas.openxmlformats.org/officeDocument/2006/relationships/hyperlink" Target="https://atd-uk.org/" TargetMode="External"/><Relationship Id="rId57" Type="http://schemas.openxmlformats.org/officeDocument/2006/relationships/hyperlink" Target="https://atd-uk.org/" TargetMode="External"/><Relationship Id="rId58" Type="http://schemas.openxmlformats.org/officeDocument/2006/relationships/hyperlink" Target="https://atd-uk.org/" TargetMode="External"/><Relationship Id="rId59" Type="http://schemas.openxmlformats.org/officeDocument/2006/relationships/hyperlink" Target="https://teenadvocacy2020.wordpress.com/" TargetMode="External"/><Relationship Id="rId60" Type="http://schemas.openxmlformats.org/officeDocument/2006/relationships/hyperlink" Target="https://teenadvocacy2020.wordpress.com/" TargetMode="External"/><Relationship Id="rId61" Type="http://schemas.openxmlformats.org/officeDocument/2006/relationships/hyperlink" Target="https://teenadvocacy2020.wordpress.com/" TargetMode="External"/><Relationship Id="rId62" Type="http://schemas.openxmlformats.org/officeDocument/2006/relationships/hyperlink" Target="https://teenadvocacy2020.wordpress.com/" TargetMode="External"/><Relationship Id="rId63" Type="http://schemas.openxmlformats.org/officeDocument/2006/relationships/hyperlink" Target="https://atd-uk.org/2024/02/15/inspiring-young-advocates-bridging-the-gap-between-awareness-and-action/" TargetMode="External"/><Relationship Id="rId64" Type="http://schemas.openxmlformats.org/officeDocument/2006/relationships/hyperlink" Target="https://atd-uk.org/2024/02/15/inspiring-young-advocates-bridging-the-gap-between-awareness-and-action/" TargetMode="External"/><Relationship Id="rId65" Type="http://schemas.openxmlformats.org/officeDocument/2006/relationships/hyperlink" Target="https://atd-uk.org/2024/02/15/inspiring-young-advocates-bridging-the-gap-between-awareness-and-action/" TargetMode="External"/><Relationship Id="rId66" Type="http://schemas.openxmlformats.org/officeDocument/2006/relationships/hyperlink" Target="https://atd-uk.org/2024/02/15/inspiring-young-advocates-bridging-the-gap-between-awareness-and-action/" TargetMode="External"/><Relationship Id="rId67" Type="http://schemas.openxmlformats.org/officeDocument/2006/relationships/hyperlink" Target="https://atd-uk.org/2024/02/15/inspiring-young-advocates-bridging-the-gap-between-awareness-and-action/" TargetMode="External"/><Relationship Id="rId68" Type="http://schemas.openxmlformats.org/officeDocument/2006/relationships/hyperlink" Target="https://atd-uk.org/2024/02/15/inspiring-young-advocates-bridging-the-gap-between-awareness-and-action/" TargetMode="External"/><Relationship Id="rId69" Type="http://schemas.openxmlformats.org/officeDocument/2006/relationships/hyperlink" Target="https://atd-uk.org/2024/02/15/inspiring-young-advocates-bridging-the-gap-between-awareness-and-action/" TargetMode="External"/><Relationship Id="rId70" Type="http://schemas.openxmlformats.org/officeDocument/2006/relationships/hyperlink" Target="https://thefrontline.org.uk/" TargetMode="External"/><Relationship Id="rId71" Type="http://schemas.openxmlformats.org/officeDocument/2006/relationships/hyperlink" Target="https://thefrontline.org.uk/" TargetMode="External"/><Relationship Id="rId72" Type="http://schemas.openxmlformats.org/officeDocument/2006/relationships/hyperlink" Target="https://thefrontline.org.uk/" TargetMode="External"/><Relationship Id="rId73" Type="http://schemas.openxmlformats.org/officeDocument/2006/relationships/hyperlink" Target="https://thefrontline.org.uk/" TargetMode="External"/><Relationship Id="rId74" Type="http://schemas.openxmlformats.org/officeDocument/2006/relationships/hyperlink" Target="https://thefrontline.org.uk/" TargetMode="External"/><Relationship Id="rId75" Type="http://schemas.openxmlformats.org/officeDocument/2006/relationships/hyperlink" Target="https://thefrontline.org.uk/" TargetMode="External"/><Relationship Id="rId76" Type="http://schemas.openxmlformats.org/officeDocument/2006/relationships/hyperlink" Target="https://thefrontline.org.uk/" TargetMode="External"/><Relationship Id="rId77" Type="http://schemas.openxmlformats.org/officeDocument/2006/relationships/hyperlink" Target="https://thefrontline.org.uk/" TargetMode="External"/><Relationship Id="rId78" Type="http://schemas.openxmlformats.org/officeDocument/2006/relationships/hyperlink" Target="https://www.victimsupport.org.uk/" TargetMode="External"/><Relationship Id="rId79" Type="http://schemas.openxmlformats.org/officeDocument/2006/relationships/hyperlink" Target="https://www.victimsupport.org.uk/" TargetMode="External"/><Relationship Id="rId80" Type="http://schemas.openxmlformats.org/officeDocument/2006/relationships/hyperlink" Target="https://www.victimsupport.org.uk/" TargetMode="External"/><Relationship Id="rId81" Type="http://schemas.openxmlformats.org/officeDocument/2006/relationships/hyperlink" Target="https://www.victimsupport.org.uk/" TargetMode="External"/><Relationship Id="rId82" Type="http://schemas.openxmlformats.org/officeDocument/2006/relationships/hyperlink" Target="https://thefrontline.org.uk/" TargetMode="External"/><Relationship Id="rId83" Type="http://schemas.openxmlformats.org/officeDocument/2006/relationships/hyperlink" Target="https://thefrontline.org.uk/" TargetMode="External"/><Relationship Id="rId84" Type="http://schemas.openxmlformats.org/officeDocument/2006/relationships/hyperlink" Target="https://thefrontline.org.uk/" TargetMode="External"/><Relationship Id="rId85" Type="http://schemas.openxmlformats.org/officeDocument/2006/relationships/hyperlink" Target="https://www.victimsupport.org.uk/" TargetMode="External"/><Relationship Id="rId86" Type="http://schemas.openxmlformats.org/officeDocument/2006/relationships/hyperlink" Target="https://www.victimsupport.org.uk/" TargetMode="External"/><Relationship Id="rId87" Type="http://schemas.openxmlformats.org/officeDocument/2006/relationships/image" Target="media/image2.png"/><Relationship Id="rId88" Type="http://schemas.openxmlformats.org/officeDocument/2006/relationships/image" Target="media/image3.png"/><Relationship Id="rId89" Type="http://schemas.openxmlformats.org/officeDocument/2006/relationships/image" Target="media/image4.png"/><Relationship Id="rId90" Type="http://schemas.openxmlformats.org/officeDocument/2006/relationships/image" Target="media/image5.png"/><Relationship Id="rId91" Type="http://schemas.openxmlformats.org/officeDocument/2006/relationships/image" Target="media/image6.png"/><Relationship Id="rId92" Type="http://schemas.openxmlformats.org/officeDocument/2006/relationships/image" Target="media/image7.png"/><Relationship Id="rId93" Type="http://schemas.openxmlformats.org/officeDocument/2006/relationships/image" Target="media/image8.png"/><Relationship Id="rId94" Type="http://schemas.openxmlformats.org/officeDocument/2006/relationships/image" Target="media/image9.png"/><Relationship Id="rId95" Type="http://schemas.openxmlformats.org/officeDocument/2006/relationships/image" Target="media/image10.png"/><Relationship Id="rId96" Type="http://schemas.openxmlformats.org/officeDocument/2006/relationships/image" Target="media/image11.png"/><Relationship Id="rId97" Type="http://schemas.openxmlformats.org/officeDocument/2006/relationships/image" Target="media/image12.png"/><Relationship Id="rId98" Type="http://schemas.openxmlformats.org/officeDocument/2006/relationships/image" Target="media/image13.png"/><Relationship Id="rId99" Type="http://schemas.openxmlformats.org/officeDocument/2006/relationships/image" Target="media/image14.png"/><Relationship Id="rId100" Type="http://schemas.openxmlformats.org/officeDocument/2006/relationships/image" Target="media/image15.png"/><Relationship Id="rId101" Type="http://schemas.openxmlformats.org/officeDocument/2006/relationships/image" Target="media/image16.png"/><Relationship Id="rId102" Type="http://schemas.openxmlformats.org/officeDocument/2006/relationships/image" Target="media/image13.png"/><Relationship Id="rId103" Type="http://schemas.openxmlformats.org/officeDocument/2006/relationships/image" Target="media/image17.png"/><Relationship Id="rId104" Type="http://schemas.openxmlformats.org/officeDocument/2006/relationships/image" Target="media/image18.png"/><Relationship Id="rId105" Type="http://schemas.openxmlformats.org/officeDocument/2006/relationships/image" Target="media/image10.png"/><Relationship Id="rId106" Type="http://schemas.openxmlformats.org/officeDocument/2006/relationships/image" Target="media/image10.png"/><Relationship Id="rId107" Type="http://schemas.openxmlformats.org/officeDocument/2006/relationships/image" Target="media/image19.png"/><Relationship Id="rId108" Type="http://schemas.openxmlformats.org/officeDocument/2006/relationships/image" Target="media/image20.png"/><Relationship Id="rId109" Type="http://schemas.openxmlformats.org/officeDocument/2006/relationships/image" Target="media/image10.png"/><Relationship Id="rId110" Type="http://schemas.openxmlformats.org/officeDocument/2006/relationships/image" Target="media/image10.png"/><Relationship Id="rId111" Type="http://schemas.openxmlformats.org/officeDocument/2006/relationships/image" Target="media/image21.png"/><Relationship Id="rId112" Type="http://schemas.openxmlformats.org/officeDocument/2006/relationships/image" Target="media/image22.png"/><Relationship Id="rId113" Type="http://schemas.openxmlformats.org/officeDocument/2006/relationships/image" Target="media/image23.png"/><Relationship Id="rId114" Type="http://schemas.openxmlformats.org/officeDocument/2006/relationships/image" Target="media/image24.png"/><Relationship Id="rId115" Type="http://schemas.openxmlformats.org/officeDocument/2006/relationships/image" Target="media/image25.png"/><Relationship Id="rId116" Type="http://schemas.openxmlformats.org/officeDocument/2006/relationships/image" Target="media/image26.png"/><Relationship Id="rId117" Type="http://schemas.openxmlformats.org/officeDocument/2006/relationships/image" Target="media/image10.png"/><Relationship Id="rId118" Type="http://schemas.openxmlformats.org/officeDocument/2006/relationships/image" Target="media/image27.png"/><Relationship Id="rId119" Type="http://schemas.openxmlformats.org/officeDocument/2006/relationships/image" Target="media/image28.png"/><Relationship Id="rId120" Type="http://schemas.openxmlformats.org/officeDocument/2006/relationships/image" Target="media/image10.png"/><Relationship Id="rId121" Type="http://schemas.openxmlformats.org/officeDocument/2006/relationships/image" Target="media/image29.png"/><Relationship Id="rId122" Type="http://schemas.openxmlformats.org/officeDocument/2006/relationships/image" Target="media/image30.png"/><Relationship Id="rId123" Type="http://schemas.openxmlformats.org/officeDocument/2006/relationships/image" Target="media/image31.png"/><Relationship Id="rId124" Type="http://schemas.openxmlformats.org/officeDocument/2006/relationships/image" Target="media/image10.png"/><Relationship Id="rId125" Type="http://schemas.openxmlformats.org/officeDocument/2006/relationships/image" Target="media/image10.png"/><Relationship Id="rId126" Type="http://schemas.openxmlformats.org/officeDocument/2006/relationships/fontTable" Target="fontTable.xml"/><Relationship Id="rId127" Type="http://schemas.openxmlformats.org/officeDocument/2006/relationships/settings" Target="settings.xml"/><Relationship Id="rId12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主题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Application>LibreOffice/7.6.0.3$Windows_X86_64 LibreOffice_project/69edd8b8ebc41d00b4de3915dc82f8f0fc3b6265</Application>
  <AppVersion>15.0000</AppVersion>
  <Pages>11</Pages>
  <Words>240</Words>
  <Characters>907</Characters>
  <CharactersWithSpaces>1102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2025-01-11T12:25:00Z</dcterms:created>
  <dc:creator>USER-</dc:creator>
  <dc:description/>
  <dc:language>en-GB</dc:language>
  <cp:lastModifiedBy/>
  <dcterms:modified xsi:type="dcterms:W3CDTF">2025-01-12T17:47:29Z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325e0fa13518713703bb8b3b6dce2734d37b1eb3206778b9011f01c26ece70d8</vt:lpwstr>
  </property>
</Properties>
</file>